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91" w:rsidRPr="00E36021" w:rsidRDefault="00916491" w:rsidP="00916491">
      <w:pPr>
        <w:tabs>
          <w:tab w:val="center" w:pos="4677"/>
          <w:tab w:val="right" w:pos="9355"/>
        </w:tabs>
        <w:jc w:val="center"/>
        <w:rPr>
          <w:sz w:val="20"/>
          <w:szCs w:val="28"/>
          <w:lang w:bidi="en-US"/>
        </w:rPr>
      </w:pPr>
      <w:r w:rsidRPr="00E36021">
        <w:rPr>
          <w:sz w:val="20"/>
          <w:szCs w:val="28"/>
          <w:lang w:bidi="en-US"/>
        </w:rPr>
        <w:t>КОМИТЕТ ОБРАЗОВАНИЯ, НАУКИ И МОЛОДЕЖНОЙ ПОЛИТИКИ ВОЛГОГРАДСКОЙ ОБЛАСТИ</w:t>
      </w:r>
    </w:p>
    <w:p w:rsidR="00916491" w:rsidRPr="00E36021" w:rsidRDefault="00916491" w:rsidP="00916491">
      <w:pPr>
        <w:tabs>
          <w:tab w:val="center" w:pos="4677"/>
          <w:tab w:val="right" w:pos="9355"/>
        </w:tabs>
        <w:jc w:val="center"/>
        <w:rPr>
          <w:sz w:val="10"/>
          <w:szCs w:val="28"/>
          <w:lang w:bidi="en-US"/>
        </w:rPr>
      </w:pPr>
    </w:p>
    <w:p w:rsidR="00916491" w:rsidRPr="00E36021" w:rsidRDefault="00916491" w:rsidP="00916491">
      <w:pPr>
        <w:tabs>
          <w:tab w:val="center" w:pos="4677"/>
          <w:tab w:val="right" w:pos="9355"/>
        </w:tabs>
        <w:jc w:val="center"/>
        <w:rPr>
          <w:sz w:val="2"/>
          <w:szCs w:val="16"/>
          <w:lang w:bidi="en-US"/>
        </w:rPr>
      </w:pPr>
    </w:p>
    <w:p w:rsidR="00916491" w:rsidRPr="00E36021" w:rsidRDefault="00916491" w:rsidP="00916491">
      <w:pPr>
        <w:tabs>
          <w:tab w:val="center" w:pos="4677"/>
          <w:tab w:val="right" w:pos="9355"/>
        </w:tabs>
        <w:jc w:val="center"/>
        <w:rPr>
          <w:sz w:val="20"/>
          <w:szCs w:val="28"/>
          <w:lang w:bidi="en-US"/>
        </w:rPr>
      </w:pPr>
      <w:r w:rsidRPr="00E36021">
        <w:rPr>
          <w:sz w:val="20"/>
          <w:szCs w:val="28"/>
          <w:lang w:bidi="en-US"/>
        </w:rPr>
        <w:t>ГОСУДАРСТВЕННОЕ АВТОНОМНОЕ ПРОФЕССИОНАЛЬНОЕ ОБРАЗОВАТЕЛЬНОЕ УЧРЕЖДЕНИЕ</w:t>
      </w:r>
    </w:p>
    <w:p w:rsidR="00916491" w:rsidRPr="00E36021" w:rsidRDefault="00916491" w:rsidP="00916491">
      <w:pPr>
        <w:tabs>
          <w:tab w:val="center" w:pos="4677"/>
          <w:tab w:val="right" w:pos="9355"/>
        </w:tabs>
        <w:jc w:val="center"/>
        <w:rPr>
          <w:sz w:val="20"/>
          <w:szCs w:val="28"/>
          <w:lang w:bidi="en-US"/>
        </w:rPr>
      </w:pPr>
      <w:r w:rsidRPr="00E36021">
        <w:rPr>
          <w:sz w:val="20"/>
          <w:szCs w:val="28"/>
          <w:lang w:bidi="en-US"/>
        </w:rPr>
        <w:t>«ВОЛГОГРАДСКИЙ СОЦИАЛЬНО-ПЕДАГОГИЧЕСКИЙ КОЛЛЕДЖ»</w:t>
      </w:r>
    </w:p>
    <w:p w:rsidR="00916491" w:rsidRPr="00E36021" w:rsidRDefault="00916491" w:rsidP="00916491">
      <w:pPr>
        <w:jc w:val="center"/>
        <w:rPr>
          <w:sz w:val="28"/>
          <w:szCs w:val="28"/>
          <w:lang w:eastAsia="ru-RU"/>
        </w:rPr>
      </w:pPr>
    </w:p>
    <w:p w:rsidR="00916491" w:rsidRPr="00E36021" w:rsidRDefault="00916491" w:rsidP="00916491">
      <w:pPr>
        <w:jc w:val="center"/>
        <w:rPr>
          <w:sz w:val="24"/>
          <w:szCs w:val="28"/>
          <w:lang w:eastAsia="ru-RU"/>
        </w:rPr>
      </w:pPr>
      <w:r w:rsidRPr="00E36021">
        <w:rPr>
          <w:sz w:val="24"/>
          <w:szCs w:val="28"/>
          <w:lang w:eastAsia="ru-RU"/>
        </w:rPr>
        <w:t>(ГАПОУ «ВСПК»)</w:t>
      </w:r>
    </w:p>
    <w:p w:rsidR="00916491" w:rsidRPr="00E36021" w:rsidRDefault="00916491" w:rsidP="00916491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916491" w:rsidRPr="00E36021" w:rsidTr="007C0986">
        <w:tc>
          <w:tcPr>
            <w:tcW w:w="3934" w:type="dxa"/>
            <w:shd w:val="clear" w:color="auto" w:fill="auto"/>
          </w:tcPr>
          <w:p w:rsidR="00916491" w:rsidRPr="00E36021" w:rsidRDefault="00916491" w:rsidP="007C0986">
            <w:pPr>
              <w:rPr>
                <w:sz w:val="24"/>
                <w:szCs w:val="28"/>
                <w:lang w:eastAsia="ru-RU"/>
              </w:rPr>
            </w:pPr>
            <w:r w:rsidRPr="00E36021">
              <w:rPr>
                <w:sz w:val="24"/>
                <w:szCs w:val="28"/>
                <w:lang w:eastAsia="ru-RU"/>
              </w:rPr>
              <w:t>УТВЕРЖДАЮ</w:t>
            </w:r>
          </w:p>
          <w:p w:rsidR="00916491" w:rsidRPr="00E36021" w:rsidRDefault="00916491" w:rsidP="007C0986">
            <w:pPr>
              <w:rPr>
                <w:sz w:val="24"/>
                <w:szCs w:val="28"/>
                <w:lang w:eastAsia="ru-RU"/>
              </w:rPr>
            </w:pPr>
            <w:r w:rsidRPr="00E36021">
              <w:rPr>
                <w:sz w:val="24"/>
                <w:szCs w:val="28"/>
                <w:lang w:eastAsia="ru-RU"/>
              </w:rPr>
              <w:t>Директор ГАПОУ «ВСПК»</w:t>
            </w:r>
          </w:p>
          <w:p w:rsidR="00916491" w:rsidRPr="00E36021" w:rsidRDefault="00916491" w:rsidP="007C0986">
            <w:pPr>
              <w:rPr>
                <w:sz w:val="24"/>
                <w:szCs w:val="28"/>
                <w:lang w:eastAsia="ru-RU"/>
              </w:rPr>
            </w:pPr>
          </w:p>
          <w:p w:rsidR="00916491" w:rsidRPr="00E36021" w:rsidRDefault="00916491" w:rsidP="007C0986">
            <w:pPr>
              <w:rPr>
                <w:sz w:val="24"/>
                <w:szCs w:val="28"/>
                <w:lang w:eastAsia="ru-RU"/>
              </w:rPr>
            </w:pPr>
            <w:r w:rsidRPr="00E36021">
              <w:rPr>
                <w:sz w:val="24"/>
                <w:szCs w:val="28"/>
                <w:lang w:eastAsia="ru-RU"/>
              </w:rPr>
              <w:t>____________ А.С. Калинин</w:t>
            </w:r>
          </w:p>
          <w:p w:rsidR="00916491" w:rsidRPr="00E36021" w:rsidRDefault="00916491" w:rsidP="007C0986">
            <w:pPr>
              <w:rPr>
                <w:sz w:val="24"/>
                <w:szCs w:val="28"/>
                <w:lang w:eastAsia="ru-RU"/>
              </w:rPr>
            </w:pPr>
            <w:r w:rsidRPr="00E36021">
              <w:rPr>
                <w:sz w:val="24"/>
                <w:szCs w:val="28"/>
                <w:lang w:eastAsia="ru-RU"/>
              </w:rPr>
              <w:t>«___» ______________ 2024 г.</w:t>
            </w:r>
          </w:p>
        </w:tc>
      </w:tr>
    </w:tbl>
    <w:p w:rsidR="00916491" w:rsidRPr="00E36021" w:rsidRDefault="00916491" w:rsidP="00916491">
      <w:pPr>
        <w:jc w:val="center"/>
        <w:rPr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2"/>
          <w:szCs w:val="28"/>
          <w:u w:val="single"/>
        </w:rPr>
      </w:pPr>
      <w:r w:rsidRPr="00E36021">
        <w:rPr>
          <w:caps/>
          <w:sz w:val="32"/>
          <w:szCs w:val="28"/>
        </w:rPr>
        <w:t>РАБОЧАЯ ПРОГРАММа УЧЕБНОЙ ДИСЦИПЛИНЫ</w:t>
      </w: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  <w:u w:val="single"/>
        </w:rPr>
      </w:pPr>
    </w:p>
    <w:p w:rsidR="00916491" w:rsidRPr="00E36021" w:rsidRDefault="007C0986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6"/>
          <w:szCs w:val="36"/>
        </w:rPr>
      </w:pPr>
      <w:r w:rsidRPr="00E36021">
        <w:rPr>
          <w:sz w:val="36"/>
          <w:szCs w:val="36"/>
        </w:rPr>
        <w:t>ОУП. 13</w:t>
      </w:r>
      <w:r w:rsidR="0039116A" w:rsidRPr="00E36021">
        <w:rPr>
          <w:sz w:val="36"/>
          <w:szCs w:val="36"/>
        </w:rPr>
        <w:t xml:space="preserve"> Основы безопасности и защиты </w:t>
      </w:r>
      <w:r w:rsidR="00DB14E3">
        <w:rPr>
          <w:sz w:val="36"/>
          <w:szCs w:val="36"/>
        </w:rPr>
        <w:t>Родины</w:t>
      </w: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6"/>
          <w:szCs w:val="36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16491" w:rsidRDefault="00916491" w:rsidP="00916491">
      <w:pPr>
        <w:jc w:val="center"/>
        <w:rPr>
          <w:sz w:val="32"/>
          <w:szCs w:val="28"/>
          <w:u w:val="single"/>
        </w:rPr>
      </w:pPr>
      <w:r w:rsidRPr="00E36021">
        <w:rPr>
          <w:sz w:val="32"/>
          <w:szCs w:val="28"/>
          <w:u w:val="single"/>
        </w:rPr>
        <w:t xml:space="preserve">Специальность </w:t>
      </w:r>
      <w:r w:rsidR="007C0986" w:rsidRPr="00E36021">
        <w:rPr>
          <w:sz w:val="32"/>
          <w:szCs w:val="28"/>
          <w:u w:val="single"/>
        </w:rPr>
        <w:t>09.02.07 Информационные системы и программирование</w:t>
      </w:r>
    </w:p>
    <w:p w:rsidR="00400656" w:rsidRDefault="00400656" w:rsidP="00400656">
      <w:pPr>
        <w:adjustRightInd w:val="0"/>
        <w:spacing w:line="360" w:lineRule="auto"/>
        <w:jc w:val="center"/>
        <w:rPr>
          <w:rFonts w:eastAsia="Calibri"/>
          <w:b/>
          <w:i/>
          <w:sz w:val="24"/>
          <w:szCs w:val="24"/>
        </w:rPr>
      </w:pPr>
      <w:proofErr w:type="gramStart"/>
      <w:r>
        <w:rPr>
          <w:sz w:val="24"/>
          <w:szCs w:val="24"/>
        </w:rPr>
        <w:t>(направление: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84F4C">
        <w:rPr>
          <w:sz w:val="24"/>
          <w:szCs w:val="24"/>
        </w:rPr>
        <w:t>Разработчик веб и мультимедийных приложений</w:t>
      </w:r>
      <w:r>
        <w:rPr>
          <w:sz w:val="24"/>
          <w:szCs w:val="24"/>
        </w:rPr>
        <w:t>)</w:t>
      </w:r>
      <w:proofErr w:type="gramEnd"/>
    </w:p>
    <w:p w:rsidR="00400656" w:rsidRPr="00E36021" w:rsidRDefault="00400656" w:rsidP="00916491">
      <w:pPr>
        <w:jc w:val="center"/>
        <w:rPr>
          <w:sz w:val="32"/>
          <w:szCs w:val="28"/>
          <w:u w:val="single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E36021">
        <w:rPr>
          <w:szCs w:val="28"/>
        </w:rPr>
        <w:t>среднего профессионального образования</w:t>
      </w: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8"/>
        </w:rPr>
      </w:pPr>
      <w:r w:rsidRPr="00E36021">
        <w:rPr>
          <w:sz w:val="24"/>
          <w:szCs w:val="28"/>
        </w:rPr>
        <w:t xml:space="preserve">Форма обучения </w:t>
      </w: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  <w:u w:val="single"/>
        </w:rPr>
      </w:pPr>
      <w:r w:rsidRPr="00E36021">
        <w:rPr>
          <w:sz w:val="28"/>
          <w:szCs w:val="28"/>
          <w:u w:val="single"/>
        </w:rPr>
        <w:t>очная</w:t>
      </w: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16491" w:rsidRPr="00E36021" w:rsidRDefault="00916491" w:rsidP="0091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4"/>
          <w:szCs w:val="28"/>
        </w:rPr>
      </w:pPr>
      <w:r w:rsidRPr="00E36021">
        <w:rPr>
          <w:bCs/>
          <w:sz w:val="24"/>
          <w:szCs w:val="28"/>
        </w:rPr>
        <w:t>Волгоград, 2024 г.</w:t>
      </w:r>
      <w:r w:rsidRPr="00E36021">
        <w:rPr>
          <w:bCs/>
          <w:sz w:val="24"/>
          <w:szCs w:val="28"/>
        </w:rPr>
        <w:br w:type="page"/>
      </w:r>
    </w:p>
    <w:p w:rsidR="00400656" w:rsidRDefault="00400656" w:rsidP="00400656">
      <w:pPr>
        <w:shd w:val="clear" w:color="auto" w:fill="FFFFFF"/>
        <w:overflowPunct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Рабочая программа общеобразовательной дисциплины разработана на основе федерального государственного образовательного стандарта 09.02.07 Информационные системы и программирование, утвержденного приказом Министерства образования и науки Российской Федерации от 09 декабря 2016 г. №1547 (ред. от 1 сентября 2022 г.); примерной рабочей программы общеобразовательной дисциплины «</w:t>
      </w:r>
      <w:r w:rsidRPr="00400656">
        <w:rPr>
          <w:sz w:val="24"/>
          <w:szCs w:val="24"/>
        </w:rPr>
        <w:t>Основы безопасности и защиты Родины</w:t>
      </w:r>
      <w:r>
        <w:rPr>
          <w:sz w:val="24"/>
          <w:szCs w:val="24"/>
        </w:rPr>
        <w:t>» для профессиональных образовательных организаций,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от 30 ноября 2022 г. №14</w:t>
      </w: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  <w:r w:rsidRPr="00E36021">
        <w:rPr>
          <w:sz w:val="24"/>
          <w:szCs w:val="24"/>
          <w:lang w:eastAsia="ru-RU"/>
        </w:rPr>
        <w:t>Организация разработчик: ГАПОУ «Волгоградский социально-педагогический колледж».</w:t>
      </w:r>
    </w:p>
    <w:p w:rsidR="00916491" w:rsidRPr="00E36021" w:rsidRDefault="00916491" w:rsidP="00916491">
      <w:pPr>
        <w:jc w:val="both"/>
        <w:rPr>
          <w:sz w:val="24"/>
          <w:szCs w:val="24"/>
        </w:rPr>
      </w:pPr>
    </w:p>
    <w:p w:rsidR="00916491" w:rsidRPr="00E36021" w:rsidRDefault="00916491" w:rsidP="00916491">
      <w:pPr>
        <w:jc w:val="both"/>
        <w:rPr>
          <w:sz w:val="24"/>
          <w:szCs w:val="24"/>
        </w:rPr>
      </w:pPr>
    </w:p>
    <w:p w:rsidR="00916491" w:rsidRPr="00E36021" w:rsidRDefault="00916491" w:rsidP="00916491">
      <w:pPr>
        <w:jc w:val="both"/>
        <w:rPr>
          <w:sz w:val="24"/>
          <w:szCs w:val="24"/>
        </w:rPr>
      </w:pPr>
    </w:p>
    <w:p w:rsidR="00916491" w:rsidRPr="00E36021" w:rsidRDefault="00916491" w:rsidP="00916491">
      <w:pPr>
        <w:jc w:val="both"/>
        <w:rPr>
          <w:sz w:val="24"/>
          <w:szCs w:val="24"/>
        </w:rPr>
      </w:pPr>
    </w:p>
    <w:p w:rsidR="00916491" w:rsidRPr="00E36021" w:rsidRDefault="00916491" w:rsidP="00916491">
      <w:pPr>
        <w:jc w:val="both"/>
        <w:rPr>
          <w:b/>
          <w:sz w:val="24"/>
          <w:szCs w:val="24"/>
          <w:lang w:eastAsia="ru-RU"/>
        </w:rPr>
      </w:pPr>
      <w:r w:rsidRPr="00E36021">
        <w:rPr>
          <w:b/>
          <w:sz w:val="24"/>
          <w:szCs w:val="24"/>
          <w:lang w:eastAsia="ru-RU"/>
        </w:rPr>
        <w:t>Автор рабочей программы дисциплины:</w:t>
      </w:r>
    </w:p>
    <w:p w:rsidR="00916491" w:rsidRPr="00E36021" w:rsidRDefault="00916491" w:rsidP="00916491">
      <w:pPr>
        <w:jc w:val="both"/>
        <w:rPr>
          <w:b/>
          <w:sz w:val="24"/>
          <w:szCs w:val="24"/>
          <w:lang w:eastAsia="ru-RU"/>
        </w:rPr>
      </w:pPr>
    </w:p>
    <w:p w:rsidR="00916491" w:rsidRPr="00E36021" w:rsidRDefault="00916491" w:rsidP="00916491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E36021">
        <w:rPr>
          <w:sz w:val="24"/>
          <w:szCs w:val="24"/>
          <w:lang w:eastAsia="ru-RU"/>
        </w:rPr>
        <w:t xml:space="preserve">Зарудняя А.Н., преподаватель первой квалификационной категории кафедры </w:t>
      </w:r>
      <w:proofErr w:type="gramStart"/>
      <w:r w:rsidRPr="00E36021">
        <w:rPr>
          <w:sz w:val="24"/>
          <w:szCs w:val="24"/>
          <w:lang w:eastAsia="ru-RU"/>
        </w:rPr>
        <w:t>естественно-научных</w:t>
      </w:r>
      <w:proofErr w:type="gramEnd"/>
      <w:r w:rsidRPr="00E36021">
        <w:rPr>
          <w:sz w:val="24"/>
          <w:szCs w:val="24"/>
          <w:lang w:eastAsia="ru-RU"/>
        </w:rPr>
        <w:t xml:space="preserve"> дисциплина ГАПОУ «ВСПК»</w:t>
      </w: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445157">
        <w:rPr>
          <w:sz w:val="24"/>
          <w:szCs w:val="24"/>
          <w:lang w:eastAsia="ru-RU"/>
        </w:rPr>
        <w:t xml:space="preserve">Рабочая программа </w:t>
      </w:r>
      <w:r w:rsidRPr="00445157">
        <w:rPr>
          <w:b/>
          <w:sz w:val="24"/>
          <w:szCs w:val="24"/>
          <w:lang w:eastAsia="ru-RU"/>
        </w:rPr>
        <w:t>рассмотрена</w:t>
      </w:r>
      <w:r w:rsidRPr="00445157">
        <w:rPr>
          <w:sz w:val="24"/>
          <w:szCs w:val="24"/>
          <w:lang w:eastAsia="ru-RU"/>
        </w:rPr>
        <w:t xml:space="preserve"> н</w:t>
      </w:r>
      <w:r>
        <w:rPr>
          <w:sz w:val="24"/>
          <w:szCs w:val="24"/>
          <w:lang w:eastAsia="ru-RU"/>
        </w:rPr>
        <w:t>а заседании кафедры естественно</w:t>
      </w:r>
      <w:r w:rsidRPr="00445157">
        <w:rPr>
          <w:sz w:val="24"/>
          <w:szCs w:val="24"/>
          <w:lang w:eastAsia="ru-RU"/>
        </w:rPr>
        <w:t>научных дисциплин</w:t>
      </w: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445157">
        <w:rPr>
          <w:sz w:val="24"/>
          <w:szCs w:val="24"/>
          <w:lang w:eastAsia="ru-RU"/>
        </w:rPr>
        <w:t xml:space="preserve">Протокол заседания кафедры </w:t>
      </w:r>
      <w:r>
        <w:rPr>
          <w:sz w:val="24"/>
          <w:szCs w:val="24"/>
          <w:lang w:eastAsia="ru-RU"/>
        </w:rPr>
        <w:t xml:space="preserve">№ 6 от 15 мая </w:t>
      </w:r>
      <w:r w:rsidRPr="00445157">
        <w:rPr>
          <w:sz w:val="24"/>
          <w:szCs w:val="24"/>
          <w:lang w:eastAsia="ru-RU"/>
        </w:rPr>
        <w:t>202</w:t>
      </w:r>
      <w:r>
        <w:rPr>
          <w:sz w:val="24"/>
          <w:szCs w:val="24"/>
          <w:lang w:eastAsia="ru-RU"/>
        </w:rPr>
        <w:t>4 г.</w:t>
      </w: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445157">
        <w:rPr>
          <w:sz w:val="24"/>
          <w:szCs w:val="24"/>
          <w:lang w:eastAsia="ru-RU"/>
        </w:rPr>
        <w:t>Заведующий кафедр</w:t>
      </w:r>
      <w:r>
        <w:rPr>
          <w:sz w:val="24"/>
          <w:szCs w:val="24"/>
          <w:lang w:eastAsia="ru-RU"/>
        </w:rPr>
        <w:t>ой естественнонаучных дисциплин______</w:t>
      </w:r>
      <w:r w:rsidRPr="00445157">
        <w:rPr>
          <w:sz w:val="24"/>
          <w:szCs w:val="24"/>
          <w:lang w:eastAsia="ru-RU"/>
        </w:rPr>
        <w:t>________________ /Новикова Н.Н./</w:t>
      </w: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445157">
        <w:rPr>
          <w:sz w:val="24"/>
          <w:szCs w:val="24"/>
          <w:lang w:eastAsia="ru-RU"/>
        </w:rPr>
        <w:t xml:space="preserve">Рабочая программа </w:t>
      </w:r>
      <w:r w:rsidRPr="00445157">
        <w:rPr>
          <w:b/>
          <w:sz w:val="24"/>
          <w:szCs w:val="24"/>
          <w:lang w:eastAsia="ru-RU"/>
        </w:rPr>
        <w:t>одобрена</w:t>
      </w:r>
      <w:r w:rsidRPr="00445157">
        <w:rPr>
          <w:sz w:val="24"/>
          <w:szCs w:val="24"/>
          <w:lang w:eastAsia="ru-RU"/>
        </w:rPr>
        <w:t xml:space="preserve"> на заседании научно-методического совета</w:t>
      </w: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445157">
        <w:rPr>
          <w:sz w:val="24"/>
          <w:szCs w:val="24"/>
          <w:lang w:eastAsia="ru-RU"/>
        </w:rPr>
        <w:t xml:space="preserve">Протокол заседания научно-методического совета от </w:t>
      </w:r>
      <w:r>
        <w:rPr>
          <w:sz w:val="24"/>
          <w:szCs w:val="24"/>
          <w:lang w:eastAsia="ru-RU"/>
        </w:rPr>
        <w:t xml:space="preserve"> №7 30 мая </w:t>
      </w:r>
      <w:r w:rsidRPr="00445157">
        <w:rPr>
          <w:sz w:val="24"/>
          <w:szCs w:val="24"/>
          <w:lang w:eastAsia="ru-RU"/>
        </w:rPr>
        <w:t>202</w:t>
      </w:r>
      <w:r>
        <w:rPr>
          <w:sz w:val="24"/>
          <w:szCs w:val="24"/>
          <w:lang w:eastAsia="ru-RU"/>
        </w:rPr>
        <w:t>4 г.</w:t>
      </w:r>
    </w:p>
    <w:p w:rsidR="008674F9" w:rsidRPr="00445157" w:rsidRDefault="008674F9" w:rsidP="008674F9">
      <w:pPr>
        <w:spacing w:after="200" w:line="276" w:lineRule="auto"/>
        <w:jc w:val="both"/>
        <w:rPr>
          <w:sz w:val="24"/>
          <w:szCs w:val="24"/>
          <w:lang w:eastAsia="ru-RU"/>
        </w:rPr>
      </w:pPr>
      <w:r w:rsidRPr="00445157">
        <w:rPr>
          <w:sz w:val="24"/>
          <w:szCs w:val="24"/>
          <w:lang w:eastAsia="ru-RU"/>
        </w:rPr>
        <w:t xml:space="preserve">Заместитель директора </w:t>
      </w:r>
      <w:r>
        <w:rPr>
          <w:sz w:val="24"/>
          <w:szCs w:val="24"/>
          <w:lang w:eastAsia="ru-RU"/>
        </w:rPr>
        <w:t>по учебно-воспитательной работе___</w:t>
      </w:r>
      <w:r w:rsidRPr="00445157">
        <w:rPr>
          <w:sz w:val="24"/>
          <w:szCs w:val="24"/>
          <w:lang w:eastAsia="ru-RU"/>
        </w:rPr>
        <w:t>________________ /Герасименко С.В./</w:t>
      </w:r>
    </w:p>
    <w:p w:rsidR="00916491" w:rsidRDefault="00916491" w:rsidP="00916491">
      <w:pPr>
        <w:jc w:val="both"/>
        <w:rPr>
          <w:sz w:val="24"/>
          <w:szCs w:val="24"/>
          <w:lang w:eastAsia="ru-RU"/>
        </w:rPr>
      </w:pPr>
    </w:p>
    <w:p w:rsidR="008674F9" w:rsidRDefault="008674F9" w:rsidP="00916491">
      <w:pPr>
        <w:jc w:val="both"/>
        <w:rPr>
          <w:sz w:val="24"/>
          <w:szCs w:val="24"/>
          <w:lang w:eastAsia="ru-RU"/>
        </w:rPr>
      </w:pPr>
    </w:p>
    <w:p w:rsidR="008674F9" w:rsidRDefault="008674F9" w:rsidP="00916491">
      <w:pPr>
        <w:jc w:val="both"/>
        <w:rPr>
          <w:sz w:val="24"/>
          <w:szCs w:val="24"/>
          <w:lang w:eastAsia="ru-RU"/>
        </w:rPr>
      </w:pPr>
    </w:p>
    <w:p w:rsidR="008674F9" w:rsidRPr="00E36021" w:rsidRDefault="008674F9" w:rsidP="00916491">
      <w:pPr>
        <w:jc w:val="both"/>
        <w:rPr>
          <w:sz w:val="24"/>
          <w:szCs w:val="24"/>
          <w:lang w:eastAsia="ru-RU"/>
        </w:rPr>
      </w:pP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</w:p>
    <w:p w:rsidR="00916491" w:rsidRPr="00E36021" w:rsidRDefault="00916491" w:rsidP="00916491">
      <w:pPr>
        <w:jc w:val="both"/>
        <w:rPr>
          <w:sz w:val="24"/>
          <w:szCs w:val="24"/>
          <w:lang w:eastAsia="ru-RU"/>
        </w:rPr>
      </w:pPr>
    </w:p>
    <w:p w:rsidR="005924B9" w:rsidRPr="00B919CB" w:rsidRDefault="005924B9" w:rsidP="005924B9">
      <w:pPr>
        <w:jc w:val="both"/>
        <w:rPr>
          <w:sz w:val="24"/>
          <w:szCs w:val="24"/>
        </w:rPr>
      </w:pPr>
      <w:r w:rsidRPr="00B919CB">
        <w:rPr>
          <w:sz w:val="24"/>
          <w:szCs w:val="24"/>
        </w:rPr>
        <w:t>СОГЛАСОВАНО:</w:t>
      </w:r>
    </w:p>
    <w:p w:rsidR="005924B9" w:rsidRPr="00B919CB" w:rsidRDefault="005924B9" w:rsidP="005924B9">
      <w:pPr>
        <w:jc w:val="both"/>
        <w:rPr>
          <w:sz w:val="24"/>
          <w:szCs w:val="24"/>
        </w:rPr>
      </w:pPr>
    </w:p>
    <w:p w:rsidR="005924B9" w:rsidRPr="00B919CB" w:rsidRDefault="005924B9" w:rsidP="005924B9">
      <w:pPr>
        <w:jc w:val="both"/>
        <w:rPr>
          <w:sz w:val="24"/>
          <w:szCs w:val="24"/>
        </w:rPr>
      </w:pPr>
      <w:r w:rsidRPr="00B919CB">
        <w:rPr>
          <w:sz w:val="24"/>
          <w:szCs w:val="24"/>
        </w:rPr>
        <w:t>РЕЦЕНЗЕНТ: ___________________________</w:t>
      </w:r>
    </w:p>
    <w:p w:rsidR="005924B9" w:rsidRPr="00B919CB" w:rsidRDefault="005924B9" w:rsidP="005924B9">
      <w:pPr>
        <w:jc w:val="both"/>
        <w:rPr>
          <w:sz w:val="24"/>
          <w:szCs w:val="24"/>
        </w:rPr>
      </w:pPr>
    </w:p>
    <w:p w:rsidR="005924B9" w:rsidRDefault="005924B9" w:rsidP="005924B9">
      <w:pPr>
        <w:pBdr>
          <w:top w:val="single" w:sz="12" w:space="1" w:color="auto"/>
          <w:bottom w:val="single" w:sz="12" w:space="1" w:color="auto"/>
        </w:pBdr>
        <w:jc w:val="both"/>
        <w:rPr>
          <w:sz w:val="24"/>
          <w:szCs w:val="24"/>
          <w:lang w:eastAsia="ru-RU"/>
        </w:rPr>
      </w:pPr>
    </w:p>
    <w:p w:rsidR="005924B9" w:rsidRDefault="005924B9" w:rsidP="005924B9">
      <w:pPr>
        <w:pBdr>
          <w:bottom w:val="single" w:sz="12" w:space="1" w:color="auto"/>
          <w:between w:val="single" w:sz="12" w:space="1" w:color="auto"/>
        </w:pBdr>
        <w:jc w:val="both"/>
        <w:rPr>
          <w:sz w:val="24"/>
          <w:szCs w:val="24"/>
          <w:lang w:eastAsia="ru-RU"/>
        </w:rPr>
      </w:pPr>
    </w:p>
    <w:p w:rsidR="005924B9" w:rsidRDefault="005924B9" w:rsidP="005924B9">
      <w:pPr>
        <w:pBdr>
          <w:bottom w:val="single" w:sz="12" w:space="1" w:color="auto"/>
          <w:between w:val="single" w:sz="12" w:space="1" w:color="auto"/>
        </w:pBdr>
        <w:jc w:val="both"/>
        <w:rPr>
          <w:sz w:val="24"/>
          <w:szCs w:val="24"/>
          <w:lang w:eastAsia="ru-RU"/>
        </w:rPr>
      </w:pPr>
    </w:p>
    <w:p w:rsidR="005924B9" w:rsidRPr="00B919CB" w:rsidRDefault="005924B9" w:rsidP="005924B9">
      <w:pPr>
        <w:jc w:val="both"/>
        <w:rPr>
          <w:sz w:val="24"/>
          <w:szCs w:val="24"/>
          <w:lang w:eastAsia="ru-RU"/>
        </w:rPr>
      </w:pPr>
    </w:p>
    <w:p w:rsidR="005924B9" w:rsidRPr="00B919CB" w:rsidRDefault="005924B9" w:rsidP="005924B9">
      <w:pPr>
        <w:jc w:val="both"/>
        <w:rPr>
          <w:sz w:val="24"/>
          <w:szCs w:val="24"/>
          <w:lang w:eastAsia="ru-RU"/>
        </w:rPr>
      </w:pPr>
    </w:p>
    <w:p w:rsidR="005924B9" w:rsidRPr="00A5383A" w:rsidRDefault="005924B9" w:rsidP="005924B9">
      <w:pPr>
        <w:jc w:val="both"/>
        <w:rPr>
          <w:sz w:val="24"/>
          <w:szCs w:val="24"/>
          <w:lang w:eastAsia="ru-RU"/>
        </w:rPr>
      </w:pPr>
      <w:r w:rsidRPr="00A5383A">
        <w:rPr>
          <w:sz w:val="24"/>
          <w:szCs w:val="24"/>
          <w:lang w:eastAsia="ru-RU"/>
        </w:rPr>
        <w:t>___________________/</w:t>
      </w:r>
    </w:p>
    <w:p w:rsidR="005924B9" w:rsidRPr="00647C5C" w:rsidRDefault="005924B9" w:rsidP="005924B9">
      <w:pPr>
        <w:rPr>
          <w:sz w:val="18"/>
          <w:szCs w:val="24"/>
        </w:rPr>
      </w:pPr>
      <w:r w:rsidRPr="00A5383A">
        <w:rPr>
          <w:sz w:val="24"/>
          <w:szCs w:val="28"/>
          <w:u w:val="single"/>
          <w:lang w:eastAsia="ru-RU"/>
        </w:rPr>
        <w:t xml:space="preserve">«     »                                   </w:t>
      </w:r>
      <w:r w:rsidRPr="00A5383A">
        <w:rPr>
          <w:sz w:val="24"/>
          <w:szCs w:val="28"/>
          <w:lang w:eastAsia="ru-RU"/>
        </w:rPr>
        <w:t xml:space="preserve"> 2024 г.</w:t>
      </w:r>
    </w:p>
    <w:p w:rsidR="005924B9" w:rsidRDefault="005924B9" w:rsidP="005924B9"/>
    <w:p w:rsidR="0060304E" w:rsidRPr="00E36021" w:rsidRDefault="0060304E" w:rsidP="0060304E">
      <w:pPr>
        <w:spacing w:after="200" w:line="276" w:lineRule="auto"/>
        <w:jc w:val="both"/>
        <w:rPr>
          <w:sz w:val="24"/>
          <w:szCs w:val="24"/>
          <w:lang w:eastAsia="ru-RU"/>
        </w:rPr>
      </w:pPr>
    </w:p>
    <w:p w:rsidR="0060304E" w:rsidRPr="00E36021" w:rsidRDefault="0060304E">
      <w:pPr>
        <w:rPr>
          <w:b/>
          <w:sz w:val="24"/>
          <w:szCs w:val="24"/>
          <w:lang w:eastAsia="ru-RU"/>
        </w:rPr>
      </w:pPr>
    </w:p>
    <w:p w:rsidR="0060304E" w:rsidRPr="00E36021" w:rsidRDefault="0060304E" w:rsidP="0060304E">
      <w:pPr>
        <w:contextualSpacing/>
        <w:jc w:val="center"/>
        <w:rPr>
          <w:b/>
          <w:sz w:val="24"/>
          <w:szCs w:val="24"/>
          <w:lang w:eastAsia="ru-RU"/>
        </w:rPr>
      </w:pPr>
      <w:r w:rsidRPr="00E36021">
        <w:rPr>
          <w:b/>
          <w:sz w:val="24"/>
          <w:szCs w:val="24"/>
          <w:lang w:eastAsia="ru-RU"/>
        </w:rPr>
        <w:t>СОДЕРЖАНИЕ</w:t>
      </w:r>
    </w:p>
    <w:p w:rsidR="0060304E" w:rsidRPr="00E36021" w:rsidRDefault="0060304E" w:rsidP="0060304E">
      <w:pPr>
        <w:contextualSpacing/>
        <w:jc w:val="center"/>
        <w:rPr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4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5" w:type="dxa"/>
          </w:tcPr>
          <w:p w:rsidR="0060304E" w:rsidRPr="00E36021" w:rsidRDefault="0060304E" w:rsidP="0060304E">
            <w:pPr>
              <w:numPr>
                <w:ilvl w:val="1"/>
                <w:numId w:val="5"/>
              </w:num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4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5" w:type="dxa"/>
          </w:tcPr>
          <w:p w:rsidR="0060304E" w:rsidRPr="00E36021" w:rsidRDefault="0060304E" w:rsidP="0060304E">
            <w:pPr>
              <w:numPr>
                <w:ilvl w:val="1"/>
                <w:numId w:val="5"/>
              </w:num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4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12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12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13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32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32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32</w:t>
            </w:r>
          </w:p>
        </w:tc>
      </w:tr>
      <w:tr w:rsidR="0060304E" w:rsidRPr="00E36021" w:rsidTr="0060304E">
        <w:tc>
          <w:tcPr>
            <w:tcW w:w="803" w:type="dxa"/>
          </w:tcPr>
          <w:p w:rsidR="0060304E" w:rsidRPr="00E36021" w:rsidRDefault="0060304E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60304E" w:rsidRPr="00E36021" w:rsidRDefault="0060304E" w:rsidP="0060304E">
            <w:pPr>
              <w:spacing w:line="360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60304E" w:rsidRPr="00E36021" w:rsidRDefault="0039116A" w:rsidP="00603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34</w:t>
            </w:r>
          </w:p>
        </w:tc>
      </w:tr>
    </w:tbl>
    <w:p w:rsidR="0060304E" w:rsidRPr="00E36021" w:rsidRDefault="0060304E" w:rsidP="0060304E">
      <w:pPr>
        <w:contextualSpacing/>
        <w:jc w:val="center"/>
        <w:rPr>
          <w:sz w:val="24"/>
          <w:szCs w:val="24"/>
          <w:lang w:eastAsia="ru-RU"/>
        </w:rPr>
      </w:pPr>
    </w:p>
    <w:p w:rsidR="00530183" w:rsidRPr="00E36021" w:rsidRDefault="00530183">
      <w:pPr>
        <w:spacing w:line="310" w:lineRule="atLeast"/>
        <w:rPr>
          <w:sz w:val="24"/>
        </w:rPr>
        <w:sectPr w:rsidR="00530183" w:rsidRPr="00E36021" w:rsidSect="00916491">
          <w:type w:val="continuous"/>
          <w:pgSz w:w="11910" w:h="16840"/>
          <w:pgMar w:top="480" w:right="840" w:bottom="280" w:left="760" w:header="720" w:footer="720" w:gutter="0"/>
          <w:cols w:space="720"/>
        </w:sectPr>
      </w:pPr>
    </w:p>
    <w:p w:rsidR="00530183" w:rsidRPr="00E36021" w:rsidRDefault="0060304E">
      <w:pPr>
        <w:pStyle w:val="a4"/>
        <w:numPr>
          <w:ilvl w:val="0"/>
          <w:numId w:val="3"/>
        </w:numPr>
        <w:tabs>
          <w:tab w:val="left" w:pos="1435"/>
          <w:tab w:val="left" w:pos="4187"/>
        </w:tabs>
        <w:spacing w:before="67" w:line="276" w:lineRule="auto"/>
        <w:ind w:right="1210" w:hanging="3035"/>
        <w:jc w:val="left"/>
        <w:rPr>
          <w:sz w:val="24"/>
        </w:rPr>
      </w:pPr>
      <w:r w:rsidRPr="00E36021">
        <w:rPr>
          <w:b/>
          <w:sz w:val="24"/>
        </w:rPr>
        <w:lastRenderedPageBreak/>
        <w:t>ОБЩАЯ</w:t>
      </w:r>
      <w:r w:rsidRPr="00E36021">
        <w:rPr>
          <w:b/>
          <w:spacing w:val="-9"/>
          <w:sz w:val="24"/>
        </w:rPr>
        <w:t xml:space="preserve"> </w:t>
      </w:r>
      <w:r w:rsidRPr="00E36021">
        <w:rPr>
          <w:b/>
          <w:sz w:val="24"/>
        </w:rPr>
        <w:t>ХАРАКТЕРИСТИКА</w:t>
      </w:r>
      <w:r w:rsidRPr="00E36021">
        <w:rPr>
          <w:b/>
          <w:spacing w:val="-7"/>
          <w:sz w:val="24"/>
        </w:rPr>
        <w:t xml:space="preserve"> </w:t>
      </w:r>
      <w:r w:rsidRPr="00E36021">
        <w:rPr>
          <w:b/>
          <w:sz w:val="24"/>
        </w:rPr>
        <w:t>РАБОЧЕЙ</w:t>
      </w:r>
      <w:r w:rsidRPr="00E36021">
        <w:rPr>
          <w:b/>
          <w:spacing w:val="-10"/>
          <w:sz w:val="24"/>
        </w:rPr>
        <w:t xml:space="preserve"> </w:t>
      </w:r>
      <w:r w:rsidRPr="00E36021">
        <w:rPr>
          <w:b/>
          <w:sz w:val="24"/>
        </w:rPr>
        <w:t>ПРОГРАММЫ</w:t>
      </w:r>
      <w:r w:rsidRPr="00E36021">
        <w:rPr>
          <w:b/>
          <w:spacing w:val="-8"/>
          <w:sz w:val="24"/>
        </w:rPr>
        <w:t xml:space="preserve"> </w:t>
      </w:r>
      <w:r w:rsidRPr="00E36021">
        <w:rPr>
          <w:b/>
          <w:sz w:val="24"/>
        </w:rPr>
        <w:t xml:space="preserve">УЧЕБНОЙ </w:t>
      </w:r>
      <w:r w:rsidRPr="00E36021">
        <w:rPr>
          <w:b/>
          <w:spacing w:val="-2"/>
          <w:sz w:val="24"/>
        </w:rPr>
        <w:t>ДИСЦИПЛИНЫ</w:t>
      </w:r>
    </w:p>
    <w:p w:rsidR="00530183" w:rsidRPr="00E36021" w:rsidRDefault="0060304E">
      <w:pPr>
        <w:spacing w:line="275" w:lineRule="exact"/>
        <w:ind w:left="1832"/>
        <w:rPr>
          <w:b/>
          <w:sz w:val="24"/>
        </w:rPr>
      </w:pPr>
      <w:r w:rsidRPr="00E36021">
        <w:rPr>
          <w:b/>
          <w:sz w:val="24"/>
        </w:rPr>
        <w:t>ОД.10</w:t>
      </w:r>
      <w:r w:rsidRPr="00E36021">
        <w:rPr>
          <w:b/>
          <w:spacing w:val="-2"/>
          <w:sz w:val="24"/>
        </w:rPr>
        <w:t xml:space="preserve"> </w:t>
      </w:r>
      <w:r w:rsidRPr="00E36021">
        <w:rPr>
          <w:b/>
          <w:sz w:val="24"/>
        </w:rPr>
        <w:t>ОСНОВЫ</w:t>
      </w:r>
      <w:r w:rsidRPr="00E36021">
        <w:rPr>
          <w:b/>
          <w:spacing w:val="-4"/>
          <w:sz w:val="24"/>
        </w:rPr>
        <w:t xml:space="preserve"> </w:t>
      </w:r>
      <w:r w:rsidRPr="00E36021">
        <w:rPr>
          <w:b/>
          <w:sz w:val="24"/>
        </w:rPr>
        <w:t>БЕЗОПАСНОСТИ</w:t>
      </w:r>
      <w:r w:rsidRPr="00E36021">
        <w:rPr>
          <w:b/>
          <w:spacing w:val="-1"/>
          <w:sz w:val="24"/>
        </w:rPr>
        <w:t xml:space="preserve"> </w:t>
      </w:r>
      <w:r w:rsidRPr="00E36021">
        <w:rPr>
          <w:b/>
          <w:sz w:val="24"/>
        </w:rPr>
        <w:t>И</w:t>
      </w:r>
      <w:r w:rsidRPr="00E36021">
        <w:rPr>
          <w:b/>
          <w:spacing w:val="-1"/>
          <w:sz w:val="24"/>
        </w:rPr>
        <w:t xml:space="preserve"> </w:t>
      </w:r>
      <w:r w:rsidRPr="00E36021">
        <w:rPr>
          <w:b/>
          <w:sz w:val="24"/>
        </w:rPr>
        <w:t>ЗАЩИТЫ</w:t>
      </w:r>
      <w:r w:rsidRPr="00E36021">
        <w:rPr>
          <w:b/>
          <w:spacing w:val="-1"/>
          <w:sz w:val="24"/>
        </w:rPr>
        <w:t xml:space="preserve"> </w:t>
      </w:r>
      <w:r w:rsidRPr="00E36021">
        <w:rPr>
          <w:b/>
          <w:spacing w:val="-2"/>
          <w:sz w:val="24"/>
        </w:rPr>
        <w:t>РОДИНЫ</w:t>
      </w:r>
    </w:p>
    <w:p w:rsidR="00530183" w:rsidRPr="00E36021" w:rsidRDefault="00530183">
      <w:pPr>
        <w:pStyle w:val="a3"/>
        <w:spacing w:before="2"/>
        <w:rPr>
          <w:b/>
        </w:rPr>
      </w:pPr>
    </w:p>
    <w:p w:rsidR="00530183" w:rsidRPr="00E36021" w:rsidRDefault="0060304E">
      <w:pPr>
        <w:pStyle w:val="1"/>
        <w:numPr>
          <w:ilvl w:val="1"/>
          <w:numId w:val="3"/>
        </w:numPr>
        <w:tabs>
          <w:tab w:val="left" w:pos="1362"/>
        </w:tabs>
        <w:spacing w:before="1"/>
        <w:ind w:left="1362" w:hanging="420"/>
        <w:jc w:val="both"/>
      </w:pPr>
      <w:r w:rsidRPr="00E36021">
        <w:t>Место</w:t>
      </w:r>
      <w:r w:rsidRPr="00E36021">
        <w:rPr>
          <w:spacing w:val="-6"/>
        </w:rPr>
        <w:t xml:space="preserve"> </w:t>
      </w:r>
      <w:r w:rsidRPr="00E36021">
        <w:t>дисциплины</w:t>
      </w:r>
      <w:r w:rsidRPr="00E36021">
        <w:rPr>
          <w:spacing w:val="-5"/>
        </w:rPr>
        <w:t xml:space="preserve"> </w:t>
      </w:r>
      <w:r w:rsidRPr="00E36021">
        <w:t>в</w:t>
      </w:r>
      <w:r w:rsidRPr="00E36021">
        <w:rPr>
          <w:spacing w:val="-5"/>
        </w:rPr>
        <w:t xml:space="preserve"> </w:t>
      </w:r>
      <w:r w:rsidRPr="00E36021">
        <w:t>структуре</w:t>
      </w:r>
      <w:r w:rsidRPr="00E36021">
        <w:rPr>
          <w:spacing w:val="-5"/>
        </w:rPr>
        <w:t xml:space="preserve"> </w:t>
      </w:r>
      <w:r w:rsidRPr="00E36021">
        <w:t>основной</w:t>
      </w:r>
      <w:r w:rsidRPr="00E36021">
        <w:rPr>
          <w:spacing w:val="-5"/>
        </w:rPr>
        <w:t xml:space="preserve"> </w:t>
      </w:r>
      <w:r w:rsidRPr="00E36021">
        <w:t>образовательной</w:t>
      </w:r>
      <w:r w:rsidRPr="00E36021">
        <w:rPr>
          <w:spacing w:val="-5"/>
        </w:rPr>
        <w:t xml:space="preserve"> </w:t>
      </w:r>
      <w:r w:rsidRPr="00E36021">
        <w:rPr>
          <w:spacing w:val="-2"/>
        </w:rPr>
        <w:t>программы:</w:t>
      </w:r>
    </w:p>
    <w:p w:rsidR="00530183" w:rsidRPr="00E36021" w:rsidRDefault="0060304E">
      <w:pPr>
        <w:pStyle w:val="a3"/>
        <w:spacing w:before="14"/>
        <w:ind w:left="233" w:right="291" w:firstLine="708"/>
        <w:jc w:val="both"/>
      </w:pPr>
      <w:r w:rsidRPr="00E36021">
        <w:t xml:space="preserve">Учебная дисциплина </w:t>
      </w:r>
      <w:r w:rsidR="00246F3C" w:rsidRPr="00E36021">
        <w:t>«</w:t>
      </w:r>
      <w:r w:rsidR="00392542">
        <w:t xml:space="preserve">ОУП.13 </w:t>
      </w:r>
      <w:r w:rsidRPr="00E36021">
        <w:t xml:space="preserve">Основы безопасности и защиты родины» является обязательной частью общеобразовательного цикла примерной образовательной программы в соответствии с ФГОС СПО по </w:t>
      </w:r>
      <w:r w:rsidR="00246F3C" w:rsidRPr="00E36021">
        <w:t xml:space="preserve">специальности </w:t>
      </w:r>
      <w:r w:rsidR="007C0986" w:rsidRPr="00E36021">
        <w:t>09.02.07 Информационные системы и программирование</w:t>
      </w:r>
      <w:r w:rsidR="00400656">
        <w:t xml:space="preserve"> (</w:t>
      </w:r>
      <w:r w:rsidR="00400656" w:rsidRPr="00784F4C">
        <w:t>Разработчик веб и мультимедийных приложений</w:t>
      </w:r>
      <w:r w:rsidR="00400656">
        <w:t>)</w:t>
      </w:r>
      <w:bookmarkStart w:id="0" w:name="_GoBack"/>
      <w:bookmarkEnd w:id="0"/>
    </w:p>
    <w:p w:rsidR="00530183" w:rsidRPr="00E36021" w:rsidRDefault="0060304E">
      <w:pPr>
        <w:pStyle w:val="a3"/>
        <w:ind w:left="233" w:right="290" w:firstLine="708"/>
        <w:jc w:val="both"/>
      </w:pPr>
      <w:r w:rsidRPr="00E36021">
        <w:t>Особое значение дисциплина имеет при формировании и развитии ОК.01, ОК.02, ОК.03, ОК.04, ОК.06, ОК.07, ОК</w:t>
      </w:r>
      <w:r w:rsidR="00606D5E" w:rsidRPr="00E36021">
        <w:t>. 08,</w:t>
      </w:r>
      <w:r w:rsidR="00E36021" w:rsidRPr="00E36021">
        <w:t xml:space="preserve"> ПК.4.1, ПК.11.1</w:t>
      </w:r>
    </w:p>
    <w:p w:rsidR="00530183" w:rsidRPr="00E36021" w:rsidRDefault="00530183">
      <w:pPr>
        <w:pStyle w:val="a3"/>
        <w:spacing w:before="5"/>
      </w:pPr>
    </w:p>
    <w:p w:rsidR="00530183" w:rsidRPr="00E36021" w:rsidRDefault="0060304E">
      <w:pPr>
        <w:pStyle w:val="1"/>
        <w:numPr>
          <w:ilvl w:val="1"/>
          <w:numId w:val="3"/>
        </w:numPr>
        <w:tabs>
          <w:tab w:val="left" w:pos="1362"/>
        </w:tabs>
        <w:spacing w:line="274" w:lineRule="exact"/>
        <w:ind w:left="1362" w:hanging="420"/>
        <w:jc w:val="both"/>
      </w:pPr>
      <w:r w:rsidRPr="00E36021">
        <w:t>Цель</w:t>
      </w:r>
      <w:r w:rsidRPr="00E36021">
        <w:rPr>
          <w:spacing w:val="-5"/>
        </w:rPr>
        <w:t xml:space="preserve"> </w:t>
      </w:r>
      <w:r w:rsidRPr="00E36021">
        <w:t>и</w:t>
      </w:r>
      <w:r w:rsidRPr="00E36021">
        <w:rPr>
          <w:spacing w:val="-2"/>
        </w:rPr>
        <w:t xml:space="preserve"> </w:t>
      </w:r>
      <w:r w:rsidRPr="00E36021">
        <w:t>планируемые</w:t>
      </w:r>
      <w:r w:rsidRPr="00E36021">
        <w:rPr>
          <w:spacing w:val="-5"/>
        </w:rPr>
        <w:t xml:space="preserve"> </w:t>
      </w:r>
      <w:r w:rsidRPr="00E36021">
        <w:t>результаты</w:t>
      </w:r>
      <w:r w:rsidRPr="00E36021">
        <w:rPr>
          <w:spacing w:val="-2"/>
        </w:rPr>
        <w:t xml:space="preserve"> </w:t>
      </w:r>
      <w:r w:rsidRPr="00E36021">
        <w:t>освоения</w:t>
      </w:r>
      <w:r w:rsidRPr="00E36021">
        <w:rPr>
          <w:spacing w:val="-2"/>
        </w:rPr>
        <w:t xml:space="preserve"> дисциплины:</w:t>
      </w:r>
    </w:p>
    <w:p w:rsidR="00530183" w:rsidRPr="00E36021" w:rsidRDefault="0060304E">
      <w:pPr>
        <w:pStyle w:val="a3"/>
        <w:spacing w:after="6"/>
        <w:ind w:left="233" w:right="297" w:firstLine="708"/>
        <w:jc w:val="both"/>
      </w:pPr>
      <w:r w:rsidRPr="00E36021">
        <w:t>В</w:t>
      </w:r>
      <w:r w:rsidRPr="00E36021">
        <w:rPr>
          <w:spacing w:val="80"/>
          <w:w w:val="150"/>
        </w:rPr>
        <w:t xml:space="preserve"> </w:t>
      </w:r>
      <w:r w:rsidRPr="00E36021">
        <w:t>рамках</w:t>
      </w:r>
      <w:r w:rsidRPr="00E36021">
        <w:rPr>
          <w:spacing w:val="80"/>
          <w:w w:val="150"/>
        </w:rPr>
        <w:t xml:space="preserve"> </w:t>
      </w:r>
      <w:r w:rsidRPr="00E36021">
        <w:t>программы</w:t>
      </w:r>
      <w:r w:rsidRPr="00E36021">
        <w:rPr>
          <w:spacing w:val="80"/>
          <w:w w:val="150"/>
        </w:rPr>
        <w:t xml:space="preserve"> </w:t>
      </w:r>
      <w:r w:rsidRPr="00E36021">
        <w:t>учебной</w:t>
      </w:r>
      <w:r w:rsidRPr="00E36021">
        <w:rPr>
          <w:spacing w:val="80"/>
          <w:w w:val="150"/>
        </w:rPr>
        <w:t xml:space="preserve"> </w:t>
      </w:r>
      <w:r w:rsidRPr="00E36021">
        <w:t>дисциплины</w:t>
      </w:r>
      <w:r w:rsidRPr="00E36021">
        <w:rPr>
          <w:spacing w:val="80"/>
          <w:w w:val="150"/>
        </w:rPr>
        <w:t xml:space="preserve"> </w:t>
      </w:r>
      <w:proofErr w:type="gramStart"/>
      <w:r w:rsidRPr="00E36021">
        <w:t>обучающимися</w:t>
      </w:r>
      <w:proofErr w:type="gramEnd"/>
      <w:r w:rsidRPr="00E36021">
        <w:rPr>
          <w:spacing w:val="80"/>
          <w:w w:val="150"/>
        </w:rPr>
        <w:t xml:space="preserve"> </w:t>
      </w:r>
      <w:r w:rsidRPr="00E36021">
        <w:t>осваиваются</w:t>
      </w:r>
      <w:r w:rsidRPr="00E36021">
        <w:rPr>
          <w:spacing w:val="80"/>
          <w:w w:val="150"/>
        </w:rPr>
        <w:t xml:space="preserve"> </w:t>
      </w:r>
      <w:r w:rsidRPr="00E36021">
        <w:t>умения и знания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5562"/>
        <w:gridCol w:w="3121"/>
      </w:tblGrid>
      <w:tr w:rsidR="00530183" w:rsidRPr="00E36021">
        <w:trPr>
          <w:trHeight w:val="594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E36021">
              <w:rPr>
                <w:spacing w:val="-5"/>
                <w:sz w:val="24"/>
              </w:rPr>
              <w:t>Код</w:t>
            </w:r>
          </w:p>
          <w:p w:rsidR="00530183" w:rsidRPr="00E36021" w:rsidRDefault="0060304E">
            <w:pPr>
              <w:pStyle w:val="TableParagraph"/>
              <w:spacing w:before="21"/>
              <w:ind w:left="7" w:right="1"/>
              <w:jc w:val="center"/>
              <w:rPr>
                <w:sz w:val="24"/>
              </w:rPr>
            </w:pPr>
            <w:r w:rsidRPr="00E36021">
              <w:rPr>
                <w:sz w:val="24"/>
              </w:rPr>
              <w:t xml:space="preserve">ПК, </w:t>
            </w:r>
            <w:proofErr w:type="gramStart"/>
            <w:r w:rsidRPr="00E36021"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before="143"/>
              <w:ind w:left="7"/>
              <w:jc w:val="center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Умения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before="143"/>
              <w:ind w:left="9"/>
              <w:jc w:val="center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Знания</w:t>
            </w:r>
          </w:p>
        </w:tc>
      </w:tr>
      <w:tr w:rsidR="00530183" w:rsidRPr="00E36021">
        <w:trPr>
          <w:trHeight w:val="10724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1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ОК.01</w:t>
            </w: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 w:right="1322"/>
              <w:jc w:val="both"/>
              <w:rPr>
                <w:sz w:val="24"/>
              </w:rPr>
            </w:pPr>
            <w:r w:rsidRPr="00E36021">
              <w:rPr>
                <w:sz w:val="24"/>
              </w:rPr>
              <w:t>готовность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труду,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осознание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ценности мастерства, трудолюбие;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 w:rsidRPr="00E36021">
              <w:rPr>
                <w:sz w:val="24"/>
              </w:rPr>
              <w:t>готовность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активной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деятельности</w:t>
            </w:r>
          </w:p>
          <w:p w:rsidR="00530183" w:rsidRPr="00E36021" w:rsidRDefault="0060304E">
            <w:pPr>
              <w:pStyle w:val="TableParagraph"/>
              <w:spacing w:before="18" w:line="259" w:lineRule="auto"/>
              <w:ind w:left="105" w:right="475"/>
              <w:jc w:val="both"/>
              <w:rPr>
                <w:sz w:val="24"/>
              </w:rPr>
            </w:pPr>
            <w:r w:rsidRPr="00E36021">
              <w:rPr>
                <w:sz w:val="24"/>
              </w:rPr>
              <w:t>самостоятельно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выполнять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такую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деятельность; интерес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различным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сферам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профессиональной </w:t>
            </w:r>
            <w:r w:rsidRPr="00E36021">
              <w:rPr>
                <w:spacing w:val="-2"/>
                <w:sz w:val="24"/>
              </w:rPr>
              <w:t>деятельности,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универсальными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учебными познавательными действиями: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 w:rsidRPr="00E36021">
              <w:rPr>
                <w:sz w:val="24"/>
              </w:rPr>
              <w:t>а)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базовые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логические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действия: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самостоятельно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формулировать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актуализировать проблему, рассматривать ее всесторонне; устанавливать существенный признак или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основания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для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сравнения,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классификации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</w:t>
            </w:r>
            <w:r w:rsidRPr="00E36021">
              <w:rPr>
                <w:spacing w:val="-2"/>
                <w:sz w:val="24"/>
              </w:rPr>
              <w:t>обобщения;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определять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цели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деятельности,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задавать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параметры и критерии их достижения;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выявлять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закономерности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противоречия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 рассматриваемых явлениях;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вносить коррективы в деятельность, оценивать соответствие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результатов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целям,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оценивать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риски последствий деятельности;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развивать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креативное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мышление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при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решении жизненных проблем</w:t>
            </w:r>
          </w:p>
          <w:p w:rsidR="00530183" w:rsidRPr="00E36021" w:rsidRDefault="0060304E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б)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базовые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исследовательские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действия: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ind w:left="105" w:right="546"/>
              <w:jc w:val="both"/>
              <w:rPr>
                <w:sz w:val="24"/>
              </w:rPr>
            </w:pPr>
            <w:r w:rsidRPr="00E36021">
              <w:rPr>
                <w:sz w:val="24"/>
              </w:rPr>
              <w:t>владеть навыками учебно-исследовательской и проектной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деятельности,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навыками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разрешения </w:t>
            </w:r>
            <w:r w:rsidRPr="00E36021">
              <w:rPr>
                <w:spacing w:val="-2"/>
                <w:sz w:val="24"/>
              </w:rPr>
              <w:t>проблем;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606"/>
              <w:jc w:val="both"/>
              <w:rPr>
                <w:sz w:val="24"/>
              </w:rPr>
            </w:pPr>
            <w:r w:rsidRPr="00E36021">
              <w:rPr>
                <w:sz w:val="24"/>
              </w:rPr>
              <w:t>выявлять причинно-следственные связи и актуализировать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задачу,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выдвигать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гипотезу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pacing w:val="-5"/>
                <w:sz w:val="24"/>
              </w:rPr>
              <w:t>ее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решения, находить аргументы для доказательства своих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утверждений,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задавать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параметры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критерии </w:t>
            </w:r>
            <w:r w:rsidRPr="00E36021">
              <w:rPr>
                <w:spacing w:val="-2"/>
                <w:sz w:val="24"/>
              </w:rPr>
              <w:t>решения;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анализировать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полученные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ходе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решения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задачи результаты, критически оценивать их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достоверность,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прогнозировать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изменение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5"/>
                <w:sz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</w:rPr>
              <w:t>новых</w:t>
            </w:r>
            <w:proofErr w:type="gramEnd"/>
          </w:p>
          <w:p w:rsidR="00530183" w:rsidRPr="00E36021" w:rsidRDefault="0060304E">
            <w:pPr>
              <w:pStyle w:val="TableParagraph"/>
              <w:spacing w:before="21"/>
              <w:ind w:left="105"/>
              <w:rPr>
                <w:sz w:val="24"/>
              </w:rPr>
            </w:pPr>
            <w:proofErr w:type="gramStart"/>
            <w:r w:rsidRPr="00E36021">
              <w:rPr>
                <w:spacing w:val="-2"/>
                <w:sz w:val="24"/>
              </w:rPr>
              <w:t>условиях</w:t>
            </w:r>
            <w:proofErr w:type="gramEnd"/>
            <w:r w:rsidRPr="00E36021">
              <w:rPr>
                <w:spacing w:val="-2"/>
                <w:sz w:val="24"/>
              </w:rPr>
              <w:t>;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порядок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действий</w:t>
            </w:r>
            <w:r w:rsidRPr="00E36021">
              <w:rPr>
                <w:spacing w:val="-14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в</w:t>
            </w:r>
            <w:proofErr w:type="gramEnd"/>
            <w:r w:rsidRPr="00E36021">
              <w:rPr>
                <w:sz w:val="24"/>
              </w:rPr>
              <w:t xml:space="preserve"> экстремальных и</w:t>
            </w:r>
          </w:p>
          <w:p w:rsidR="00530183" w:rsidRPr="00E36021" w:rsidRDefault="0060304E">
            <w:pPr>
              <w:pStyle w:val="TableParagraph"/>
              <w:spacing w:line="275" w:lineRule="exact"/>
              <w:rPr>
                <w:sz w:val="24"/>
              </w:rPr>
            </w:pPr>
            <w:r w:rsidRPr="00E36021">
              <w:rPr>
                <w:sz w:val="24"/>
              </w:rPr>
              <w:t>чрезвычайных</w:t>
            </w:r>
            <w:r w:rsidRPr="00E36021">
              <w:rPr>
                <w:spacing w:val="-4"/>
                <w:sz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</w:rPr>
              <w:t>ситуациях</w:t>
            </w:r>
            <w:proofErr w:type="gramEnd"/>
          </w:p>
        </w:tc>
      </w:tr>
    </w:tbl>
    <w:p w:rsidR="00530183" w:rsidRPr="00E36021" w:rsidRDefault="00530183">
      <w:pPr>
        <w:spacing w:line="275" w:lineRule="exact"/>
        <w:rPr>
          <w:sz w:val="24"/>
        </w:rPr>
        <w:sectPr w:rsidR="00530183" w:rsidRPr="00E36021">
          <w:pgSz w:w="11910" w:h="16840"/>
          <w:pgMar w:top="480" w:right="840" w:bottom="280" w:left="760" w:header="720" w:footer="720" w:gutter="0"/>
          <w:cols w:space="720"/>
        </w:sectPr>
      </w:pPr>
    </w:p>
    <w:p w:rsidR="00530183" w:rsidRPr="00E36021" w:rsidRDefault="0053018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5562"/>
        <w:gridCol w:w="3121"/>
      </w:tblGrid>
      <w:tr w:rsidR="00530183" w:rsidRPr="00E36021">
        <w:trPr>
          <w:trHeight w:val="5064"/>
        </w:trPr>
        <w:tc>
          <w:tcPr>
            <w:tcW w:w="1385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61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переносить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знания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познавательную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 практическую области жизнедеятельности;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интегрировать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знания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из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разных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предметных </w:t>
            </w:r>
            <w:r w:rsidRPr="00E36021">
              <w:rPr>
                <w:spacing w:val="-2"/>
                <w:sz w:val="24"/>
              </w:rPr>
              <w:t>областей;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выдвигать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новые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идеи,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предлагать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оригинальные подходы и решения;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способность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их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использования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познавательной технологической и социальной направленности, способность инициировать, планировать сформировать представления </w:t>
            </w:r>
            <w:proofErr w:type="gramStart"/>
            <w:r w:rsidRPr="00E36021">
              <w:rPr>
                <w:sz w:val="24"/>
              </w:rPr>
              <w:t>о</w:t>
            </w:r>
            <w:proofErr w:type="gramEnd"/>
            <w:r w:rsidRPr="00E36021">
              <w:rPr>
                <w:sz w:val="24"/>
              </w:rPr>
              <w:t xml:space="preserve"> возможных</w:t>
            </w:r>
          </w:p>
          <w:p w:rsidR="00530183" w:rsidRPr="00E36021" w:rsidRDefault="0060304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источниках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опасности</w:t>
            </w:r>
            <w:r w:rsidRPr="00E36021">
              <w:rPr>
                <w:spacing w:val="-7"/>
                <w:sz w:val="24"/>
              </w:rPr>
              <w:t xml:space="preserve"> </w:t>
            </w:r>
            <w:proofErr w:type="gramStart"/>
            <w:r w:rsidRPr="00E36021">
              <w:rPr>
                <w:spacing w:val="-10"/>
                <w:sz w:val="24"/>
              </w:rPr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before="10" w:line="261" w:lineRule="auto"/>
              <w:ind w:left="105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различных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ситуациях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(в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быту,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транспорте, общественных местах, в природной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среде,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социуме,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цифровой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среде);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владение основными способами</w:t>
            </w:r>
          </w:p>
          <w:p w:rsidR="00530183" w:rsidRPr="00E36021" w:rsidRDefault="0060304E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предупреждения</w:t>
            </w:r>
            <w:r w:rsidRPr="00E36021">
              <w:rPr>
                <w:spacing w:val="-4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опасных</w:t>
            </w:r>
            <w:proofErr w:type="gramEnd"/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экстремальных</w:t>
            </w:r>
          </w:p>
          <w:p w:rsidR="00530183" w:rsidRPr="00E36021" w:rsidRDefault="0060304E">
            <w:pPr>
              <w:pStyle w:val="TableParagraph"/>
              <w:spacing w:before="18"/>
              <w:ind w:left="105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ситуаций</w:t>
            </w:r>
          </w:p>
        </w:tc>
        <w:tc>
          <w:tcPr>
            <w:tcW w:w="3121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0183" w:rsidRPr="00E36021">
        <w:trPr>
          <w:trHeight w:val="10426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ОК.02</w:t>
            </w: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области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ценности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научного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познания: </w:t>
            </w:r>
            <w:proofErr w:type="spellStart"/>
            <w:r w:rsidRPr="00E36021">
              <w:rPr>
                <w:sz w:val="24"/>
              </w:rPr>
              <w:t>сформированность</w:t>
            </w:r>
            <w:proofErr w:type="spellEnd"/>
            <w:r w:rsidRPr="00E36021">
              <w:rPr>
                <w:sz w:val="24"/>
              </w:rPr>
              <w:t xml:space="preserve"> мировоззрения,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соответствующего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современному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уровню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развития науки и общественной практики, основанного на диалоге культур, способствующего осознанию</w:t>
            </w:r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своего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места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поликультурном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4"/>
                <w:sz w:val="24"/>
              </w:rPr>
              <w:t>мире;</w:t>
            </w:r>
          </w:p>
          <w:p w:rsidR="00530183" w:rsidRPr="00E36021" w:rsidRDefault="0060304E">
            <w:pPr>
              <w:pStyle w:val="TableParagraph"/>
              <w:spacing w:before="16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совершенствование языковой и читательской культуры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как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средства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взаимодействия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между людьми и познания мира;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осознание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ценности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научной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деятельности, готовность осуществлять проектную 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исследовательскую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индивидуально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 в группе;</w:t>
            </w:r>
          </w:p>
          <w:p w:rsidR="00530183" w:rsidRPr="00E36021" w:rsidRDefault="0060304E">
            <w:pPr>
              <w:pStyle w:val="TableParagraph"/>
              <w:spacing w:line="261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универсальными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учебными познавательными действиями:</w:t>
            </w:r>
          </w:p>
          <w:p w:rsidR="00530183" w:rsidRPr="00E36021" w:rsidRDefault="0060304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в)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работа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с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информацией:</w:t>
            </w:r>
          </w:p>
          <w:p w:rsidR="00530183" w:rsidRPr="00E36021" w:rsidRDefault="0060304E">
            <w:pPr>
              <w:pStyle w:val="TableParagraph"/>
              <w:spacing w:before="18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владеть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навыками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получения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информации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из источников разных типов, самостоятельно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осуществлять поиск, анализ, систематизацию и интерпретацию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информации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различных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видов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 форм представления;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создавать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тексты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различных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форматах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с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учетом назначения информации и целевой аудитории,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выбирая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оптимальную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форму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</w:t>
            </w:r>
            <w:r w:rsidRPr="00E36021">
              <w:rPr>
                <w:spacing w:val="-2"/>
                <w:sz w:val="24"/>
              </w:rPr>
              <w:t>визуализации;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158"/>
              <w:rPr>
                <w:sz w:val="24"/>
              </w:rPr>
            </w:pPr>
            <w:r w:rsidRPr="00E36021">
              <w:rPr>
                <w:sz w:val="24"/>
              </w:rPr>
              <w:t>оценивать достоверность, легитимность информации,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ее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соответствие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правовым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и морально-этическим нормам;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018"/>
              <w:jc w:val="both"/>
              <w:rPr>
                <w:sz w:val="24"/>
              </w:rPr>
            </w:pPr>
            <w:r w:rsidRPr="00E36021">
              <w:rPr>
                <w:sz w:val="24"/>
              </w:rPr>
              <w:t>использовать средства информационных и коммуникационных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технологий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решении когнитивных, коммуникативных 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организационных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задач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соблюдением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требований эргономики, техники безопасности, гигиены,</w:t>
            </w:r>
          </w:p>
          <w:p w:rsidR="00530183" w:rsidRPr="00E36021" w:rsidRDefault="0060304E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ресурсосбережения,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правовых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этических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4"/>
                <w:sz w:val="24"/>
              </w:rPr>
              <w:t>норм,</w:t>
            </w:r>
          </w:p>
          <w:p w:rsidR="00530183" w:rsidRPr="00E36021" w:rsidRDefault="0060304E">
            <w:pPr>
              <w:pStyle w:val="TableParagraph"/>
              <w:spacing w:before="18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норм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информационной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 </w:t>
            </w:r>
            <w:r w:rsidRPr="00E36021">
              <w:rPr>
                <w:spacing w:val="-2"/>
                <w:sz w:val="24"/>
              </w:rPr>
              <w:t>способах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rPr>
                <w:sz w:val="24"/>
              </w:rPr>
            </w:pPr>
            <w:r w:rsidRPr="00E36021">
              <w:rPr>
                <w:sz w:val="24"/>
              </w:rPr>
              <w:t>безопасного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поведения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в цифровой среде</w:t>
            </w:r>
          </w:p>
        </w:tc>
      </w:tr>
    </w:tbl>
    <w:p w:rsidR="00530183" w:rsidRPr="00E36021" w:rsidRDefault="00530183">
      <w:pPr>
        <w:spacing w:line="259" w:lineRule="auto"/>
        <w:rPr>
          <w:sz w:val="24"/>
        </w:rPr>
        <w:sectPr w:rsidR="00530183" w:rsidRPr="00E36021">
          <w:pgSz w:w="11910" w:h="16840"/>
          <w:pgMar w:top="520" w:right="840" w:bottom="280" w:left="760" w:header="720" w:footer="720" w:gutter="0"/>
          <w:cols w:space="720"/>
        </w:sectPr>
      </w:pPr>
    </w:p>
    <w:p w:rsidR="00530183" w:rsidRPr="00E36021" w:rsidRDefault="0053018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5562"/>
        <w:gridCol w:w="3121"/>
      </w:tblGrid>
      <w:tr w:rsidR="00530183" w:rsidRPr="00E36021">
        <w:trPr>
          <w:trHeight w:val="3575"/>
        </w:trPr>
        <w:tc>
          <w:tcPr>
            <w:tcW w:w="1385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владеть навыками распознавания и защиты информации,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информационной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безопасности </w:t>
            </w:r>
            <w:r w:rsidRPr="00E36021">
              <w:rPr>
                <w:spacing w:val="-2"/>
                <w:sz w:val="24"/>
              </w:rPr>
              <w:t>личности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проявить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нетерпимость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проявлениям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насилия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в </w:t>
            </w:r>
            <w:proofErr w:type="gramStart"/>
            <w:r w:rsidRPr="00E36021">
              <w:rPr>
                <w:spacing w:val="-2"/>
                <w:sz w:val="24"/>
              </w:rPr>
              <w:t>социальном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 w:rsidRPr="00E36021">
              <w:rPr>
                <w:spacing w:val="-2"/>
                <w:sz w:val="24"/>
              </w:rPr>
              <w:t>взаимодействии</w:t>
            </w:r>
            <w:proofErr w:type="gramEnd"/>
            <w:r w:rsidRPr="00E36021">
              <w:rPr>
                <w:spacing w:val="-2"/>
                <w:sz w:val="24"/>
              </w:rPr>
              <w:t>;</w:t>
            </w:r>
          </w:p>
          <w:p w:rsidR="00530183" w:rsidRPr="00E36021" w:rsidRDefault="0060304E">
            <w:pPr>
              <w:pStyle w:val="TableParagraph"/>
              <w:spacing w:before="16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применять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их на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практике;</w:t>
            </w:r>
          </w:p>
          <w:p w:rsidR="00530183" w:rsidRPr="00E36021" w:rsidRDefault="0060304E">
            <w:pPr>
              <w:pStyle w:val="TableParagraph"/>
              <w:spacing w:before="22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распознавать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опасности</w:t>
            </w:r>
            <w:r w:rsidRPr="00E36021">
              <w:rPr>
                <w:spacing w:val="-3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в</w:t>
            </w:r>
            <w:proofErr w:type="gramEnd"/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цифровой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среде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(в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том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числе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криминального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характера, опасности вовлечения в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деструктивную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деятельность)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10"/>
                <w:sz w:val="24"/>
              </w:rPr>
              <w:t>и</w:t>
            </w:r>
          </w:p>
          <w:p w:rsidR="00530183" w:rsidRPr="00E36021" w:rsidRDefault="0060304E">
            <w:pPr>
              <w:pStyle w:val="TableParagraph"/>
              <w:spacing w:before="21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противодействовать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pacing w:val="-5"/>
                <w:sz w:val="24"/>
              </w:rPr>
              <w:t>им</w:t>
            </w:r>
          </w:p>
        </w:tc>
        <w:tc>
          <w:tcPr>
            <w:tcW w:w="3121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0183" w:rsidRPr="00E36021">
        <w:trPr>
          <w:trHeight w:val="11915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ОК</w:t>
            </w:r>
            <w:proofErr w:type="gramEnd"/>
            <w:r w:rsidRPr="00E36021">
              <w:rPr>
                <w:sz w:val="24"/>
              </w:rPr>
              <w:t xml:space="preserve"> </w:t>
            </w:r>
            <w:r w:rsidRPr="00E36021">
              <w:rPr>
                <w:spacing w:val="-5"/>
                <w:sz w:val="24"/>
              </w:rPr>
              <w:t>.03</w:t>
            </w: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области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духовно-нравственного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воспитания: </w:t>
            </w:r>
            <w:proofErr w:type="spellStart"/>
            <w:r w:rsidRPr="00E36021">
              <w:rPr>
                <w:sz w:val="24"/>
              </w:rPr>
              <w:t>сформированность</w:t>
            </w:r>
            <w:proofErr w:type="spellEnd"/>
            <w:r w:rsidRPr="00E36021">
              <w:rPr>
                <w:sz w:val="24"/>
              </w:rPr>
              <w:t xml:space="preserve"> нравственного сознания, этического поведения;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способность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оценивать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ситуацию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принимать</w:t>
            </w:r>
          </w:p>
          <w:p w:rsidR="00530183" w:rsidRPr="00E36021" w:rsidRDefault="0060304E">
            <w:pPr>
              <w:pStyle w:val="TableParagraph"/>
              <w:spacing w:before="15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осознанные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решения,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ориентируясь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на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моральн</w:t>
            </w:r>
            <w:proofErr w:type="gramStart"/>
            <w:r w:rsidRPr="00E36021">
              <w:rPr>
                <w:sz w:val="24"/>
              </w:rPr>
              <w:t>о-</w:t>
            </w:r>
            <w:proofErr w:type="gramEnd"/>
            <w:r w:rsidRPr="00E36021">
              <w:rPr>
                <w:sz w:val="24"/>
              </w:rPr>
              <w:t xml:space="preserve"> нравственные нормы и ценности;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осознание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личного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вклада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построение устойчивого будущего;</w:t>
            </w:r>
          </w:p>
          <w:p w:rsidR="00530183" w:rsidRPr="00E36021" w:rsidRDefault="0060304E">
            <w:pPr>
              <w:pStyle w:val="TableParagraph"/>
              <w:spacing w:line="261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ответственное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отношение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своим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родителям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и (или)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другим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членам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семьи,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созданию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семьи</w:t>
            </w:r>
            <w:r w:rsidRPr="00E36021">
              <w:rPr>
                <w:spacing w:val="-3"/>
                <w:sz w:val="24"/>
              </w:rPr>
              <w:t xml:space="preserve"> </w:t>
            </w:r>
            <w:proofErr w:type="gramStart"/>
            <w:r w:rsidRPr="00E36021">
              <w:rPr>
                <w:spacing w:val="-5"/>
                <w:sz w:val="24"/>
              </w:rPr>
              <w:t>на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основе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осознанного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принятия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ценностей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семейной жизни в соответствии с традициями народов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России;</w:t>
            </w:r>
          </w:p>
          <w:p w:rsidR="00530183" w:rsidRPr="00E36021" w:rsidRDefault="0060304E">
            <w:pPr>
              <w:pStyle w:val="TableParagraph"/>
              <w:spacing w:before="16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универсальными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регулятивными </w:t>
            </w:r>
            <w:r w:rsidRPr="00E36021">
              <w:rPr>
                <w:spacing w:val="-2"/>
                <w:sz w:val="24"/>
              </w:rPr>
              <w:t>действиями: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а)</w:t>
            </w:r>
            <w:r w:rsidRPr="00E36021">
              <w:rPr>
                <w:spacing w:val="-2"/>
                <w:sz w:val="24"/>
              </w:rPr>
              <w:t xml:space="preserve"> самоорганизация: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самостоятельно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осуществлять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познавательную деятельность, выявлять проблемы, ставить и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формулировать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собственные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задачи</w:t>
            </w:r>
            <w:r w:rsidRPr="00E36021">
              <w:rPr>
                <w:spacing w:val="-3"/>
                <w:sz w:val="24"/>
              </w:rPr>
              <w:t xml:space="preserve"> </w:t>
            </w:r>
            <w:proofErr w:type="gramStart"/>
            <w:r w:rsidRPr="00E36021">
              <w:rPr>
                <w:spacing w:val="-10"/>
                <w:sz w:val="24"/>
              </w:rPr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before="24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образовательной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жизненных </w:t>
            </w:r>
            <w:r w:rsidRPr="00E36021">
              <w:rPr>
                <w:spacing w:val="-2"/>
                <w:sz w:val="24"/>
              </w:rPr>
              <w:t>ситуациях;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158"/>
              <w:rPr>
                <w:sz w:val="24"/>
              </w:rPr>
            </w:pPr>
            <w:r w:rsidRPr="00E36021">
              <w:rPr>
                <w:sz w:val="24"/>
              </w:rPr>
              <w:t>самостоятельно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составлять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план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решения проблемы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 учетом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имеющихся</w:t>
            </w:r>
            <w:r w:rsidRPr="00E36021">
              <w:rPr>
                <w:spacing w:val="-2"/>
                <w:sz w:val="24"/>
              </w:rPr>
              <w:t xml:space="preserve"> ресурсов,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245"/>
              <w:rPr>
                <w:sz w:val="24"/>
              </w:rPr>
            </w:pPr>
            <w:r w:rsidRPr="00E36021">
              <w:rPr>
                <w:sz w:val="24"/>
              </w:rPr>
              <w:t>собственных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возможностей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предпочтений; давать оценку новым ситуациям;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720"/>
              <w:jc w:val="both"/>
              <w:rPr>
                <w:sz w:val="24"/>
              </w:rPr>
            </w:pPr>
            <w:r w:rsidRPr="00E36021">
              <w:rPr>
                <w:sz w:val="24"/>
              </w:rPr>
              <w:t>способствовать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формированию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проявлению широкой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эрудиции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разных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областях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знаний, постоянно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повышать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свой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образовательный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и культурный уровень;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 w:rsidRPr="00E36021">
              <w:rPr>
                <w:sz w:val="24"/>
              </w:rPr>
              <w:t>б)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самоконтроль: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использовать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приемы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рефлексии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для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оценки ситуации, выбора верного решения;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оценивать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риски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своевременно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принимать решения по их снижению;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в)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эмоциональный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интеллект,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предполагающий </w:t>
            </w:r>
            <w:proofErr w:type="spellStart"/>
            <w:r w:rsidRPr="00E36021">
              <w:rPr>
                <w:spacing w:val="-2"/>
                <w:sz w:val="24"/>
              </w:rPr>
              <w:t>сформированность</w:t>
            </w:r>
            <w:proofErr w:type="spellEnd"/>
            <w:r w:rsidRPr="00E36021">
              <w:rPr>
                <w:spacing w:val="-2"/>
                <w:sz w:val="24"/>
              </w:rPr>
              <w:t>: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внутренней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мотивации,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включающей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стремление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к достижению цели и успеху, оптимизм, инициативность, умение действовать, исходя </w:t>
            </w:r>
            <w:proofErr w:type="gramStart"/>
            <w:r w:rsidRPr="00E36021">
              <w:rPr>
                <w:sz w:val="24"/>
              </w:rPr>
              <w:t>из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своих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возможностей;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необходимых действиях </w:t>
            </w:r>
            <w:proofErr w:type="gramStart"/>
            <w:r w:rsidRPr="00E36021">
              <w:rPr>
                <w:sz w:val="24"/>
              </w:rPr>
              <w:t>при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right="406"/>
              <w:rPr>
                <w:sz w:val="24"/>
              </w:rPr>
            </w:pPr>
            <w:r w:rsidRPr="00E36021">
              <w:rPr>
                <w:sz w:val="24"/>
              </w:rPr>
              <w:t>чрезвычайных</w:t>
            </w:r>
            <w:r w:rsidRPr="00E36021">
              <w:rPr>
                <w:spacing w:val="-15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ситуациях</w:t>
            </w:r>
            <w:proofErr w:type="gramEnd"/>
            <w:r w:rsidRPr="00E36021">
              <w:rPr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 xml:space="preserve">биолого-социального </w:t>
            </w:r>
            <w:r w:rsidRPr="00E36021">
              <w:rPr>
                <w:sz w:val="24"/>
              </w:rPr>
              <w:t>характера; знать основы обороны государства и воинской службы;</w:t>
            </w:r>
          </w:p>
          <w:p w:rsidR="00530183" w:rsidRPr="00E36021" w:rsidRDefault="0060304E">
            <w:pPr>
              <w:pStyle w:val="TableParagraph"/>
              <w:spacing w:line="274" w:lineRule="exact"/>
              <w:rPr>
                <w:sz w:val="24"/>
              </w:rPr>
            </w:pPr>
            <w:r w:rsidRPr="00E36021">
              <w:rPr>
                <w:sz w:val="24"/>
              </w:rPr>
              <w:t>прав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</w:t>
            </w:r>
            <w:r w:rsidRPr="00E36021">
              <w:rPr>
                <w:spacing w:val="-2"/>
                <w:sz w:val="24"/>
              </w:rPr>
              <w:t>обязанностей</w:t>
            </w:r>
          </w:p>
          <w:p w:rsidR="00530183" w:rsidRPr="00E36021" w:rsidRDefault="0060304E">
            <w:pPr>
              <w:pStyle w:val="TableParagraph"/>
              <w:spacing w:before="15" w:line="259" w:lineRule="auto"/>
              <w:ind w:right="661"/>
              <w:rPr>
                <w:sz w:val="24"/>
              </w:rPr>
            </w:pPr>
            <w:r w:rsidRPr="00E36021">
              <w:rPr>
                <w:sz w:val="24"/>
              </w:rPr>
              <w:t>гражданина в области гражданской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обороны; </w:t>
            </w:r>
            <w:r w:rsidRPr="00E36021">
              <w:rPr>
                <w:spacing w:val="-4"/>
                <w:sz w:val="24"/>
              </w:rPr>
              <w:t>знать</w:t>
            </w:r>
          </w:p>
          <w:p w:rsidR="00530183" w:rsidRPr="00E36021" w:rsidRDefault="0060304E">
            <w:pPr>
              <w:pStyle w:val="TableParagraph"/>
              <w:spacing w:before="1"/>
              <w:rPr>
                <w:sz w:val="24"/>
              </w:rPr>
            </w:pPr>
            <w:r w:rsidRPr="00E36021">
              <w:rPr>
                <w:sz w:val="24"/>
              </w:rPr>
              <w:t>действия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при</w:t>
            </w:r>
            <w:r w:rsidRPr="00E36021">
              <w:rPr>
                <w:spacing w:val="-2"/>
                <w:sz w:val="24"/>
              </w:rPr>
              <w:t xml:space="preserve"> сигналах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rPr>
                <w:sz w:val="24"/>
              </w:rPr>
            </w:pPr>
            <w:r w:rsidRPr="00E36021">
              <w:rPr>
                <w:sz w:val="24"/>
              </w:rPr>
              <w:t>гражданской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обороны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знать меры профилактики</w:t>
            </w:r>
          </w:p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 xml:space="preserve">инфекционных и </w:t>
            </w:r>
            <w:r w:rsidRPr="00E36021">
              <w:rPr>
                <w:spacing w:val="-2"/>
                <w:sz w:val="24"/>
              </w:rPr>
              <w:t>неинфекционных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428"/>
              <w:rPr>
                <w:sz w:val="24"/>
              </w:rPr>
            </w:pPr>
            <w:r w:rsidRPr="00E36021">
              <w:rPr>
                <w:sz w:val="24"/>
              </w:rPr>
              <w:t>заболеваний,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сохранения психического здоровья</w:t>
            </w:r>
          </w:p>
        </w:tc>
      </w:tr>
    </w:tbl>
    <w:p w:rsidR="00530183" w:rsidRPr="00E36021" w:rsidRDefault="00530183">
      <w:pPr>
        <w:spacing w:line="259" w:lineRule="auto"/>
        <w:rPr>
          <w:sz w:val="24"/>
        </w:rPr>
        <w:sectPr w:rsidR="00530183" w:rsidRPr="00E36021">
          <w:pgSz w:w="11910" w:h="16840"/>
          <w:pgMar w:top="520" w:right="840" w:bottom="280" w:left="760" w:header="720" w:footer="720" w:gutter="0"/>
          <w:cols w:space="720"/>
        </w:sectPr>
      </w:pPr>
    </w:p>
    <w:p w:rsidR="00530183" w:rsidRPr="00E36021" w:rsidRDefault="0053018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5562"/>
        <w:gridCol w:w="3121"/>
      </w:tblGrid>
      <w:tr w:rsidR="00530183" w:rsidRPr="00E36021">
        <w:trPr>
          <w:trHeight w:val="2383"/>
        </w:trPr>
        <w:tc>
          <w:tcPr>
            <w:tcW w:w="1385" w:type="dxa"/>
            <w:vMerge w:val="restart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proofErr w:type="spellStart"/>
            <w:r w:rsidRPr="00E36021">
              <w:rPr>
                <w:sz w:val="24"/>
              </w:rPr>
              <w:t>эмпатии</w:t>
            </w:r>
            <w:proofErr w:type="spellEnd"/>
            <w:r w:rsidRPr="00E36021">
              <w:rPr>
                <w:sz w:val="24"/>
              </w:rPr>
              <w:t>, включающей способность понимать эмоциональное состояние других, учитывать его при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осуществлении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коммуникации,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способность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 сочувствию и сопереживанию;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социальных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навыков,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включающих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способность выстраивать отношения с другими людьми, заботиться, проявлять интерес и разрешать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конфликты</w:t>
            </w:r>
          </w:p>
        </w:tc>
        <w:tc>
          <w:tcPr>
            <w:tcW w:w="3121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0183" w:rsidRPr="00E36021">
        <w:trPr>
          <w:trHeight w:val="4469"/>
        </w:trPr>
        <w:tc>
          <w:tcPr>
            <w:tcW w:w="1385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ценности</w:t>
            </w:r>
          </w:p>
          <w:p w:rsidR="00530183" w:rsidRPr="00E36021" w:rsidRDefault="0060304E">
            <w:pPr>
              <w:pStyle w:val="TableParagraph"/>
              <w:spacing w:before="21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безопасного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поведения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для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личности,</w:t>
            </w:r>
            <w:r w:rsidRPr="00E36021">
              <w:rPr>
                <w:spacing w:val="-2"/>
                <w:sz w:val="24"/>
              </w:rPr>
              <w:t xml:space="preserve"> общества,</w:t>
            </w:r>
          </w:p>
          <w:p w:rsidR="00530183" w:rsidRPr="00E36021" w:rsidRDefault="0060304E">
            <w:pPr>
              <w:pStyle w:val="TableParagraph"/>
              <w:spacing w:before="24"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государства;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правил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безопасного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поведения и способов их применения в </w:t>
            </w:r>
            <w:proofErr w:type="gramStart"/>
            <w:r w:rsidRPr="00E36021">
              <w:rPr>
                <w:sz w:val="24"/>
              </w:rPr>
              <w:t>собственном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 w:rsidRPr="00E36021">
              <w:rPr>
                <w:spacing w:val="-2"/>
                <w:sz w:val="24"/>
              </w:rPr>
              <w:t>поведении</w:t>
            </w:r>
            <w:proofErr w:type="gramEnd"/>
            <w:r w:rsidRPr="00E36021">
              <w:rPr>
                <w:spacing w:val="-2"/>
                <w:sz w:val="24"/>
              </w:rPr>
              <w:t>;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владеть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основами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медицинских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знаний: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владеть приемами оказания первой помощи при неотложных состояниях; сформировать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здоровом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образе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жизни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его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роли в сохранении психического и физического здоровья, негативного отношения к </w:t>
            </w:r>
            <w:proofErr w:type="gramStart"/>
            <w:r w:rsidRPr="00E36021">
              <w:rPr>
                <w:sz w:val="24"/>
              </w:rPr>
              <w:t>вредным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привычкам;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сформировать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роли России в современном мире;</w:t>
            </w:r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угрозах</w:t>
            </w:r>
            <w:proofErr w:type="gramEnd"/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военного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характера;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роли</w:t>
            </w:r>
            <w:r w:rsidRPr="00E36021">
              <w:rPr>
                <w:spacing w:val="-2"/>
                <w:sz w:val="24"/>
              </w:rPr>
              <w:t xml:space="preserve"> Вооруженных</w:t>
            </w:r>
          </w:p>
          <w:p w:rsidR="00530183" w:rsidRPr="00E36021" w:rsidRDefault="0060304E">
            <w:pPr>
              <w:pStyle w:val="TableParagraph"/>
              <w:spacing w:before="21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Сил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Российской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Федерации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обеспечении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4"/>
                <w:sz w:val="24"/>
              </w:rPr>
              <w:t>мира</w:t>
            </w:r>
          </w:p>
        </w:tc>
        <w:tc>
          <w:tcPr>
            <w:tcW w:w="3121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0183" w:rsidRPr="00E36021">
        <w:trPr>
          <w:trHeight w:val="8638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ОК.04</w:t>
            </w: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готовность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саморазвитию,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самостоятельности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</w:t>
            </w:r>
            <w:r w:rsidRPr="00E36021">
              <w:rPr>
                <w:spacing w:val="-2"/>
                <w:sz w:val="24"/>
              </w:rPr>
              <w:t>самоопределению;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навыками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учебно-исследовательской, проектной и социальной деятельности;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универсальными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коммуникативными </w:t>
            </w:r>
            <w:r w:rsidRPr="00E36021">
              <w:rPr>
                <w:spacing w:val="-2"/>
                <w:sz w:val="24"/>
              </w:rPr>
              <w:t>действиями: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б)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совместная</w:t>
            </w:r>
            <w:r w:rsidRPr="00E36021">
              <w:rPr>
                <w:spacing w:val="-2"/>
                <w:sz w:val="24"/>
              </w:rPr>
              <w:t xml:space="preserve"> деятельность:</w:t>
            </w:r>
          </w:p>
          <w:p w:rsidR="00530183" w:rsidRPr="00E36021" w:rsidRDefault="0060304E">
            <w:pPr>
              <w:pStyle w:val="TableParagraph"/>
              <w:spacing w:before="16" w:line="259" w:lineRule="auto"/>
              <w:ind w:left="105" w:right="86"/>
              <w:rPr>
                <w:sz w:val="24"/>
              </w:rPr>
            </w:pPr>
            <w:r w:rsidRPr="00E36021">
              <w:rPr>
                <w:sz w:val="24"/>
              </w:rPr>
              <w:t>понимать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использовать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преимущества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командной и индивидуальной работы;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принимать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цели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совместной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деятельности,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организовывать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координировать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действия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по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ее достижению: составлять план действий,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распределять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роли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с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учетом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мнений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участников обсуждать результаты совместной работы; координировать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выполнять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работу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условиях реального, виртуального и комбинированного </w:t>
            </w:r>
            <w:r w:rsidRPr="00E36021">
              <w:rPr>
                <w:spacing w:val="-2"/>
                <w:sz w:val="24"/>
              </w:rPr>
              <w:t>взаимодействия;</w:t>
            </w:r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осуществлять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позитивное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стратегическое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поведение в различных ситуациях, проявлять творчество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воображение,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быть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инициативным Овладение универсальными регулятивными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действиями:</w:t>
            </w:r>
          </w:p>
          <w:p w:rsidR="00530183" w:rsidRPr="00E36021" w:rsidRDefault="0060304E">
            <w:pPr>
              <w:pStyle w:val="TableParagraph"/>
              <w:spacing w:before="21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г)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принятие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себя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и других</w:t>
            </w:r>
            <w:r w:rsidRPr="00E36021">
              <w:rPr>
                <w:spacing w:val="-2"/>
                <w:sz w:val="24"/>
              </w:rPr>
              <w:t xml:space="preserve"> людей: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принимать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мотивы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аргументы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других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людей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при анализе результатов деятельности;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признавать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свое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право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право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других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людей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на </w:t>
            </w:r>
            <w:r w:rsidRPr="00E36021">
              <w:rPr>
                <w:spacing w:val="-2"/>
                <w:sz w:val="24"/>
              </w:rPr>
              <w:t>ошибки;</w:t>
            </w:r>
          </w:p>
          <w:p w:rsidR="00530183" w:rsidRPr="00E36021" w:rsidRDefault="0060304E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развивать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способность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понимать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мир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позиции</w:t>
            </w:r>
          </w:p>
          <w:p w:rsidR="00530183" w:rsidRPr="00E36021" w:rsidRDefault="0060304E">
            <w:pPr>
              <w:pStyle w:val="TableParagraph"/>
              <w:spacing w:before="23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другого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человека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основы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безопасного, конструктивного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общения</w:t>
            </w:r>
          </w:p>
        </w:tc>
      </w:tr>
    </w:tbl>
    <w:p w:rsidR="00530183" w:rsidRPr="00E36021" w:rsidRDefault="00530183">
      <w:pPr>
        <w:spacing w:line="259" w:lineRule="auto"/>
        <w:rPr>
          <w:sz w:val="24"/>
        </w:rPr>
        <w:sectPr w:rsidR="00530183" w:rsidRPr="00E36021">
          <w:pgSz w:w="11910" w:h="16840"/>
          <w:pgMar w:top="520" w:right="840" w:bottom="280" w:left="760" w:header="720" w:footer="720" w:gutter="0"/>
          <w:cols w:space="720"/>
        </w:sectPr>
      </w:pPr>
    </w:p>
    <w:p w:rsidR="00530183" w:rsidRPr="00E36021" w:rsidRDefault="0053018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5562"/>
        <w:gridCol w:w="3121"/>
      </w:tblGrid>
      <w:tr w:rsidR="00530183" w:rsidRPr="00E36021">
        <w:trPr>
          <w:trHeight w:val="1490"/>
        </w:trPr>
        <w:tc>
          <w:tcPr>
            <w:tcW w:w="1385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различать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опасные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явления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социальном взаимодействии, в том числе криминального </w:t>
            </w:r>
            <w:r w:rsidRPr="00E36021">
              <w:rPr>
                <w:spacing w:val="-2"/>
                <w:sz w:val="24"/>
              </w:rPr>
              <w:t>характера;</w:t>
            </w:r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предупреждать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опасные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явления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10"/>
                <w:sz w:val="24"/>
              </w:rPr>
              <w:t>и</w:t>
            </w:r>
          </w:p>
          <w:p w:rsidR="00530183" w:rsidRPr="00E36021" w:rsidRDefault="0060304E">
            <w:pPr>
              <w:pStyle w:val="TableParagraph"/>
              <w:spacing w:before="17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противодействовать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pacing w:val="-5"/>
                <w:sz w:val="24"/>
              </w:rPr>
              <w:t>им</w:t>
            </w:r>
          </w:p>
        </w:tc>
        <w:tc>
          <w:tcPr>
            <w:tcW w:w="3121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0183" w:rsidRPr="00E36021">
        <w:trPr>
          <w:trHeight w:val="14000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ОК.06</w:t>
            </w: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осознание</w:t>
            </w:r>
            <w:r w:rsidRPr="00E36021">
              <w:rPr>
                <w:spacing w:val="-14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обучающимися</w:t>
            </w:r>
            <w:proofErr w:type="gramEnd"/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российской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гражданской </w:t>
            </w:r>
            <w:r w:rsidRPr="00E36021">
              <w:rPr>
                <w:spacing w:val="-2"/>
                <w:sz w:val="24"/>
              </w:rPr>
              <w:t>идентичности;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целенаправленное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развитие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внутренней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позиции личности на основе духовно-нравственных ценностей народов Российской Федерации, исторических и национально-культурных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862"/>
              <w:rPr>
                <w:sz w:val="24"/>
              </w:rPr>
            </w:pPr>
            <w:r w:rsidRPr="00E36021">
              <w:rPr>
                <w:sz w:val="24"/>
              </w:rPr>
              <w:t>традиций,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формирование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системы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значимых ценностно-смысловых установок, антикоррупционного мировоззрения,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правосознания,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экологической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культуры,</w:t>
            </w:r>
          </w:p>
          <w:p w:rsidR="00530183" w:rsidRPr="00E36021" w:rsidRDefault="0060304E">
            <w:pPr>
              <w:pStyle w:val="TableParagraph"/>
              <w:spacing w:before="16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способности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ставить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цели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строить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жизненные </w:t>
            </w:r>
            <w:r w:rsidRPr="00E36021">
              <w:rPr>
                <w:spacing w:val="-2"/>
                <w:sz w:val="24"/>
              </w:rPr>
              <w:t>планы;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части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гражданского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воспитания: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осознание своих конституционных прав и обязанностей,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уважение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закона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правопорядка; принятие традиционных национальных,</w:t>
            </w:r>
          </w:p>
          <w:p w:rsidR="00530183" w:rsidRPr="00E36021" w:rsidRDefault="0060304E">
            <w:pPr>
              <w:pStyle w:val="TableParagraph"/>
              <w:spacing w:before="1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общечеловеческих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гуманистических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и демократических ценностей;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готовность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противостоять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идеологии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готовность вести совместную деятельность в интересах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гражданского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общества,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участвовать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в самоуправлении </w:t>
            </w:r>
            <w:proofErr w:type="gramStart"/>
            <w:r w:rsidRPr="00E36021">
              <w:rPr>
                <w:sz w:val="24"/>
              </w:rPr>
              <w:t>в</w:t>
            </w:r>
            <w:proofErr w:type="gramEnd"/>
            <w:r w:rsidRPr="00E36021">
              <w:rPr>
                <w:sz w:val="24"/>
              </w:rPr>
              <w:t xml:space="preserve"> общеобразовательной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организации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детско-юношеских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организациях; умение взаимодействовать с социальными институтами в соответствии с их функциями и </w:t>
            </w:r>
            <w:r w:rsidRPr="00E36021">
              <w:rPr>
                <w:spacing w:val="-2"/>
                <w:sz w:val="24"/>
              </w:rPr>
              <w:t>назначением;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готовность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гуманитарной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волонтерской </w:t>
            </w:r>
            <w:r w:rsidRPr="00E36021">
              <w:rPr>
                <w:spacing w:val="-2"/>
                <w:sz w:val="24"/>
              </w:rPr>
              <w:t>деятельности;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патриотического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воспитания:</w:t>
            </w:r>
          </w:p>
          <w:p w:rsidR="00530183" w:rsidRPr="00E36021" w:rsidRDefault="0060304E">
            <w:pPr>
              <w:pStyle w:val="TableParagraph"/>
              <w:spacing w:before="19"/>
              <w:ind w:left="105"/>
              <w:rPr>
                <w:sz w:val="24"/>
              </w:rPr>
            </w:pPr>
            <w:proofErr w:type="spellStart"/>
            <w:r w:rsidRPr="00E36021">
              <w:rPr>
                <w:sz w:val="24"/>
              </w:rPr>
              <w:t>сформированность</w:t>
            </w:r>
            <w:proofErr w:type="spellEnd"/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российской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гражданской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идентичности, патриотизма, уважения к своему народу,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чувства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ответственности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перед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Родиной, гордости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за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свой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край,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свою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Родину,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свой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язык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и культуру, прошлое и настоящее многонационального народа России;</w:t>
            </w:r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ценностное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отношение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1"/>
                <w:sz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</w:rPr>
              <w:t>государственным</w:t>
            </w:r>
            <w:proofErr w:type="gramEnd"/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символам,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историческому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природному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наследию, памятникам, традициям народов России,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достижениям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России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науке,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искусстве,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спорте, технологиях и труде;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идейная убежденность, готовность к служению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и защите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Отечества,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ответственность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за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его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судьбу;</w:t>
            </w:r>
          </w:p>
          <w:p w:rsidR="00530183" w:rsidRPr="00E36021" w:rsidRDefault="0060304E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освоенные</w:t>
            </w:r>
            <w:r w:rsidRPr="00E36021">
              <w:rPr>
                <w:spacing w:val="-7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обучающимися</w:t>
            </w:r>
            <w:proofErr w:type="gramEnd"/>
            <w:r w:rsidRPr="00E36021">
              <w:rPr>
                <w:spacing w:val="-4"/>
                <w:sz w:val="24"/>
              </w:rPr>
              <w:t xml:space="preserve"> </w:t>
            </w:r>
            <w:proofErr w:type="spellStart"/>
            <w:r w:rsidRPr="00E36021">
              <w:rPr>
                <w:sz w:val="24"/>
              </w:rPr>
              <w:t>межпредметные</w:t>
            </w:r>
            <w:proofErr w:type="spellEnd"/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понятия</w:t>
            </w:r>
          </w:p>
          <w:p w:rsidR="00530183" w:rsidRPr="00E36021" w:rsidRDefault="0060304E">
            <w:pPr>
              <w:pStyle w:val="TableParagraph"/>
              <w:spacing w:before="20"/>
              <w:ind w:left="105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и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универсальные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учебные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действия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(регулятивные,</w:t>
            </w:r>
            <w:proofErr w:type="gramEnd"/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правил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безопасного поведения и способов их применения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собственном </w:t>
            </w:r>
            <w:r w:rsidRPr="00E36021">
              <w:rPr>
                <w:spacing w:val="-2"/>
                <w:sz w:val="24"/>
              </w:rPr>
              <w:t>поведении;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03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основы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безопасного, конструктивного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общения знать роль государства в </w:t>
            </w:r>
            <w:r w:rsidRPr="00E36021">
              <w:rPr>
                <w:spacing w:val="-2"/>
                <w:sz w:val="24"/>
              </w:rPr>
              <w:t xml:space="preserve">противодействии </w:t>
            </w:r>
            <w:r w:rsidRPr="00E36021">
              <w:rPr>
                <w:sz w:val="24"/>
              </w:rPr>
              <w:t>терроризму; уметь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131"/>
              <w:rPr>
                <w:sz w:val="24"/>
              </w:rPr>
            </w:pPr>
            <w:r w:rsidRPr="00E36021">
              <w:rPr>
                <w:sz w:val="24"/>
              </w:rPr>
              <w:t>различать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приемы вовлечения </w:t>
            </w:r>
            <w:proofErr w:type="gramStart"/>
            <w:r w:rsidRPr="00E36021">
              <w:rPr>
                <w:sz w:val="24"/>
              </w:rPr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right="1095"/>
              <w:jc w:val="both"/>
              <w:rPr>
                <w:sz w:val="24"/>
              </w:rPr>
            </w:pPr>
            <w:r w:rsidRPr="00E36021">
              <w:rPr>
                <w:sz w:val="24"/>
              </w:rPr>
              <w:t xml:space="preserve">экстремистскую и </w:t>
            </w:r>
            <w:r w:rsidRPr="00E36021">
              <w:rPr>
                <w:spacing w:val="-2"/>
                <w:sz w:val="24"/>
              </w:rPr>
              <w:t xml:space="preserve">террористическую </w:t>
            </w:r>
            <w:r w:rsidRPr="00E36021">
              <w:rPr>
                <w:sz w:val="24"/>
              </w:rPr>
              <w:t>деятельность и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03"/>
              <w:rPr>
                <w:sz w:val="24"/>
              </w:rPr>
            </w:pPr>
            <w:r w:rsidRPr="00E36021">
              <w:rPr>
                <w:sz w:val="24"/>
              </w:rPr>
              <w:t>противодействовать им; знать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порядок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действий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при объявлении разного уровня </w:t>
            </w:r>
            <w:r w:rsidRPr="00E36021">
              <w:rPr>
                <w:spacing w:val="-2"/>
                <w:sz w:val="24"/>
              </w:rPr>
              <w:t>террористической</w:t>
            </w:r>
          </w:p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опасности;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знать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порядок действий при угрозе</w:t>
            </w:r>
          </w:p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 xml:space="preserve">совершения </w:t>
            </w:r>
            <w:r w:rsidRPr="00E36021">
              <w:rPr>
                <w:sz w:val="24"/>
              </w:rPr>
              <w:t xml:space="preserve">террористического акта; </w:t>
            </w:r>
            <w:proofErr w:type="gramStart"/>
            <w:r w:rsidRPr="00E36021">
              <w:rPr>
                <w:spacing w:val="-2"/>
                <w:sz w:val="24"/>
              </w:rPr>
              <w:t>совершении</w:t>
            </w:r>
            <w:proofErr w:type="gramEnd"/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террористического акта; </w:t>
            </w:r>
            <w:r w:rsidRPr="00E36021">
              <w:rPr>
                <w:spacing w:val="-2"/>
                <w:sz w:val="24"/>
              </w:rPr>
              <w:t xml:space="preserve">проведении контртеррористической </w:t>
            </w:r>
            <w:r w:rsidRPr="00E36021">
              <w:rPr>
                <w:sz w:val="24"/>
              </w:rPr>
              <w:t>операции; знать основы обороны государства и воинской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службы;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прав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03"/>
              <w:rPr>
                <w:sz w:val="24"/>
              </w:rPr>
            </w:pPr>
            <w:r w:rsidRPr="00E36021">
              <w:rPr>
                <w:sz w:val="24"/>
              </w:rPr>
              <w:t>обязанностей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гражданина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в области гражданской обороны; знать действия при сигналах гражданской </w:t>
            </w:r>
            <w:r w:rsidRPr="00E36021">
              <w:rPr>
                <w:spacing w:val="-2"/>
                <w:sz w:val="24"/>
              </w:rPr>
              <w:t>обороны;</w:t>
            </w:r>
          </w:p>
          <w:p w:rsidR="00530183" w:rsidRPr="00E36021" w:rsidRDefault="0060304E">
            <w:pPr>
              <w:pStyle w:val="TableParagraph"/>
              <w:spacing w:line="274" w:lineRule="exact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основы</w:t>
            </w:r>
          </w:p>
          <w:p w:rsidR="00530183" w:rsidRPr="00E36021" w:rsidRDefault="0060304E">
            <w:pPr>
              <w:pStyle w:val="TableParagraph"/>
              <w:spacing w:before="10" w:line="259" w:lineRule="auto"/>
              <w:ind w:right="233"/>
              <w:rPr>
                <w:sz w:val="24"/>
              </w:rPr>
            </w:pPr>
            <w:r w:rsidRPr="00E36021">
              <w:rPr>
                <w:sz w:val="24"/>
              </w:rPr>
              <w:t>государственной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политики в области защиты</w:t>
            </w:r>
          </w:p>
          <w:p w:rsidR="00530183" w:rsidRPr="00E36021" w:rsidRDefault="0060304E">
            <w:pPr>
              <w:pStyle w:val="TableParagraph"/>
              <w:spacing w:before="2" w:line="259" w:lineRule="auto"/>
              <w:rPr>
                <w:sz w:val="24"/>
              </w:rPr>
            </w:pPr>
            <w:r w:rsidRPr="00E36021">
              <w:rPr>
                <w:sz w:val="24"/>
              </w:rPr>
              <w:t>населения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территорий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от чрезвычайных ситуаций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406"/>
              <w:rPr>
                <w:sz w:val="24"/>
              </w:rPr>
            </w:pPr>
            <w:r w:rsidRPr="00E36021">
              <w:rPr>
                <w:sz w:val="24"/>
              </w:rPr>
              <w:t>различного характера; знание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задач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основных принципов организации Единой системы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433"/>
              <w:rPr>
                <w:sz w:val="24"/>
              </w:rPr>
            </w:pPr>
            <w:r w:rsidRPr="00E36021">
              <w:rPr>
                <w:sz w:val="24"/>
              </w:rPr>
              <w:t>предупреждения и ликвидации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последствий чрезвычайных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ситуаций,</w:t>
            </w:r>
          </w:p>
          <w:p w:rsidR="00530183" w:rsidRPr="00E36021" w:rsidRDefault="0060304E">
            <w:pPr>
              <w:pStyle w:val="TableParagraph"/>
              <w:spacing w:line="275" w:lineRule="exact"/>
              <w:rPr>
                <w:sz w:val="24"/>
              </w:rPr>
            </w:pPr>
            <w:r w:rsidRPr="00E36021">
              <w:rPr>
                <w:sz w:val="24"/>
              </w:rPr>
              <w:t>прав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</w:t>
            </w:r>
            <w:r w:rsidRPr="00E36021">
              <w:rPr>
                <w:spacing w:val="-2"/>
                <w:sz w:val="24"/>
              </w:rPr>
              <w:t>обязанностей</w:t>
            </w:r>
          </w:p>
        </w:tc>
      </w:tr>
    </w:tbl>
    <w:p w:rsidR="00530183" w:rsidRPr="00E36021" w:rsidRDefault="00530183">
      <w:pPr>
        <w:spacing w:line="275" w:lineRule="exact"/>
        <w:rPr>
          <w:sz w:val="24"/>
        </w:rPr>
        <w:sectPr w:rsidR="00530183" w:rsidRPr="00E36021">
          <w:pgSz w:w="11910" w:h="16840"/>
          <w:pgMar w:top="520" w:right="840" w:bottom="280" w:left="760" w:header="720" w:footer="720" w:gutter="0"/>
          <w:cols w:space="720"/>
        </w:sectPr>
      </w:pPr>
    </w:p>
    <w:p w:rsidR="00530183" w:rsidRPr="00E36021" w:rsidRDefault="0053018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5562"/>
        <w:gridCol w:w="3121"/>
      </w:tblGrid>
      <w:tr w:rsidR="00530183" w:rsidRPr="00E36021">
        <w:trPr>
          <w:trHeight w:val="7745"/>
        </w:trPr>
        <w:tc>
          <w:tcPr>
            <w:tcW w:w="1385" w:type="dxa"/>
          </w:tcPr>
          <w:p w:rsidR="00530183" w:rsidRPr="00E36021" w:rsidRDefault="005301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познавательные,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коммуникативные);</w:t>
            </w:r>
          </w:p>
          <w:p w:rsidR="00530183" w:rsidRPr="00E36021" w:rsidRDefault="0060304E">
            <w:pPr>
              <w:pStyle w:val="TableParagraph"/>
              <w:spacing w:before="24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способность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их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использования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познавательной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социальной практике, готовность </w:t>
            </w:r>
            <w:proofErr w:type="gramStart"/>
            <w:r w:rsidRPr="00E36021">
              <w:rPr>
                <w:sz w:val="24"/>
              </w:rPr>
              <w:t>к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самостоятельному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планированию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навыками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учебно-исследовательской, проектной и социальной деятельности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ценности</w:t>
            </w:r>
          </w:p>
          <w:p w:rsidR="00530183" w:rsidRPr="00E36021" w:rsidRDefault="0060304E">
            <w:pPr>
              <w:pStyle w:val="TableParagraph"/>
              <w:spacing w:before="19" w:line="261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безопасного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поведения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для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личности,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общества, </w:t>
            </w:r>
            <w:r w:rsidRPr="00E36021">
              <w:rPr>
                <w:spacing w:val="-2"/>
                <w:sz w:val="24"/>
              </w:rPr>
              <w:t>государства;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firstLine="62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уметь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различать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опасные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явления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социальном взаимодействии, в том числе криминального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 w:right="86"/>
              <w:rPr>
                <w:sz w:val="24"/>
              </w:rPr>
            </w:pPr>
            <w:r w:rsidRPr="00E36021">
              <w:rPr>
                <w:sz w:val="24"/>
              </w:rPr>
              <w:t>характера;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умение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предупреждать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опасные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явления и противодействовать им;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об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опасности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10"/>
                <w:sz w:val="24"/>
              </w:rPr>
              <w:t>и</w:t>
            </w:r>
          </w:p>
          <w:p w:rsidR="00530183" w:rsidRPr="00E36021" w:rsidRDefault="0060304E">
            <w:pPr>
              <w:pStyle w:val="TableParagraph"/>
              <w:spacing w:before="17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негативном</w:t>
            </w:r>
            <w:r w:rsidRPr="00E36021">
              <w:rPr>
                <w:spacing w:val="-9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влиянии</w:t>
            </w:r>
            <w:proofErr w:type="gramEnd"/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на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жизнь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личности,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общества, государства экстремизма, терроризма;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 представления о роли России в современном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мире;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угрозах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военного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характера;</w:t>
            </w:r>
          </w:p>
          <w:p w:rsidR="00530183" w:rsidRPr="00E36021" w:rsidRDefault="0060304E">
            <w:pPr>
              <w:pStyle w:val="TableParagraph"/>
              <w:spacing w:line="261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роли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Вооруженных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Сил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Российской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Федерации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 обеспечении мира;</w:t>
            </w:r>
          </w:p>
          <w:p w:rsidR="00530183" w:rsidRPr="00E36021" w:rsidRDefault="0060304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роли</w:t>
            </w:r>
            <w:r w:rsidRPr="00E36021">
              <w:rPr>
                <w:spacing w:val="-2"/>
                <w:sz w:val="24"/>
              </w:rPr>
              <w:t xml:space="preserve"> государства,</w:t>
            </w:r>
          </w:p>
          <w:p w:rsidR="00530183" w:rsidRPr="00E36021" w:rsidRDefault="0060304E">
            <w:pPr>
              <w:pStyle w:val="TableParagraph"/>
              <w:spacing w:before="20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общества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личности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обеспечении</w:t>
            </w:r>
            <w:r w:rsidRPr="00E36021">
              <w:rPr>
                <w:spacing w:val="-2"/>
                <w:sz w:val="24"/>
              </w:rPr>
              <w:t xml:space="preserve"> безопасности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61" w:lineRule="auto"/>
              <w:rPr>
                <w:sz w:val="24"/>
              </w:rPr>
            </w:pPr>
            <w:r w:rsidRPr="00E36021">
              <w:rPr>
                <w:sz w:val="24"/>
              </w:rPr>
              <w:t>гражданина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этой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области; знать основы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282"/>
              <w:rPr>
                <w:sz w:val="24"/>
              </w:rPr>
            </w:pPr>
            <w:r w:rsidRPr="00E36021">
              <w:rPr>
                <w:sz w:val="24"/>
              </w:rPr>
              <w:t>государственной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системы, </w:t>
            </w:r>
            <w:proofErr w:type="gramStart"/>
            <w:r w:rsidRPr="00E36021">
              <w:rPr>
                <w:spacing w:val="-2"/>
                <w:sz w:val="24"/>
              </w:rPr>
              <w:t>российского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законодательства,</w:t>
            </w:r>
          </w:p>
          <w:p w:rsidR="00530183" w:rsidRPr="00E36021" w:rsidRDefault="0060304E">
            <w:pPr>
              <w:pStyle w:val="TableParagraph"/>
              <w:spacing w:before="11" w:line="259" w:lineRule="auto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направленных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на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защиту населения от внешних и внутренних угроз</w:t>
            </w:r>
            <w:proofErr w:type="gramEnd"/>
          </w:p>
        </w:tc>
      </w:tr>
      <w:tr w:rsidR="00530183" w:rsidRPr="00E36021">
        <w:trPr>
          <w:trHeight w:val="7745"/>
        </w:trPr>
        <w:tc>
          <w:tcPr>
            <w:tcW w:w="1385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ОК.07</w:t>
            </w:r>
          </w:p>
        </w:tc>
        <w:tc>
          <w:tcPr>
            <w:tcW w:w="5562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 xml:space="preserve">В области экологического воспитания: </w:t>
            </w:r>
            <w:proofErr w:type="spellStart"/>
            <w:r w:rsidRPr="00E36021">
              <w:rPr>
                <w:sz w:val="24"/>
              </w:rPr>
              <w:t>сформированность</w:t>
            </w:r>
            <w:proofErr w:type="spellEnd"/>
            <w:r w:rsidRPr="00E36021">
              <w:rPr>
                <w:sz w:val="24"/>
              </w:rPr>
              <w:t xml:space="preserve"> экологической культуры, понимание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влияния</w:t>
            </w:r>
            <w:r w:rsidRPr="00E36021">
              <w:rPr>
                <w:spacing w:val="-15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социально-экономических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процессов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на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состояние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природной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социальной среды, осознание глобального характера</w:t>
            </w:r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экологических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проблем;</w:t>
            </w:r>
          </w:p>
          <w:p w:rsidR="00530183" w:rsidRPr="00E36021" w:rsidRDefault="0060304E">
            <w:pPr>
              <w:pStyle w:val="TableParagraph"/>
              <w:spacing w:before="16" w:line="259" w:lineRule="auto"/>
              <w:ind w:left="105" w:right="1020"/>
              <w:jc w:val="both"/>
              <w:rPr>
                <w:sz w:val="24"/>
              </w:rPr>
            </w:pPr>
            <w:r w:rsidRPr="00E36021">
              <w:rPr>
                <w:sz w:val="24"/>
              </w:rPr>
              <w:t>планирование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осуществление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действий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в окружающей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среде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на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основе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знания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целей устойчивого развития человечества;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активное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неприятие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действий,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приносящих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вред окружающей среде;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умение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прогнозировать</w:t>
            </w:r>
            <w:r w:rsidRPr="00E36021">
              <w:rPr>
                <w:spacing w:val="-6"/>
                <w:sz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</w:rPr>
              <w:t>неблагоприятные</w:t>
            </w:r>
            <w:proofErr w:type="gramEnd"/>
          </w:p>
          <w:p w:rsidR="00530183" w:rsidRPr="00E36021" w:rsidRDefault="0060304E">
            <w:pPr>
              <w:pStyle w:val="TableParagraph"/>
              <w:spacing w:before="21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экологические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последствия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предпринимаемых действий, предотвращать их;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расширение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опыта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деятельности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экологической </w:t>
            </w:r>
            <w:r w:rsidRPr="00E36021">
              <w:rPr>
                <w:spacing w:val="-2"/>
                <w:sz w:val="24"/>
              </w:rPr>
              <w:t>направленности;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навыками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учебно-исследовательской, проектной и социальной деятельности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4"/>
                <w:sz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</w:rPr>
              <w:t>возможных</w:t>
            </w:r>
            <w:proofErr w:type="gramEnd"/>
          </w:p>
          <w:p w:rsidR="00530183" w:rsidRPr="00E36021" w:rsidRDefault="0060304E">
            <w:pPr>
              <w:pStyle w:val="TableParagraph"/>
              <w:spacing w:before="22" w:line="259" w:lineRule="auto"/>
              <w:ind w:left="105"/>
              <w:rPr>
                <w:sz w:val="24"/>
              </w:rPr>
            </w:pPr>
            <w:proofErr w:type="gramStart"/>
            <w:r w:rsidRPr="00E36021">
              <w:rPr>
                <w:sz w:val="24"/>
              </w:rPr>
              <w:t>источниках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опасности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различных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ситуациях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(в быту, транспорте, общественных местах, в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природной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среде,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социуме,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цифровой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среде); владеть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основными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способами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предупреждения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опасных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экстремальных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ситуаций;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знать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порядок</w:t>
            </w:r>
          </w:p>
          <w:p w:rsidR="00530183" w:rsidRPr="00E36021" w:rsidRDefault="0060304E">
            <w:pPr>
              <w:pStyle w:val="TableParagraph"/>
              <w:spacing w:before="7" w:line="290" w:lineRule="atLeas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действий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экстремальных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чрезвычайных </w:t>
            </w:r>
            <w:r w:rsidRPr="00E36021">
              <w:rPr>
                <w:spacing w:val="-2"/>
                <w:sz w:val="24"/>
              </w:rPr>
              <w:t>ситуациях;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порядок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действий</w:t>
            </w:r>
            <w:r w:rsidRPr="00E36021">
              <w:rPr>
                <w:spacing w:val="-14"/>
                <w:sz w:val="24"/>
              </w:rPr>
              <w:t xml:space="preserve"> </w:t>
            </w:r>
            <w:proofErr w:type="gramStart"/>
            <w:r w:rsidRPr="00E36021">
              <w:rPr>
                <w:sz w:val="24"/>
              </w:rPr>
              <w:t>в</w:t>
            </w:r>
            <w:proofErr w:type="gramEnd"/>
            <w:r w:rsidRPr="00E36021">
              <w:rPr>
                <w:sz w:val="24"/>
              </w:rPr>
              <w:t xml:space="preserve"> экстремальных и</w:t>
            </w:r>
          </w:p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 xml:space="preserve">чрезвычайных </w:t>
            </w:r>
            <w:proofErr w:type="gramStart"/>
            <w:r w:rsidRPr="00E36021">
              <w:rPr>
                <w:sz w:val="24"/>
              </w:rPr>
              <w:t>ситуациях</w:t>
            </w:r>
            <w:proofErr w:type="gramEnd"/>
            <w:r w:rsidRPr="00E36021">
              <w:rPr>
                <w:sz w:val="24"/>
              </w:rPr>
              <w:t>; знать правила безопасного поведения на транспорте знать о порядке действий в опасных, экстремальных и чрезвычайных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ситуациях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на </w:t>
            </w:r>
            <w:r w:rsidRPr="00E36021">
              <w:rPr>
                <w:spacing w:val="-2"/>
                <w:sz w:val="24"/>
              </w:rPr>
              <w:t>транспорте;</w:t>
            </w:r>
          </w:p>
          <w:p w:rsidR="00530183" w:rsidRPr="00E36021" w:rsidRDefault="0060304E">
            <w:pPr>
              <w:pStyle w:val="TableParagraph"/>
              <w:spacing w:line="275" w:lineRule="exact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 </w:t>
            </w:r>
            <w:r w:rsidRPr="00E36021">
              <w:rPr>
                <w:spacing w:val="-2"/>
                <w:sz w:val="24"/>
              </w:rPr>
              <w:t>способах</w:t>
            </w:r>
          </w:p>
          <w:p w:rsidR="00530183" w:rsidRPr="00E36021" w:rsidRDefault="0060304E">
            <w:pPr>
              <w:pStyle w:val="TableParagraph"/>
              <w:spacing w:before="15" w:line="259" w:lineRule="auto"/>
              <w:rPr>
                <w:sz w:val="24"/>
              </w:rPr>
            </w:pPr>
            <w:r w:rsidRPr="00E36021">
              <w:rPr>
                <w:sz w:val="24"/>
              </w:rPr>
              <w:t>безопасного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поведения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в природной среде;</w:t>
            </w:r>
          </w:p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основы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пожарной безопасности; знать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233"/>
              <w:rPr>
                <w:sz w:val="24"/>
              </w:rPr>
            </w:pPr>
            <w:r w:rsidRPr="00E36021">
              <w:rPr>
                <w:sz w:val="24"/>
              </w:rPr>
              <w:t>порядок действий при угрозе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пожара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пожаре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 быту, общественных местах, на транспорте, в природной среде;</w:t>
            </w:r>
          </w:p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права</w:t>
            </w:r>
            <w:r w:rsidRPr="00E36021">
              <w:rPr>
                <w:spacing w:val="-14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обязанности граждан в области</w:t>
            </w:r>
          </w:p>
          <w:p w:rsidR="00530183" w:rsidRPr="00E36021" w:rsidRDefault="0060304E">
            <w:pPr>
              <w:pStyle w:val="TableParagraph"/>
              <w:spacing w:line="275" w:lineRule="exact"/>
              <w:rPr>
                <w:sz w:val="24"/>
              </w:rPr>
            </w:pPr>
            <w:r w:rsidRPr="00E36021">
              <w:rPr>
                <w:sz w:val="24"/>
              </w:rPr>
              <w:t>пожарной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безопасности</w:t>
            </w:r>
          </w:p>
        </w:tc>
      </w:tr>
    </w:tbl>
    <w:p w:rsidR="00530183" w:rsidRPr="00E36021" w:rsidRDefault="00530183">
      <w:pPr>
        <w:spacing w:line="275" w:lineRule="exact"/>
        <w:rPr>
          <w:sz w:val="24"/>
        </w:rPr>
        <w:sectPr w:rsidR="00530183" w:rsidRPr="00E36021">
          <w:pgSz w:w="11910" w:h="16840"/>
          <w:pgMar w:top="520" w:right="840" w:bottom="280" w:left="760" w:header="720" w:footer="720" w:gutter="0"/>
          <w:cols w:space="720"/>
        </w:sectPr>
      </w:pPr>
    </w:p>
    <w:p w:rsidR="00530183" w:rsidRPr="00E36021" w:rsidRDefault="0053018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6"/>
        <w:gridCol w:w="5371"/>
        <w:gridCol w:w="3121"/>
      </w:tblGrid>
      <w:tr w:rsidR="00530183" w:rsidRPr="00E36021" w:rsidTr="00434948">
        <w:trPr>
          <w:trHeight w:val="1192"/>
        </w:trPr>
        <w:tc>
          <w:tcPr>
            <w:tcW w:w="1576" w:type="dxa"/>
          </w:tcPr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5371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сформировать представления о важности соблюдения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правил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дорожного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движения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всеми участниками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движения,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правил</w:t>
            </w:r>
            <w:r w:rsidRPr="00E36021">
              <w:rPr>
                <w:spacing w:val="-5"/>
                <w:sz w:val="24"/>
              </w:rPr>
              <w:t xml:space="preserve"> </w:t>
            </w:r>
            <w:r w:rsidRPr="00E36021">
              <w:rPr>
                <w:sz w:val="24"/>
              </w:rPr>
              <w:t>безопасности</w:t>
            </w:r>
            <w:r w:rsidRPr="00E36021">
              <w:rPr>
                <w:spacing w:val="-5"/>
                <w:sz w:val="24"/>
              </w:rPr>
              <w:t xml:space="preserve"> </w:t>
            </w:r>
            <w:proofErr w:type="gramStart"/>
            <w:r w:rsidRPr="00E36021">
              <w:rPr>
                <w:spacing w:val="-5"/>
                <w:sz w:val="24"/>
              </w:rPr>
              <w:t>на</w:t>
            </w:r>
            <w:proofErr w:type="gramEnd"/>
          </w:p>
          <w:p w:rsidR="00530183" w:rsidRPr="00E36021" w:rsidRDefault="0060304E">
            <w:pPr>
              <w:pStyle w:val="TableParagraph"/>
              <w:ind w:left="105"/>
              <w:rPr>
                <w:sz w:val="24"/>
              </w:rPr>
            </w:pPr>
            <w:proofErr w:type="gramStart"/>
            <w:r w:rsidRPr="00E36021">
              <w:rPr>
                <w:spacing w:val="-2"/>
                <w:sz w:val="24"/>
              </w:rPr>
              <w:t>транспорте</w:t>
            </w:r>
            <w:proofErr w:type="gramEnd"/>
            <w:r w:rsidRPr="00E36021">
              <w:rPr>
                <w:spacing w:val="-2"/>
                <w:sz w:val="24"/>
              </w:rPr>
              <w:t>.</w:t>
            </w:r>
          </w:p>
        </w:tc>
        <w:tc>
          <w:tcPr>
            <w:tcW w:w="3121" w:type="dxa"/>
          </w:tcPr>
          <w:p w:rsidR="00530183" w:rsidRPr="00E36021" w:rsidRDefault="00530183">
            <w:pPr>
              <w:pStyle w:val="TableParagraph"/>
              <w:ind w:left="0"/>
            </w:pPr>
          </w:p>
        </w:tc>
      </w:tr>
      <w:tr w:rsidR="00530183" w:rsidRPr="00E36021" w:rsidTr="00434948">
        <w:trPr>
          <w:trHeight w:val="11022"/>
        </w:trPr>
        <w:tc>
          <w:tcPr>
            <w:tcW w:w="1576" w:type="dxa"/>
          </w:tcPr>
          <w:p w:rsidR="00530183" w:rsidRPr="00E36021" w:rsidRDefault="0060304E">
            <w:pPr>
              <w:pStyle w:val="TableParagraph"/>
              <w:spacing w:line="270" w:lineRule="exact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ОК.08</w:t>
            </w:r>
          </w:p>
        </w:tc>
        <w:tc>
          <w:tcPr>
            <w:tcW w:w="5371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готовность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саморазвитию,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самостоятельности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и </w:t>
            </w:r>
            <w:r w:rsidRPr="00E36021">
              <w:rPr>
                <w:spacing w:val="-2"/>
                <w:sz w:val="24"/>
              </w:rPr>
              <w:t>самоопределению;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наличие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мотивации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к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обучению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личностному </w:t>
            </w:r>
            <w:r w:rsidRPr="00E36021">
              <w:rPr>
                <w:spacing w:val="-2"/>
                <w:sz w:val="24"/>
              </w:rPr>
              <w:t>развитию;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В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части</w:t>
            </w:r>
            <w:r w:rsidRPr="00E36021">
              <w:rPr>
                <w:spacing w:val="-2"/>
                <w:sz w:val="24"/>
              </w:rPr>
              <w:t xml:space="preserve"> </w:t>
            </w:r>
            <w:r w:rsidRPr="00E36021">
              <w:rPr>
                <w:sz w:val="24"/>
              </w:rPr>
              <w:t>физического</w:t>
            </w:r>
            <w:r w:rsidRPr="00E36021">
              <w:rPr>
                <w:spacing w:val="-2"/>
                <w:sz w:val="24"/>
              </w:rPr>
              <w:t xml:space="preserve"> воспитания:</w:t>
            </w:r>
          </w:p>
          <w:p w:rsidR="00530183" w:rsidRPr="00E36021" w:rsidRDefault="0060304E">
            <w:pPr>
              <w:pStyle w:val="TableParagraph"/>
              <w:spacing w:before="15" w:line="259" w:lineRule="auto"/>
              <w:ind w:left="105"/>
              <w:rPr>
                <w:sz w:val="24"/>
              </w:rPr>
            </w:pPr>
            <w:proofErr w:type="spellStart"/>
            <w:r w:rsidRPr="00E36021">
              <w:rPr>
                <w:sz w:val="24"/>
              </w:rPr>
              <w:t>сформированность</w:t>
            </w:r>
            <w:proofErr w:type="spellEnd"/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здорового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безопасного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образа жизни, ответственного отношения к своему </w:t>
            </w:r>
            <w:r w:rsidRPr="00E36021">
              <w:rPr>
                <w:spacing w:val="-2"/>
                <w:sz w:val="24"/>
              </w:rPr>
              <w:t>здоровью;</w:t>
            </w:r>
          </w:p>
          <w:p w:rsidR="00530183" w:rsidRPr="00E36021" w:rsidRDefault="0060304E">
            <w:pPr>
              <w:pStyle w:val="TableParagraph"/>
              <w:spacing w:before="1"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потребность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физическом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совершенствовании, занятиях </w:t>
            </w:r>
            <w:proofErr w:type="gramStart"/>
            <w:r w:rsidRPr="00E36021">
              <w:rPr>
                <w:sz w:val="24"/>
              </w:rPr>
              <w:t>спортивно-оздоровительной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деятельностью;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активное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неприятие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вредных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привычек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иных форм причинения вреда физическому и психическому здоровью;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Овладение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универсальными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регулятивными </w:t>
            </w:r>
            <w:r w:rsidRPr="00E36021">
              <w:rPr>
                <w:spacing w:val="-2"/>
                <w:sz w:val="24"/>
              </w:rPr>
              <w:t>действиями: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а)</w:t>
            </w:r>
            <w:r w:rsidRPr="00E36021">
              <w:rPr>
                <w:spacing w:val="-2"/>
                <w:sz w:val="24"/>
              </w:rPr>
              <w:t xml:space="preserve"> самоорганизация:</w:t>
            </w:r>
          </w:p>
          <w:p w:rsidR="00530183" w:rsidRPr="00E36021" w:rsidRDefault="0060304E">
            <w:pPr>
              <w:pStyle w:val="TableParagraph"/>
              <w:spacing w:before="22" w:line="259" w:lineRule="auto"/>
              <w:ind w:left="105" w:right="1158"/>
              <w:rPr>
                <w:sz w:val="24"/>
              </w:rPr>
            </w:pPr>
            <w:r w:rsidRPr="00E36021">
              <w:rPr>
                <w:sz w:val="24"/>
              </w:rPr>
              <w:t>самостоятельно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составлять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план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решения проблемы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с учетом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имеющихся</w:t>
            </w:r>
            <w:r w:rsidRPr="00E36021">
              <w:rPr>
                <w:spacing w:val="-2"/>
                <w:sz w:val="24"/>
              </w:rPr>
              <w:t xml:space="preserve"> ресурсов,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245"/>
              <w:rPr>
                <w:sz w:val="24"/>
              </w:rPr>
            </w:pPr>
            <w:r w:rsidRPr="00E36021">
              <w:rPr>
                <w:sz w:val="24"/>
              </w:rPr>
              <w:t>собственных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возможностей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3"/>
                <w:sz w:val="24"/>
              </w:rPr>
              <w:t xml:space="preserve"> </w:t>
            </w:r>
            <w:r w:rsidRPr="00E36021">
              <w:rPr>
                <w:sz w:val="24"/>
              </w:rPr>
              <w:t>предпочтений; давать оценку новым ситуациям;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расширять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рамки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учебного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предмета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на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основе личных предпочтений;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делать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осознанный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выбор,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аргументировать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его, брать ответственность за решение;</w:t>
            </w:r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z w:val="24"/>
              </w:rPr>
              <w:t>оценивать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приобретенный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pacing w:val="-2"/>
                <w:sz w:val="24"/>
              </w:rPr>
              <w:t>опыт;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left="105" w:right="720"/>
              <w:jc w:val="both"/>
              <w:rPr>
                <w:sz w:val="24"/>
              </w:rPr>
            </w:pPr>
            <w:r w:rsidRPr="00E36021">
              <w:rPr>
                <w:sz w:val="24"/>
              </w:rPr>
              <w:t>способствовать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формированию</w:t>
            </w:r>
            <w:r w:rsidRPr="00E36021">
              <w:rPr>
                <w:spacing w:val="-10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12"/>
                <w:sz w:val="24"/>
              </w:rPr>
              <w:t xml:space="preserve"> </w:t>
            </w:r>
            <w:r w:rsidRPr="00E36021">
              <w:rPr>
                <w:sz w:val="24"/>
              </w:rPr>
              <w:t>проявлению широкой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эрудиции</w:t>
            </w:r>
            <w:r w:rsidRPr="00E36021">
              <w:rPr>
                <w:spacing w:val="-8"/>
                <w:sz w:val="24"/>
              </w:rPr>
              <w:t xml:space="preserve"> </w:t>
            </w:r>
            <w:r w:rsidRPr="00E36021">
              <w:rPr>
                <w:sz w:val="24"/>
              </w:rPr>
              <w:t>в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разных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областях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знаний, постоянно</w:t>
            </w:r>
            <w:r w:rsidRPr="00E36021">
              <w:rPr>
                <w:spacing w:val="-4"/>
                <w:sz w:val="24"/>
              </w:rPr>
              <w:t xml:space="preserve"> </w:t>
            </w:r>
            <w:r w:rsidRPr="00E36021">
              <w:rPr>
                <w:sz w:val="24"/>
              </w:rPr>
              <w:t>повышать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свой</w:t>
            </w:r>
            <w:r w:rsidRPr="00E36021">
              <w:rPr>
                <w:spacing w:val="-1"/>
                <w:sz w:val="24"/>
              </w:rPr>
              <w:t xml:space="preserve"> </w:t>
            </w:r>
            <w:r w:rsidRPr="00E36021">
              <w:rPr>
                <w:sz w:val="24"/>
              </w:rPr>
              <w:t>образовательный</w:t>
            </w:r>
            <w:r w:rsidRPr="00E36021">
              <w:rPr>
                <w:spacing w:val="-3"/>
                <w:sz w:val="24"/>
              </w:rPr>
              <w:t xml:space="preserve"> </w:t>
            </w:r>
            <w:r w:rsidRPr="00E36021">
              <w:rPr>
                <w:sz w:val="24"/>
              </w:rPr>
              <w:t>и культурный уровень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владеть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основами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медицинских</w:t>
            </w:r>
            <w:r w:rsidRPr="00E36021">
              <w:rPr>
                <w:spacing w:val="-9"/>
                <w:sz w:val="24"/>
              </w:rPr>
              <w:t xml:space="preserve"> </w:t>
            </w:r>
            <w:r w:rsidRPr="00E36021">
              <w:rPr>
                <w:sz w:val="24"/>
              </w:rPr>
              <w:t>знаний:</w:t>
            </w:r>
            <w:r w:rsidRPr="00E36021">
              <w:rPr>
                <w:spacing w:val="-11"/>
                <w:sz w:val="24"/>
              </w:rPr>
              <w:t xml:space="preserve"> </w:t>
            </w:r>
            <w:r w:rsidRPr="00E36021">
              <w:rPr>
                <w:sz w:val="24"/>
              </w:rPr>
              <w:t>владеть приемами оказания первой помощи при неотложных состояниях; сформировать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68"/>
              <w:rPr>
                <w:sz w:val="24"/>
              </w:rPr>
            </w:pPr>
            <w:r w:rsidRPr="00E36021">
              <w:rPr>
                <w:sz w:val="24"/>
              </w:rPr>
              <w:t>представления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о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здоровом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образе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жизни</w:t>
            </w:r>
            <w:r w:rsidRPr="00E36021">
              <w:rPr>
                <w:spacing w:val="-7"/>
                <w:sz w:val="24"/>
              </w:rPr>
              <w:t xml:space="preserve"> </w:t>
            </w:r>
            <w:r w:rsidRPr="00E36021">
              <w:rPr>
                <w:sz w:val="24"/>
              </w:rPr>
              <w:t>и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>его</w:t>
            </w:r>
            <w:r w:rsidRPr="00E36021">
              <w:rPr>
                <w:spacing w:val="-6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роли в сохранении психического и физического здоровья, негативного отношения к </w:t>
            </w:r>
            <w:proofErr w:type="gramStart"/>
            <w:r w:rsidRPr="00E36021">
              <w:rPr>
                <w:sz w:val="24"/>
              </w:rPr>
              <w:t>вредным</w:t>
            </w:r>
            <w:proofErr w:type="gramEnd"/>
          </w:p>
          <w:p w:rsidR="00530183" w:rsidRPr="00E36021" w:rsidRDefault="0060304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>привычкам</w:t>
            </w:r>
          </w:p>
        </w:tc>
        <w:tc>
          <w:tcPr>
            <w:tcW w:w="3121" w:type="dxa"/>
          </w:tcPr>
          <w:p w:rsidR="00530183" w:rsidRPr="00E36021" w:rsidRDefault="0060304E">
            <w:pPr>
              <w:pStyle w:val="TableParagraph"/>
              <w:spacing w:line="259" w:lineRule="auto"/>
              <w:rPr>
                <w:sz w:val="24"/>
              </w:rPr>
            </w:pPr>
            <w:r w:rsidRPr="00E36021">
              <w:rPr>
                <w:sz w:val="24"/>
              </w:rPr>
              <w:t>знать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меры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 xml:space="preserve">профилактики </w:t>
            </w:r>
            <w:proofErr w:type="gramStart"/>
            <w:r w:rsidRPr="00E36021">
              <w:rPr>
                <w:sz w:val="24"/>
              </w:rPr>
              <w:t>инфекционных</w:t>
            </w:r>
            <w:proofErr w:type="gramEnd"/>
            <w:r w:rsidRPr="00E36021">
              <w:rPr>
                <w:sz w:val="24"/>
              </w:rPr>
              <w:t xml:space="preserve"> и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428"/>
              <w:rPr>
                <w:sz w:val="24"/>
              </w:rPr>
            </w:pPr>
            <w:r w:rsidRPr="00E36021">
              <w:rPr>
                <w:spacing w:val="-2"/>
                <w:sz w:val="24"/>
              </w:rPr>
              <w:t xml:space="preserve">неинфекционных </w:t>
            </w:r>
            <w:r w:rsidRPr="00E36021">
              <w:rPr>
                <w:sz w:val="24"/>
              </w:rPr>
              <w:t>заболеваний,</w:t>
            </w:r>
            <w:r w:rsidRPr="00E36021">
              <w:rPr>
                <w:spacing w:val="-15"/>
                <w:sz w:val="24"/>
              </w:rPr>
              <w:t xml:space="preserve"> </w:t>
            </w:r>
            <w:r w:rsidRPr="00E36021">
              <w:rPr>
                <w:sz w:val="24"/>
              </w:rPr>
              <w:t>сохранения психического здоровья</w:t>
            </w:r>
          </w:p>
        </w:tc>
      </w:tr>
      <w:tr w:rsidR="00EB4CC8" w:rsidRPr="00E36021" w:rsidTr="00434948">
        <w:trPr>
          <w:trHeight w:val="1122"/>
        </w:trPr>
        <w:tc>
          <w:tcPr>
            <w:tcW w:w="1576" w:type="dxa"/>
          </w:tcPr>
          <w:p w:rsidR="00EB4CC8" w:rsidRPr="00E36021" w:rsidRDefault="00696F50" w:rsidP="00434948">
            <w:pPr>
              <w:pStyle w:val="TableParagraph"/>
              <w:spacing w:line="270" w:lineRule="exact"/>
              <w:ind w:left="0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ПК. 4.1</w:t>
            </w:r>
          </w:p>
        </w:tc>
        <w:tc>
          <w:tcPr>
            <w:tcW w:w="5371" w:type="dxa"/>
          </w:tcPr>
          <w:p w:rsidR="00696F50" w:rsidRPr="00E36021" w:rsidRDefault="00696F50" w:rsidP="00696F50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shd w:val="clear" w:color="auto" w:fill="FFFFFF"/>
              </w:rPr>
              <w:t xml:space="preserve">Подбирать и настраивать конфигурацию 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программного обеспечения компьютерных систем.</w:t>
            </w:r>
          </w:p>
          <w:p w:rsidR="00696F50" w:rsidRPr="00E36021" w:rsidRDefault="00696F50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Проводить инсталляцию программного</w:t>
            </w:r>
            <w:r w:rsidR="006B1CED" w:rsidRPr="00E36021">
              <w:rPr>
                <w:color w:val="1A1A1A"/>
                <w:sz w:val="24"/>
                <w:szCs w:val="24"/>
                <w:lang w:eastAsia="ru-RU"/>
              </w:rPr>
              <w:t xml:space="preserve"> о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беспечения компьютерных систем.</w:t>
            </w:r>
          </w:p>
          <w:p w:rsidR="00EB4CC8" w:rsidRPr="00E36021" w:rsidRDefault="00696F50" w:rsidP="006B1CED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Прои</w:t>
            </w:r>
            <w:r w:rsidR="006B1CED" w:rsidRPr="00E36021">
              <w:rPr>
                <w:color w:val="1A1A1A"/>
                <w:sz w:val="24"/>
                <w:szCs w:val="24"/>
                <w:lang w:eastAsia="ru-RU"/>
              </w:rPr>
              <w:t>зводить настройку отдельных ком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поне</w:t>
            </w:r>
            <w:r w:rsidR="006B1CED" w:rsidRPr="00E36021">
              <w:rPr>
                <w:color w:val="1A1A1A"/>
                <w:sz w:val="24"/>
                <w:szCs w:val="24"/>
                <w:lang w:eastAsia="ru-RU"/>
              </w:rPr>
              <w:t>нт программного обеспечения ком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пьютерных систем.</w:t>
            </w:r>
          </w:p>
        </w:tc>
        <w:tc>
          <w:tcPr>
            <w:tcW w:w="3121" w:type="dxa"/>
          </w:tcPr>
          <w:p w:rsidR="00696F50" w:rsidRPr="00E36021" w:rsidRDefault="006B1CED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Основные методы и средства эффектив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но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го анализа функционирования про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граммного обеспечения.</w:t>
            </w:r>
          </w:p>
          <w:p w:rsidR="00EB4CC8" w:rsidRPr="00E36021" w:rsidRDefault="006B1CED" w:rsidP="006B1CED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Основные виды работ на этапе сопро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 xml:space="preserve">вождения </w:t>
            </w:r>
            <w:proofErr w:type="gramStart"/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.</w:t>
            </w:r>
          </w:p>
        </w:tc>
      </w:tr>
      <w:tr w:rsidR="00EB4CC8" w:rsidRPr="00E36021" w:rsidTr="00434948">
        <w:trPr>
          <w:trHeight w:val="1122"/>
        </w:trPr>
        <w:tc>
          <w:tcPr>
            <w:tcW w:w="1576" w:type="dxa"/>
          </w:tcPr>
          <w:p w:rsidR="00EB4CC8" w:rsidRPr="00E36021" w:rsidRDefault="00696F50" w:rsidP="00434948">
            <w:pPr>
              <w:pStyle w:val="TableParagraph"/>
              <w:spacing w:line="270" w:lineRule="exact"/>
              <w:ind w:left="0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ПК. 11.1</w:t>
            </w:r>
          </w:p>
        </w:tc>
        <w:tc>
          <w:tcPr>
            <w:tcW w:w="5371" w:type="dxa"/>
          </w:tcPr>
          <w:p w:rsidR="00696F50" w:rsidRPr="00E36021" w:rsidRDefault="00696F50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Работать с документами отраслевой</w:t>
            </w:r>
            <w:r w:rsidR="006B1CED" w:rsidRPr="00E36021"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направленности.</w:t>
            </w:r>
          </w:p>
          <w:p w:rsidR="00696F50" w:rsidRPr="00E36021" w:rsidRDefault="00696F50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Собирать, обрабатывать и анализировать</w:t>
            </w:r>
            <w:r w:rsidR="006B1CED" w:rsidRPr="00E36021"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 xml:space="preserve">информацию на </w:t>
            </w:r>
            <w:proofErr w:type="spellStart"/>
            <w:r w:rsidRPr="00E36021">
              <w:rPr>
                <w:color w:val="1A1A1A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E36021">
              <w:rPr>
                <w:color w:val="1A1A1A"/>
                <w:sz w:val="24"/>
                <w:szCs w:val="24"/>
                <w:lang w:eastAsia="ru-RU"/>
              </w:rPr>
              <w:t xml:space="preserve"> стадии.</w:t>
            </w:r>
          </w:p>
          <w:p w:rsidR="00EB4CC8" w:rsidRPr="00E36021" w:rsidRDefault="00EB4CC8">
            <w:pPr>
              <w:pStyle w:val="TableParagraph"/>
              <w:spacing w:line="259" w:lineRule="auto"/>
              <w:ind w:left="105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696F50" w:rsidRPr="00E36021" w:rsidRDefault="006B1CED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 xml:space="preserve">Методы описания схем баз данных в современных 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СУБД.</w:t>
            </w:r>
          </w:p>
          <w:p w:rsidR="00696F50" w:rsidRPr="00E36021" w:rsidRDefault="00696F50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Основ</w:t>
            </w:r>
            <w:r w:rsidR="006B1CED" w:rsidRPr="00E36021">
              <w:rPr>
                <w:color w:val="1A1A1A"/>
                <w:sz w:val="24"/>
                <w:szCs w:val="24"/>
                <w:lang w:eastAsia="ru-RU"/>
              </w:rPr>
              <w:t xml:space="preserve">ные положения теории баз данных, хранилищ 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>данных, баз знаний.</w:t>
            </w:r>
          </w:p>
          <w:p w:rsidR="00696F50" w:rsidRPr="00E36021" w:rsidRDefault="006B1CED" w:rsidP="00696F5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lastRenderedPageBreak/>
              <w:t xml:space="preserve">Основные принципы 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структуризации и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нормализации базы данных.</w:t>
            </w:r>
          </w:p>
          <w:p w:rsidR="00EB4CC8" w:rsidRPr="00E36021" w:rsidRDefault="006B1CED" w:rsidP="006B1CED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 xml:space="preserve">Основные принципы построения концептуальной, 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логической и физической</w:t>
            </w:r>
            <w:r w:rsidRPr="00E36021"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96F50" w:rsidRPr="00E36021">
              <w:rPr>
                <w:color w:val="1A1A1A"/>
                <w:sz w:val="24"/>
                <w:szCs w:val="24"/>
                <w:lang w:eastAsia="ru-RU"/>
              </w:rPr>
              <w:t>модели данных.</w:t>
            </w:r>
          </w:p>
        </w:tc>
      </w:tr>
    </w:tbl>
    <w:p w:rsidR="0060304E" w:rsidRPr="00E36021" w:rsidRDefault="0060304E" w:rsidP="0060304E">
      <w:pPr>
        <w:tabs>
          <w:tab w:val="left" w:pos="1846"/>
        </w:tabs>
        <w:spacing w:before="273"/>
        <w:ind w:left="3903"/>
        <w:rPr>
          <w:b/>
          <w:sz w:val="24"/>
        </w:rPr>
      </w:pPr>
    </w:p>
    <w:p w:rsidR="0060304E" w:rsidRPr="00E36021" w:rsidRDefault="0060304E" w:rsidP="0060304E">
      <w:pPr>
        <w:tabs>
          <w:tab w:val="left" w:pos="1846"/>
        </w:tabs>
        <w:spacing w:before="273"/>
        <w:ind w:left="3903"/>
        <w:rPr>
          <w:b/>
          <w:sz w:val="24"/>
        </w:rPr>
      </w:pPr>
    </w:p>
    <w:p w:rsidR="0060304E" w:rsidRPr="00E36021" w:rsidRDefault="0060304E" w:rsidP="00EB4CC8">
      <w:pPr>
        <w:tabs>
          <w:tab w:val="left" w:pos="1846"/>
        </w:tabs>
        <w:spacing w:before="273"/>
        <w:rPr>
          <w:b/>
          <w:sz w:val="24"/>
        </w:rPr>
      </w:pPr>
    </w:p>
    <w:p w:rsidR="0048661D" w:rsidRPr="00E36021" w:rsidRDefault="0048661D">
      <w:pPr>
        <w:rPr>
          <w:b/>
          <w:sz w:val="24"/>
        </w:rPr>
      </w:pPr>
      <w:r w:rsidRPr="00E36021">
        <w:rPr>
          <w:b/>
          <w:sz w:val="24"/>
        </w:rPr>
        <w:br w:type="page"/>
      </w:r>
    </w:p>
    <w:p w:rsidR="00530183" w:rsidRPr="00E36021" w:rsidRDefault="0060304E" w:rsidP="0060304E">
      <w:pPr>
        <w:pStyle w:val="a4"/>
        <w:numPr>
          <w:ilvl w:val="0"/>
          <w:numId w:val="3"/>
        </w:numPr>
        <w:tabs>
          <w:tab w:val="left" w:pos="993"/>
        </w:tabs>
        <w:spacing w:before="273"/>
        <w:ind w:left="993" w:firstLine="0"/>
        <w:jc w:val="center"/>
        <w:rPr>
          <w:b/>
          <w:sz w:val="24"/>
        </w:rPr>
      </w:pPr>
      <w:r w:rsidRPr="00E36021">
        <w:rPr>
          <w:b/>
          <w:sz w:val="24"/>
        </w:rPr>
        <w:lastRenderedPageBreak/>
        <w:t>СТРУКТУРА</w:t>
      </w:r>
      <w:r w:rsidRPr="00E36021">
        <w:rPr>
          <w:b/>
          <w:spacing w:val="-4"/>
          <w:sz w:val="24"/>
        </w:rPr>
        <w:t xml:space="preserve"> </w:t>
      </w:r>
      <w:r w:rsidRPr="00E36021">
        <w:rPr>
          <w:b/>
          <w:sz w:val="24"/>
        </w:rPr>
        <w:t>И</w:t>
      </w:r>
      <w:r w:rsidRPr="00E36021">
        <w:rPr>
          <w:b/>
          <w:spacing w:val="-2"/>
          <w:sz w:val="24"/>
        </w:rPr>
        <w:t xml:space="preserve"> </w:t>
      </w:r>
      <w:r w:rsidRPr="00E36021">
        <w:rPr>
          <w:b/>
          <w:sz w:val="24"/>
        </w:rPr>
        <w:t>СОДЕРЖАНИЕ</w:t>
      </w:r>
      <w:r w:rsidRPr="00E36021">
        <w:rPr>
          <w:b/>
          <w:spacing w:val="-3"/>
          <w:sz w:val="24"/>
        </w:rPr>
        <w:t xml:space="preserve"> </w:t>
      </w:r>
      <w:r w:rsidRPr="00E36021">
        <w:rPr>
          <w:b/>
          <w:sz w:val="24"/>
        </w:rPr>
        <w:t>УЧЕБНОЙ</w:t>
      </w:r>
      <w:r w:rsidRPr="00E36021">
        <w:rPr>
          <w:b/>
          <w:spacing w:val="-2"/>
          <w:sz w:val="24"/>
        </w:rPr>
        <w:t xml:space="preserve"> ДИСЦИПЛИНЫ</w:t>
      </w:r>
    </w:p>
    <w:p w:rsidR="0060304E" w:rsidRPr="00E36021" w:rsidRDefault="0060304E" w:rsidP="0060304E">
      <w:pPr>
        <w:pStyle w:val="1"/>
        <w:tabs>
          <w:tab w:val="left" w:pos="1362"/>
        </w:tabs>
        <w:spacing w:after="3"/>
        <w:ind w:firstLine="0"/>
        <w:jc w:val="left"/>
      </w:pPr>
    </w:p>
    <w:p w:rsidR="00530183" w:rsidRPr="00E36021" w:rsidRDefault="0060304E">
      <w:pPr>
        <w:pStyle w:val="1"/>
        <w:numPr>
          <w:ilvl w:val="1"/>
          <w:numId w:val="3"/>
        </w:numPr>
        <w:tabs>
          <w:tab w:val="left" w:pos="1362"/>
        </w:tabs>
        <w:spacing w:after="3"/>
        <w:ind w:left="1362" w:hanging="420"/>
        <w:jc w:val="left"/>
      </w:pPr>
      <w:r w:rsidRPr="00E36021">
        <w:t>Объем</w:t>
      </w:r>
      <w:r w:rsidRPr="00E36021">
        <w:rPr>
          <w:spacing w:val="-6"/>
        </w:rPr>
        <w:t xml:space="preserve"> </w:t>
      </w:r>
      <w:r w:rsidRPr="00E36021">
        <w:t>учебной</w:t>
      </w:r>
      <w:r w:rsidRPr="00E36021">
        <w:rPr>
          <w:spacing w:val="-4"/>
        </w:rPr>
        <w:t xml:space="preserve"> </w:t>
      </w:r>
      <w:r w:rsidRPr="00E36021">
        <w:t>дисциплины</w:t>
      </w:r>
      <w:r w:rsidRPr="00E36021">
        <w:rPr>
          <w:spacing w:val="-5"/>
        </w:rPr>
        <w:t xml:space="preserve"> </w:t>
      </w:r>
      <w:r w:rsidRPr="00E36021">
        <w:t>и</w:t>
      </w:r>
      <w:r w:rsidRPr="00E36021">
        <w:rPr>
          <w:spacing w:val="-3"/>
        </w:rPr>
        <w:t xml:space="preserve"> </w:t>
      </w:r>
      <w:r w:rsidRPr="00E36021">
        <w:t>виды</w:t>
      </w:r>
      <w:r w:rsidRPr="00E36021">
        <w:rPr>
          <w:spacing w:val="-3"/>
        </w:rPr>
        <w:t xml:space="preserve"> </w:t>
      </w:r>
      <w:r w:rsidRPr="00E36021">
        <w:t>учебной</w:t>
      </w:r>
      <w:r w:rsidRPr="00E36021">
        <w:rPr>
          <w:spacing w:val="-3"/>
        </w:rPr>
        <w:t xml:space="preserve"> </w:t>
      </w:r>
      <w:r w:rsidRPr="00E36021">
        <w:rPr>
          <w:spacing w:val="-2"/>
        </w:rPr>
        <w:t>работы</w:t>
      </w:r>
    </w:p>
    <w:p w:rsidR="0060304E" w:rsidRPr="00E36021" w:rsidRDefault="0060304E" w:rsidP="0060304E">
      <w:pPr>
        <w:pStyle w:val="1"/>
        <w:tabs>
          <w:tab w:val="left" w:pos="1362"/>
        </w:tabs>
        <w:spacing w:after="3"/>
        <w:jc w:val="right"/>
        <w:rPr>
          <w:spacing w:val="-2"/>
        </w:rPr>
      </w:pPr>
    </w:p>
    <w:p w:rsidR="0060304E" w:rsidRPr="00E36021" w:rsidRDefault="0060304E" w:rsidP="0060304E">
      <w:pPr>
        <w:pStyle w:val="1"/>
        <w:tabs>
          <w:tab w:val="left" w:pos="1362"/>
        </w:tabs>
        <w:spacing w:after="3"/>
        <w:jc w:val="right"/>
        <w:rPr>
          <w:spacing w:val="-2"/>
        </w:rPr>
      </w:pPr>
    </w:p>
    <w:p w:rsidR="0060304E" w:rsidRPr="00E36021" w:rsidRDefault="0060304E" w:rsidP="0060304E">
      <w:pPr>
        <w:pStyle w:val="1"/>
        <w:tabs>
          <w:tab w:val="left" w:pos="1362"/>
        </w:tabs>
        <w:spacing w:after="3"/>
        <w:jc w:val="left"/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341"/>
        <w:gridCol w:w="3890"/>
      </w:tblGrid>
      <w:tr w:rsidR="00606D5E" w:rsidRPr="00E36021" w:rsidTr="00606D5E">
        <w:trPr>
          <w:trHeight w:val="571"/>
        </w:trPr>
        <w:tc>
          <w:tcPr>
            <w:tcW w:w="6341" w:type="dxa"/>
            <w:vAlign w:val="center"/>
          </w:tcPr>
          <w:p w:rsidR="00606D5E" w:rsidRPr="00E36021" w:rsidRDefault="00606D5E" w:rsidP="0060304E">
            <w:pPr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Объем в часах </w:t>
            </w:r>
          </w:p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</w:p>
        </w:tc>
      </w:tr>
      <w:tr w:rsidR="00606D5E" w:rsidRPr="00E36021" w:rsidTr="00606D5E">
        <w:trPr>
          <w:trHeight w:val="564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3890" w:type="dxa"/>
            <w:vAlign w:val="center"/>
          </w:tcPr>
          <w:p w:rsidR="00606D5E" w:rsidRPr="00E36021" w:rsidRDefault="006B1CED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81</w:t>
            </w:r>
          </w:p>
        </w:tc>
      </w:tr>
      <w:tr w:rsidR="00606D5E" w:rsidRPr="00E36021" w:rsidTr="00606D5E">
        <w:trPr>
          <w:trHeight w:val="549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30</w:t>
            </w:r>
          </w:p>
        </w:tc>
      </w:tr>
      <w:tr w:rsidR="00606D5E" w:rsidRPr="00E36021" w:rsidTr="00606D5E">
        <w:trPr>
          <w:trHeight w:val="274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 том числе: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</w:p>
        </w:tc>
      </w:tr>
      <w:tr w:rsidR="00606D5E" w:rsidRPr="00E36021" w:rsidTr="00606D5E">
        <w:trPr>
          <w:trHeight w:val="274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3890" w:type="dxa"/>
            <w:vAlign w:val="center"/>
          </w:tcPr>
          <w:p w:rsidR="00606D5E" w:rsidRPr="00E36021" w:rsidRDefault="006B1CED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42</w:t>
            </w:r>
          </w:p>
        </w:tc>
      </w:tr>
      <w:tr w:rsidR="00606D5E" w:rsidRPr="00E36021" w:rsidTr="00606D5E">
        <w:trPr>
          <w:trHeight w:val="564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i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лабораторные работы </w:t>
            </w:r>
            <w:r w:rsidRPr="00E36021">
              <w:rPr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-</w:t>
            </w:r>
          </w:p>
        </w:tc>
      </w:tr>
      <w:tr w:rsidR="00606D5E" w:rsidRPr="00E36021" w:rsidTr="00606D5E">
        <w:trPr>
          <w:trHeight w:val="549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практические занятия </w:t>
            </w:r>
            <w:r w:rsidRPr="00E36021">
              <w:rPr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3890" w:type="dxa"/>
            <w:vAlign w:val="center"/>
          </w:tcPr>
          <w:p w:rsidR="00606D5E" w:rsidRPr="00E36021" w:rsidRDefault="006B1CED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36</w:t>
            </w:r>
          </w:p>
        </w:tc>
      </w:tr>
      <w:tr w:rsidR="00606D5E" w:rsidRPr="00E36021" w:rsidTr="00606D5E">
        <w:trPr>
          <w:trHeight w:val="1112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E36021">
              <w:rPr>
                <w:i/>
                <w:sz w:val="24"/>
                <w:szCs w:val="24"/>
              </w:rPr>
              <w:t xml:space="preserve">(если предусмотрено) </w:t>
            </w:r>
            <w:r w:rsidRPr="00E36021">
              <w:rPr>
                <w:sz w:val="24"/>
                <w:szCs w:val="24"/>
              </w:rPr>
              <w:t xml:space="preserve">– </w:t>
            </w:r>
            <w:r w:rsidRPr="00E36021">
              <w:rPr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30</w:t>
            </w:r>
          </w:p>
        </w:tc>
      </w:tr>
      <w:tr w:rsidR="00606D5E" w:rsidRPr="00E36021" w:rsidTr="00606D5E">
        <w:trPr>
          <w:trHeight w:val="564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i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курсовая работа (проект) </w:t>
            </w:r>
            <w:r w:rsidRPr="00E36021">
              <w:rPr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-</w:t>
            </w:r>
          </w:p>
        </w:tc>
      </w:tr>
      <w:tr w:rsidR="00606D5E" w:rsidRPr="00E36021" w:rsidTr="00606D5E">
        <w:trPr>
          <w:trHeight w:val="838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индивидуальный проект</w:t>
            </w:r>
            <w:proofErr w:type="gramEnd"/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i/>
                <w:sz w:val="24"/>
                <w:szCs w:val="24"/>
              </w:rPr>
              <w:t xml:space="preserve">(если предусмотрено) </w:t>
            </w:r>
            <w:r w:rsidRPr="00E36021">
              <w:rPr>
                <w:sz w:val="24"/>
                <w:szCs w:val="24"/>
              </w:rPr>
              <w:t xml:space="preserve">– </w:t>
            </w:r>
            <w:r w:rsidRPr="00E36021">
              <w:rPr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нет</w:t>
            </w:r>
          </w:p>
        </w:tc>
      </w:tr>
      <w:tr w:rsidR="00606D5E" w:rsidRPr="00E36021" w:rsidTr="00606D5E">
        <w:trPr>
          <w:trHeight w:val="549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i/>
                <w:sz w:val="24"/>
                <w:szCs w:val="24"/>
              </w:rPr>
            </w:pPr>
            <w:r w:rsidRPr="00E36021">
              <w:rPr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3890" w:type="dxa"/>
            <w:vAlign w:val="center"/>
          </w:tcPr>
          <w:p w:rsidR="00606D5E" w:rsidRPr="00E36021" w:rsidRDefault="00606D5E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0</w:t>
            </w:r>
          </w:p>
        </w:tc>
      </w:tr>
      <w:tr w:rsidR="00606D5E" w:rsidRPr="00E36021" w:rsidTr="00606D5E">
        <w:trPr>
          <w:trHeight w:val="853"/>
        </w:trPr>
        <w:tc>
          <w:tcPr>
            <w:tcW w:w="6341" w:type="dxa"/>
          </w:tcPr>
          <w:p w:rsidR="00606D5E" w:rsidRPr="00E36021" w:rsidRDefault="00606D5E" w:rsidP="0060304E">
            <w:pPr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3890" w:type="dxa"/>
          </w:tcPr>
          <w:p w:rsidR="00606D5E" w:rsidRPr="00E36021" w:rsidRDefault="006B1CED" w:rsidP="0060304E">
            <w:pPr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3</w:t>
            </w:r>
          </w:p>
        </w:tc>
      </w:tr>
    </w:tbl>
    <w:p w:rsidR="00530183" w:rsidRPr="00E36021" w:rsidRDefault="00530183">
      <w:pPr>
        <w:sectPr w:rsidR="00530183" w:rsidRPr="00E36021">
          <w:pgSz w:w="11910" w:h="16840"/>
          <w:pgMar w:top="520" w:right="840" w:bottom="280" w:left="760" w:header="720" w:footer="720" w:gutter="0"/>
          <w:cols w:space="720"/>
        </w:sectPr>
      </w:pPr>
    </w:p>
    <w:p w:rsidR="00530183" w:rsidRPr="00E36021" w:rsidRDefault="0060304E">
      <w:pPr>
        <w:pStyle w:val="a4"/>
        <w:numPr>
          <w:ilvl w:val="1"/>
          <w:numId w:val="3"/>
        </w:numPr>
        <w:tabs>
          <w:tab w:val="left" w:pos="1776"/>
        </w:tabs>
        <w:spacing w:before="65"/>
        <w:ind w:left="1776" w:hanging="386"/>
        <w:jc w:val="left"/>
        <w:rPr>
          <w:b/>
        </w:rPr>
      </w:pPr>
      <w:r w:rsidRPr="00E36021">
        <w:rPr>
          <w:b/>
        </w:rPr>
        <w:lastRenderedPageBreak/>
        <w:t>Тематический</w:t>
      </w:r>
      <w:r w:rsidRPr="00E36021">
        <w:rPr>
          <w:b/>
          <w:spacing w:val="-5"/>
        </w:rPr>
        <w:t xml:space="preserve"> </w:t>
      </w:r>
      <w:r w:rsidRPr="00E36021">
        <w:rPr>
          <w:b/>
        </w:rPr>
        <w:t>план</w:t>
      </w:r>
      <w:r w:rsidRPr="00E36021">
        <w:rPr>
          <w:b/>
          <w:spacing w:val="-8"/>
        </w:rPr>
        <w:t xml:space="preserve"> </w:t>
      </w:r>
      <w:r w:rsidRPr="00E36021">
        <w:rPr>
          <w:b/>
        </w:rPr>
        <w:t>и</w:t>
      </w:r>
      <w:r w:rsidRPr="00E36021">
        <w:rPr>
          <w:b/>
          <w:spacing w:val="-5"/>
        </w:rPr>
        <w:t xml:space="preserve"> </w:t>
      </w:r>
      <w:r w:rsidRPr="00E36021">
        <w:rPr>
          <w:b/>
        </w:rPr>
        <w:t>содержание</w:t>
      </w:r>
      <w:r w:rsidRPr="00E36021">
        <w:rPr>
          <w:b/>
          <w:spacing w:val="-5"/>
        </w:rPr>
        <w:t xml:space="preserve"> </w:t>
      </w:r>
      <w:r w:rsidRPr="00E36021">
        <w:rPr>
          <w:b/>
        </w:rPr>
        <w:t>учебной</w:t>
      </w:r>
      <w:r w:rsidRPr="00E36021">
        <w:rPr>
          <w:b/>
          <w:spacing w:val="-4"/>
        </w:rPr>
        <w:t xml:space="preserve"> </w:t>
      </w:r>
      <w:r w:rsidRPr="00E36021">
        <w:rPr>
          <w:b/>
          <w:spacing w:val="-2"/>
        </w:rPr>
        <w:t>дисциплины</w:t>
      </w:r>
    </w:p>
    <w:p w:rsidR="00437478" w:rsidRPr="00E36021" w:rsidRDefault="00437478" w:rsidP="00437478">
      <w:pPr>
        <w:tabs>
          <w:tab w:val="left" w:pos="1776"/>
        </w:tabs>
        <w:spacing w:before="65"/>
        <w:rPr>
          <w:b/>
        </w:rPr>
      </w:pPr>
    </w:p>
    <w:tbl>
      <w:tblPr>
        <w:tblStyle w:val="a5"/>
        <w:tblW w:w="1516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552"/>
        <w:gridCol w:w="9072"/>
        <w:gridCol w:w="992"/>
        <w:gridCol w:w="2553"/>
      </w:tblGrid>
      <w:tr w:rsidR="003B3F80" w:rsidRPr="00E36021" w:rsidTr="00003646">
        <w:trPr>
          <w:trHeight w:val="304"/>
        </w:trPr>
        <w:tc>
          <w:tcPr>
            <w:tcW w:w="2552" w:type="dxa"/>
          </w:tcPr>
          <w:p w:rsidR="003B3F80" w:rsidRPr="00E36021" w:rsidRDefault="003B3F80" w:rsidP="007C0986">
            <w:pPr>
              <w:pStyle w:val="TableParagraph"/>
              <w:spacing w:line="259" w:lineRule="auto"/>
              <w:ind w:left="34" w:right="34" w:firstLine="11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E36021">
              <w:rPr>
                <w:b/>
                <w:sz w:val="24"/>
                <w:szCs w:val="24"/>
              </w:rPr>
              <w:t>разделов</w:t>
            </w:r>
            <w:r w:rsidRPr="00E3602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и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тем</w:t>
            </w:r>
          </w:p>
          <w:p w:rsidR="003B3F80" w:rsidRPr="00E36021" w:rsidRDefault="003B3F80" w:rsidP="007C0986">
            <w:pPr>
              <w:pStyle w:val="TableParagraph"/>
              <w:ind w:left="34" w:right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3B3F80" w:rsidRPr="00E36021" w:rsidRDefault="003B3F80" w:rsidP="00024B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36021">
              <w:rPr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B3F80" w:rsidRPr="00E36021" w:rsidRDefault="003B3F80" w:rsidP="0000364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b/>
                <w:bCs/>
              </w:rPr>
              <w:t>Объем, акад. ч. / в том числе в форме практической подготовки, акад.</w:t>
            </w:r>
            <w:r w:rsidRPr="00E36021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E36021">
              <w:rPr>
                <w:b/>
                <w:bCs/>
                <w:sz w:val="24"/>
                <w:szCs w:val="24"/>
              </w:rPr>
              <w:t>ч</w:t>
            </w:r>
            <w:proofErr w:type="gramEnd"/>
            <w:r w:rsidRPr="00E360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3B3F80" w:rsidRPr="00E36021" w:rsidRDefault="003B3F80" w:rsidP="007C0986">
            <w:pPr>
              <w:pStyle w:val="TableParagraph"/>
              <w:spacing w:before="13"/>
              <w:ind w:left="0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B3F80" w:rsidRPr="00E36021" w:rsidTr="00003646">
        <w:trPr>
          <w:trHeight w:val="304"/>
        </w:trPr>
        <w:tc>
          <w:tcPr>
            <w:tcW w:w="2552" w:type="dxa"/>
          </w:tcPr>
          <w:p w:rsidR="003B3F80" w:rsidRPr="00E36021" w:rsidRDefault="003B3F80" w:rsidP="007C0986">
            <w:pPr>
              <w:pStyle w:val="TableParagraph"/>
              <w:spacing w:line="259" w:lineRule="auto"/>
              <w:ind w:left="34" w:right="34" w:firstLine="11"/>
              <w:jc w:val="center"/>
              <w:rPr>
                <w:b/>
                <w:spacing w:val="-2"/>
                <w:sz w:val="24"/>
                <w:szCs w:val="24"/>
              </w:rPr>
            </w:pPr>
            <w:r w:rsidRPr="00E36021">
              <w:rPr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3B3F80" w:rsidRPr="00E36021" w:rsidRDefault="003B3F80" w:rsidP="00024B01">
            <w:pPr>
              <w:pStyle w:val="TableParagraph"/>
              <w:ind w:left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6021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B3F80" w:rsidRPr="00E36021" w:rsidRDefault="003B3F80" w:rsidP="00003646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3602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3B3F80" w:rsidRPr="00E36021" w:rsidRDefault="003B3F80" w:rsidP="007C0986">
            <w:pPr>
              <w:pStyle w:val="TableParagraph"/>
              <w:spacing w:before="1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36021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B3F80" w:rsidRPr="00E36021" w:rsidTr="00003646">
        <w:trPr>
          <w:trHeight w:val="709"/>
        </w:trPr>
        <w:tc>
          <w:tcPr>
            <w:tcW w:w="11624" w:type="dxa"/>
            <w:gridSpan w:val="2"/>
          </w:tcPr>
          <w:p w:rsidR="003B3F80" w:rsidRPr="00E36021" w:rsidRDefault="003B3F80" w:rsidP="007C0986">
            <w:pPr>
              <w:ind w:left="34" w:right="34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1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«Безопасное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и</w:t>
            </w:r>
            <w:r w:rsidRPr="00E3602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устойчивое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развитие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личности,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общества,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государства»</w:t>
            </w:r>
          </w:p>
        </w:tc>
        <w:tc>
          <w:tcPr>
            <w:tcW w:w="992" w:type="dxa"/>
          </w:tcPr>
          <w:p w:rsidR="003B3F80" w:rsidRPr="00E36021" w:rsidRDefault="00497DF9" w:rsidP="00003646">
            <w:pPr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E36021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5</w:t>
            </w:r>
          </w:p>
        </w:tc>
        <w:tc>
          <w:tcPr>
            <w:tcW w:w="2553" w:type="dxa"/>
          </w:tcPr>
          <w:p w:rsidR="003B3F80" w:rsidRPr="00E36021" w:rsidRDefault="003B3F80" w:rsidP="007C0986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01; ОК 02, ОК 03; ОК 04; ОК 07; ОК 06</w:t>
            </w:r>
          </w:p>
        </w:tc>
      </w:tr>
      <w:tr w:rsidR="003B3F80" w:rsidRPr="00E36021" w:rsidTr="00003646">
        <w:trPr>
          <w:trHeight w:val="279"/>
        </w:trPr>
        <w:tc>
          <w:tcPr>
            <w:tcW w:w="2552" w:type="dxa"/>
            <w:vMerge w:val="restart"/>
          </w:tcPr>
          <w:p w:rsidR="003B3F80" w:rsidRPr="00E36021" w:rsidRDefault="003B3F80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1.1</w:t>
            </w:r>
          </w:p>
          <w:p w:rsidR="003B3F80" w:rsidRPr="00E36021" w:rsidRDefault="003B3F80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</w:p>
          <w:p w:rsidR="003B3F80" w:rsidRPr="00E36021" w:rsidRDefault="003B3F80" w:rsidP="007C0986">
            <w:pPr>
              <w:pStyle w:val="TableParagraph"/>
              <w:spacing w:line="316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Взаимодействие</w:t>
            </w:r>
          </w:p>
          <w:p w:rsidR="003B3F80" w:rsidRPr="00E36021" w:rsidRDefault="003B3F80" w:rsidP="007C0986">
            <w:pPr>
              <w:pStyle w:val="TableParagraph"/>
              <w:spacing w:before="6" w:line="319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личности,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общества</w:t>
            </w:r>
          </w:p>
          <w:p w:rsidR="003B3F80" w:rsidRPr="00E36021" w:rsidRDefault="003B3F80" w:rsidP="007C0986">
            <w:pPr>
              <w:pStyle w:val="TableParagraph"/>
              <w:spacing w:before="6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государства</w:t>
            </w:r>
          </w:p>
          <w:p w:rsidR="003B3F80" w:rsidRPr="00E36021" w:rsidRDefault="003B3F80" w:rsidP="007C0986">
            <w:pPr>
              <w:pStyle w:val="TableParagraph"/>
              <w:spacing w:before="9" w:line="320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обеспечении</w:t>
            </w:r>
          </w:p>
          <w:p w:rsidR="003B3F80" w:rsidRPr="00E36021" w:rsidRDefault="003B3F80" w:rsidP="007C0986">
            <w:pPr>
              <w:pStyle w:val="TableParagraph"/>
              <w:spacing w:before="6" w:line="319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национальной</w:t>
            </w:r>
          </w:p>
          <w:p w:rsidR="003B3F80" w:rsidRPr="00E36021" w:rsidRDefault="003B3F80" w:rsidP="007C0986">
            <w:pPr>
              <w:pStyle w:val="TableParagraph"/>
              <w:spacing w:line="264" w:lineRule="auto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безопасности</w:t>
            </w:r>
            <w:r w:rsidR="001E4C66" w:rsidRPr="00E36021">
              <w:rPr>
                <w:spacing w:val="-2"/>
                <w:sz w:val="24"/>
                <w:szCs w:val="24"/>
              </w:rPr>
              <w:t>.</w:t>
            </w:r>
          </w:p>
          <w:p w:rsidR="003B3F80" w:rsidRPr="00E36021" w:rsidRDefault="003B3F80" w:rsidP="007C0986">
            <w:pPr>
              <w:pStyle w:val="TableParagraph"/>
              <w:spacing w:line="264" w:lineRule="auto"/>
              <w:ind w:left="0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Государственная </w:t>
            </w:r>
            <w:r w:rsidRPr="00E36021">
              <w:rPr>
                <w:sz w:val="24"/>
                <w:szCs w:val="24"/>
              </w:rPr>
              <w:t xml:space="preserve">и общественная </w:t>
            </w:r>
            <w:r w:rsidRPr="00E36021">
              <w:rPr>
                <w:spacing w:val="-2"/>
                <w:sz w:val="24"/>
                <w:szCs w:val="24"/>
              </w:rPr>
              <w:t>безопасность</w:t>
            </w:r>
          </w:p>
        </w:tc>
        <w:tc>
          <w:tcPr>
            <w:tcW w:w="9072" w:type="dxa"/>
          </w:tcPr>
          <w:p w:rsidR="003B3F80" w:rsidRPr="00E36021" w:rsidRDefault="003B3F80" w:rsidP="00B2723C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B3F80" w:rsidRPr="00E36021" w:rsidRDefault="00606D5E" w:rsidP="00003646">
            <w:pPr>
              <w:pStyle w:val="TableParagraph"/>
              <w:spacing w:line="316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vMerge w:val="restart"/>
          </w:tcPr>
          <w:p w:rsidR="003B3F80" w:rsidRPr="00E36021" w:rsidRDefault="003B3F80" w:rsidP="007C0986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06</w:t>
            </w:r>
          </w:p>
        </w:tc>
      </w:tr>
      <w:tr w:rsidR="001E4C66" w:rsidRPr="00E36021" w:rsidTr="00003646">
        <w:trPr>
          <w:trHeight w:val="279"/>
        </w:trPr>
        <w:tc>
          <w:tcPr>
            <w:tcW w:w="2552" w:type="dxa"/>
            <w:vMerge/>
          </w:tcPr>
          <w:p w:rsidR="001E4C66" w:rsidRPr="00E36021" w:rsidRDefault="001E4C66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1E4C66" w:rsidRPr="00E36021" w:rsidRDefault="001E4C66" w:rsidP="00B2723C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1E4C66" w:rsidRPr="00E36021" w:rsidRDefault="001E4C66" w:rsidP="00003646">
            <w:pPr>
              <w:pStyle w:val="TableParagraph"/>
              <w:spacing w:line="316" w:lineRule="exac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1E4C66" w:rsidRPr="00E36021" w:rsidRDefault="001E4C66" w:rsidP="007C0986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</w:p>
        </w:tc>
      </w:tr>
      <w:tr w:rsidR="003B3F80" w:rsidRPr="00E36021" w:rsidTr="00003646">
        <w:trPr>
          <w:trHeight w:val="610"/>
        </w:trPr>
        <w:tc>
          <w:tcPr>
            <w:tcW w:w="2552" w:type="dxa"/>
            <w:vMerge/>
          </w:tcPr>
          <w:p w:rsidR="003B3F80" w:rsidRPr="00E36021" w:rsidRDefault="003B3F80" w:rsidP="007C0986">
            <w:pPr>
              <w:pStyle w:val="TableParagraph"/>
              <w:spacing w:line="264" w:lineRule="auto"/>
              <w:ind w:left="34" w:right="34"/>
              <w:rPr>
                <w:spacing w:val="-2"/>
                <w:sz w:val="24"/>
                <w:szCs w:val="24"/>
              </w:rPr>
            </w:pPr>
          </w:p>
        </w:tc>
        <w:tc>
          <w:tcPr>
            <w:tcW w:w="9072" w:type="dxa"/>
          </w:tcPr>
          <w:p w:rsidR="003B3F80" w:rsidRPr="00E36021" w:rsidRDefault="003B3F80" w:rsidP="00D667D3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Российская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Федерация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современном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мире.</w:t>
            </w:r>
          </w:p>
          <w:p w:rsidR="003B3F80" w:rsidRPr="00E36021" w:rsidRDefault="003B3F80" w:rsidP="00D667D3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Правовая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основа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обеспечения</w:t>
            </w:r>
            <w:r w:rsidRPr="00E36021">
              <w:rPr>
                <w:sz w:val="24"/>
                <w:szCs w:val="24"/>
              </w:rPr>
              <w:t xml:space="preserve"> национальной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безопасности.</w:t>
            </w:r>
          </w:p>
          <w:p w:rsidR="003B3F80" w:rsidRPr="00E36021" w:rsidRDefault="003B3F80" w:rsidP="00D667D3">
            <w:pPr>
              <w:pStyle w:val="TableParagraph"/>
              <w:spacing w:before="6" w:line="319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Принципы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обеспечения</w:t>
            </w:r>
            <w:r w:rsidRPr="00E36021">
              <w:rPr>
                <w:sz w:val="24"/>
                <w:szCs w:val="24"/>
              </w:rPr>
              <w:t xml:space="preserve"> национальной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безопасности.</w:t>
            </w:r>
          </w:p>
          <w:p w:rsidR="003B3F80" w:rsidRPr="00E36021" w:rsidRDefault="003B3F80" w:rsidP="001E4C6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Реализация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национальных</w:t>
            </w:r>
            <w:r w:rsidRPr="00E36021">
              <w:rPr>
                <w:sz w:val="24"/>
                <w:szCs w:val="24"/>
              </w:rPr>
              <w:t xml:space="preserve"> приоритетов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как</w:t>
            </w:r>
            <w:r w:rsidRPr="00E36021">
              <w:rPr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условие</w:t>
            </w:r>
            <w:r w:rsidRPr="00E36021">
              <w:rPr>
                <w:sz w:val="24"/>
                <w:szCs w:val="24"/>
              </w:rPr>
              <w:t xml:space="preserve"> обеспечения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национальной</w:t>
            </w:r>
            <w:r w:rsidR="001E4C66"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безопасности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устойчивого</w:t>
            </w:r>
            <w:r w:rsidRPr="00E36021">
              <w:rPr>
                <w:sz w:val="24"/>
                <w:szCs w:val="24"/>
              </w:rPr>
              <w:t xml:space="preserve"> развития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Российской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Федерации.</w:t>
            </w:r>
          </w:p>
          <w:p w:rsidR="003B3F80" w:rsidRPr="00E36021" w:rsidRDefault="003B3F80" w:rsidP="001E4C66">
            <w:pPr>
              <w:pStyle w:val="TableParagraph"/>
              <w:spacing w:before="6" w:line="320" w:lineRule="exact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Взаимодействие</w:t>
            </w:r>
            <w:r w:rsidRPr="00E36021">
              <w:rPr>
                <w:spacing w:val="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личности,</w:t>
            </w:r>
            <w:r w:rsidRPr="00E36021">
              <w:rPr>
                <w:sz w:val="24"/>
                <w:szCs w:val="24"/>
              </w:rPr>
              <w:t xml:space="preserve"> государства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общества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реализации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национальных</w:t>
            </w:r>
            <w:r w:rsidR="001E4C66" w:rsidRPr="00E36021">
              <w:rPr>
                <w:sz w:val="24"/>
                <w:szCs w:val="24"/>
              </w:rPr>
              <w:t xml:space="preserve"> п</w:t>
            </w:r>
            <w:r w:rsidRPr="00E36021">
              <w:rPr>
                <w:spacing w:val="-2"/>
                <w:sz w:val="24"/>
                <w:szCs w:val="24"/>
              </w:rPr>
              <w:t>риоритетов</w:t>
            </w:r>
          </w:p>
          <w:p w:rsidR="003B3F80" w:rsidRPr="00E36021" w:rsidRDefault="003B3F80" w:rsidP="00D667D3">
            <w:pPr>
              <w:pStyle w:val="TableParagraph"/>
              <w:spacing w:before="10" w:line="319" w:lineRule="exact"/>
              <w:ind w:left="109"/>
              <w:rPr>
                <w:spacing w:val="-2"/>
                <w:sz w:val="24"/>
                <w:szCs w:val="24"/>
              </w:rPr>
            </w:pPr>
          </w:p>
          <w:p w:rsidR="003B3F80" w:rsidRPr="00E36021" w:rsidRDefault="003B3F80" w:rsidP="00ED7624">
            <w:pPr>
              <w:pStyle w:val="TableParagraph"/>
              <w:spacing w:line="259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Роль правоохранительных органов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специальных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служб в обеспечении национальной </w:t>
            </w:r>
            <w:r w:rsidRPr="00E36021">
              <w:rPr>
                <w:spacing w:val="-2"/>
                <w:sz w:val="24"/>
                <w:szCs w:val="24"/>
              </w:rPr>
              <w:t>безопасности.</w:t>
            </w:r>
          </w:p>
          <w:p w:rsidR="003B3F80" w:rsidRPr="00E36021" w:rsidRDefault="003B3F80" w:rsidP="00ED7624">
            <w:pPr>
              <w:pStyle w:val="TableParagraph"/>
              <w:spacing w:before="10" w:line="319" w:lineRule="exact"/>
              <w:ind w:left="109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Роль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личности,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общества и государства в предупреждении противоправной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</w:tcPr>
          <w:p w:rsidR="003B3F80" w:rsidRPr="00E36021" w:rsidRDefault="003B3F80" w:rsidP="00003646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  <w:vMerge/>
          </w:tcPr>
          <w:p w:rsidR="003B3F80" w:rsidRPr="00E36021" w:rsidRDefault="003B3F80" w:rsidP="007C0986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250"/>
        </w:trPr>
        <w:tc>
          <w:tcPr>
            <w:tcW w:w="2552" w:type="dxa"/>
            <w:vMerge w:val="restart"/>
          </w:tcPr>
          <w:p w:rsidR="005A1B2A" w:rsidRPr="00E36021" w:rsidRDefault="005A1B2A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1.2</w:t>
            </w:r>
          </w:p>
          <w:p w:rsidR="005A1B2A" w:rsidRPr="00E36021" w:rsidRDefault="005A1B2A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  <w:p w:rsidR="005A1B2A" w:rsidRPr="00E36021" w:rsidRDefault="005A1B2A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Роль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личности, </w:t>
            </w:r>
            <w:r w:rsidRPr="00E36021">
              <w:rPr>
                <w:spacing w:val="-2"/>
                <w:sz w:val="24"/>
                <w:szCs w:val="24"/>
              </w:rPr>
              <w:t>общества</w:t>
            </w:r>
          </w:p>
          <w:p w:rsidR="005A1B2A" w:rsidRPr="00E36021" w:rsidRDefault="005A1B2A" w:rsidP="007C0986">
            <w:pPr>
              <w:pStyle w:val="TableParagraph"/>
              <w:spacing w:line="312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государства</w:t>
            </w:r>
          </w:p>
          <w:p w:rsidR="005A1B2A" w:rsidRPr="00E36021" w:rsidRDefault="005A1B2A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предупреждении и </w:t>
            </w:r>
            <w:r w:rsidRPr="00E36021">
              <w:rPr>
                <w:sz w:val="24"/>
                <w:szCs w:val="24"/>
              </w:rPr>
              <w:lastRenderedPageBreak/>
              <w:t xml:space="preserve">ликвидации </w:t>
            </w:r>
            <w:r w:rsidRPr="00E36021">
              <w:rPr>
                <w:spacing w:val="-2"/>
                <w:sz w:val="24"/>
                <w:szCs w:val="24"/>
              </w:rPr>
              <w:t>чрезвычайных ситуаций</w:t>
            </w:r>
          </w:p>
        </w:tc>
        <w:tc>
          <w:tcPr>
            <w:tcW w:w="9072" w:type="dxa"/>
          </w:tcPr>
          <w:p w:rsidR="005A1B2A" w:rsidRPr="00E36021" w:rsidRDefault="005A1B2A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5A1B2A" w:rsidRPr="00E36021" w:rsidRDefault="00606D5E" w:rsidP="00003646">
            <w:pPr>
              <w:pStyle w:val="TableParagraph"/>
              <w:spacing w:before="2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250"/>
        </w:trPr>
        <w:tc>
          <w:tcPr>
            <w:tcW w:w="2552" w:type="dxa"/>
            <w:vMerge/>
          </w:tcPr>
          <w:p w:rsidR="005A1B2A" w:rsidRPr="00E36021" w:rsidRDefault="005A1B2A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A1B2A" w:rsidRPr="00E36021" w:rsidRDefault="005A1B2A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A1B2A" w:rsidRPr="00E36021" w:rsidRDefault="005A1B2A" w:rsidP="00003646">
            <w:pPr>
              <w:pStyle w:val="TableParagraph"/>
              <w:spacing w:before="2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610"/>
        </w:trPr>
        <w:tc>
          <w:tcPr>
            <w:tcW w:w="2552" w:type="dxa"/>
            <w:vMerge/>
          </w:tcPr>
          <w:p w:rsidR="005A1B2A" w:rsidRPr="00E36021" w:rsidRDefault="005A1B2A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A1B2A" w:rsidRPr="00E36021" w:rsidRDefault="005A1B2A" w:rsidP="00EA70C3">
            <w:pPr>
              <w:pStyle w:val="TableParagraph"/>
              <w:spacing w:line="264" w:lineRule="auto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Единая государственная система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предупреждения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ликвидации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чрезвычайных ситуаций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(РСЧС),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структура, режимы функционирования.</w:t>
            </w:r>
          </w:p>
          <w:p w:rsidR="005A1B2A" w:rsidRPr="00E36021" w:rsidRDefault="005A1B2A" w:rsidP="00EA70C3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Территориальный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функциональный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принцип организации РСЧС.</w:t>
            </w:r>
          </w:p>
          <w:p w:rsidR="005A1B2A" w:rsidRPr="00E36021" w:rsidRDefault="005A1B2A" w:rsidP="00EA70C3">
            <w:pPr>
              <w:pStyle w:val="TableParagraph"/>
              <w:spacing w:before="4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Ее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задачи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примеры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их </w:t>
            </w:r>
            <w:r w:rsidRPr="00E36021">
              <w:rPr>
                <w:spacing w:val="-2"/>
                <w:sz w:val="24"/>
                <w:szCs w:val="24"/>
              </w:rPr>
              <w:t>решения.</w:t>
            </w:r>
          </w:p>
          <w:p w:rsidR="005A1B2A" w:rsidRPr="00E36021" w:rsidRDefault="005A1B2A" w:rsidP="00EA70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Права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обязанности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граждан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области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защиты</w:t>
            </w:r>
            <w:r w:rsidRPr="00E36021">
              <w:rPr>
                <w:sz w:val="24"/>
                <w:szCs w:val="24"/>
              </w:rPr>
              <w:t xml:space="preserve"> от чрезвычайных ситуаций. Задачи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гражданской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обороны. Права и обязанности граждан Российской Федерации </w:t>
            </w:r>
            <w:r w:rsidRPr="00E36021">
              <w:rPr>
                <w:spacing w:val="-4"/>
                <w:sz w:val="24"/>
                <w:szCs w:val="24"/>
              </w:rPr>
              <w:t>в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области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гражданской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обороны</w:t>
            </w:r>
          </w:p>
        </w:tc>
        <w:tc>
          <w:tcPr>
            <w:tcW w:w="992" w:type="dxa"/>
          </w:tcPr>
          <w:p w:rsidR="005A1B2A" w:rsidRPr="00E36021" w:rsidRDefault="005A1B2A" w:rsidP="00003646">
            <w:pPr>
              <w:pStyle w:val="TableParagraph"/>
              <w:spacing w:before="2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06</w:t>
            </w:r>
          </w:p>
        </w:tc>
      </w:tr>
      <w:tr w:rsidR="005A1B2A" w:rsidRPr="00E36021" w:rsidTr="00003646">
        <w:trPr>
          <w:trHeight w:val="329"/>
        </w:trPr>
        <w:tc>
          <w:tcPr>
            <w:tcW w:w="2552" w:type="dxa"/>
            <w:vMerge w:val="restart"/>
          </w:tcPr>
          <w:p w:rsidR="005A1B2A" w:rsidRPr="00E36021" w:rsidRDefault="005A1B2A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 1.3</w:t>
            </w:r>
          </w:p>
          <w:p w:rsidR="005A1B2A" w:rsidRPr="00E36021" w:rsidRDefault="005A1B2A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5A1B2A" w:rsidRPr="00E36021" w:rsidRDefault="005A1B2A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Оборона страны как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обязательное </w:t>
            </w:r>
            <w:r w:rsidRPr="00E36021">
              <w:rPr>
                <w:spacing w:val="-2"/>
                <w:sz w:val="24"/>
                <w:szCs w:val="24"/>
              </w:rPr>
              <w:t xml:space="preserve">условие благополучного </w:t>
            </w:r>
            <w:r w:rsidRPr="00E36021">
              <w:rPr>
                <w:sz w:val="24"/>
                <w:szCs w:val="24"/>
              </w:rPr>
              <w:t>развития страны</w:t>
            </w:r>
          </w:p>
        </w:tc>
        <w:tc>
          <w:tcPr>
            <w:tcW w:w="9072" w:type="dxa"/>
          </w:tcPr>
          <w:p w:rsidR="005A1B2A" w:rsidRPr="00E36021" w:rsidRDefault="005A1B2A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A1B2A" w:rsidRPr="00E36021" w:rsidRDefault="00497DF9" w:rsidP="00003646">
            <w:pPr>
              <w:pStyle w:val="TableParagraph"/>
              <w:spacing w:line="259" w:lineRule="auto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329"/>
        </w:trPr>
        <w:tc>
          <w:tcPr>
            <w:tcW w:w="2552" w:type="dxa"/>
            <w:vMerge/>
          </w:tcPr>
          <w:p w:rsidR="005A1B2A" w:rsidRPr="00E36021" w:rsidRDefault="005A1B2A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A1B2A" w:rsidRPr="00E36021" w:rsidRDefault="005A1B2A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A1B2A" w:rsidRPr="00E36021" w:rsidRDefault="005A1B2A" w:rsidP="00003646">
            <w:pPr>
              <w:pStyle w:val="TableParagraph"/>
              <w:spacing w:line="259" w:lineRule="auto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1119"/>
        </w:trPr>
        <w:tc>
          <w:tcPr>
            <w:tcW w:w="2552" w:type="dxa"/>
            <w:vMerge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A1B2A" w:rsidRPr="00E36021" w:rsidRDefault="005A1B2A" w:rsidP="00EA70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Россия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современном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мире.</w:t>
            </w:r>
          </w:p>
          <w:p w:rsidR="005A1B2A" w:rsidRPr="00E36021" w:rsidRDefault="005A1B2A" w:rsidP="00EA70C3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Оборона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страны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5"/>
                <w:sz w:val="24"/>
                <w:szCs w:val="24"/>
              </w:rPr>
              <w:t>как</w:t>
            </w:r>
            <w:r w:rsidRPr="00E36021">
              <w:rPr>
                <w:sz w:val="24"/>
                <w:szCs w:val="24"/>
              </w:rPr>
              <w:t xml:space="preserve"> обязательное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условие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мирного </w:t>
            </w:r>
            <w:r w:rsidRPr="00E36021">
              <w:rPr>
                <w:spacing w:val="-2"/>
                <w:sz w:val="24"/>
                <w:szCs w:val="24"/>
              </w:rPr>
              <w:t xml:space="preserve">социально-экономического </w:t>
            </w:r>
            <w:r w:rsidRPr="00E36021">
              <w:rPr>
                <w:sz w:val="24"/>
                <w:szCs w:val="24"/>
              </w:rPr>
              <w:t>развития Российской Федерации и обеспечение ее военной безопасности.</w:t>
            </w:r>
          </w:p>
          <w:p w:rsidR="005A1B2A" w:rsidRPr="00E36021" w:rsidRDefault="005A1B2A" w:rsidP="00EA70C3">
            <w:pPr>
              <w:pStyle w:val="TableParagraph"/>
              <w:spacing w:before="5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Роль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Вооруженных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Сил Российской Федерации в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обеспечении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национальной</w:t>
            </w:r>
          </w:p>
          <w:p w:rsidR="005A1B2A" w:rsidRPr="00E36021" w:rsidRDefault="005A1B2A" w:rsidP="00EA70C3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992" w:type="dxa"/>
          </w:tcPr>
          <w:p w:rsidR="005A1B2A" w:rsidRPr="00E36021" w:rsidRDefault="005A1B2A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01; ОК 02; ОК 03;</w:t>
            </w:r>
          </w:p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07;</w:t>
            </w:r>
          </w:p>
        </w:tc>
      </w:tr>
      <w:tr w:rsidR="003F182B" w:rsidRPr="00E36021" w:rsidTr="00003646">
        <w:trPr>
          <w:trHeight w:val="729"/>
        </w:trPr>
        <w:tc>
          <w:tcPr>
            <w:tcW w:w="11624" w:type="dxa"/>
            <w:gridSpan w:val="2"/>
          </w:tcPr>
          <w:p w:rsidR="003F182B" w:rsidRPr="00E36021" w:rsidRDefault="003F182B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3F182B" w:rsidRPr="00E36021" w:rsidRDefault="003F182B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F182B" w:rsidRPr="00E36021" w:rsidRDefault="003F182B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4F2DBA" w:rsidRPr="00E36021" w:rsidTr="00003646">
        <w:trPr>
          <w:trHeight w:val="335"/>
        </w:trPr>
        <w:tc>
          <w:tcPr>
            <w:tcW w:w="2552" w:type="dxa"/>
            <w:vMerge w:val="restart"/>
          </w:tcPr>
          <w:p w:rsidR="004F2DBA" w:rsidRPr="00E36021" w:rsidRDefault="004F2DBA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1.4</w:t>
            </w:r>
          </w:p>
          <w:p w:rsidR="004F2DBA" w:rsidRPr="00E36021" w:rsidRDefault="004F2DBA" w:rsidP="0000364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Роль профессиональной деятельности  </w:t>
            </w:r>
            <w:r w:rsidR="00003646" w:rsidRPr="00E36021">
              <w:rPr>
                <w:b/>
                <w:i/>
                <w:spacing w:val="-5"/>
                <w:sz w:val="24"/>
                <w:szCs w:val="24"/>
              </w:rPr>
              <w:t>программиста в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государственной и общественной безопасности</w:t>
            </w:r>
          </w:p>
        </w:tc>
        <w:tc>
          <w:tcPr>
            <w:tcW w:w="9072" w:type="dxa"/>
          </w:tcPr>
          <w:p w:rsidR="004F2DBA" w:rsidRPr="00E36021" w:rsidRDefault="004F2DBA" w:rsidP="003F182B">
            <w:pPr>
              <w:pStyle w:val="TableParagraph"/>
              <w:spacing w:before="6" w:line="319" w:lineRule="exact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4F2DBA" w:rsidRPr="00E36021" w:rsidRDefault="00497DF9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4F2DBA" w:rsidRPr="00E36021" w:rsidRDefault="004F2DBA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4F2DBA" w:rsidRPr="00E36021" w:rsidTr="00003646">
        <w:trPr>
          <w:trHeight w:val="270"/>
        </w:trPr>
        <w:tc>
          <w:tcPr>
            <w:tcW w:w="2552" w:type="dxa"/>
            <w:vMerge/>
          </w:tcPr>
          <w:p w:rsidR="004F2DBA" w:rsidRPr="00E36021" w:rsidRDefault="004F2DBA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4F2DBA" w:rsidRPr="00E36021" w:rsidRDefault="004F2DBA" w:rsidP="003F182B">
            <w:pPr>
              <w:pStyle w:val="TableParagraph"/>
              <w:spacing w:before="6" w:line="319" w:lineRule="exact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  1</w:t>
            </w:r>
          </w:p>
        </w:tc>
        <w:tc>
          <w:tcPr>
            <w:tcW w:w="992" w:type="dxa"/>
          </w:tcPr>
          <w:p w:rsidR="004F2DBA" w:rsidRPr="00E36021" w:rsidRDefault="004F2DBA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4F2DBA" w:rsidRPr="00E36021" w:rsidRDefault="004F2DBA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4F2DBA" w:rsidRPr="00E36021" w:rsidTr="00003646">
        <w:trPr>
          <w:trHeight w:val="1119"/>
        </w:trPr>
        <w:tc>
          <w:tcPr>
            <w:tcW w:w="2552" w:type="dxa"/>
            <w:vMerge/>
          </w:tcPr>
          <w:p w:rsidR="004F2DBA" w:rsidRPr="00E36021" w:rsidRDefault="004F2DBA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4F2DBA" w:rsidRPr="00E36021" w:rsidRDefault="004F2DBA" w:rsidP="003F182B">
            <w:pPr>
              <w:pStyle w:val="TableParagraph"/>
              <w:spacing w:before="6" w:line="319" w:lineRule="exact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Роль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личности,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общества</w:t>
            </w:r>
          </w:p>
          <w:p w:rsidR="004F2DBA" w:rsidRPr="00E36021" w:rsidRDefault="004F2DBA" w:rsidP="003F182B">
            <w:pPr>
              <w:pStyle w:val="TableParagraph"/>
              <w:spacing w:line="318" w:lineRule="exact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государства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достижении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стратегических национальных</w:t>
            </w:r>
            <w:r w:rsidRPr="00E36021">
              <w:rPr>
                <w:b/>
                <w:i/>
                <w:spacing w:val="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приоритетов.</w:t>
            </w:r>
            <w:r w:rsidRPr="00E36021">
              <w:rPr>
                <w:b/>
                <w:i/>
                <w:sz w:val="24"/>
                <w:szCs w:val="24"/>
              </w:rPr>
              <w:t xml:space="preserve"> Объясняют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значение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их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реализации</w:t>
            </w:r>
          </w:p>
          <w:p w:rsidR="004F2DBA" w:rsidRPr="00E36021" w:rsidRDefault="004F2DBA" w:rsidP="003F182B">
            <w:pPr>
              <w:pStyle w:val="TableParagraph"/>
              <w:spacing w:before="24" w:line="256" w:lineRule="auto"/>
              <w:ind w:left="110" w:right="463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в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обеспечении</w:t>
            </w:r>
            <w:r w:rsidRPr="00E36021">
              <w:rPr>
                <w:b/>
                <w:i/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комплексной</w:t>
            </w:r>
            <w:r w:rsidRPr="00E36021">
              <w:rPr>
                <w:b/>
                <w:i/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безопасности и устойчивого развития Российской</w:t>
            </w:r>
          </w:p>
          <w:p w:rsidR="004F2DBA" w:rsidRPr="00E36021" w:rsidRDefault="004F2DBA" w:rsidP="003F182B">
            <w:pPr>
              <w:pStyle w:val="TableParagraph"/>
              <w:spacing w:before="6"/>
              <w:ind w:left="110"/>
              <w:rPr>
                <w:b/>
                <w:i/>
                <w:spacing w:val="-2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Федерации,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приводят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примеры</w:t>
            </w:r>
          </w:p>
          <w:p w:rsidR="004F2DBA" w:rsidRPr="00E36021" w:rsidRDefault="004F2DBA" w:rsidP="00EA70C3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F2DBA" w:rsidRPr="00E36021" w:rsidRDefault="004F2DBA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4F2DBA" w:rsidRPr="00E36021" w:rsidRDefault="004F2DBA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07; ОК 06</w:t>
            </w:r>
          </w:p>
        </w:tc>
      </w:tr>
      <w:tr w:rsidR="003B3F80" w:rsidRPr="00E36021" w:rsidTr="00003646">
        <w:trPr>
          <w:trHeight w:val="100"/>
        </w:trPr>
        <w:tc>
          <w:tcPr>
            <w:tcW w:w="11624" w:type="dxa"/>
            <w:gridSpan w:val="2"/>
          </w:tcPr>
          <w:p w:rsidR="003B3F80" w:rsidRPr="00E36021" w:rsidRDefault="003B3F80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2 «Основы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военной</w:t>
            </w:r>
            <w:r w:rsidRPr="00E3602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подготовки»</w:t>
            </w:r>
          </w:p>
        </w:tc>
        <w:tc>
          <w:tcPr>
            <w:tcW w:w="992" w:type="dxa"/>
          </w:tcPr>
          <w:p w:rsidR="003B3F80" w:rsidRPr="00E36021" w:rsidRDefault="00E37401" w:rsidP="0000364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553" w:type="dxa"/>
          </w:tcPr>
          <w:p w:rsidR="003B3F80" w:rsidRPr="00E36021" w:rsidRDefault="003B3F80" w:rsidP="007C0986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01; ОК 02; ОК 04; ОК 06; ОК 07; ОК 08</w:t>
            </w:r>
          </w:p>
        </w:tc>
      </w:tr>
      <w:tr w:rsidR="003B3F80" w:rsidRPr="00E36021" w:rsidTr="00003646">
        <w:trPr>
          <w:trHeight w:val="304"/>
        </w:trPr>
        <w:tc>
          <w:tcPr>
            <w:tcW w:w="2552" w:type="dxa"/>
            <w:vMerge w:val="restart"/>
          </w:tcPr>
          <w:p w:rsidR="003B3F80" w:rsidRPr="00E36021" w:rsidRDefault="003B3F80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2.1</w:t>
            </w:r>
          </w:p>
          <w:p w:rsidR="003B3F80" w:rsidRPr="00E36021" w:rsidRDefault="003B3F80" w:rsidP="007C0986">
            <w:pPr>
              <w:pStyle w:val="TableParagraph"/>
              <w:spacing w:line="312" w:lineRule="exact"/>
              <w:ind w:left="34" w:right="34"/>
              <w:rPr>
                <w:sz w:val="24"/>
                <w:szCs w:val="24"/>
              </w:rPr>
            </w:pPr>
          </w:p>
          <w:p w:rsidR="003B3F80" w:rsidRPr="00E36021" w:rsidRDefault="003B3F80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Строевые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приемы и движение</w:t>
            </w:r>
          </w:p>
          <w:p w:rsidR="003B3F80" w:rsidRPr="00E36021" w:rsidRDefault="003B3F80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без оружия </w:t>
            </w:r>
            <w:r w:rsidRPr="00E36021">
              <w:rPr>
                <w:spacing w:val="-2"/>
                <w:sz w:val="24"/>
                <w:szCs w:val="24"/>
              </w:rPr>
              <w:t>(строевая подготовка)</w:t>
            </w:r>
          </w:p>
        </w:tc>
        <w:tc>
          <w:tcPr>
            <w:tcW w:w="9072" w:type="dxa"/>
          </w:tcPr>
          <w:p w:rsidR="003B3F80" w:rsidRPr="00E36021" w:rsidRDefault="003B3F80" w:rsidP="00B2723C">
            <w:pPr>
              <w:pStyle w:val="TableParagraph"/>
              <w:spacing w:line="261" w:lineRule="auto"/>
              <w:ind w:right="584"/>
              <w:jc w:val="both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B3F80" w:rsidRPr="00E36021" w:rsidRDefault="003B3F80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</w:tcPr>
          <w:p w:rsidR="003B3F80" w:rsidRPr="00E36021" w:rsidRDefault="003B3F80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08</w:t>
            </w:r>
          </w:p>
        </w:tc>
      </w:tr>
      <w:tr w:rsidR="004F2DBA" w:rsidRPr="00E36021" w:rsidTr="00003646">
        <w:trPr>
          <w:trHeight w:val="265"/>
        </w:trPr>
        <w:tc>
          <w:tcPr>
            <w:tcW w:w="2552" w:type="dxa"/>
            <w:vMerge/>
          </w:tcPr>
          <w:p w:rsidR="004F2DBA" w:rsidRPr="00E36021" w:rsidRDefault="004F2DBA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4F2DBA" w:rsidRPr="00E36021" w:rsidRDefault="004F2DBA" w:rsidP="00B2723C">
            <w:pPr>
              <w:pStyle w:val="TableParagraph"/>
              <w:spacing w:line="261" w:lineRule="auto"/>
              <w:ind w:right="584"/>
              <w:jc w:val="both"/>
              <w:rPr>
                <w:b/>
                <w:i/>
                <w:sz w:val="24"/>
                <w:szCs w:val="24"/>
              </w:rPr>
            </w:pPr>
            <w:r w:rsidRPr="00E36021">
              <w:rPr>
                <w:i/>
                <w:sz w:val="24"/>
                <w:szCs w:val="24"/>
              </w:rPr>
              <w:t>Практическое занятие  2</w:t>
            </w:r>
          </w:p>
        </w:tc>
        <w:tc>
          <w:tcPr>
            <w:tcW w:w="992" w:type="dxa"/>
          </w:tcPr>
          <w:p w:rsidR="004F2DBA" w:rsidRPr="00E36021" w:rsidRDefault="004F2DBA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4F2DBA" w:rsidRPr="00E36021" w:rsidRDefault="004F2DB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3B3F80" w:rsidRPr="00E36021" w:rsidTr="00003646">
        <w:trPr>
          <w:trHeight w:val="711"/>
        </w:trPr>
        <w:tc>
          <w:tcPr>
            <w:tcW w:w="2552" w:type="dxa"/>
            <w:vMerge/>
          </w:tcPr>
          <w:p w:rsidR="003B3F80" w:rsidRPr="00E36021" w:rsidRDefault="003B3F80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B3F80" w:rsidRPr="00E36021" w:rsidRDefault="003B3F80" w:rsidP="00EA70C3">
            <w:pPr>
              <w:pStyle w:val="TableParagraph"/>
              <w:tabs>
                <w:tab w:val="left" w:pos="5222"/>
              </w:tabs>
              <w:spacing w:line="261" w:lineRule="auto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Движение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строевым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шагом. Движение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бегом,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походным </w:t>
            </w:r>
            <w:r w:rsidRPr="00E36021">
              <w:rPr>
                <w:spacing w:val="-2"/>
                <w:sz w:val="24"/>
                <w:szCs w:val="24"/>
              </w:rPr>
              <w:t>шагом.</w:t>
            </w:r>
          </w:p>
          <w:p w:rsidR="003B3F80" w:rsidRPr="00E36021" w:rsidRDefault="003B3F80" w:rsidP="00EA70C3">
            <w:pPr>
              <w:pStyle w:val="TableParagraph"/>
              <w:tabs>
                <w:tab w:val="left" w:pos="5222"/>
              </w:tabs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Движение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изменением скорости движения.</w:t>
            </w:r>
          </w:p>
          <w:p w:rsidR="003B3F80" w:rsidRPr="00E36021" w:rsidRDefault="003B3F80" w:rsidP="00EA70C3">
            <w:pPr>
              <w:pStyle w:val="TableParagraph"/>
              <w:tabs>
                <w:tab w:val="left" w:pos="5222"/>
              </w:tabs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Повороты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движении.</w:t>
            </w:r>
          </w:p>
          <w:p w:rsidR="003B3F80" w:rsidRPr="00E36021" w:rsidRDefault="003B3F80" w:rsidP="00EA70C3">
            <w:pPr>
              <w:pStyle w:val="TableParagraph"/>
              <w:tabs>
                <w:tab w:val="left" w:pos="5222"/>
              </w:tabs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Выполнение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воинского</w:t>
            </w:r>
            <w:r w:rsidRPr="00E36021">
              <w:rPr>
                <w:sz w:val="24"/>
                <w:szCs w:val="24"/>
              </w:rPr>
              <w:t xml:space="preserve"> приветствия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месте</w:t>
            </w:r>
            <w:r w:rsidRPr="00E36021">
              <w:rPr>
                <w:sz w:val="24"/>
                <w:szCs w:val="24"/>
              </w:rPr>
              <w:t xml:space="preserve"> и в</w:t>
            </w:r>
            <w:r w:rsidRPr="00E36021">
              <w:rPr>
                <w:spacing w:val="-2"/>
                <w:sz w:val="24"/>
                <w:szCs w:val="24"/>
              </w:rPr>
              <w:t xml:space="preserve"> движении</w:t>
            </w:r>
          </w:p>
        </w:tc>
        <w:tc>
          <w:tcPr>
            <w:tcW w:w="992" w:type="dxa"/>
          </w:tcPr>
          <w:p w:rsidR="003B3F80" w:rsidRPr="00E36021" w:rsidRDefault="003B3F80" w:rsidP="00003646">
            <w:pPr>
              <w:pStyle w:val="TableParagraph"/>
              <w:spacing w:line="321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  <w:vMerge/>
          </w:tcPr>
          <w:p w:rsidR="003B3F80" w:rsidRPr="00E36021" w:rsidRDefault="003B3F80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370"/>
        </w:trPr>
        <w:tc>
          <w:tcPr>
            <w:tcW w:w="2552" w:type="dxa"/>
            <w:vMerge w:val="restart"/>
          </w:tcPr>
          <w:p w:rsidR="005A1B2A" w:rsidRPr="00E36021" w:rsidRDefault="005A1B2A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2.2</w:t>
            </w:r>
          </w:p>
          <w:p w:rsidR="005A1B2A" w:rsidRPr="00E36021" w:rsidRDefault="005A1B2A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5A1B2A" w:rsidRPr="00E36021" w:rsidRDefault="005A1B2A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виды </w:t>
            </w:r>
            <w:r w:rsidRPr="00E36021">
              <w:rPr>
                <w:spacing w:val="-2"/>
                <w:sz w:val="24"/>
                <w:szCs w:val="24"/>
              </w:rPr>
              <w:t xml:space="preserve">тактических </w:t>
            </w:r>
            <w:r w:rsidRPr="00E36021">
              <w:rPr>
                <w:sz w:val="24"/>
                <w:szCs w:val="24"/>
              </w:rPr>
              <w:t xml:space="preserve">действий </w:t>
            </w:r>
            <w:r w:rsidRPr="00E36021">
              <w:rPr>
                <w:sz w:val="24"/>
                <w:szCs w:val="24"/>
              </w:rPr>
              <w:lastRenderedPageBreak/>
              <w:t xml:space="preserve">войск </w:t>
            </w:r>
            <w:r w:rsidRPr="00E36021">
              <w:rPr>
                <w:spacing w:val="-2"/>
                <w:sz w:val="24"/>
                <w:szCs w:val="24"/>
              </w:rPr>
              <w:t>(тактическая подготовка)</w:t>
            </w:r>
          </w:p>
        </w:tc>
        <w:tc>
          <w:tcPr>
            <w:tcW w:w="9072" w:type="dxa"/>
          </w:tcPr>
          <w:p w:rsidR="005A1B2A" w:rsidRPr="00E36021" w:rsidRDefault="005A1B2A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5A1B2A" w:rsidRPr="00E36021" w:rsidRDefault="00E37401" w:rsidP="00003646">
            <w:pPr>
              <w:pStyle w:val="TableParagraph"/>
              <w:spacing w:before="24"/>
              <w:ind w:left="0"/>
              <w:jc w:val="center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370"/>
        </w:trPr>
        <w:tc>
          <w:tcPr>
            <w:tcW w:w="2552" w:type="dxa"/>
            <w:vMerge/>
          </w:tcPr>
          <w:p w:rsidR="005A1B2A" w:rsidRPr="00E36021" w:rsidRDefault="005A1B2A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A1B2A" w:rsidRPr="00E36021" w:rsidRDefault="005A1B2A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A1B2A" w:rsidRPr="00E36021" w:rsidRDefault="005A1B2A" w:rsidP="00003646">
            <w:pPr>
              <w:pStyle w:val="TableParagraph"/>
              <w:spacing w:before="24"/>
              <w:ind w:left="0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5A1B2A" w:rsidRPr="00E36021" w:rsidTr="00003646">
        <w:trPr>
          <w:trHeight w:val="370"/>
        </w:trPr>
        <w:tc>
          <w:tcPr>
            <w:tcW w:w="2552" w:type="dxa"/>
            <w:vMerge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A1B2A" w:rsidRPr="00E36021" w:rsidRDefault="005A1B2A" w:rsidP="00EA70C3">
            <w:pPr>
              <w:pStyle w:val="TableParagraph"/>
              <w:tabs>
                <w:tab w:val="left" w:pos="5222"/>
              </w:tabs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Основы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общевойскового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боя.</w:t>
            </w:r>
          </w:p>
          <w:p w:rsidR="005A1B2A" w:rsidRPr="00E36021" w:rsidRDefault="005A1B2A" w:rsidP="00EA70C3">
            <w:pPr>
              <w:pStyle w:val="TableParagraph"/>
              <w:tabs>
                <w:tab w:val="left" w:pos="5222"/>
              </w:tabs>
              <w:spacing w:before="2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понятия</w:t>
            </w:r>
            <w:r w:rsidRPr="00E36021">
              <w:rPr>
                <w:sz w:val="24"/>
                <w:szCs w:val="24"/>
              </w:rPr>
              <w:t xml:space="preserve"> общевойскового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боя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(бой,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удар, огонь, маневр). Виды маневра.</w:t>
            </w:r>
          </w:p>
          <w:p w:rsidR="005A1B2A" w:rsidRPr="00E36021" w:rsidRDefault="005A1B2A" w:rsidP="00EA70C3">
            <w:pPr>
              <w:pStyle w:val="TableParagraph"/>
              <w:tabs>
                <w:tab w:val="left" w:pos="5222"/>
              </w:tabs>
              <w:spacing w:line="31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Походный,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предбоевой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боевой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действия </w:t>
            </w:r>
            <w:r w:rsidRPr="00E36021">
              <w:rPr>
                <w:spacing w:val="-2"/>
                <w:sz w:val="24"/>
                <w:szCs w:val="24"/>
              </w:rPr>
              <w:t>подразделений.</w:t>
            </w:r>
          </w:p>
          <w:p w:rsidR="005A1B2A" w:rsidRPr="00E36021" w:rsidRDefault="005A1B2A" w:rsidP="00EA70C3">
            <w:pPr>
              <w:pStyle w:val="TableParagraph"/>
              <w:tabs>
                <w:tab w:val="left" w:pos="5222"/>
              </w:tabs>
              <w:spacing w:before="10" w:line="259" w:lineRule="auto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Оборона,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ее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задачи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принципы. </w:t>
            </w:r>
            <w:r w:rsidRPr="00E36021">
              <w:rPr>
                <w:sz w:val="24"/>
                <w:szCs w:val="24"/>
              </w:rPr>
              <w:t>Наступление: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задачи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способы</w:t>
            </w:r>
          </w:p>
        </w:tc>
        <w:tc>
          <w:tcPr>
            <w:tcW w:w="992" w:type="dxa"/>
          </w:tcPr>
          <w:p w:rsidR="005A1B2A" w:rsidRPr="00E36021" w:rsidRDefault="00E37401" w:rsidP="00003646">
            <w:pPr>
              <w:pStyle w:val="TableParagraph"/>
              <w:spacing w:before="24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3" w:type="dxa"/>
          </w:tcPr>
          <w:p w:rsidR="005A1B2A" w:rsidRPr="00E36021" w:rsidRDefault="005A1B2A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08</w:t>
            </w:r>
          </w:p>
        </w:tc>
      </w:tr>
      <w:tr w:rsidR="005C63D6" w:rsidRPr="00E36021" w:rsidTr="00003646">
        <w:trPr>
          <w:trHeight w:val="218"/>
        </w:trPr>
        <w:tc>
          <w:tcPr>
            <w:tcW w:w="2552" w:type="dxa"/>
            <w:vMerge w:val="restart"/>
          </w:tcPr>
          <w:p w:rsidR="005C63D6" w:rsidRPr="00E36021" w:rsidRDefault="005C63D6" w:rsidP="007C0986">
            <w:pPr>
              <w:pStyle w:val="TableParagraph"/>
              <w:spacing w:line="319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2.3</w:t>
            </w:r>
          </w:p>
          <w:p w:rsidR="005C63D6" w:rsidRPr="00E36021" w:rsidRDefault="005C63D6" w:rsidP="007C0986">
            <w:pPr>
              <w:pStyle w:val="TableParagraph"/>
              <w:spacing w:line="319" w:lineRule="exact"/>
              <w:ind w:left="34" w:right="34"/>
              <w:rPr>
                <w:sz w:val="24"/>
                <w:szCs w:val="24"/>
              </w:rPr>
            </w:pPr>
          </w:p>
          <w:p w:rsidR="005C63D6" w:rsidRPr="00E36021" w:rsidRDefault="005C63D6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Требования безопасности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обращении с оружием</w:t>
            </w:r>
          </w:p>
          <w:p w:rsidR="005C63D6" w:rsidRPr="00E36021" w:rsidRDefault="005C63D6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боеприпасами </w:t>
            </w:r>
            <w:r w:rsidRPr="00E36021">
              <w:rPr>
                <w:spacing w:val="-2"/>
                <w:sz w:val="24"/>
                <w:szCs w:val="24"/>
              </w:rPr>
              <w:t>(огневая подготовка)</w:t>
            </w:r>
            <w:proofErr w:type="gramStart"/>
            <w:r w:rsidRPr="00E36021">
              <w:rPr>
                <w:spacing w:val="-5"/>
                <w:sz w:val="24"/>
                <w:szCs w:val="24"/>
              </w:rPr>
              <w:t xml:space="preserve"> .</w:t>
            </w:r>
            <w:proofErr w:type="gramEnd"/>
          </w:p>
          <w:p w:rsidR="005C63D6" w:rsidRPr="00E36021" w:rsidRDefault="005C63D6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Виды,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назначение и тактико-</w:t>
            </w:r>
          </w:p>
          <w:p w:rsidR="005C63D6" w:rsidRPr="00E36021" w:rsidRDefault="005C63D6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proofErr w:type="gramStart"/>
            <w:r w:rsidRPr="00E36021">
              <w:rPr>
                <w:spacing w:val="-2"/>
                <w:sz w:val="24"/>
                <w:szCs w:val="24"/>
              </w:rPr>
              <w:t xml:space="preserve">технические характеристики современного </w:t>
            </w:r>
            <w:r w:rsidRPr="00E36021">
              <w:rPr>
                <w:sz w:val="24"/>
                <w:szCs w:val="24"/>
              </w:rPr>
              <w:t>стрелкового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оружия </w:t>
            </w:r>
            <w:r w:rsidRPr="00E36021">
              <w:rPr>
                <w:spacing w:val="-2"/>
                <w:sz w:val="24"/>
                <w:szCs w:val="24"/>
              </w:rPr>
              <w:t>(огневая</w:t>
            </w:r>
            <w:proofErr w:type="gramEnd"/>
          </w:p>
          <w:p w:rsidR="005C63D6" w:rsidRPr="00E36021" w:rsidRDefault="005C63D6" w:rsidP="007C0986">
            <w:pPr>
              <w:pStyle w:val="TableParagraph"/>
              <w:spacing w:before="9" w:line="256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подготовка)</w:t>
            </w:r>
          </w:p>
        </w:tc>
        <w:tc>
          <w:tcPr>
            <w:tcW w:w="9072" w:type="dxa"/>
          </w:tcPr>
          <w:p w:rsidR="005C63D6" w:rsidRPr="00E36021" w:rsidRDefault="005C63D6" w:rsidP="00BE6FF1">
            <w:pPr>
              <w:pStyle w:val="TableParagraph"/>
              <w:spacing w:line="261" w:lineRule="auto"/>
              <w:ind w:right="584"/>
              <w:jc w:val="both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C63D6" w:rsidRPr="00E36021" w:rsidRDefault="00606D5E" w:rsidP="00003646">
            <w:pPr>
              <w:pStyle w:val="TableParagraph"/>
              <w:spacing w:line="319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C63D6" w:rsidRPr="00E36021" w:rsidRDefault="005C63D6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5C63D6" w:rsidRPr="00E36021" w:rsidTr="00003646">
        <w:trPr>
          <w:trHeight w:val="308"/>
        </w:trPr>
        <w:tc>
          <w:tcPr>
            <w:tcW w:w="2552" w:type="dxa"/>
            <w:vMerge/>
          </w:tcPr>
          <w:p w:rsidR="005C63D6" w:rsidRPr="00E36021" w:rsidRDefault="005C63D6" w:rsidP="007C0986">
            <w:pPr>
              <w:pStyle w:val="TableParagraph"/>
              <w:spacing w:before="9" w:line="256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C63D6" w:rsidRPr="00E36021" w:rsidRDefault="005C63D6" w:rsidP="00BE6FF1">
            <w:pPr>
              <w:pStyle w:val="TableParagraph"/>
              <w:spacing w:line="261" w:lineRule="auto"/>
              <w:ind w:right="584"/>
              <w:jc w:val="both"/>
              <w:rPr>
                <w:b/>
                <w:i/>
                <w:sz w:val="24"/>
                <w:szCs w:val="24"/>
              </w:rPr>
            </w:pPr>
            <w:r w:rsidRPr="00E36021">
              <w:rPr>
                <w:i/>
                <w:sz w:val="24"/>
                <w:szCs w:val="24"/>
              </w:rPr>
              <w:t>Практическое занятие  3</w:t>
            </w:r>
          </w:p>
        </w:tc>
        <w:tc>
          <w:tcPr>
            <w:tcW w:w="992" w:type="dxa"/>
          </w:tcPr>
          <w:p w:rsidR="005C63D6" w:rsidRPr="00E36021" w:rsidRDefault="005C63D6" w:rsidP="00003646">
            <w:pPr>
              <w:pStyle w:val="TableParagraph"/>
              <w:spacing w:line="319" w:lineRule="exac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5C63D6" w:rsidRPr="00E36021" w:rsidRDefault="005C63D6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5C63D6" w:rsidRPr="00E36021" w:rsidTr="00003646">
        <w:trPr>
          <w:trHeight w:val="711"/>
        </w:trPr>
        <w:tc>
          <w:tcPr>
            <w:tcW w:w="2552" w:type="dxa"/>
            <w:vMerge/>
          </w:tcPr>
          <w:p w:rsidR="005C63D6" w:rsidRPr="00E36021" w:rsidRDefault="005C63D6" w:rsidP="007C0986">
            <w:pPr>
              <w:pStyle w:val="TableParagraph"/>
              <w:spacing w:before="9"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C63D6" w:rsidRPr="00E36021" w:rsidRDefault="005C63D6" w:rsidP="005A1B2A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Требования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Курса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стрельб по организации, порядку и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мерам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безопасности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время стрельб и тренировок.</w:t>
            </w:r>
          </w:p>
          <w:p w:rsidR="005C63D6" w:rsidRPr="00E36021" w:rsidRDefault="005C63D6" w:rsidP="005A1B2A">
            <w:pPr>
              <w:pStyle w:val="TableParagraph"/>
              <w:spacing w:before="2" w:line="256" w:lineRule="auto"/>
              <w:ind w:left="10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 безопасного обращения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оружием.</w:t>
            </w:r>
          </w:p>
          <w:p w:rsidR="005C63D6" w:rsidRPr="00E36021" w:rsidRDefault="005C63D6" w:rsidP="005A1B2A">
            <w:pPr>
              <w:pStyle w:val="TableParagraph"/>
              <w:spacing w:before="3" w:line="261" w:lineRule="auto"/>
              <w:ind w:left="10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Изучение условий выполнения упражнения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начальных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стрельб из стрелкового оружия.</w:t>
            </w:r>
          </w:p>
          <w:p w:rsidR="005C63D6" w:rsidRPr="00E36021" w:rsidRDefault="005C63D6" w:rsidP="005A1B2A">
            <w:pPr>
              <w:pStyle w:val="TableParagraph"/>
              <w:spacing w:line="314" w:lineRule="exact"/>
              <w:ind w:left="108"/>
              <w:rPr>
                <w:spacing w:val="-2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Способы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удержания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оружия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правильность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прицеливания</w:t>
            </w:r>
          </w:p>
          <w:p w:rsidR="005C63D6" w:rsidRPr="00E36021" w:rsidRDefault="005C63D6" w:rsidP="005A1B2A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Назначение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тактико-</w:t>
            </w:r>
          </w:p>
          <w:p w:rsidR="005C63D6" w:rsidRPr="00E36021" w:rsidRDefault="005C63D6" w:rsidP="005A1B2A">
            <w:pPr>
              <w:pStyle w:val="TableParagraph"/>
              <w:spacing w:line="256" w:lineRule="auto"/>
              <w:ind w:left="108"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технические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характеристики современных видов стрелкового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оружия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(АК-12, ПЯ, </w:t>
            </w:r>
            <w:proofErr w:type="gramStart"/>
            <w:r w:rsidRPr="00E36021">
              <w:rPr>
                <w:sz w:val="24"/>
                <w:szCs w:val="24"/>
              </w:rPr>
              <w:t>ПЛ</w:t>
            </w:r>
            <w:proofErr w:type="gramEnd"/>
            <w:r w:rsidRPr="00E36021">
              <w:rPr>
                <w:sz w:val="24"/>
                <w:szCs w:val="24"/>
              </w:rPr>
              <w:t>).</w:t>
            </w:r>
          </w:p>
          <w:p w:rsidR="005C63D6" w:rsidRPr="00E36021" w:rsidRDefault="005C63D6" w:rsidP="005A1B2A">
            <w:pPr>
              <w:pStyle w:val="TableParagraph"/>
              <w:spacing w:line="314" w:lineRule="exact"/>
              <w:ind w:left="10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Перспективы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тенденции развития современного стрелкового оружия</w:t>
            </w:r>
          </w:p>
        </w:tc>
        <w:tc>
          <w:tcPr>
            <w:tcW w:w="992" w:type="dxa"/>
          </w:tcPr>
          <w:p w:rsidR="005C63D6" w:rsidRPr="00E36021" w:rsidRDefault="005C63D6" w:rsidP="00003646">
            <w:pPr>
              <w:pStyle w:val="TableParagraph"/>
              <w:spacing w:line="319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C63D6" w:rsidRPr="00E36021" w:rsidRDefault="005C63D6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08</w:t>
            </w:r>
          </w:p>
        </w:tc>
      </w:tr>
      <w:tr w:rsidR="00740590" w:rsidRPr="00E36021" w:rsidTr="00003646">
        <w:trPr>
          <w:trHeight w:val="353"/>
        </w:trPr>
        <w:tc>
          <w:tcPr>
            <w:tcW w:w="2552" w:type="dxa"/>
            <w:vMerge w:val="restart"/>
          </w:tcPr>
          <w:p w:rsidR="00740590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2.4</w:t>
            </w:r>
          </w:p>
          <w:p w:rsidR="00740590" w:rsidRPr="00E36021" w:rsidRDefault="00740590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740590" w:rsidRPr="00E36021" w:rsidRDefault="00740590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Беспилотные летательные</w:t>
            </w:r>
          </w:p>
          <w:p w:rsidR="00740590" w:rsidRPr="00E36021" w:rsidRDefault="00740590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аппараты (БПЛА) – </w:t>
            </w:r>
            <w:r w:rsidRPr="00E36021">
              <w:rPr>
                <w:spacing w:val="-2"/>
                <w:sz w:val="24"/>
                <w:szCs w:val="24"/>
              </w:rPr>
              <w:t xml:space="preserve">эффективное </w:t>
            </w:r>
            <w:r w:rsidRPr="00E36021">
              <w:rPr>
                <w:sz w:val="24"/>
                <w:szCs w:val="24"/>
              </w:rPr>
              <w:t>средство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условиях военных действий.</w:t>
            </w:r>
          </w:p>
          <w:p w:rsidR="00740590" w:rsidRPr="00E36021" w:rsidRDefault="00740590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proofErr w:type="gramStart"/>
            <w:r w:rsidRPr="00E36021">
              <w:rPr>
                <w:spacing w:val="-2"/>
                <w:sz w:val="24"/>
                <w:szCs w:val="24"/>
              </w:rPr>
              <w:t xml:space="preserve">Морские беспилотные </w:t>
            </w:r>
            <w:r w:rsidRPr="00E36021">
              <w:rPr>
                <w:sz w:val="24"/>
                <w:szCs w:val="24"/>
              </w:rPr>
              <w:t>аппараты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(основы </w:t>
            </w:r>
            <w:r w:rsidRPr="00E36021">
              <w:rPr>
                <w:spacing w:val="-2"/>
                <w:sz w:val="24"/>
                <w:szCs w:val="24"/>
              </w:rPr>
              <w:t>технической</w:t>
            </w:r>
            <w:proofErr w:type="gramEnd"/>
          </w:p>
          <w:p w:rsidR="00740590" w:rsidRPr="00E36021" w:rsidRDefault="00740590" w:rsidP="007C0986">
            <w:pPr>
              <w:pStyle w:val="TableParagraph"/>
              <w:spacing w:line="32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подготовки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связи)</w:t>
            </w:r>
          </w:p>
        </w:tc>
        <w:tc>
          <w:tcPr>
            <w:tcW w:w="9072" w:type="dxa"/>
          </w:tcPr>
          <w:p w:rsidR="00740590" w:rsidRPr="00E36021" w:rsidRDefault="00740590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40590" w:rsidRPr="00E36021" w:rsidRDefault="00606D5E" w:rsidP="00003646">
            <w:pPr>
              <w:pStyle w:val="TableParagraph"/>
              <w:spacing w:before="23"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0590" w:rsidRPr="00E36021" w:rsidRDefault="00740590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0590" w:rsidRPr="00E36021" w:rsidTr="00003646">
        <w:trPr>
          <w:trHeight w:val="353"/>
        </w:trPr>
        <w:tc>
          <w:tcPr>
            <w:tcW w:w="2552" w:type="dxa"/>
            <w:vMerge/>
          </w:tcPr>
          <w:p w:rsidR="00740590" w:rsidRPr="00E36021" w:rsidRDefault="00740590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0590" w:rsidRPr="00E36021" w:rsidRDefault="00740590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40590" w:rsidRPr="00E36021" w:rsidRDefault="00740590" w:rsidP="00003646">
            <w:pPr>
              <w:pStyle w:val="TableParagraph"/>
              <w:spacing w:before="23"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0590" w:rsidRPr="00E36021" w:rsidRDefault="00740590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0590" w:rsidRPr="00E36021" w:rsidTr="00003646">
        <w:trPr>
          <w:trHeight w:val="711"/>
        </w:trPr>
        <w:tc>
          <w:tcPr>
            <w:tcW w:w="2552" w:type="dxa"/>
            <w:vMerge/>
          </w:tcPr>
          <w:p w:rsidR="00740590" w:rsidRPr="00E36021" w:rsidRDefault="00740590" w:rsidP="007C0986">
            <w:pPr>
              <w:pStyle w:val="TableParagraph"/>
              <w:spacing w:line="321" w:lineRule="exact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0590" w:rsidRPr="00E36021" w:rsidRDefault="00740590" w:rsidP="00EA70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История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возникновения</w:t>
            </w:r>
          </w:p>
          <w:p w:rsidR="00740590" w:rsidRPr="00E36021" w:rsidRDefault="00740590" w:rsidP="00EA70C3">
            <w:pPr>
              <w:pStyle w:val="TableParagraph"/>
              <w:spacing w:before="23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развития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радиотехнических </w:t>
            </w:r>
            <w:r w:rsidRPr="00E36021">
              <w:rPr>
                <w:spacing w:val="-2"/>
                <w:sz w:val="24"/>
                <w:szCs w:val="24"/>
              </w:rPr>
              <w:t>комплексов.</w:t>
            </w:r>
          </w:p>
          <w:p w:rsidR="00740590" w:rsidRPr="00E36021" w:rsidRDefault="00740590" w:rsidP="00EA70C3">
            <w:pPr>
              <w:pStyle w:val="TableParagraph"/>
              <w:spacing w:before="10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Виды, предназначение, </w:t>
            </w:r>
            <w:r w:rsidRPr="00E36021">
              <w:rPr>
                <w:spacing w:val="-2"/>
                <w:sz w:val="24"/>
                <w:szCs w:val="24"/>
              </w:rPr>
              <w:t xml:space="preserve">тактико-технические </w:t>
            </w:r>
            <w:r w:rsidRPr="00E36021">
              <w:rPr>
                <w:sz w:val="24"/>
                <w:szCs w:val="24"/>
              </w:rPr>
              <w:t>характеристики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общее устройство БПЛА.</w:t>
            </w:r>
          </w:p>
          <w:p w:rsidR="00740590" w:rsidRPr="00E36021" w:rsidRDefault="00740590" w:rsidP="00EA70C3">
            <w:pPr>
              <w:pStyle w:val="TableParagraph"/>
              <w:spacing w:before="13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Конструктивные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особенности БПЛА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E36021">
              <w:rPr>
                <w:sz w:val="24"/>
                <w:szCs w:val="24"/>
              </w:rPr>
              <w:t>квадрокоптерного</w:t>
            </w:r>
            <w:proofErr w:type="spellEnd"/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типа</w:t>
            </w:r>
          </w:p>
        </w:tc>
        <w:tc>
          <w:tcPr>
            <w:tcW w:w="992" w:type="dxa"/>
          </w:tcPr>
          <w:p w:rsidR="00740590" w:rsidRPr="00E36021" w:rsidRDefault="00740590" w:rsidP="00003646">
            <w:pPr>
              <w:pStyle w:val="TableParagraph"/>
              <w:spacing w:before="23"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0590" w:rsidRPr="00E36021" w:rsidRDefault="00740590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08</w:t>
            </w:r>
          </w:p>
        </w:tc>
      </w:tr>
      <w:tr w:rsidR="00747C71" w:rsidRPr="00E36021" w:rsidTr="00003646">
        <w:trPr>
          <w:trHeight w:val="381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2.6</w:t>
            </w:r>
          </w:p>
          <w:p w:rsidR="00747C71" w:rsidRPr="00E36021" w:rsidRDefault="00747C71" w:rsidP="007C0986">
            <w:pPr>
              <w:pStyle w:val="TableParagraph"/>
              <w:spacing w:line="312" w:lineRule="exact"/>
              <w:ind w:left="34" w:right="34"/>
              <w:rPr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 xml:space="preserve">Предназначение, </w:t>
            </w:r>
            <w:r w:rsidRPr="00E36021">
              <w:rPr>
                <w:sz w:val="24"/>
                <w:szCs w:val="24"/>
              </w:rPr>
              <w:t>общее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устройство и тактико-</w:t>
            </w:r>
          </w:p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технические характеристики переносных радиостанций</w:t>
            </w:r>
          </w:p>
          <w:p w:rsidR="00747C71" w:rsidRPr="00E36021" w:rsidRDefault="00747C71" w:rsidP="007C0986">
            <w:pPr>
              <w:pStyle w:val="TableParagraph"/>
              <w:spacing w:line="322" w:lineRule="exact"/>
              <w:ind w:left="34" w:right="34"/>
              <w:rPr>
                <w:sz w:val="24"/>
                <w:szCs w:val="24"/>
              </w:rPr>
            </w:pPr>
            <w:proofErr w:type="gramStart"/>
            <w:r w:rsidRPr="00E36021">
              <w:rPr>
                <w:spacing w:val="-5"/>
                <w:sz w:val="24"/>
                <w:szCs w:val="24"/>
              </w:rPr>
              <w:t>(основы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технической</w:t>
            </w:r>
            <w:proofErr w:type="gramEnd"/>
          </w:p>
          <w:p w:rsidR="00747C71" w:rsidRPr="00E36021" w:rsidRDefault="00747C71" w:rsidP="007C0986">
            <w:pPr>
              <w:pStyle w:val="TableParagraph"/>
              <w:spacing w:before="4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подготовки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связи)</w:t>
            </w: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E37401" w:rsidP="00003646">
            <w:pPr>
              <w:pStyle w:val="TableParagraph"/>
              <w:spacing w:before="3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416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before="4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before="3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711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before="4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EA70C3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История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возникновения и развития радиосвязи. Радиосвязь, назначение 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требования. Предназначение,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общее устройство и тактико-</w:t>
            </w:r>
          </w:p>
          <w:p w:rsidR="00747C71" w:rsidRPr="00E36021" w:rsidRDefault="00747C71" w:rsidP="00EA70C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технические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характеристики переносных радиостанций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08</w:t>
            </w:r>
          </w:p>
        </w:tc>
      </w:tr>
      <w:tr w:rsidR="00747C71" w:rsidRPr="00E36021" w:rsidTr="00003646">
        <w:trPr>
          <w:trHeight w:val="262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2.7</w:t>
            </w:r>
          </w:p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Свойства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местности и их применение</w:t>
            </w:r>
          </w:p>
          <w:p w:rsidR="00747C71" w:rsidRPr="00E36021" w:rsidRDefault="00747C71" w:rsidP="007C0986">
            <w:pPr>
              <w:pStyle w:val="TableParagraph"/>
              <w:spacing w:line="261" w:lineRule="auto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военном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деле </w:t>
            </w:r>
            <w:r w:rsidRPr="00E36021">
              <w:rPr>
                <w:spacing w:val="-2"/>
                <w:sz w:val="24"/>
                <w:szCs w:val="24"/>
              </w:rPr>
              <w:t>(военная топография).</w:t>
            </w:r>
          </w:p>
          <w:p w:rsidR="00747C71" w:rsidRPr="00E36021" w:rsidRDefault="00747C71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Фортификационное оборудование </w:t>
            </w:r>
            <w:r w:rsidRPr="00E36021">
              <w:rPr>
                <w:sz w:val="24"/>
                <w:szCs w:val="24"/>
              </w:rPr>
              <w:t>позиции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отделения.</w:t>
            </w:r>
          </w:p>
          <w:p w:rsidR="00747C71" w:rsidRPr="00E36021" w:rsidRDefault="00747C71" w:rsidP="007C0986">
            <w:pPr>
              <w:pStyle w:val="TableParagraph"/>
              <w:spacing w:line="261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Виды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укрытий и убежищ </w:t>
            </w:r>
            <w:r w:rsidRPr="00E36021">
              <w:rPr>
                <w:spacing w:val="-2"/>
                <w:sz w:val="24"/>
                <w:szCs w:val="24"/>
              </w:rPr>
              <w:t>(инженерная подготовка)</w:t>
            </w: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E37401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62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61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62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EA70C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Местность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как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элемент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боевой </w:t>
            </w:r>
            <w:r w:rsidRPr="00E36021">
              <w:rPr>
                <w:spacing w:val="-2"/>
                <w:sz w:val="24"/>
                <w:szCs w:val="24"/>
              </w:rPr>
              <w:t>обстановки.</w:t>
            </w:r>
          </w:p>
          <w:p w:rsidR="00747C71" w:rsidRPr="00E36021" w:rsidRDefault="00747C71" w:rsidP="00EA70C3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Тактические свойства местности, основные ее разновидности и влияние на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боевые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действия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войск.</w:t>
            </w:r>
          </w:p>
          <w:p w:rsidR="00747C71" w:rsidRPr="00E36021" w:rsidRDefault="00747C71" w:rsidP="00747C71">
            <w:pPr>
              <w:pStyle w:val="TableParagraph"/>
              <w:spacing w:line="322" w:lineRule="exact"/>
              <w:rPr>
                <w:spacing w:val="-2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Сезонные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изменения</w:t>
            </w:r>
            <w:r w:rsidRPr="00E36021">
              <w:rPr>
                <w:sz w:val="24"/>
                <w:szCs w:val="24"/>
              </w:rPr>
              <w:t xml:space="preserve"> тактических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свойств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местности </w:t>
            </w:r>
          </w:p>
          <w:p w:rsidR="00747C71" w:rsidRPr="00E36021" w:rsidRDefault="00747C71" w:rsidP="003D08A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Шанцевый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инструмент,</w:t>
            </w:r>
          </w:p>
          <w:p w:rsidR="00747C71" w:rsidRPr="00E36021" w:rsidRDefault="00747C71" w:rsidP="003D08AB">
            <w:pPr>
              <w:pStyle w:val="TableParagraph"/>
              <w:spacing w:before="31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его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назначение,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применение и сбережение.</w:t>
            </w:r>
          </w:p>
          <w:p w:rsidR="00747C71" w:rsidRPr="00E36021" w:rsidRDefault="00747C71" w:rsidP="003D08AB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оборудования позиции отделения.</w:t>
            </w:r>
          </w:p>
          <w:p w:rsidR="00747C71" w:rsidRPr="00E36021" w:rsidRDefault="00747C71" w:rsidP="003D08AB">
            <w:pPr>
              <w:pStyle w:val="TableParagraph"/>
              <w:spacing w:line="322" w:lineRule="exact"/>
              <w:ind w:left="0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Назначение, размеры </w:t>
            </w:r>
            <w:r w:rsidRPr="00E36021">
              <w:rPr>
                <w:spacing w:val="-2"/>
                <w:sz w:val="24"/>
                <w:szCs w:val="24"/>
              </w:rPr>
              <w:t>и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последовательность </w:t>
            </w:r>
            <w:r w:rsidRPr="00E36021">
              <w:rPr>
                <w:sz w:val="24"/>
                <w:szCs w:val="24"/>
              </w:rPr>
              <w:t>оборудования окопа для стрелка</w:t>
            </w:r>
          </w:p>
        </w:tc>
        <w:tc>
          <w:tcPr>
            <w:tcW w:w="992" w:type="dxa"/>
          </w:tcPr>
          <w:p w:rsidR="00747C71" w:rsidRPr="00E36021" w:rsidRDefault="00E37401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07; ОК 08</w:t>
            </w:r>
          </w:p>
        </w:tc>
      </w:tr>
      <w:tr w:rsidR="00747C71" w:rsidRPr="00E36021" w:rsidTr="00003646">
        <w:trPr>
          <w:trHeight w:val="262"/>
        </w:trPr>
        <w:tc>
          <w:tcPr>
            <w:tcW w:w="11624" w:type="dxa"/>
            <w:gridSpan w:val="2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62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 2.8</w:t>
            </w:r>
          </w:p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Батальонный жанр в живописи</w:t>
            </w:r>
          </w:p>
        </w:tc>
        <w:tc>
          <w:tcPr>
            <w:tcW w:w="9072" w:type="dxa"/>
          </w:tcPr>
          <w:p w:rsidR="00747C71" w:rsidRPr="00E36021" w:rsidRDefault="00747C71" w:rsidP="00747C71">
            <w:pPr>
              <w:pStyle w:val="TableParagraph"/>
              <w:spacing w:line="256" w:lineRule="auto"/>
              <w:ind w:left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62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4B4265">
            <w:pPr>
              <w:pStyle w:val="TableParagraph"/>
              <w:spacing w:line="256" w:lineRule="auto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6021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Практическое занятие 4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62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4B4265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Изучение и анализ картин известных и  малоизвестных   художников  о войне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04; ОК 06; ОК 07; ОК 08</w:t>
            </w:r>
          </w:p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2.9</w:t>
            </w:r>
          </w:p>
          <w:p w:rsidR="00747C71" w:rsidRPr="00E36021" w:rsidRDefault="00747C71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Оружие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массового </w:t>
            </w:r>
            <w:r w:rsidRPr="00E36021">
              <w:rPr>
                <w:spacing w:val="-2"/>
                <w:sz w:val="24"/>
                <w:szCs w:val="24"/>
              </w:rPr>
              <w:t xml:space="preserve">поражения (радиационная, химическая, биологическая </w:t>
            </w:r>
            <w:r w:rsidRPr="00E36021">
              <w:rPr>
                <w:spacing w:val="-2"/>
                <w:sz w:val="24"/>
                <w:szCs w:val="24"/>
              </w:rPr>
              <w:lastRenderedPageBreak/>
              <w:t>защита)</w:t>
            </w: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322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322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B2723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оружия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массового </w:t>
            </w:r>
            <w:r w:rsidRPr="00E36021">
              <w:rPr>
                <w:spacing w:val="-2"/>
                <w:sz w:val="24"/>
                <w:szCs w:val="24"/>
              </w:rPr>
              <w:t>поражения.</w:t>
            </w:r>
          </w:p>
          <w:p w:rsidR="00747C71" w:rsidRPr="00E36021" w:rsidRDefault="00747C71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История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его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развития,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примеры </w:t>
            </w:r>
            <w:r w:rsidRPr="00E36021">
              <w:rPr>
                <w:spacing w:val="-2"/>
                <w:sz w:val="24"/>
                <w:szCs w:val="24"/>
              </w:rPr>
              <w:t>применения.</w:t>
            </w:r>
          </w:p>
          <w:p w:rsidR="00747C71" w:rsidRPr="00E36021" w:rsidRDefault="00747C71" w:rsidP="00B2723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Его роль в современном бою. Поражающие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факторы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ядерных </w:t>
            </w:r>
            <w:r w:rsidRPr="00E36021">
              <w:rPr>
                <w:spacing w:val="-2"/>
                <w:sz w:val="24"/>
                <w:szCs w:val="24"/>
              </w:rPr>
              <w:t>взрывов.</w:t>
            </w:r>
          </w:p>
          <w:p w:rsidR="00747C71" w:rsidRPr="00E36021" w:rsidRDefault="00747C71" w:rsidP="00EA70C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Отравляющие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вещества,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5"/>
                <w:sz w:val="24"/>
                <w:szCs w:val="24"/>
              </w:rPr>
              <w:t xml:space="preserve">их </w:t>
            </w:r>
            <w:r w:rsidRPr="00E36021">
              <w:rPr>
                <w:sz w:val="24"/>
                <w:szCs w:val="24"/>
              </w:rPr>
              <w:t>назначение и классификация. Внешние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признаки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применения </w:t>
            </w:r>
            <w:r w:rsidRPr="00E36021">
              <w:rPr>
                <w:spacing w:val="-2"/>
                <w:sz w:val="24"/>
                <w:szCs w:val="24"/>
              </w:rPr>
              <w:t>бактериологического</w:t>
            </w:r>
          </w:p>
          <w:p w:rsidR="00747C71" w:rsidRPr="00E36021" w:rsidRDefault="00747C71" w:rsidP="00EA70C3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(биологического)</w:t>
            </w:r>
            <w:r w:rsidRPr="00E36021">
              <w:rPr>
                <w:spacing w:val="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оружия.</w:t>
            </w:r>
          </w:p>
          <w:p w:rsidR="00747C71" w:rsidRPr="00E36021" w:rsidRDefault="00747C71" w:rsidP="00EA70C3">
            <w:pPr>
              <w:pStyle w:val="TableParagraph"/>
              <w:spacing w:before="23" w:line="256" w:lineRule="auto"/>
              <w:ind w:right="116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Зажигательное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оружие </w:t>
            </w:r>
            <w:r w:rsidRPr="00E36021">
              <w:rPr>
                <w:sz w:val="24"/>
                <w:szCs w:val="24"/>
              </w:rPr>
              <w:t>и способы защиты от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него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322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07; ОК 08</w:t>
            </w: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1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lastRenderedPageBreak/>
              <w:t>Тема 2.10</w:t>
            </w:r>
          </w:p>
          <w:p w:rsidR="00747C71" w:rsidRPr="00E36021" w:rsidRDefault="00747C71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Первая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помощь на поле боя </w:t>
            </w:r>
            <w:r w:rsidRPr="00E36021">
              <w:rPr>
                <w:spacing w:val="-2"/>
                <w:sz w:val="24"/>
                <w:szCs w:val="24"/>
              </w:rPr>
              <w:t>(военн</w:t>
            </w:r>
            <w:proofErr w:type="gramStart"/>
            <w:r w:rsidRPr="00E36021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E36021">
              <w:rPr>
                <w:spacing w:val="-2"/>
                <w:sz w:val="24"/>
                <w:szCs w:val="24"/>
              </w:rPr>
              <w:t xml:space="preserve"> медицинская подготовка.</w:t>
            </w:r>
          </w:p>
          <w:p w:rsidR="00747C71" w:rsidRPr="00E36021" w:rsidRDefault="00747C71" w:rsidP="007C0986">
            <w:pPr>
              <w:pStyle w:val="TableParagraph"/>
              <w:spacing w:line="264" w:lineRule="auto"/>
              <w:ind w:left="34" w:right="34"/>
              <w:rPr>
                <w:spacing w:val="-4"/>
                <w:sz w:val="24"/>
                <w:szCs w:val="24"/>
              </w:rPr>
            </w:pPr>
            <w:proofErr w:type="gramStart"/>
            <w:r w:rsidRPr="00E36021">
              <w:rPr>
                <w:spacing w:val="-2"/>
                <w:sz w:val="24"/>
                <w:szCs w:val="24"/>
              </w:rPr>
              <w:t>Тактическая медицина)</w:t>
            </w:r>
            <w:proofErr w:type="gramEnd"/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64" w:lineRule="auto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6B1CED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 5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spacing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Состав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назначение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штатных и подручных средств первой </w:t>
            </w:r>
            <w:r w:rsidRPr="00E36021">
              <w:rPr>
                <w:spacing w:val="-2"/>
                <w:sz w:val="24"/>
                <w:szCs w:val="24"/>
              </w:rPr>
              <w:t>помощи.</w:t>
            </w:r>
          </w:p>
          <w:p w:rsidR="00747C71" w:rsidRPr="00E36021" w:rsidRDefault="00747C71" w:rsidP="00747C71">
            <w:pPr>
              <w:pStyle w:val="TableParagraph"/>
              <w:tabs>
                <w:tab w:val="left" w:pos="5356"/>
              </w:tabs>
              <w:spacing w:line="314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Виды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боевых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ранений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опасность</w:t>
            </w:r>
            <w:r w:rsidRPr="00E36021">
              <w:rPr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их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получения. Алгоритм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оказания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первой помощи при различных </w:t>
            </w:r>
            <w:r w:rsidRPr="00E36021">
              <w:rPr>
                <w:spacing w:val="-2"/>
                <w:sz w:val="24"/>
                <w:szCs w:val="24"/>
              </w:rPr>
              <w:t xml:space="preserve">состояниях  </w:t>
            </w:r>
          </w:p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Условные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зоны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оказания первой помощи.</w:t>
            </w:r>
          </w:p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Характеристика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особенностей</w:t>
            </w:r>
            <w:r w:rsidRPr="00E36021">
              <w:rPr>
                <w:sz w:val="24"/>
                <w:szCs w:val="24"/>
              </w:rPr>
              <w:t xml:space="preserve"> «красной»,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«желтой» и «зеленой» зон.</w:t>
            </w:r>
          </w:p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spacing w:before="2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Объем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мероприятий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первой помощи в каждой зоне.</w:t>
            </w:r>
          </w:p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spacing w:before="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выполнения</w:t>
            </w:r>
            <w:r w:rsidRPr="00E36021">
              <w:rPr>
                <w:sz w:val="24"/>
                <w:szCs w:val="24"/>
              </w:rPr>
              <w:t xml:space="preserve"> мероприятий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первой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помощи в зонах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before="3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07; ОК 08</w:t>
            </w: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 2.11</w:t>
            </w:r>
          </w:p>
          <w:p w:rsidR="00747C71" w:rsidRPr="00E36021" w:rsidRDefault="00747C7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26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Особенности прохождения </w:t>
            </w:r>
            <w:r w:rsidRPr="00E36021">
              <w:rPr>
                <w:sz w:val="24"/>
                <w:szCs w:val="24"/>
              </w:rPr>
              <w:t>военной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службы по призыву</w:t>
            </w:r>
          </w:p>
          <w:p w:rsidR="00747C71" w:rsidRPr="00E36021" w:rsidRDefault="00747C71" w:rsidP="007C0986">
            <w:pPr>
              <w:pStyle w:val="TableParagraph"/>
              <w:spacing w:line="26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и по контракту. </w:t>
            </w:r>
            <w:r w:rsidRPr="00E36021">
              <w:rPr>
                <w:spacing w:val="-2"/>
                <w:sz w:val="24"/>
                <w:szCs w:val="24"/>
              </w:rPr>
              <w:t xml:space="preserve">Военно-учебные </w:t>
            </w:r>
            <w:r w:rsidRPr="00E36021">
              <w:rPr>
                <w:sz w:val="24"/>
                <w:szCs w:val="24"/>
              </w:rPr>
              <w:t>заведения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военн</w:t>
            </w:r>
            <w:proofErr w:type="gramStart"/>
            <w:r w:rsidRPr="00E36021">
              <w:rPr>
                <w:sz w:val="24"/>
                <w:szCs w:val="24"/>
              </w:rPr>
              <w:t>о-</w:t>
            </w:r>
            <w:proofErr w:type="gramEnd"/>
            <w:r w:rsidRPr="00E36021">
              <w:rPr>
                <w:sz w:val="24"/>
                <w:szCs w:val="24"/>
              </w:rPr>
              <w:t xml:space="preserve"> учебные центры</w:t>
            </w:r>
          </w:p>
          <w:p w:rsidR="00747C71" w:rsidRPr="00E36021" w:rsidRDefault="00747C71" w:rsidP="007C0986">
            <w:pPr>
              <w:pStyle w:val="TableParagraph"/>
              <w:spacing w:line="268" w:lineRule="auto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(тактическая подготовка)</w:t>
            </w: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68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68" w:lineRule="auto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BE6FF1">
            <w:pPr>
              <w:pStyle w:val="TableParagraph"/>
              <w:spacing w:line="316" w:lineRule="exact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68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6" w:lineRule="auto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68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EA70C3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Особенности прохождения службы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призыву,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освоение </w:t>
            </w:r>
            <w:r w:rsidRPr="00E36021">
              <w:rPr>
                <w:spacing w:val="-2"/>
                <w:sz w:val="24"/>
                <w:szCs w:val="24"/>
              </w:rPr>
              <w:t>военно-учетных специальностей.</w:t>
            </w:r>
          </w:p>
          <w:p w:rsidR="00747C71" w:rsidRPr="00E36021" w:rsidRDefault="00747C71" w:rsidP="00EA70C3">
            <w:pPr>
              <w:pStyle w:val="TableParagraph"/>
              <w:spacing w:line="268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Особенности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прохождения службы по контракту.</w:t>
            </w:r>
          </w:p>
          <w:p w:rsidR="00747C71" w:rsidRPr="00E36021" w:rsidRDefault="00747C71" w:rsidP="00EA70C3">
            <w:pPr>
              <w:pStyle w:val="TableParagraph"/>
              <w:spacing w:line="268" w:lineRule="auto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Организация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подготовки </w:t>
            </w:r>
            <w:r w:rsidRPr="00E36021">
              <w:rPr>
                <w:sz w:val="24"/>
                <w:szCs w:val="24"/>
              </w:rPr>
              <w:t>офицерских кадров для Вооруженных Сил Российской Федерации, Министерства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внутренних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дел Российской Федерации, Федеральной службы безопасности Российской Федерации, Министерства Российской Федерации по делам гражданской обороны,</w:t>
            </w:r>
            <w:r w:rsidRPr="00E36021">
              <w:rPr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чрезвычайным ситуациям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ликвидации последствий стихийных </w:t>
            </w:r>
            <w:r w:rsidRPr="00E36021">
              <w:rPr>
                <w:spacing w:val="-2"/>
                <w:sz w:val="24"/>
                <w:szCs w:val="24"/>
              </w:rPr>
              <w:t>бедствии.</w:t>
            </w:r>
          </w:p>
          <w:p w:rsidR="00747C71" w:rsidRPr="00E36021" w:rsidRDefault="00747C71" w:rsidP="00EA70C3">
            <w:pPr>
              <w:pStyle w:val="TableParagraph"/>
              <w:spacing w:line="268" w:lineRule="auto"/>
              <w:rPr>
                <w:sz w:val="24"/>
                <w:szCs w:val="24"/>
              </w:rPr>
            </w:pPr>
            <w:proofErr w:type="gramStart"/>
            <w:r w:rsidRPr="00E36021">
              <w:rPr>
                <w:spacing w:val="-2"/>
                <w:sz w:val="24"/>
                <w:szCs w:val="24"/>
              </w:rPr>
              <w:t>Военно-учебные</w:t>
            </w:r>
            <w:proofErr w:type="gramEnd"/>
            <w:r w:rsidRPr="00E36021">
              <w:rPr>
                <w:spacing w:val="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заведение</w:t>
            </w:r>
          </w:p>
          <w:p w:rsidR="00747C71" w:rsidRPr="00E36021" w:rsidRDefault="00747C71" w:rsidP="00EA70C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военно-учебные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центры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68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1; ОК 2; ОК 06; ОК 08</w:t>
            </w:r>
          </w:p>
        </w:tc>
      </w:tr>
      <w:tr w:rsidR="00747C71" w:rsidRPr="00E36021" w:rsidTr="00003646">
        <w:trPr>
          <w:trHeight w:val="204"/>
        </w:trPr>
        <w:tc>
          <w:tcPr>
            <w:tcW w:w="11624" w:type="dxa"/>
            <w:gridSpan w:val="2"/>
          </w:tcPr>
          <w:p w:rsidR="00747C71" w:rsidRPr="00E36021" w:rsidRDefault="00747C71" w:rsidP="007C0986">
            <w:pPr>
              <w:pStyle w:val="TableParagraph"/>
              <w:spacing w:line="26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6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266" w:lineRule="auto"/>
              <w:ind w:left="0"/>
              <w:rPr>
                <w:sz w:val="24"/>
                <w:szCs w:val="24"/>
              </w:rPr>
            </w:pPr>
          </w:p>
        </w:tc>
      </w:tr>
      <w:tr w:rsidR="00C97234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C97234" w:rsidRPr="00E36021" w:rsidRDefault="00C97234" w:rsidP="007C0986">
            <w:pPr>
              <w:pStyle w:val="TableParagraph"/>
              <w:spacing w:line="249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 xml:space="preserve">Тема </w:t>
            </w:r>
            <w:r w:rsidR="00D156A7" w:rsidRPr="00E36021">
              <w:rPr>
                <w:b/>
                <w:i/>
                <w:sz w:val="24"/>
                <w:szCs w:val="24"/>
              </w:rPr>
              <w:t>2.12</w:t>
            </w:r>
          </w:p>
          <w:p w:rsidR="00C97234" w:rsidRPr="00E36021" w:rsidRDefault="00C97234" w:rsidP="007C0986">
            <w:pPr>
              <w:pStyle w:val="TableParagraph"/>
              <w:spacing w:line="249" w:lineRule="exact"/>
              <w:ind w:left="34" w:right="34"/>
              <w:rPr>
                <w:b/>
                <w:i/>
                <w:sz w:val="24"/>
                <w:szCs w:val="24"/>
              </w:rPr>
            </w:pPr>
          </w:p>
          <w:p w:rsidR="00C97234" w:rsidRPr="00E36021" w:rsidRDefault="00C97234" w:rsidP="007C0986">
            <w:pPr>
              <w:pStyle w:val="TableParagraph"/>
              <w:spacing w:line="249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Знакомство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E36021">
              <w:rPr>
                <w:b/>
                <w:i/>
                <w:spacing w:val="-10"/>
                <w:sz w:val="24"/>
                <w:szCs w:val="24"/>
              </w:rPr>
              <w:t>с</w:t>
            </w:r>
            <w:proofErr w:type="gramEnd"/>
          </w:p>
          <w:p w:rsidR="00C97234" w:rsidRPr="00E36021" w:rsidRDefault="00C97234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повседневным</w:t>
            </w:r>
            <w:r w:rsidRPr="00E36021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бытом военнослужащих </w:t>
            </w:r>
          </w:p>
        </w:tc>
        <w:tc>
          <w:tcPr>
            <w:tcW w:w="9072" w:type="dxa"/>
          </w:tcPr>
          <w:p w:rsidR="00C97234" w:rsidRPr="00E36021" w:rsidRDefault="00C97234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C97234" w:rsidRPr="00E36021" w:rsidRDefault="00D156A7" w:rsidP="00003646">
            <w:pPr>
              <w:pStyle w:val="TableParagraph"/>
              <w:spacing w:line="26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C97234" w:rsidRPr="00E36021" w:rsidRDefault="00C97234" w:rsidP="007C0986">
            <w:pPr>
              <w:pStyle w:val="TableParagraph"/>
              <w:spacing w:line="26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C97234" w:rsidRPr="00E36021" w:rsidTr="00003646">
        <w:trPr>
          <w:trHeight w:val="204"/>
        </w:trPr>
        <w:tc>
          <w:tcPr>
            <w:tcW w:w="2552" w:type="dxa"/>
            <w:vMerge/>
          </w:tcPr>
          <w:p w:rsidR="00C97234" w:rsidRPr="00E36021" w:rsidRDefault="00C97234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C97234" w:rsidRPr="00E36021" w:rsidRDefault="00C97234" w:rsidP="00C97234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</w:tcPr>
          <w:p w:rsidR="00C97234" w:rsidRPr="00E36021" w:rsidRDefault="00C97234" w:rsidP="00003646">
            <w:pPr>
              <w:pStyle w:val="TableParagraph"/>
              <w:spacing w:line="26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C97234" w:rsidRPr="00E36021" w:rsidRDefault="00C97234" w:rsidP="007C0986">
            <w:pPr>
              <w:pStyle w:val="TableParagraph"/>
              <w:spacing w:line="26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C97234" w:rsidRPr="00E36021" w:rsidTr="00003646">
        <w:trPr>
          <w:trHeight w:val="204"/>
        </w:trPr>
        <w:tc>
          <w:tcPr>
            <w:tcW w:w="2552" w:type="dxa"/>
            <w:vMerge/>
          </w:tcPr>
          <w:p w:rsidR="00C97234" w:rsidRPr="00E36021" w:rsidRDefault="00C97234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C97234" w:rsidRPr="00E36021" w:rsidRDefault="00C97234" w:rsidP="00EA70C3">
            <w:pPr>
              <w:pStyle w:val="TableParagraph"/>
              <w:spacing w:line="26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Тематическая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экскурсия</w:t>
            </w:r>
            <w:r w:rsidRPr="00E3602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показом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учебных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классов,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казармы,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специальной военной техники, посещение музея части.</w:t>
            </w:r>
          </w:p>
        </w:tc>
        <w:tc>
          <w:tcPr>
            <w:tcW w:w="992" w:type="dxa"/>
          </w:tcPr>
          <w:p w:rsidR="00C97234" w:rsidRPr="00E36021" w:rsidRDefault="00C97234" w:rsidP="00003646">
            <w:pPr>
              <w:pStyle w:val="TableParagraph"/>
              <w:spacing w:line="26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C97234" w:rsidRPr="00E36021" w:rsidRDefault="00C97234" w:rsidP="007C0986">
            <w:pPr>
              <w:pStyle w:val="TableParagraph"/>
              <w:spacing w:line="266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1; ОК 2; ОК 06; ОК 08</w:t>
            </w:r>
          </w:p>
        </w:tc>
      </w:tr>
      <w:tr w:rsidR="00747C71" w:rsidRPr="00E36021" w:rsidTr="00003646">
        <w:trPr>
          <w:trHeight w:val="693"/>
        </w:trPr>
        <w:tc>
          <w:tcPr>
            <w:tcW w:w="11624" w:type="dxa"/>
            <w:gridSpan w:val="2"/>
          </w:tcPr>
          <w:p w:rsidR="00747C71" w:rsidRPr="00E36021" w:rsidRDefault="00747C71" w:rsidP="007C0986">
            <w:pPr>
              <w:spacing w:line="26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3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«Культура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безопасности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жизнедеятельности</w:t>
            </w:r>
            <w:r w:rsidRPr="00E3602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</w:t>
            </w:r>
            <w:r w:rsidRPr="00E3602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 xml:space="preserve">современном </w:t>
            </w:r>
            <w:r w:rsidRPr="00E36021">
              <w:rPr>
                <w:b/>
                <w:spacing w:val="-2"/>
                <w:sz w:val="24"/>
                <w:szCs w:val="24"/>
              </w:rPr>
              <w:t>обществе»</w:t>
            </w:r>
          </w:p>
        </w:tc>
        <w:tc>
          <w:tcPr>
            <w:tcW w:w="992" w:type="dxa"/>
          </w:tcPr>
          <w:p w:rsidR="00747C71" w:rsidRPr="00E36021" w:rsidRDefault="00E37401" w:rsidP="00003646">
            <w:pPr>
              <w:spacing w:line="266" w:lineRule="auto"/>
              <w:jc w:val="center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spacing w:line="266" w:lineRule="auto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47C71" w:rsidRPr="00E36021" w:rsidRDefault="00747C71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3.1</w:t>
            </w:r>
          </w:p>
          <w:p w:rsidR="00C97234" w:rsidRPr="00E36021" w:rsidRDefault="00C97234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</w:p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 xml:space="preserve">Современные представления </w:t>
            </w:r>
            <w:r w:rsidRPr="00E36021">
              <w:rPr>
                <w:sz w:val="24"/>
                <w:szCs w:val="24"/>
              </w:rPr>
              <w:t xml:space="preserve">о культуре </w:t>
            </w:r>
            <w:r w:rsidRPr="00E36021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9072" w:type="dxa"/>
          </w:tcPr>
          <w:p w:rsidR="00747C71" w:rsidRPr="00E36021" w:rsidRDefault="00747C71" w:rsidP="00B2723C">
            <w:pPr>
              <w:pStyle w:val="TableParagraph"/>
              <w:spacing w:line="259" w:lineRule="auto"/>
              <w:ind w:right="49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747C71" w:rsidRPr="00E36021" w:rsidRDefault="00497DF9" w:rsidP="00003646">
            <w:pPr>
              <w:pStyle w:val="TableParagraph"/>
              <w:spacing w:line="312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7C71" w:rsidRPr="00E36021" w:rsidRDefault="00747C71" w:rsidP="007C0986">
            <w:pPr>
              <w:pStyle w:val="TableParagraph"/>
              <w:spacing w:line="312" w:lineRule="exact"/>
              <w:ind w:left="0"/>
              <w:rPr>
                <w:sz w:val="24"/>
                <w:szCs w:val="24"/>
              </w:rPr>
            </w:pPr>
          </w:p>
        </w:tc>
      </w:tr>
      <w:tr w:rsidR="00C97234" w:rsidRPr="00E36021" w:rsidTr="00003646">
        <w:trPr>
          <w:trHeight w:val="204"/>
        </w:trPr>
        <w:tc>
          <w:tcPr>
            <w:tcW w:w="2552" w:type="dxa"/>
            <w:vMerge/>
          </w:tcPr>
          <w:p w:rsidR="00C97234" w:rsidRPr="00E36021" w:rsidRDefault="00C97234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C97234" w:rsidRPr="00E36021" w:rsidRDefault="00C97234" w:rsidP="00B2723C">
            <w:pPr>
              <w:pStyle w:val="TableParagraph"/>
              <w:spacing w:line="259" w:lineRule="auto"/>
              <w:ind w:right="49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C97234" w:rsidRPr="00E36021" w:rsidRDefault="00C97234" w:rsidP="00003646">
            <w:pPr>
              <w:pStyle w:val="TableParagraph"/>
              <w:spacing w:line="312" w:lineRule="exac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C97234" w:rsidRPr="00E36021" w:rsidRDefault="00C97234" w:rsidP="007C0986">
            <w:pPr>
              <w:pStyle w:val="TableParagraph"/>
              <w:spacing w:line="312" w:lineRule="exact"/>
              <w:ind w:left="0"/>
              <w:rPr>
                <w:sz w:val="24"/>
                <w:szCs w:val="24"/>
              </w:rPr>
            </w:pPr>
          </w:p>
        </w:tc>
      </w:tr>
      <w:tr w:rsidR="00747C71" w:rsidRPr="00E36021" w:rsidTr="00003646">
        <w:trPr>
          <w:trHeight w:val="204"/>
        </w:trPr>
        <w:tc>
          <w:tcPr>
            <w:tcW w:w="2552" w:type="dxa"/>
            <w:vMerge/>
          </w:tcPr>
          <w:p w:rsidR="00747C71" w:rsidRPr="00E36021" w:rsidRDefault="00747C71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Понятие «культура безопасности»,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его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значение 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жизни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человека,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общества, </w:t>
            </w:r>
            <w:r w:rsidRPr="00E36021">
              <w:rPr>
                <w:spacing w:val="-2"/>
                <w:sz w:val="24"/>
                <w:szCs w:val="24"/>
              </w:rPr>
              <w:t>государства.</w:t>
            </w:r>
          </w:p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Соотношение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понятий</w:t>
            </w:r>
            <w:r w:rsidRPr="00E36021">
              <w:rPr>
                <w:sz w:val="24"/>
                <w:szCs w:val="24"/>
              </w:rPr>
              <w:t xml:space="preserve"> «опасность»,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«безопасность»,</w:t>
            </w:r>
            <w:r w:rsidRPr="00E36021">
              <w:rPr>
                <w:sz w:val="24"/>
                <w:szCs w:val="24"/>
              </w:rPr>
              <w:t xml:space="preserve"> «риск» (угроза). Соотношение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понятий «опасная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ситуация»,</w:t>
            </w:r>
            <w:r w:rsidRPr="00E36021">
              <w:rPr>
                <w:sz w:val="24"/>
                <w:szCs w:val="24"/>
              </w:rPr>
              <w:t xml:space="preserve"> «чрезвычайная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ситуация». Общие принципы (правила) 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747C71" w:rsidRPr="00E36021" w:rsidRDefault="00747C71" w:rsidP="00EA70C3">
            <w:pPr>
              <w:pStyle w:val="TableParagraph"/>
              <w:tabs>
                <w:tab w:val="left" w:pos="5356"/>
              </w:tabs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Индивидуальный, групповой, </w:t>
            </w:r>
            <w:r w:rsidRPr="00E36021">
              <w:rPr>
                <w:spacing w:val="-2"/>
                <w:sz w:val="24"/>
                <w:szCs w:val="24"/>
              </w:rPr>
              <w:t xml:space="preserve">общественно-государственный </w:t>
            </w:r>
            <w:r w:rsidRPr="00E36021">
              <w:rPr>
                <w:sz w:val="24"/>
                <w:szCs w:val="24"/>
              </w:rPr>
              <w:t>уровни решения задачи обеспечения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992" w:type="dxa"/>
          </w:tcPr>
          <w:p w:rsidR="00747C71" w:rsidRPr="00E36021" w:rsidRDefault="00747C71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47C71" w:rsidRPr="00E36021" w:rsidRDefault="00C97234" w:rsidP="007C0986">
            <w:pPr>
              <w:pStyle w:val="TableParagraph"/>
              <w:spacing w:line="312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7A6AE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A6AE6" w:rsidRPr="00E36021" w:rsidRDefault="007A6AE6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3.2</w:t>
            </w:r>
          </w:p>
          <w:p w:rsidR="007A6AE6" w:rsidRPr="00E36021" w:rsidRDefault="007A6AE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A6AE6" w:rsidRPr="00E36021" w:rsidRDefault="007A6AE6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Влияние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поведения на безопасность.</w:t>
            </w:r>
          </w:p>
          <w:p w:rsidR="007A6AE6" w:rsidRPr="00E36021" w:rsidRDefault="007A6AE6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Рис</w:t>
            </w:r>
            <w:proofErr w:type="gramStart"/>
            <w:r w:rsidRPr="00E36021">
              <w:rPr>
                <w:spacing w:val="-2"/>
                <w:sz w:val="24"/>
                <w:szCs w:val="24"/>
              </w:rPr>
              <w:t>к-</w:t>
            </w:r>
            <w:proofErr w:type="gramEnd"/>
            <w:r w:rsidRPr="00E36021">
              <w:rPr>
                <w:spacing w:val="-2"/>
                <w:sz w:val="24"/>
                <w:szCs w:val="24"/>
              </w:rPr>
              <w:t xml:space="preserve"> ориентированный подход</w:t>
            </w:r>
          </w:p>
          <w:p w:rsidR="007A6AE6" w:rsidRPr="00E36021" w:rsidRDefault="007A6AE6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обеспечению </w:t>
            </w:r>
            <w:r w:rsidRPr="00E36021">
              <w:rPr>
                <w:spacing w:val="-2"/>
                <w:sz w:val="24"/>
                <w:szCs w:val="24"/>
              </w:rPr>
              <w:t>безопасности</w:t>
            </w:r>
          </w:p>
          <w:p w:rsidR="007A6AE6" w:rsidRPr="00E36021" w:rsidRDefault="007A6AE6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уровне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личности, общества, государства</w:t>
            </w:r>
          </w:p>
        </w:tc>
        <w:tc>
          <w:tcPr>
            <w:tcW w:w="9072" w:type="dxa"/>
          </w:tcPr>
          <w:p w:rsidR="007A6AE6" w:rsidRPr="00E36021" w:rsidRDefault="007A6AE6" w:rsidP="00BE6FF1">
            <w:pPr>
              <w:pStyle w:val="TableParagraph"/>
              <w:spacing w:line="259" w:lineRule="auto"/>
              <w:ind w:right="49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A6AE6" w:rsidRPr="00E36021" w:rsidRDefault="00E37401" w:rsidP="00003646">
            <w:pPr>
              <w:pStyle w:val="TableParagraph"/>
              <w:spacing w:line="314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A6AE6" w:rsidRPr="00E36021" w:rsidTr="00003646">
        <w:trPr>
          <w:trHeight w:val="204"/>
        </w:trPr>
        <w:tc>
          <w:tcPr>
            <w:tcW w:w="2552" w:type="dxa"/>
            <w:vMerge/>
          </w:tcPr>
          <w:p w:rsidR="007A6AE6" w:rsidRPr="00E36021" w:rsidRDefault="007A6AE6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A6AE6" w:rsidRPr="00E36021" w:rsidRDefault="007A6AE6" w:rsidP="00BE6FF1">
            <w:pPr>
              <w:pStyle w:val="TableParagraph"/>
              <w:spacing w:line="259" w:lineRule="auto"/>
              <w:ind w:right="49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A6AE6" w:rsidRPr="00E36021" w:rsidRDefault="007A6AE6" w:rsidP="00003646">
            <w:pPr>
              <w:pStyle w:val="TableParagraph"/>
              <w:spacing w:line="314" w:lineRule="exac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A6AE6" w:rsidRPr="00E36021" w:rsidTr="00003646">
        <w:trPr>
          <w:trHeight w:val="204"/>
        </w:trPr>
        <w:tc>
          <w:tcPr>
            <w:tcW w:w="2552" w:type="dxa"/>
            <w:vMerge/>
          </w:tcPr>
          <w:p w:rsidR="007A6AE6" w:rsidRPr="00E36021" w:rsidRDefault="007A6AE6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A6AE6" w:rsidRPr="00E36021" w:rsidRDefault="007A6AE6" w:rsidP="00EA70C3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Понятия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E36021">
              <w:rPr>
                <w:spacing w:val="-2"/>
                <w:sz w:val="24"/>
                <w:szCs w:val="24"/>
              </w:rPr>
              <w:t>виктимность</w:t>
            </w:r>
            <w:proofErr w:type="spellEnd"/>
            <w:r w:rsidRPr="00E36021">
              <w:rPr>
                <w:spacing w:val="-2"/>
                <w:sz w:val="24"/>
                <w:szCs w:val="24"/>
              </w:rPr>
              <w:t>»,</w:t>
            </w:r>
          </w:p>
          <w:p w:rsidR="007A6AE6" w:rsidRPr="00E36021" w:rsidRDefault="007A6AE6" w:rsidP="00EA70C3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«</w:t>
            </w:r>
            <w:proofErr w:type="spellStart"/>
            <w:r w:rsidRPr="00E36021">
              <w:rPr>
                <w:sz w:val="24"/>
                <w:szCs w:val="24"/>
              </w:rPr>
              <w:t>виктимное</w:t>
            </w:r>
            <w:proofErr w:type="spellEnd"/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поведение»,</w:t>
            </w:r>
          </w:p>
          <w:p w:rsidR="007A6AE6" w:rsidRPr="00E36021" w:rsidRDefault="007A6AE6" w:rsidP="00EA70C3">
            <w:pPr>
              <w:pStyle w:val="TableParagraph"/>
              <w:spacing w:before="24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«безопасное поведение». Влияние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действий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поступков человека на его безопасность</w:t>
            </w:r>
            <w:r w:rsidRPr="00E36021">
              <w:rPr>
                <w:spacing w:val="4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 благополучие.</w:t>
            </w:r>
          </w:p>
          <w:p w:rsidR="007A6AE6" w:rsidRPr="00E36021" w:rsidRDefault="007A6AE6" w:rsidP="00EA70C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Действия,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позволяющие</w:t>
            </w:r>
          </w:p>
          <w:p w:rsidR="007A6AE6" w:rsidRPr="00E36021" w:rsidRDefault="007A6AE6" w:rsidP="00EA70C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предвидеть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опасность.</w:t>
            </w:r>
            <w:r w:rsidRPr="00E36021">
              <w:rPr>
                <w:sz w:val="24"/>
                <w:szCs w:val="24"/>
              </w:rPr>
              <w:t xml:space="preserve"> Действия,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позволяющие избежать опасности.</w:t>
            </w:r>
          </w:p>
          <w:p w:rsidR="007A6AE6" w:rsidRPr="00E36021" w:rsidRDefault="007A6AE6" w:rsidP="00696800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Действия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опасной</w:t>
            </w:r>
            <w:r w:rsidRPr="00E36021">
              <w:rPr>
                <w:sz w:val="24"/>
                <w:szCs w:val="24"/>
              </w:rPr>
              <w:t xml:space="preserve"> и чрезвычайной ситуации. </w:t>
            </w:r>
            <w:proofErr w:type="gramStart"/>
            <w:r w:rsidRPr="00E36021">
              <w:rPr>
                <w:sz w:val="24"/>
                <w:szCs w:val="24"/>
              </w:rPr>
              <w:t>Риск-ориентированный</w:t>
            </w:r>
            <w:proofErr w:type="gramEnd"/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подход к обеспечению безопасности личности, общества, </w:t>
            </w:r>
            <w:r w:rsidRPr="00E36021">
              <w:rPr>
                <w:spacing w:val="-2"/>
                <w:sz w:val="24"/>
                <w:szCs w:val="24"/>
              </w:rPr>
              <w:t>государства</w:t>
            </w:r>
          </w:p>
        </w:tc>
        <w:tc>
          <w:tcPr>
            <w:tcW w:w="992" w:type="dxa"/>
          </w:tcPr>
          <w:p w:rsidR="007A6AE6" w:rsidRPr="00E36021" w:rsidRDefault="00E37401" w:rsidP="00003646">
            <w:pPr>
              <w:pStyle w:val="TableParagraph"/>
              <w:spacing w:line="314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  <w:p w:rsidR="007A6AE6" w:rsidRPr="00E36021" w:rsidRDefault="007A6AE6" w:rsidP="007C0986">
            <w:pPr>
              <w:jc w:val="center"/>
              <w:rPr>
                <w:sz w:val="24"/>
                <w:szCs w:val="24"/>
              </w:rPr>
            </w:pPr>
          </w:p>
        </w:tc>
      </w:tr>
      <w:tr w:rsidR="007A6AE6" w:rsidRPr="00E36021" w:rsidTr="00003646">
        <w:trPr>
          <w:trHeight w:val="204"/>
        </w:trPr>
        <w:tc>
          <w:tcPr>
            <w:tcW w:w="11624" w:type="dxa"/>
            <w:gridSpan w:val="2"/>
          </w:tcPr>
          <w:p w:rsidR="007A6AE6" w:rsidRPr="00E36021" w:rsidRDefault="007A6AE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7A6AE6" w:rsidRPr="00E36021" w:rsidRDefault="007A6AE6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Тема 3.3 </w:t>
            </w:r>
          </w:p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E24BEC" w:rsidRPr="00E36021" w:rsidRDefault="00E24BEC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lang w:eastAsia="ru-RU"/>
              </w:rPr>
              <w:t>Риски в профессиональной деятельности</w:t>
            </w:r>
          </w:p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497DF9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7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5478A5">
            <w:pPr>
              <w:shd w:val="clear" w:color="auto" w:fill="FFFFFF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b/>
                <w:i/>
                <w:sz w:val="24"/>
                <w:szCs w:val="24"/>
              </w:rPr>
              <w:t>Риск -</w:t>
            </w:r>
            <w:r w:rsidRPr="00E36021">
              <w:rPr>
                <w:b/>
                <w:i/>
                <w:color w:val="1A1A1A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color w:val="1A1A1A"/>
                <w:sz w:val="24"/>
                <w:szCs w:val="24"/>
                <w:lang w:eastAsia="ru-RU"/>
              </w:rPr>
              <w:t>ориентированное мышление как основа обеспечения безопасности на рабочем месте</w:t>
            </w:r>
          </w:p>
          <w:p w:rsidR="00E24BEC" w:rsidRPr="00E36021" w:rsidRDefault="00E24BEC" w:rsidP="005478A5">
            <w:pPr>
              <w:widowControl/>
              <w:shd w:val="clear" w:color="auto" w:fill="FFFFFF"/>
              <w:autoSpaceDE/>
              <w:autoSpaceDN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07; ОК 08</w:t>
            </w:r>
          </w:p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A6AE6" w:rsidRPr="00E36021" w:rsidTr="00003646">
        <w:trPr>
          <w:trHeight w:val="204"/>
        </w:trPr>
        <w:tc>
          <w:tcPr>
            <w:tcW w:w="11624" w:type="dxa"/>
            <w:gridSpan w:val="2"/>
          </w:tcPr>
          <w:p w:rsidR="007A6AE6" w:rsidRPr="00E36021" w:rsidRDefault="007A6AE6" w:rsidP="007C0986">
            <w:pPr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4</w:t>
            </w:r>
            <w:r w:rsidRPr="00E3602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«Безопасность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</w:t>
            </w:r>
            <w:r w:rsidRPr="00E36021">
              <w:rPr>
                <w:b/>
                <w:spacing w:val="3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4"/>
                <w:sz w:val="24"/>
                <w:szCs w:val="24"/>
              </w:rPr>
              <w:t>быту»</w:t>
            </w:r>
          </w:p>
        </w:tc>
        <w:tc>
          <w:tcPr>
            <w:tcW w:w="992" w:type="dxa"/>
          </w:tcPr>
          <w:p w:rsidR="007A6AE6" w:rsidRPr="00E36021" w:rsidRDefault="00E37401" w:rsidP="00003646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7A6AE6" w:rsidRPr="00E36021" w:rsidRDefault="007A6AE6" w:rsidP="007C0986">
            <w:pPr>
              <w:spacing w:line="264" w:lineRule="auto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</w:tc>
      </w:tr>
      <w:tr w:rsidR="007A6AE6" w:rsidRPr="00E36021" w:rsidTr="00003646">
        <w:trPr>
          <w:trHeight w:val="314"/>
        </w:trPr>
        <w:tc>
          <w:tcPr>
            <w:tcW w:w="2552" w:type="dxa"/>
            <w:vMerge w:val="restart"/>
          </w:tcPr>
          <w:p w:rsidR="007A6AE6" w:rsidRPr="00E36021" w:rsidRDefault="007A6AE6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4.1</w:t>
            </w:r>
          </w:p>
          <w:p w:rsidR="007A6AE6" w:rsidRPr="00E36021" w:rsidRDefault="007A6AE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A6AE6" w:rsidRPr="00E36021" w:rsidRDefault="007A6AE6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Источники </w:t>
            </w:r>
            <w:r w:rsidRPr="00E36021">
              <w:rPr>
                <w:sz w:val="24"/>
                <w:szCs w:val="24"/>
              </w:rPr>
              <w:t>опасности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быту.</w:t>
            </w:r>
          </w:p>
          <w:p w:rsidR="007A6AE6" w:rsidRPr="00E36021" w:rsidRDefault="007A6AE6" w:rsidP="007C0986">
            <w:pPr>
              <w:pStyle w:val="TableParagraph"/>
              <w:spacing w:line="313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Профилактика</w:t>
            </w:r>
          </w:p>
          <w:p w:rsidR="007A6AE6" w:rsidRPr="00E36021" w:rsidRDefault="007A6AE6" w:rsidP="007C0986">
            <w:pPr>
              <w:pStyle w:val="TableParagraph"/>
              <w:spacing w:before="13" w:line="256" w:lineRule="auto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первая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помощь при</w:t>
            </w:r>
            <w:r w:rsidRPr="00E36021">
              <w:rPr>
                <w:spacing w:val="-2"/>
                <w:sz w:val="24"/>
                <w:szCs w:val="24"/>
              </w:rPr>
              <w:t xml:space="preserve"> отравлениях</w:t>
            </w:r>
          </w:p>
        </w:tc>
        <w:tc>
          <w:tcPr>
            <w:tcW w:w="9072" w:type="dxa"/>
          </w:tcPr>
          <w:p w:rsidR="007A6AE6" w:rsidRPr="00E36021" w:rsidRDefault="007A6AE6" w:rsidP="00B2723C">
            <w:pPr>
              <w:pStyle w:val="TableParagraph"/>
              <w:spacing w:line="264" w:lineRule="auto"/>
              <w:ind w:right="307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A6AE6" w:rsidRPr="00E36021" w:rsidRDefault="00497DF9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386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2723C">
            <w:pPr>
              <w:pStyle w:val="TableParagraph"/>
              <w:spacing w:line="264" w:lineRule="auto"/>
              <w:ind w:right="307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A6AE6" w:rsidRPr="00E36021" w:rsidTr="00003646">
        <w:trPr>
          <w:trHeight w:val="204"/>
        </w:trPr>
        <w:tc>
          <w:tcPr>
            <w:tcW w:w="2552" w:type="dxa"/>
            <w:vMerge/>
          </w:tcPr>
          <w:p w:rsidR="007A6AE6" w:rsidRPr="00E36021" w:rsidRDefault="007A6AE6" w:rsidP="007C0986">
            <w:pPr>
              <w:pStyle w:val="TableParagraph"/>
              <w:spacing w:before="13"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A6AE6" w:rsidRPr="00E36021" w:rsidRDefault="007A6AE6" w:rsidP="00B2723C">
            <w:pPr>
              <w:pStyle w:val="TableParagraph"/>
              <w:spacing w:line="264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Источники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опасности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быту, их классификация.</w:t>
            </w:r>
          </w:p>
          <w:p w:rsidR="007A6AE6" w:rsidRPr="00E36021" w:rsidRDefault="007A6AE6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7A6AE6" w:rsidRPr="00E36021" w:rsidRDefault="007A6AE6" w:rsidP="00B2723C">
            <w:pPr>
              <w:pStyle w:val="TableParagraph"/>
              <w:spacing w:line="259" w:lineRule="auto"/>
              <w:ind w:right="261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Защита прав потребителя. Правила безопасного поведения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осуществлении покупок в Интернете.</w:t>
            </w:r>
          </w:p>
          <w:p w:rsidR="007A6AE6" w:rsidRPr="00E36021" w:rsidRDefault="007A6AE6" w:rsidP="00B2723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Причины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профилактика бытовых отравлений.</w:t>
            </w:r>
          </w:p>
          <w:p w:rsidR="007A6AE6" w:rsidRPr="00E36021" w:rsidRDefault="007A6AE6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Первая помощь, порядок действий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экстренных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случаях</w:t>
            </w:r>
          </w:p>
        </w:tc>
        <w:tc>
          <w:tcPr>
            <w:tcW w:w="992" w:type="dxa"/>
          </w:tcPr>
          <w:p w:rsidR="007A6AE6" w:rsidRPr="00E36021" w:rsidRDefault="007A6AE6" w:rsidP="00003646">
            <w:pPr>
              <w:pStyle w:val="TableParagraph"/>
              <w:spacing w:before="23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7A6AE6" w:rsidRPr="00E36021" w:rsidTr="00003646">
        <w:trPr>
          <w:trHeight w:val="204"/>
        </w:trPr>
        <w:tc>
          <w:tcPr>
            <w:tcW w:w="11624" w:type="dxa"/>
            <w:gridSpan w:val="2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7A6AE6" w:rsidRPr="00E36021" w:rsidRDefault="007A6AE6" w:rsidP="00003646">
            <w:pPr>
              <w:pStyle w:val="TableParagraph"/>
              <w:spacing w:line="264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A6AE6" w:rsidRPr="00E36021" w:rsidRDefault="007A6AE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D156A7" w:rsidP="007C0986">
            <w:pPr>
              <w:pStyle w:val="TableParagraph"/>
              <w:spacing w:before="13"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Тема 4.2</w:t>
            </w:r>
          </w:p>
          <w:p w:rsidR="00E24BEC" w:rsidRPr="00E36021" w:rsidRDefault="00E24BEC" w:rsidP="007C0986">
            <w:pPr>
              <w:pStyle w:val="TableParagraph"/>
              <w:spacing w:before="13" w:line="256" w:lineRule="auto"/>
              <w:ind w:left="34" w:right="34"/>
              <w:rPr>
                <w:b/>
                <w:i/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before="13"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Первая помощь при отравлении химическими веществами на предприятии</w:t>
            </w: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497DF9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before="13" w:line="256" w:lineRule="auto"/>
              <w:ind w:left="34" w:right="34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8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before="13" w:line="256" w:lineRule="auto"/>
              <w:ind w:left="34" w:right="34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4D6CEA">
            <w:pPr>
              <w:pStyle w:val="TableParagraph"/>
              <w:spacing w:line="264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Причины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профилактика отравлений специалистов по рекламе на предприятии.</w:t>
            </w:r>
          </w:p>
          <w:p w:rsidR="00E24BEC" w:rsidRPr="00E36021" w:rsidRDefault="00E24BEC" w:rsidP="004D6CEA">
            <w:pPr>
              <w:pStyle w:val="TableParagraph"/>
              <w:spacing w:line="264" w:lineRule="auto"/>
              <w:ind w:right="307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Первая помощь, порядок действий</w:t>
            </w:r>
            <w:r w:rsidRPr="00E36021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</w:t>
            </w:r>
            <w:r w:rsidRPr="00E36021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экстренных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случаях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64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4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</w:t>
            </w: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4.3</w:t>
            </w:r>
          </w:p>
          <w:p w:rsidR="00E24BEC" w:rsidRPr="00E36021" w:rsidRDefault="00E24BEC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Безопасность </w:t>
            </w:r>
            <w:r w:rsidRPr="00E36021">
              <w:rPr>
                <w:sz w:val="24"/>
                <w:szCs w:val="24"/>
              </w:rPr>
              <w:t>в быту.</w:t>
            </w:r>
          </w:p>
          <w:p w:rsidR="00E24BEC" w:rsidRPr="00E36021" w:rsidRDefault="00E24BEC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Предупреждение </w:t>
            </w:r>
            <w:r w:rsidRPr="00E36021">
              <w:rPr>
                <w:sz w:val="24"/>
                <w:szCs w:val="24"/>
              </w:rPr>
              <w:t xml:space="preserve">травм и первая помощь при них. </w:t>
            </w:r>
            <w:r w:rsidRPr="00E36021">
              <w:rPr>
                <w:spacing w:val="-2"/>
                <w:sz w:val="24"/>
                <w:szCs w:val="24"/>
              </w:rPr>
              <w:t xml:space="preserve">Пожарная </w:t>
            </w:r>
            <w:r w:rsidRPr="00E36021">
              <w:rPr>
                <w:sz w:val="24"/>
                <w:szCs w:val="24"/>
              </w:rPr>
              <w:t>безопасность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быту</w:t>
            </w: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264" w:lineRule="auto"/>
              <w:ind w:right="307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E37401" w:rsidP="00003646">
            <w:pPr>
              <w:pStyle w:val="TableParagraph"/>
              <w:spacing w:before="3" w:line="261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264" w:lineRule="auto"/>
              <w:ind w:right="307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before="3" w:line="261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EA70C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Предупреждение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бытовых </w:t>
            </w:r>
            <w:r w:rsidRPr="00E36021">
              <w:rPr>
                <w:spacing w:val="-2"/>
                <w:sz w:val="24"/>
                <w:szCs w:val="24"/>
              </w:rPr>
              <w:t>травм.</w:t>
            </w:r>
          </w:p>
          <w:p w:rsidR="00E24BEC" w:rsidRPr="00E36021" w:rsidRDefault="00E24BEC" w:rsidP="00EA70C3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 безопасного поведения в ситуациях, связанных с опасностью получить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травму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(спортивные занятия, использование различных инструментов, стремянок,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лестниц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другое). Первая помощь при ушибах переломах, кровотечениях.</w:t>
            </w:r>
          </w:p>
          <w:p w:rsidR="00E24BEC" w:rsidRPr="00E36021" w:rsidRDefault="00E24BEC" w:rsidP="00EA70C3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безопасного поведения при обращении</w:t>
            </w:r>
          </w:p>
          <w:p w:rsidR="00E24BEC" w:rsidRPr="00E36021" w:rsidRDefault="00E24BEC" w:rsidP="00EA70C3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газовыми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электрическими </w:t>
            </w:r>
            <w:r w:rsidRPr="00E36021">
              <w:rPr>
                <w:spacing w:val="-2"/>
                <w:sz w:val="24"/>
                <w:szCs w:val="24"/>
              </w:rPr>
              <w:t>приборами.</w:t>
            </w:r>
          </w:p>
          <w:p w:rsidR="00E24BEC" w:rsidRPr="00E36021" w:rsidRDefault="00E24BEC" w:rsidP="00EA70C3">
            <w:pPr>
              <w:pStyle w:val="TableParagraph"/>
              <w:spacing w:before="10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Последствия </w:t>
            </w:r>
            <w:proofErr w:type="spellStart"/>
            <w:r w:rsidRPr="00E36021">
              <w:rPr>
                <w:sz w:val="24"/>
                <w:szCs w:val="24"/>
              </w:rPr>
              <w:t>электротравмы</w:t>
            </w:r>
            <w:proofErr w:type="spellEnd"/>
            <w:r w:rsidRPr="00E36021">
              <w:rPr>
                <w:sz w:val="24"/>
                <w:szCs w:val="24"/>
              </w:rPr>
              <w:t>. Порядок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проведения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сердечн</w:t>
            </w:r>
            <w:proofErr w:type="gramStart"/>
            <w:r w:rsidRPr="00E36021">
              <w:rPr>
                <w:sz w:val="24"/>
                <w:szCs w:val="24"/>
              </w:rPr>
              <w:t>о-</w:t>
            </w:r>
            <w:proofErr w:type="gramEnd"/>
            <w:r w:rsidRPr="00E36021">
              <w:rPr>
                <w:sz w:val="24"/>
                <w:szCs w:val="24"/>
              </w:rPr>
              <w:t xml:space="preserve"> легочной реанимации.</w:t>
            </w:r>
          </w:p>
          <w:p w:rsidR="00E24BEC" w:rsidRPr="00E36021" w:rsidRDefault="00E24BEC" w:rsidP="00EA70C3">
            <w:pPr>
              <w:pStyle w:val="TableParagraph"/>
              <w:spacing w:before="3"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пожарной безопасности в быту.</w:t>
            </w:r>
          </w:p>
          <w:p w:rsidR="00E24BEC" w:rsidRPr="00E36021" w:rsidRDefault="00E24BEC" w:rsidP="00EA70C3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Термические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химические </w:t>
            </w:r>
            <w:r w:rsidRPr="00E36021">
              <w:rPr>
                <w:spacing w:val="-2"/>
                <w:sz w:val="24"/>
                <w:szCs w:val="24"/>
              </w:rPr>
              <w:t>ожоги.</w:t>
            </w:r>
          </w:p>
          <w:p w:rsidR="00E24BEC" w:rsidRPr="00E36021" w:rsidRDefault="00E24BEC" w:rsidP="00EA70C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Первая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помощь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ожогах</w:t>
            </w:r>
          </w:p>
        </w:tc>
        <w:tc>
          <w:tcPr>
            <w:tcW w:w="992" w:type="dxa"/>
          </w:tcPr>
          <w:p w:rsidR="00E24BEC" w:rsidRPr="00E36021" w:rsidRDefault="00E37401" w:rsidP="00003646">
            <w:pPr>
              <w:pStyle w:val="TableParagraph"/>
              <w:spacing w:before="3" w:line="261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</w:tc>
      </w:tr>
      <w:tr w:rsidR="00E24BEC" w:rsidRPr="00E36021" w:rsidTr="00003646">
        <w:trPr>
          <w:trHeight w:val="204"/>
        </w:trPr>
        <w:tc>
          <w:tcPr>
            <w:tcW w:w="11624" w:type="dxa"/>
            <w:gridSpan w:val="2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E24BEC" w:rsidRPr="00E36021" w:rsidRDefault="00B86E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4.4</w:t>
            </w:r>
          </w:p>
          <w:p w:rsidR="00E24BEC" w:rsidRPr="00E36021" w:rsidRDefault="00E24BEC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Травмы в профессиональной деятельности</w:t>
            </w: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9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5478A5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Предупреждение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бытовых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травм.</w:t>
            </w:r>
          </w:p>
          <w:p w:rsidR="00E24BEC" w:rsidRPr="00E36021" w:rsidRDefault="00E24BEC" w:rsidP="005478A5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Правила безопасного поведения в ситуациях, связанных с опасностью получить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травму на производстве</w:t>
            </w:r>
          </w:p>
        </w:tc>
        <w:tc>
          <w:tcPr>
            <w:tcW w:w="992" w:type="dxa"/>
          </w:tcPr>
          <w:p w:rsidR="00E24BEC" w:rsidRPr="00E36021" w:rsidRDefault="00B86E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07; ОК 08</w:t>
            </w:r>
          </w:p>
        </w:tc>
      </w:tr>
      <w:tr w:rsidR="00B86E7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B86E71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4.5</w:t>
            </w:r>
          </w:p>
          <w:p w:rsidR="00B86E71" w:rsidRPr="00E36021" w:rsidRDefault="00B86E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B86E71" w:rsidRPr="00E36021" w:rsidRDefault="00B86E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Правило оказания первой помощи при различных видах травм на </w:t>
            </w:r>
            <w:r w:rsidR="00003646" w:rsidRPr="00E36021">
              <w:rPr>
                <w:b/>
                <w:i/>
                <w:spacing w:val="-5"/>
                <w:sz w:val="24"/>
                <w:szCs w:val="24"/>
              </w:rPr>
              <w:t>предприятии</w:t>
            </w:r>
          </w:p>
        </w:tc>
        <w:tc>
          <w:tcPr>
            <w:tcW w:w="9072" w:type="dxa"/>
          </w:tcPr>
          <w:p w:rsidR="00B86E71" w:rsidRPr="00E36021" w:rsidRDefault="00B86E71" w:rsidP="00BE6FF1">
            <w:pPr>
              <w:pStyle w:val="TableParagraph"/>
              <w:spacing w:line="316" w:lineRule="exact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86E71" w:rsidRPr="00E36021" w:rsidRDefault="00B86E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B86E71" w:rsidRPr="00E36021" w:rsidRDefault="00B86E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86E71" w:rsidRPr="00E36021" w:rsidTr="00003646">
        <w:trPr>
          <w:trHeight w:val="204"/>
        </w:trPr>
        <w:tc>
          <w:tcPr>
            <w:tcW w:w="2552" w:type="dxa"/>
            <w:vMerge/>
          </w:tcPr>
          <w:p w:rsidR="00B86E71" w:rsidRPr="00E36021" w:rsidRDefault="00B86E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B86E71" w:rsidRPr="00E36021" w:rsidRDefault="00B86E71" w:rsidP="00BE6FF1">
            <w:pPr>
              <w:pStyle w:val="TableParagraph"/>
              <w:spacing w:line="316" w:lineRule="exact"/>
              <w:ind w:left="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b/>
                <w:i/>
                <w:sz w:val="24"/>
                <w:szCs w:val="24"/>
              </w:rPr>
              <w:t xml:space="preserve"> 10</w:t>
            </w:r>
          </w:p>
        </w:tc>
        <w:tc>
          <w:tcPr>
            <w:tcW w:w="992" w:type="dxa"/>
          </w:tcPr>
          <w:p w:rsidR="00B86E71" w:rsidRPr="00E36021" w:rsidRDefault="00B86E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B86E71" w:rsidRPr="00E36021" w:rsidRDefault="00B86E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86E71" w:rsidRPr="00E36021" w:rsidTr="00003646">
        <w:trPr>
          <w:trHeight w:val="204"/>
        </w:trPr>
        <w:tc>
          <w:tcPr>
            <w:tcW w:w="2552" w:type="dxa"/>
            <w:vMerge/>
          </w:tcPr>
          <w:p w:rsidR="00B86E71" w:rsidRPr="00E36021" w:rsidRDefault="00B86E7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B86E71" w:rsidRPr="00E36021" w:rsidRDefault="00B86E71" w:rsidP="00B86E71">
            <w:pPr>
              <w:pStyle w:val="TableParagraph"/>
              <w:spacing w:line="259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Первая помощь при ушибах переломах, кровотечениях.</w:t>
            </w:r>
          </w:p>
          <w:p w:rsidR="00B86E71" w:rsidRPr="00E36021" w:rsidRDefault="00B86E71" w:rsidP="00B86E71">
            <w:pPr>
              <w:pStyle w:val="TableParagraph"/>
              <w:spacing w:before="3"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Основные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правила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безопасного поведения при обращении</w:t>
            </w:r>
          </w:p>
          <w:p w:rsidR="00B86E71" w:rsidRPr="00E36021" w:rsidRDefault="00B86E71" w:rsidP="00B86E71">
            <w:pPr>
              <w:pStyle w:val="TableParagraph"/>
              <w:spacing w:before="3"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с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газовыми</w:t>
            </w:r>
            <w:r w:rsidRPr="00E36021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электрическими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приборами.</w:t>
            </w:r>
          </w:p>
          <w:p w:rsidR="00B86E71" w:rsidRPr="00E36021" w:rsidRDefault="00B86E71" w:rsidP="00B86E71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 xml:space="preserve">Последствия </w:t>
            </w:r>
            <w:proofErr w:type="spellStart"/>
            <w:r w:rsidRPr="00E36021">
              <w:rPr>
                <w:b/>
                <w:i/>
                <w:sz w:val="24"/>
                <w:szCs w:val="24"/>
              </w:rPr>
              <w:t>электротравмы</w:t>
            </w:r>
            <w:proofErr w:type="spellEnd"/>
            <w:r w:rsidRPr="00E36021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E71" w:rsidRPr="00E36021" w:rsidRDefault="00B86E71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B86E71" w:rsidRPr="00E36021" w:rsidRDefault="00B86E71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07; ОК 08</w:t>
            </w: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D156A7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4.6</w:t>
            </w:r>
          </w:p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Безопасное </w:t>
            </w:r>
            <w:r w:rsidRPr="00E36021">
              <w:rPr>
                <w:sz w:val="24"/>
                <w:szCs w:val="24"/>
              </w:rPr>
              <w:t>поведение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местах</w:t>
            </w:r>
          </w:p>
          <w:p w:rsidR="00E24BEC" w:rsidRPr="00E36021" w:rsidRDefault="00E24BEC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общего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пользования</w:t>
            </w: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264" w:lineRule="auto"/>
              <w:ind w:right="307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428B0" w:rsidP="00BE6FF1">
            <w:pPr>
              <w:pStyle w:val="TableParagraph"/>
              <w:spacing w:line="264" w:lineRule="auto"/>
              <w:ind w:right="307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  11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 безопасного поведения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местах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общего пользования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(подъезд,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 xml:space="preserve">лифт, </w:t>
            </w:r>
            <w:r w:rsidRPr="00E36021">
              <w:rPr>
                <w:sz w:val="24"/>
                <w:szCs w:val="24"/>
              </w:rPr>
              <w:t>придомовая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территория,</w:t>
            </w:r>
            <w:r w:rsidRPr="00E36021">
              <w:rPr>
                <w:sz w:val="24"/>
                <w:szCs w:val="24"/>
              </w:rPr>
              <w:t xml:space="preserve"> детская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площадка,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площадка для выгула собак и др.).</w:t>
            </w:r>
          </w:p>
          <w:p w:rsidR="00E24BEC" w:rsidRPr="00E36021" w:rsidRDefault="00E24BEC" w:rsidP="00E24BEC">
            <w:pPr>
              <w:pStyle w:val="TableParagraph"/>
              <w:spacing w:before="10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Коммуникация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соседями. Меры по</w:t>
            </w:r>
            <w:r w:rsidRPr="00E36021">
              <w:rPr>
                <w:spacing w:val="-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предупреждению п</w:t>
            </w:r>
            <w:r w:rsidRPr="00E36021">
              <w:rPr>
                <w:spacing w:val="-2"/>
                <w:sz w:val="24"/>
                <w:szCs w:val="24"/>
              </w:rPr>
              <w:t>реступлений</w:t>
            </w:r>
          </w:p>
          <w:p w:rsidR="00E24BEC" w:rsidRPr="00E36021" w:rsidRDefault="00E24BEC" w:rsidP="00E3010D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Аварии на коммунальных системах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жизнеобеспечения. Правила безопасного поведения в ситуации коммунальной аварии.</w:t>
            </w:r>
          </w:p>
          <w:p w:rsidR="00E24BEC" w:rsidRPr="00E36021" w:rsidRDefault="00E24BEC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вызова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аварийных служб и взаимодействия с</w:t>
            </w:r>
            <w:r w:rsidRPr="00E36021">
              <w:rPr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ними.</w:t>
            </w:r>
          </w:p>
          <w:p w:rsidR="00E24BEC" w:rsidRPr="00E36021" w:rsidRDefault="00E24BEC" w:rsidP="00E3010D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Действия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экстренных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случаях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  <w:p w:rsidR="00E24BEC" w:rsidRPr="00E36021" w:rsidRDefault="00E24BEC" w:rsidP="007C0986">
            <w:pPr>
              <w:rPr>
                <w:sz w:val="24"/>
                <w:szCs w:val="24"/>
              </w:rPr>
            </w:pPr>
          </w:p>
          <w:p w:rsidR="00E24BEC" w:rsidRPr="00E36021" w:rsidRDefault="00E24BEC" w:rsidP="007C0986">
            <w:pPr>
              <w:jc w:val="center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11624" w:type="dxa"/>
            <w:gridSpan w:val="2"/>
          </w:tcPr>
          <w:p w:rsidR="00E24BEC" w:rsidRPr="00E36021" w:rsidRDefault="00E24BEC" w:rsidP="007C0986">
            <w:pPr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5</w:t>
            </w:r>
            <w:r w:rsidRPr="00E3602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«Безопасность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на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транспорте»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spacing w:line="256" w:lineRule="auto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</w:t>
            </w: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497DF9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 xml:space="preserve">Тема </w:t>
            </w:r>
            <w:r w:rsidR="00E24BEC" w:rsidRPr="00E36021">
              <w:rPr>
                <w:spacing w:val="-5"/>
                <w:sz w:val="24"/>
                <w:szCs w:val="24"/>
              </w:rPr>
              <w:t>5.1</w:t>
            </w:r>
          </w:p>
          <w:p w:rsidR="00497DF9" w:rsidRPr="00E36021" w:rsidRDefault="00497DF9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line="261" w:lineRule="auto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 дорожного движения</w:t>
            </w:r>
          </w:p>
          <w:p w:rsidR="00E24BEC" w:rsidRPr="00E36021" w:rsidRDefault="00E24BEC" w:rsidP="007C0986">
            <w:pPr>
              <w:pStyle w:val="TableParagraph"/>
              <w:spacing w:line="261" w:lineRule="auto"/>
              <w:ind w:left="34" w:right="34"/>
              <w:rPr>
                <w:spacing w:val="-2"/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line="261" w:lineRule="auto"/>
              <w:ind w:left="34" w:right="34"/>
              <w:rPr>
                <w:spacing w:val="-2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497DF9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2723C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История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появления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 дорожного движения</w:t>
            </w:r>
          </w:p>
          <w:p w:rsidR="00E24BEC" w:rsidRPr="00E36021" w:rsidRDefault="00E24BEC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и причины их изменчивости. </w:t>
            </w:r>
            <w:proofErr w:type="gramStart"/>
            <w:r w:rsidRPr="00E36021">
              <w:rPr>
                <w:sz w:val="24"/>
                <w:szCs w:val="24"/>
              </w:rPr>
              <w:t>Риск-ориентированный</w:t>
            </w:r>
            <w:proofErr w:type="gramEnd"/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подход к обеспечению безопасности на транспорте.</w:t>
            </w:r>
          </w:p>
          <w:p w:rsidR="00E24BEC" w:rsidRPr="00E36021" w:rsidRDefault="00E24BEC" w:rsidP="00E3010D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</w:t>
            </w:r>
            <w:r w:rsidRPr="00E36021">
              <w:rPr>
                <w:spacing w:val="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пешехода</w:t>
            </w:r>
          </w:p>
          <w:p w:rsidR="00E24BEC" w:rsidRPr="00E36021" w:rsidRDefault="00E24BEC" w:rsidP="00E24B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разных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условиях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(движение </w:t>
            </w:r>
            <w:r w:rsidRPr="00E36021">
              <w:rPr>
                <w:sz w:val="24"/>
                <w:szCs w:val="24"/>
              </w:rPr>
              <w:t>по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обочине;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движение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темное время суток; движение с использованием средств </w:t>
            </w:r>
            <w:r w:rsidRPr="00E36021">
              <w:rPr>
                <w:spacing w:val="-2"/>
                <w:sz w:val="24"/>
                <w:szCs w:val="24"/>
              </w:rPr>
              <w:t xml:space="preserve">индивидуальной мобильности). </w:t>
            </w:r>
            <w:r w:rsidRPr="00E36021">
              <w:rPr>
                <w:sz w:val="24"/>
                <w:szCs w:val="24"/>
              </w:rPr>
              <w:t>Взаимосвязь безопасности водителя и пассажира.</w:t>
            </w:r>
          </w:p>
          <w:p w:rsidR="00E24BEC" w:rsidRPr="00E36021" w:rsidRDefault="00E24BEC" w:rsidP="00E3010D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 безопасного поведения при поездке 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легковом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автомобиле, </w:t>
            </w:r>
            <w:r w:rsidRPr="00E36021">
              <w:rPr>
                <w:spacing w:val="-2"/>
                <w:sz w:val="24"/>
                <w:szCs w:val="24"/>
              </w:rPr>
              <w:t>автобусе.</w:t>
            </w:r>
          </w:p>
          <w:p w:rsidR="00E24BEC" w:rsidRPr="00E36021" w:rsidRDefault="00E24BEC" w:rsidP="00E3010D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Ответственность водителя. Ответственность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пассажира.</w:t>
            </w:r>
          </w:p>
          <w:p w:rsidR="00E24BEC" w:rsidRPr="00E36021" w:rsidRDefault="00E24BEC" w:rsidP="00F4721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Представления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знаниях и навыках, необходимых </w:t>
            </w:r>
            <w:r w:rsidRPr="00E36021">
              <w:rPr>
                <w:spacing w:val="-2"/>
                <w:sz w:val="24"/>
                <w:szCs w:val="24"/>
              </w:rPr>
              <w:t>водителю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before="24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</w:t>
            </w: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5.2</w:t>
            </w:r>
          </w:p>
          <w:p w:rsidR="00E24BEC" w:rsidRPr="00E36021" w:rsidRDefault="00E24BEC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E24BEC" w:rsidRPr="00E36021" w:rsidRDefault="00E24BEC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действий при дорожн</w:t>
            </w:r>
            <w:proofErr w:type="gramStart"/>
            <w:r w:rsidRPr="00E36021">
              <w:rPr>
                <w:sz w:val="24"/>
                <w:szCs w:val="24"/>
              </w:rPr>
              <w:t>о-</w:t>
            </w:r>
            <w:proofErr w:type="gramEnd"/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транспортных происшествиях</w:t>
            </w: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24BEC" w:rsidRPr="00E36021" w:rsidRDefault="00497DF9" w:rsidP="00003646">
            <w:pPr>
              <w:pStyle w:val="TableParagraph"/>
              <w:spacing w:before="9"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12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before="9"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E24BEC" w:rsidRPr="00E36021" w:rsidTr="00003646">
        <w:trPr>
          <w:trHeight w:val="204"/>
        </w:trPr>
        <w:tc>
          <w:tcPr>
            <w:tcW w:w="2552" w:type="dxa"/>
            <w:vMerge/>
          </w:tcPr>
          <w:p w:rsidR="00E24BEC" w:rsidRPr="00E36021" w:rsidRDefault="00E24BEC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E24BEC" w:rsidRPr="00E36021" w:rsidRDefault="00E24BEC" w:rsidP="00E24B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действий</w:t>
            </w:r>
            <w:r w:rsidRPr="00E36021">
              <w:rPr>
                <w:sz w:val="24"/>
                <w:szCs w:val="24"/>
              </w:rPr>
              <w:t xml:space="preserve"> 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дорожно-транспортных происшествиях разного характера (при отсутствии пострадавших; с одним или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несколькими </w:t>
            </w:r>
            <w:r w:rsidRPr="00E36021">
              <w:rPr>
                <w:spacing w:val="-2"/>
                <w:sz w:val="24"/>
                <w:szCs w:val="24"/>
              </w:rPr>
              <w:t>пострадавшими;</w:t>
            </w:r>
            <w:r w:rsidRPr="00E36021">
              <w:rPr>
                <w:sz w:val="24"/>
                <w:szCs w:val="24"/>
              </w:rPr>
              <w:t xml:space="preserve"> 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опасности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возгорания; с большим количеством</w:t>
            </w:r>
            <w:proofErr w:type="gramEnd"/>
          </w:p>
          <w:p w:rsidR="00E24BEC" w:rsidRPr="00E36021" w:rsidRDefault="00E24BEC" w:rsidP="00E3010D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участников)</w:t>
            </w:r>
          </w:p>
        </w:tc>
        <w:tc>
          <w:tcPr>
            <w:tcW w:w="992" w:type="dxa"/>
          </w:tcPr>
          <w:p w:rsidR="00E24BEC" w:rsidRPr="00E36021" w:rsidRDefault="00E24BEC" w:rsidP="00003646">
            <w:pPr>
              <w:pStyle w:val="TableParagraph"/>
              <w:spacing w:before="9"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</w:t>
            </w: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5.3</w:t>
            </w:r>
          </w:p>
          <w:p w:rsidR="00526310" w:rsidRPr="00E36021" w:rsidRDefault="00526310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526310" w:rsidRPr="00E36021" w:rsidRDefault="00526310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Безопасное поведение</w:t>
            </w:r>
          </w:p>
          <w:p w:rsidR="00526310" w:rsidRPr="00E36021" w:rsidRDefault="00526310" w:rsidP="007C0986">
            <w:pPr>
              <w:pStyle w:val="TableParagraph"/>
              <w:spacing w:line="264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разных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видах </w:t>
            </w:r>
            <w:r w:rsidRPr="00E36021">
              <w:rPr>
                <w:spacing w:val="-2"/>
                <w:sz w:val="24"/>
                <w:szCs w:val="24"/>
              </w:rPr>
              <w:t>транспорта</w:t>
            </w: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310" w:rsidRPr="00E36021" w:rsidRDefault="00497DF9" w:rsidP="00003646">
            <w:pPr>
              <w:pStyle w:val="TableParagraph"/>
              <w:spacing w:before="2"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line="264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E428B0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  13-14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before="2"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B2723C">
            <w:pPr>
              <w:pStyle w:val="TableParagraph"/>
              <w:spacing w:line="256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 источники опасности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метро.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 безопасного поведения.</w:t>
            </w:r>
          </w:p>
          <w:p w:rsidR="00526310" w:rsidRPr="00E36021" w:rsidRDefault="00526310" w:rsidP="00B2723C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действий</w:t>
            </w:r>
          </w:p>
          <w:p w:rsidR="00526310" w:rsidRPr="00E36021" w:rsidRDefault="00526310" w:rsidP="00B2723C">
            <w:pPr>
              <w:pStyle w:val="TableParagraph"/>
              <w:spacing w:before="23" w:line="259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 возникновении опасной или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ситуации. Основные источники </w:t>
            </w:r>
            <w:r w:rsidRPr="00E36021">
              <w:rPr>
                <w:spacing w:val="-2"/>
                <w:sz w:val="24"/>
                <w:szCs w:val="24"/>
              </w:rPr>
              <w:t>опасности</w:t>
            </w:r>
          </w:p>
          <w:p w:rsidR="00526310" w:rsidRPr="00E36021" w:rsidRDefault="00526310" w:rsidP="00B2723C">
            <w:pPr>
              <w:pStyle w:val="TableParagraph"/>
              <w:spacing w:line="256" w:lineRule="auto"/>
              <w:ind w:right="1092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 железнодорожном транспорте. Правила безопасного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поведения.</w:t>
            </w:r>
          </w:p>
          <w:p w:rsidR="00526310" w:rsidRPr="00E36021" w:rsidRDefault="00526310" w:rsidP="00B2723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действий</w:t>
            </w:r>
          </w:p>
          <w:p w:rsidR="00526310" w:rsidRPr="00E36021" w:rsidRDefault="00526310" w:rsidP="00B2723C">
            <w:pPr>
              <w:pStyle w:val="TableParagraph"/>
              <w:spacing w:before="24" w:line="259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 возникновении опасной или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ситуации. Основные источники опасности на водном транспорте. Правила безопасного поведения.</w:t>
            </w:r>
          </w:p>
          <w:p w:rsidR="00526310" w:rsidRPr="00E36021" w:rsidRDefault="00526310" w:rsidP="00B2723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действий</w:t>
            </w:r>
          </w:p>
          <w:p w:rsidR="00526310" w:rsidRPr="00E36021" w:rsidRDefault="00526310" w:rsidP="00B2723C">
            <w:pPr>
              <w:pStyle w:val="TableParagraph"/>
              <w:spacing w:before="31" w:line="259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 возникновении опасной или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ситуации. Основные источники опасности на авиационном транспорте. Правила безопасного поведения.</w:t>
            </w:r>
          </w:p>
          <w:p w:rsidR="00526310" w:rsidRPr="00E36021" w:rsidRDefault="00526310" w:rsidP="00B2723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действий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возникновении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  <w:szCs w:val="24"/>
              </w:rPr>
              <w:t>опасной</w:t>
            </w:r>
            <w:proofErr w:type="gramEnd"/>
          </w:p>
          <w:p w:rsidR="00526310" w:rsidRPr="00E36021" w:rsidRDefault="00526310" w:rsidP="00B2723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или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чрезвычайной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ситуации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before="2"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</w:t>
            </w:r>
          </w:p>
        </w:tc>
      </w:tr>
      <w:tr w:rsidR="00E24BEC" w:rsidRPr="00E36021" w:rsidTr="00003646">
        <w:trPr>
          <w:trHeight w:val="204"/>
        </w:trPr>
        <w:tc>
          <w:tcPr>
            <w:tcW w:w="11624" w:type="dxa"/>
            <w:gridSpan w:val="2"/>
          </w:tcPr>
          <w:p w:rsidR="00E24BEC" w:rsidRPr="00E36021" w:rsidRDefault="00E24BEC" w:rsidP="007C0986">
            <w:pPr>
              <w:spacing w:line="318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Раздел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6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«Безопасность</w:t>
            </w:r>
            <w:r w:rsidRPr="00E36021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 общественных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местах»</w:t>
            </w:r>
          </w:p>
        </w:tc>
        <w:tc>
          <w:tcPr>
            <w:tcW w:w="992" w:type="dxa"/>
          </w:tcPr>
          <w:p w:rsidR="00E24BEC" w:rsidRPr="00E36021" w:rsidRDefault="00E37401" w:rsidP="00003646">
            <w:pPr>
              <w:spacing w:line="318" w:lineRule="exact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E24BEC" w:rsidRPr="00E36021" w:rsidRDefault="00E24BEC" w:rsidP="007C0986">
            <w:pPr>
              <w:spacing w:line="318" w:lineRule="exact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26310" w:rsidRPr="00E36021" w:rsidRDefault="00526310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6.1</w:t>
            </w:r>
          </w:p>
          <w:p w:rsidR="00526310" w:rsidRPr="00E36021" w:rsidRDefault="00526310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526310" w:rsidRPr="00E36021" w:rsidRDefault="00526310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</w:t>
            </w:r>
          </w:p>
          <w:p w:rsidR="00526310" w:rsidRPr="00E36021" w:rsidRDefault="00526310" w:rsidP="007C0986">
            <w:pPr>
              <w:pStyle w:val="TableParagraph"/>
              <w:spacing w:before="23"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общественных </w:t>
            </w:r>
            <w:r w:rsidRPr="00E36021">
              <w:rPr>
                <w:spacing w:val="-2"/>
                <w:sz w:val="24"/>
                <w:szCs w:val="24"/>
              </w:rPr>
              <w:t>местах.</w:t>
            </w:r>
          </w:p>
          <w:p w:rsidR="00526310" w:rsidRPr="00E36021" w:rsidRDefault="00526310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Опасности социальн</w:t>
            </w:r>
            <w:proofErr w:type="gramStart"/>
            <w:r w:rsidRPr="00E36021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E36021">
              <w:rPr>
                <w:spacing w:val="-2"/>
                <w:sz w:val="24"/>
                <w:szCs w:val="24"/>
              </w:rPr>
              <w:t xml:space="preserve"> психологического характера</w:t>
            </w: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310" w:rsidRPr="00E36021" w:rsidRDefault="00E37401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Общественные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места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их </w:t>
            </w:r>
            <w:r w:rsidRPr="00E36021">
              <w:rPr>
                <w:spacing w:val="-2"/>
                <w:sz w:val="24"/>
                <w:szCs w:val="24"/>
              </w:rPr>
              <w:t>классификация.</w:t>
            </w:r>
          </w:p>
          <w:p w:rsidR="00526310" w:rsidRPr="00E36021" w:rsidRDefault="00526310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 источники опасности в общественных местах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закрытого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открытого </w:t>
            </w:r>
            <w:r w:rsidRPr="00E36021">
              <w:rPr>
                <w:spacing w:val="-2"/>
                <w:sz w:val="24"/>
                <w:szCs w:val="24"/>
              </w:rPr>
              <w:t>типа.</w:t>
            </w:r>
          </w:p>
          <w:p w:rsidR="00526310" w:rsidRPr="00E36021" w:rsidRDefault="00526310" w:rsidP="00E3010D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526310" w:rsidRPr="00E36021" w:rsidRDefault="00526310" w:rsidP="00E3010D">
            <w:pPr>
              <w:pStyle w:val="TableParagraph"/>
              <w:spacing w:before="3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Опасности в общественных местах социальн</w:t>
            </w:r>
            <w:proofErr w:type="gramStart"/>
            <w:r w:rsidRPr="00E36021">
              <w:rPr>
                <w:sz w:val="24"/>
                <w:szCs w:val="24"/>
              </w:rPr>
              <w:t>о-</w:t>
            </w:r>
            <w:proofErr w:type="gramEnd"/>
            <w:r w:rsidRPr="00E36021">
              <w:rPr>
                <w:sz w:val="24"/>
                <w:szCs w:val="24"/>
              </w:rPr>
              <w:t xml:space="preserve"> психологического характера (возникновение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толпы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давки; проявление агрессии; криминальные ситуации; случаи, когда потерялся </w:t>
            </w:r>
            <w:r w:rsidRPr="00E36021">
              <w:rPr>
                <w:spacing w:val="-2"/>
                <w:sz w:val="24"/>
                <w:szCs w:val="24"/>
              </w:rPr>
              <w:t>человек).</w:t>
            </w:r>
          </w:p>
          <w:p w:rsidR="00526310" w:rsidRPr="00E36021" w:rsidRDefault="00526310" w:rsidP="00E3010D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действий</w:t>
            </w:r>
            <w:r w:rsidRPr="00E36021">
              <w:rPr>
                <w:sz w:val="24"/>
                <w:szCs w:val="24"/>
              </w:rPr>
              <w:t xml:space="preserve"> при риске возникновения или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возникновении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толпы, </w:t>
            </w:r>
            <w:r w:rsidRPr="00E36021">
              <w:rPr>
                <w:spacing w:val="-2"/>
                <w:sz w:val="24"/>
                <w:szCs w:val="24"/>
              </w:rPr>
              <w:t>давки.</w:t>
            </w:r>
          </w:p>
          <w:p w:rsidR="00526310" w:rsidRPr="00E36021" w:rsidRDefault="00526310" w:rsidP="00E3010D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Эмоциональное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заражение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толпе,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способы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самопомощи. </w:t>
            </w:r>
            <w:r w:rsidRPr="00E36021">
              <w:rPr>
                <w:sz w:val="24"/>
                <w:szCs w:val="24"/>
              </w:rPr>
              <w:t>Правила безопасного поведения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попадании</w:t>
            </w:r>
          </w:p>
          <w:p w:rsidR="00526310" w:rsidRPr="00E36021" w:rsidRDefault="00526310" w:rsidP="00E3010D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агрессивную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паническую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толпу</w:t>
            </w:r>
          </w:p>
        </w:tc>
        <w:tc>
          <w:tcPr>
            <w:tcW w:w="992" w:type="dxa"/>
          </w:tcPr>
          <w:p w:rsidR="00526310" w:rsidRPr="00E36021" w:rsidRDefault="00E37401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26310" w:rsidRPr="00E36021" w:rsidRDefault="00526310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6.2</w:t>
            </w:r>
          </w:p>
          <w:p w:rsidR="00526310" w:rsidRPr="00E36021" w:rsidRDefault="00526310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526310" w:rsidRPr="00E36021" w:rsidRDefault="00526310" w:rsidP="007C0986">
            <w:pPr>
              <w:pStyle w:val="TableParagraph"/>
              <w:spacing w:line="311" w:lineRule="exact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</w:t>
            </w:r>
          </w:p>
          <w:p w:rsidR="00526310" w:rsidRPr="00E36021" w:rsidRDefault="00526310" w:rsidP="007C0986">
            <w:pPr>
              <w:pStyle w:val="TableParagraph"/>
              <w:spacing w:before="31" w:line="256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 общественных местах.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Опасности </w:t>
            </w:r>
            <w:r w:rsidRPr="00E36021">
              <w:rPr>
                <w:spacing w:val="-2"/>
                <w:sz w:val="24"/>
                <w:szCs w:val="24"/>
              </w:rPr>
              <w:t>криминального характера</w:t>
            </w: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26310" w:rsidRPr="00E36021" w:rsidRDefault="00497DF9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261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before="31" w:line="256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261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before="31"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E3010D">
            <w:pPr>
              <w:pStyle w:val="TableParagraph"/>
              <w:tabs>
                <w:tab w:val="left" w:pos="5356"/>
              </w:tabs>
              <w:spacing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 безопасного поведения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проявлении </w:t>
            </w:r>
            <w:r w:rsidRPr="00E36021">
              <w:rPr>
                <w:spacing w:val="-2"/>
                <w:sz w:val="24"/>
                <w:szCs w:val="24"/>
              </w:rPr>
              <w:t>агрессии.</w:t>
            </w:r>
          </w:p>
          <w:p w:rsidR="00526310" w:rsidRPr="00E36021" w:rsidRDefault="00526310" w:rsidP="00E3010D">
            <w:pPr>
              <w:pStyle w:val="TableParagraph"/>
              <w:tabs>
                <w:tab w:val="left" w:pos="5356"/>
              </w:tabs>
              <w:spacing w:line="259" w:lineRule="auto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Криминальные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ситуации </w:t>
            </w:r>
            <w:r w:rsidRPr="00E36021">
              <w:rPr>
                <w:sz w:val="24"/>
                <w:szCs w:val="24"/>
              </w:rPr>
              <w:t xml:space="preserve">в общественных местах. Правила 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526310" w:rsidRPr="00E36021" w:rsidRDefault="00526310" w:rsidP="00F4721F">
            <w:pPr>
              <w:pStyle w:val="TableParagraph"/>
              <w:tabs>
                <w:tab w:val="left" w:pos="5356"/>
              </w:tabs>
              <w:spacing w:line="32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действий</w:t>
            </w:r>
            <w:r w:rsidRPr="00E36021">
              <w:rPr>
                <w:sz w:val="24"/>
                <w:szCs w:val="24"/>
              </w:rPr>
              <w:t xml:space="preserve"> 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попадании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опасную </w:t>
            </w:r>
            <w:r w:rsidRPr="00E36021">
              <w:rPr>
                <w:spacing w:val="-2"/>
                <w:sz w:val="24"/>
                <w:szCs w:val="24"/>
              </w:rPr>
              <w:t>ситуацию.</w:t>
            </w:r>
          </w:p>
          <w:p w:rsidR="00526310" w:rsidRPr="00E36021" w:rsidRDefault="00526310" w:rsidP="00F4721F">
            <w:pPr>
              <w:pStyle w:val="TableParagraph"/>
              <w:tabs>
                <w:tab w:val="left" w:pos="5356"/>
              </w:tabs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 действий в случаях, когда потерялся человек (ребенок;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взрослый;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пожилой человек; человек с ментальными </w:t>
            </w:r>
            <w:r w:rsidRPr="00E36021">
              <w:rPr>
                <w:spacing w:val="-2"/>
                <w:sz w:val="24"/>
                <w:szCs w:val="24"/>
              </w:rPr>
              <w:t>расстройствами).</w:t>
            </w:r>
          </w:p>
          <w:p w:rsidR="00526310" w:rsidRPr="00E36021" w:rsidRDefault="00526310" w:rsidP="00F4721F">
            <w:pPr>
              <w:pStyle w:val="TableParagraph"/>
              <w:tabs>
                <w:tab w:val="left" w:pos="5356"/>
              </w:tabs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действий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ситуации, если вы обнаружили потерявшегося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261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6.3</w:t>
            </w:r>
          </w:p>
          <w:p w:rsidR="00526310" w:rsidRPr="00E36021" w:rsidRDefault="00526310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526310" w:rsidRPr="00E36021" w:rsidRDefault="00526310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</w:t>
            </w:r>
          </w:p>
          <w:p w:rsidR="00526310" w:rsidRPr="00E36021" w:rsidRDefault="00526310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общественных </w:t>
            </w:r>
            <w:r w:rsidRPr="00E36021">
              <w:rPr>
                <w:spacing w:val="-2"/>
                <w:sz w:val="24"/>
                <w:szCs w:val="24"/>
              </w:rPr>
              <w:t xml:space="preserve">местах. Действия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lastRenderedPageBreak/>
              <w:t xml:space="preserve">пожаре, </w:t>
            </w:r>
            <w:r w:rsidRPr="00E36021">
              <w:rPr>
                <w:spacing w:val="-2"/>
                <w:sz w:val="24"/>
                <w:szCs w:val="24"/>
              </w:rPr>
              <w:t>обрушении</w:t>
            </w:r>
            <w:r w:rsidRPr="00E36021">
              <w:rPr>
                <w:sz w:val="24"/>
                <w:szCs w:val="24"/>
              </w:rPr>
              <w:t xml:space="preserve"> конструкций,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угрозе или совершении</w:t>
            </w:r>
          </w:p>
          <w:p w:rsidR="00526310" w:rsidRPr="00E36021" w:rsidRDefault="00526310" w:rsidP="007C0986">
            <w:pPr>
              <w:pStyle w:val="TableParagraph"/>
              <w:spacing w:before="6" w:line="340" w:lineRule="atLeas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террористического </w:t>
            </w:r>
            <w:r w:rsidRPr="00E36021">
              <w:rPr>
                <w:spacing w:val="-4"/>
                <w:sz w:val="24"/>
                <w:szCs w:val="24"/>
              </w:rPr>
              <w:t>акта</w:t>
            </w: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before="6" w:line="340" w:lineRule="atLeas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before="6" w:line="340" w:lineRule="atLeas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before="6" w:line="340" w:lineRule="atLeas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before="6" w:line="340" w:lineRule="atLeast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26310" w:rsidRPr="00E36021" w:rsidRDefault="00526310" w:rsidP="00E3010D">
            <w:pPr>
              <w:pStyle w:val="TableParagraph"/>
              <w:spacing w:line="256" w:lineRule="auto"/>
              <w:ind w:right="1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действий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угрозе возникновения пожара в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различных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общественных </w:t>
            </w:r>
            <w:r w:rsidRPr="00E36021">
              <w:rPr>
                <w:sz w:val="24"/>
                <w:szCs w:val="24"/>
              </w:rPr>
              <w:t>местах,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объектах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массовым пребыванием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людей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(лечебные, образовательные, культурные, </w:t>
            </w:r>
            <w:r w:rsidRPr="00E36021">
              <w:rPr>
                <w:spacing w:val="-2"/>
                <w:sz w:val="24"/>
                <w:szCs w:val="24"/>
              </w:rPr>
              <w:t>торгово-развлекательные учреждения).</w:t>
            </w:r>
          </w:p>
          <w:p w:rsidR="00526310" w:rsidRPr="00E36021" w:rsidRDefault="00526310" w:rsidP="00E3010D">
            <w:pPr>
              <w:pStyle w:val="TableParagraph"/>
              <w:spacing w:line="256" w:lineRule="auto"/>
              <w:ind w:right="1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Меры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безопасности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порядок действий при угрозе обрушения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зданий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отдельных </w:t>
            </w:r>
            <w:r w:rsidRPr="00E36021">
              <w:rPr>
                <w:spacing w:val="-2"/>
                <w:sz w:val="24"/>
                <w:szCs w:val="24"/>
              </w:rPr>
              <w:t>конструкций.</w:t>
            </w:r>
          </w:p>
          <w:p w:rsidR="00526310" w:rsidRPr="00E36021" w:rsidRDefault="00526310" w:rsidP="00E3010D">
            <w:pPr>
              <w:pStyle w:val="TableParagraph"/>
              <w:spacing w:before="3" w:line="259" w:lineRule="auto"/>
              <w:ind w:right="1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Меры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безопасности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порядок поведения при угрозе, в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условиях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совершения</w:t>
            </w:r>
          </w:p>
          <w:p w:rsidR="00526310" w:rsidRPr="00E36021" w:rsidRDefault="00526310" w:rsidP="00E3010D">
            <w:pPr>
              <w:pStyle w:val="TableParagraph"/>
              <w:ind w:right="1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террористического</w:t>
            </w:r>
            <w:r w:rsidRPr="00E36021">
              <w:rPr>
                <w:spacing w:val="1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акта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before="6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526310" w:rsidRPr="00E36021" w:rsidTr="00003646">
        <w:trPr>
          <w:trHeight w:val="204"/>
        </w:trPr>
        <w:tc>
          <w:tcPr>
            <w:tcW w:w="11624" w:type="dxa"/>
            <w:gridSpan w:val="2"/>
          </w:tcPr>
          <w:p w:rsidR="00526310" w:rsidRPr="00E36021" w:rsidRDefault="00526310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6.4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Действия </w:t>
            </w:r>
            <w:r w:rsidRPr="00E36021">
              <w:rPr>
                <w:b/>
                <w:i/>
                <w:sz w:val="24"/>
                <w:szCs w:val="24"/>
              </w:rPr>
              <w:t>при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пожаре на рабочем месте.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86E7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 15-16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526310" w:rsidRPr="00E36021" w:rsidTr="00003646">
        <w:trPr>
          <w:trHeight w:val="204"/>
        </w:trPr>
        <w:tc>
          <w:tcPr>
            <w:tcW w:w="2552" w:type="dxa"/>
            <w:vMerge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B86E71" w:rsidRPr="00E36021" w:rsidRDefault="00B86E71" w:rsidP="00B500DA">
            <w:pPr>
              <w:pStyle w:val="TableParagraph"/>
              <w:spacing w:line="256" w:lineRule="auto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 xml:space="preserve">Виды и классификации пожаров. </w:t>
            </w:r>
          </w:p>
          <w:p w:rsidR="00526310" w:rsidRPr="00E36021" w:rsidRDefault="00526310" w:rsidP="00B500DA">
            <w:pPr>
              <w:pStyle w:val="TableParagraph"/>
              <w:spacing w:line="256" w:lineRule="auto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Особенности поведения при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угрозе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пожара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пожаре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на рабочем месте.</w:t>
            </w:r>
          </w:p>
          <w:p w:rsidR="00526310" w:rsidRPr="00E36021" w:rsidRDefault="00526310" w:rsidP="00B500DA">
            <w:pPr>
              <w:pStyle w:val="TableParagraph"/>
              <w:spacing w:line="256" w:lineRule="auto"/>
              <w:ind w:left="110" w:right="1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Правила оказания первой помощи при ожогах различной степени.</w:t>
            </w:r>
          </w:p>
        </w:tc>
        <w:tc>
          <w:tcPr>
            <w:tcW w:w="992" w:type="dxa"/>
          </w:tcPr>
          <w:p w:rsidR="00526310" w:rsidRPr="00E36021" w:rsidRDefault="00526310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</w:t>
            </w:r>
          </w:p>
        </w:tc>
      </w:tr>
      <w:tr w:rsidR="00526310" w:rsidRPr="00E36021" w:rsidTr="00003646">
        <w:trPr>
          <w:trHeight w:val="204"/>
        </w:trPr>
        <w:tc>
          <w:tcPr>
            <w:tcW w:w="11624" w:type="dxa"/>
            <w:gridSpan w:val="2"/>
          </w:tcPr>
          <w:p w:rsidR="00526310" w:rsidRPr="00E36021" w:rsidRDefault="00526310" w:rsidP="007C0986">
            <w:pPr>
              <w:spacing w:line="318" w:lineRule="exact"/>
              <w:ind w:left="34" w:right="34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Раздел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7</w:t>
            </w:r>
            <w:r w:rsidRPr="00E3602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«Безопасность</w:t>
            </w:r>
            <w:r w:rsidRPr="00E3602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</w:t>
            </w:r>
            <w:r w:rsidRPr="00E3602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природной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среде»</w:t>
            </w:r>
          </w:p>
        </w:tc>
        <w:tc>
          <w:tcPr>
            <w:tcW w:w="992" w:type="dxa"/>
          </w:tcPr>
          <w:p w:rsidR="00526310" w:rsidRPr="00E36021" w:rsidRDefault="00497DF9" w:rsidP="00003646">
            <w:pPr>
              <w:spacing w:line="318" w:lineRule="exact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526310" w:rsidRPr="00E36021" w:rsidRDefault="00526310" w:rsidP="007C0986">
            <w:pPr>
              <w:spacing w:line="318" w:lineRule="exact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7.1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</w:t>
            </w:r>
          </w:p>
          <w:p w:rsidR="003D40E1" w:rsidRPr="00E36021" w:rsidRDefault="003D40E1" w:rsidP="007C0986">
            <w:pPr>
              <w:pStyle w:val="TableParagraph"/>
              <w:spacing w:before="23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природной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4" w:line="340" w:lineRule="atLeas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23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4" w:line="340" w:lineRule="atLeas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23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Отдых на природе. Источники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опасности в природной среде.</w:t>
            </w:r>
          </w:p>
          <w:p w:rsidR="003D40E1" w:rsidRPr="00E36021" w:rsidRDefault="003D40E1" w:rsidP="00E3010D">
            <w:pPr>
              <w:pStyle w:val="TableParagraph"/>
              <w:spacing w:before="7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безопасного поведения в лесу, в горах,</w:t>
            </w:r>
          </w:p>
          <w:p w:rsidR="003D40E1" w:rsidRPr="00E36021" w:rsidRDefault="003D40E1" w:rsidP="00E3010D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водоемах.</w:t>
            </w:r>
          </w:p>
          <w:p w:rsidR="003D40E1" w:rsidRPr="00E36021" w:rsidRDefault="003D40E1" w:rsidP="00E3010D">
            <w:pPr>
              <w:pStyle w:val="TableParagraph"/>
              <w:spacing w:before="23"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безопасности в походе.</w:t>
            </w:r>
          </w:p>
          <w:p w:rsidR="003D40E1" w:rsidRPr="00E36021" w:rsidRDefault="003D40E1" w:rsidP="00E3010D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Особенности</w:t>
            </w:r>
            <w:r w:rsidRPr="00E36021">
              <w:rPr>
                <w:spacing w:val="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обеспечения</w:t>
            </w:r>
          </w:p>
          <w:p w:rsidR="003D40E1" w:rsidRPr="00E36021" w:rsidRDefault="003D40E1" w:rsidP="00E3010D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безопасности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лыжном </w:t>
            </w:r>
            <w:r w:rsidRPr="00E36021">
              <w:rPr>
                <w:spacing w:val="-2"/>
                <w:sz w:val="24"/>
                <w:szCs w:val="24"/>
              </w:rPr>
              <w:t>походе.</w:t>
            </w:r>
            <w:r w:rsidRPr="00E36021">
              <w:rPr>
                <w:sz w:val="24"/>
                <w:szCs w:val="24"/>
              </w:rPr>
              <w:t xml:space="preserve"> Особенности обеспечения безопасности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водном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походе. Особенности обеспечения безопасности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горном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походе. Ориентирование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местности.</w:t>
            </w:r>
          </w:p>
          <w:p w:rsidR="003D40E1" w:rsidRPr="00E36021" w:rsidRDefault="003D40E1" w:rsidP="003D40E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Карты,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традиционные</w:t>
            </w:r>
            <w:r w:rsidRPr="00E36021">
              <w:rPr>
                <w:sz w:val="24"/>
                <w:szCs w:val="24"/>
              </w:rPr>
              <w:t xml:space="preserve"> и современные средства навигации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(компас,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GPS)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4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2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7.2</w:t>
            </w:r>
          </w:p>
          <w:p w:rsidR="003D40E1" w:rsidRPr="00E36021" w:rsidRDefault="003D40E1" w:rsidP="007C0986">
            <w:pPr>
              <w:pStyle w:val="TableParagraph"/>
              <w:spacing w:line="312" w:lineRule="exact"/>
              <w:ind w:left="34" w:right="34"/>
              <w:rPr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312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Выживание</w:t>
            </w:r>
          </w:p>
          <w:p w:rsidR="003D40E1" w:rsidRPr="00E36021" w:rsidRDefault="003D40E1" w:rsidP="007C0986">
            <w:pPr>
              <w:pStyle w:val="TableParagraph"/>
              <w:spacing w:before="31"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автономных </w:t>
            </w:r>
            <w:r w:rsidRPr="00E36021">
              <w:rPr>
                <w:spacing w:val="-2"/>
                <w:sz w:val="24"/>
                <w:szCs w:val="24"/>
              </w:rPr>
              <w:t>условиях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1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31" w:line="259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6B1CED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 17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1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31"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3D40E1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Порядок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действий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случаях, когда человек потерялся 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природной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среде.</w:t>
            </w:r>
          </w:p>
          <w:p w:rsidR="003D40E1" w:rsidRPr="00E36021" w:rsidRDefault="003D40E1" w:rsidP="003D40E1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Источники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опасности</w:t>
            </w:r>
            <w:r w:rsidRPr="00E36021">
              <w:rPr>
                <w:sz w:val="24"/>
                <w:szCs w:val="24"/>
              </w:rPr>
              <w:t xml:space="preserve"> в автономных условиях. Сооружение убежища. Получение воды и питания. Способы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защиты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от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перегрева и переохлаждения в разных природных условиях.</w:t>
            </w:r>
          </w:p>
          <w:p w:rsidR="003D40E1" w:rsidRPr="00E36021" w:rsidRDefault="003D40E1" w:rsidP="00E3010D">
            <w:pPr>
              <w:pStyle w:val="TableParagraph"/>
              <w:spacing w:before="3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Первая помощь 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перегревании, </w:t>
            </w:r>
            <w:r w:rsidRPr="00E36021">
              <w:rPr>
                <w:spacing w:val="-2"/>
                <w:sz w:val="24"/>
                <w:szCs w:val="24"/>
              </w:rPr>
              <w:t>переохлаждении</w:t>
            </w:r>
            <w:r w:rsidRPr="00E36021">
              <w:rPr>
                <w:spacing w:val="8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 отморожении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1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7.3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Природные чрезвычайные ситуации.</w:t>
            </w:r>
          </w:p>
          <w:p w:rsidR="003D40E1" w:rsidRPr="00E36021" w:rsidRDefault="003D40E1" w:rsidP="007C0986">
            <w:pPr>
              <w:pStyle w:val="TableParagraph"/>
              <w:spacing w:before="8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Природные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пожары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13" w:line="340" w:lineRule="atLeas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8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13" w:line="340" w:lineRule="atLeas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8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Природные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чрезвычайные </w:t>
            </w:r>
            <w:r w:rsidRPr="00E36021">
              <w:rPr>
                <w:spacing w:val="-2"/>
                <w:sz w:val="24"/>
                <w:szCs w:val="24"/>
              </w:rPr>
              <w:t>ситуации.</w:t>
            </w:r>
          </w:p>
          <w:p w:rsidR="003D40E1" w:rsidRPr="00E36021" w:rsidRDefault="003D40E1" w:rsidP="00E3010D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Общие правила поведения</w:t>
            </w:r>
            <w:r w:rsidRPr="00E36021">
              <w:rPr>
                <w:spacing w:val="4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природных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чрезвычайных </w:t>
            </w:r>
            <w:r w:rsidRPr="00E36021">
              <w:rPr>
                <w:spacing w:val="-2"/>
                <w:sz w:val="24"/>
                <w:szCs w:val="24"/>
              </w:rPr>
              <w:t>ситуациях.</w:t>
            </w:r>
          </w:p>
          <w:p w:rsidR="003D40E1" w:rsidRPr="00E36021" w:rsidRDefault="003D40E1" w:rsidP="00E3010D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Природные пожары. Возможности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прогнозирования и предупреждения.</w:t>
            </w:r>
          </w:p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3D40E1" w:rsidRPr="00E36021" w:rsidRDefault="003D40E1" w:rsidP="00E3010D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Последствия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природных пожаров для людей</w:t>
            </w:r>
          </w:p>
          <w:p w:rsidR="003D40E1" w:rsidRPr="00E36021" w:rsidRDefault="003D40E1" w:rsidP="00E3010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окружающей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среды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 7.4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Природные </w:t>
            </w: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чрезвычайные </w:t>
            </w:r>
            <w:r w:rsidRPr="00E36021">
              <w:rPr>
                <w:sz w:val="24"/>
                <w:szCs w:val="24"/>
              </w:rPr>
              <w:t>ситуации.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Опасные </w:t>
            </w:r>
            <w:r w:rsidRPr="00E36021">
              <w:rPr>
                <w:spacing w:val="-2"/>
                <w:sz w:val="24"/>
                <w:szCs w:val="24"/>
              </w:rPr>
              <w:t xml:space="preserve">геологические, гидрологические и метеорологические </w:t>
            </w: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явления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процессы</w:t>
            </w:r>
          </w:p>
          <w:p w:rsidR="003D40E1" w:rsidRPr="00E36021" w:rsidRDefault="003D40E1" w:rsidP="007C0986">
            <w:pPr>
              <w:pStyle w:val="TableParagraph"/>
              <w:spacing w:before="9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9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before="9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6D3699">
            <w:pPr>
              <w:pStyle w:val="TableParagraph"/>
              <w:spacing w:line="259" w:lineRule="auto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Чрезвычайные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ситуации, вызванные опасными геологическими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явлениями и процессами.</w:t>
            </w:r>
          </w:p>
          <w:p w:rsidR="003D40E1" w:rsidRPr="00E36021" w:rsidRDefault="003D40E1" w:rsidP="00E3010D">
            <w:pPr>
              <w:pStyle w:val="TableParagraph"/>
              <w:spacing w:line="256" w:lineRule="auto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Возможности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прогнозирования</w:t>
            </w:r>
            <w:r w:rsidRPr="00E36021">
              <w:rPr>
                <w:sz w:val="24"/>
                <w:szCs w:val="24"/>
              </w:rPr>
              <w:t xml:space="preserve"> предупреждения,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смягчения </w:t>
            </w:r>
            <w:r w:rsidRPr="00E36021">
              <w:rPr>
                <w:spacing w:val="-2"/>
                <w:sz w:val="24"/>
                <w:szCs w:val="24"/>
              </w:rPr>
              <w:t>последствий.</w:t>
            </w:r>
          </w:p>
          <w:p w:rsidR="003D40E1" w:rsidRPr="00E36021" w:rsidRDefault="003D40E1" w:rsidP="00E3010D">
            <w:pPr>
              <w:pStyle w:val="TableParagraph"/>
              <w:spacing w:line="264" w:lineRule="auto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3D40E1" w:rsidRPr="00E36021" w:rsidRDefault="003D40E1" w:rsidP="003D40E1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Последствия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чрезвычайных ситуаций, вызванных опасными геологическими явлениями и процессами</w:t>
            </w:r>
            <w:r w:rsidRPr="00E36021">
              <w:rPr>
                <w:spacing w:val="-2"/>
                <w:sz w:val="24"/>
                <w:szCs w:val="24"/>
              </w:rPr>
              <w:t>,</w:t>
            </w:r>
            <w:r w:rsidRPr="00E36021">
              <w:rPr>
                <w:sz w:val="24"/>
                <w:szCs w:val="24"/>
              </w:rPr>
              <w:t xml:space="preserve"> </w:t>
            </w:r>
          </w:p>
          <w:p w:rsidR="003D40E1" w:rsidRPr="00E36021" w:rsidRDefault="003D40E1" w:rsidP="00F4721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Чрезвычайные ситуации, вызванные опасными гидрологическими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явлениями и процессами.</w:t>
            </w:r>
          </w:p>
          <w:p w:rsidR="003D40E1" w:rsidRPr="00E36021" w:rsidRDefault="003D40E1" w:rsidP="00F4721F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Возможности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прогнозирования, предупреждения, смягчения </w:t>
            </w:r>
            <w:r w:rsidRPr="00E36021">
              <w:rPr>
                <w:spacing w:val="-2"/>
                <w:sz w:val="24"/>
                <w:szCs w:val="24"/>
              </w:rPr>
              <w:t>последствий.</w:t>
            </w:r>
          </w:p>
          <w:p w:rsidR="003D40E1" w:rsidRPr="00E36021" w:rsidRDefault="003D40E1" w:rsidP="00F4721F">
            <w:pPr>
              <w:pStyle w:val="TableParagraph"/>
              <w:spacing w:before="7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3D40E1" w:rsidRPr="00E36021" w:rsidRDefault="003D40E1" w:rsidP="003D40E1">
            <w:pPr>
              <w:pStyle w:val="TableParagraph"/>
              <w:spacing w:before="2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Последствия чрезвычайных ситуаций, вызванных опасными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гидрологическими явлениями и процессами</w:t>
            </w:r>
          </w:p>
          <w:p w:rsidR="003D40E1" w:rsidRPr="00E36021" w:rsidRDefault="003D40E1" w:rsidP="006D3699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Чрезвычайные</w:t>
            </w:r>
            <w:r w:rsidRPr="00E36021">
              <w:rPr>
                <w:spacing w:val="-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ситуации, вызванные опасными </w:t>
            </w:r>
            <w:r w:rsidRPr="00E36021">
              <w:rPr>
                <w:spacing w:val="-2"/>
                <w:sz w:val="24"/>
                <w:szCs w:val="24"/>
              </w:rPr>
              <w:t xml:space="preserve">метеорологическими </w:t>
            </w:r>
            <w:r w:rsidRPr="00E36021">
              <w:rPr>
                <w:sz w:val="24"/>
                <w:szCs w:val="24"/>
              </w:rPr>
              <w:t>явлениями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процессами.</w:t>
            </w:r>
          </w:p>
          <w:p w:rsidR="003D40E1" w:rsidRPr="00E36021" w:rsidRDefault="003D40E1" w:rsidP="006D36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Возможности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прогнозирования, предупреждения, смягчения </w:t>
            </w:r>
            <w:r w:rsidRPr="00E36021">
              <w:rPr>
                <w:spacing w:val="-2"/>
                <w:sz w:val="24"/>
                <w:szCs w:val="24"/>
              </w:rPr>
              <w:t>последствий.</w:t>
            </w:r>
          </w:p>
          <w:p w:rsidR="003D40E1" w:rsidRPr="00E36021" w:rsidRDefault="003D40E1" w:rsidP="006D3699">
            <w:pPr>
              <w:pStyle w:val="TableParagraph"/>
              <w:spacing w:before="7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безопасного </w:t>
            </w:r>
            <w:r w:rsidRPr="00E36021">
              <w:rPr>
                <w:spacing w:val="-2"/>
                <w:sz w:val="24"/>
                <w:szCs w:val="24"/>
              </w:rPr>
              <w:t>поведения.</w:t>
            </w:r>
          </w:p>
          <w:p w:rsidR="003D40E1" w:rsidRPr="00E36021" w:rsidRDefault="003D40E1" w:rsidP="006D3699">
            <w:pPr>
              <w:pStyle w:val="TableParagraph"/>
              <w:spacing w:before="2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Последствия чрезвычайных ситуаций, вызванных опасными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метеорологическими явлениями и процессами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11624" w:type="dxa"/>
            <w:gridSpan w:val="2"/>
          </w:tcPr>
          <w:p w:rsidR="003D40E1" w:rsidRPr="00E36021" w:rsidRDefault="003D40E1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Тема 7.5 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Изображение стихийных бедствий на картинах великих художников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18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5C2057">
            <w:pPr>
              <w:pStyle w:val="TableParagraph"/>
              <w:spacing w:line="259" w:lineRule="auto"/>
              <w:ind w:right="-8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Изучение и анализ картин с изображением стихийных бедствий </w:t>
            </w:r>
            <w:proofErr w:type="gramStart"/>
            <w:r w:rsidRPr="00E36021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известные</w:t>
            </w:r>
            <w:proofErr w:type="gramEnd"/>
            <w:r w:rsidRPr="00E36021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  художников  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07; ОК 08</w:t>
            </w:r>
          </w:p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D156A7" w:rsidP="007C0986">
            <w:pPr>
              <w:pStyle w:val="TableParagraph"/>
              <w:spacing w:line="319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7.6</w:t>
            </w:r>
          </w:p>
          <w:p w:rsidR="003D40E1" w:rsidRPr="00E36021" w:rsidRDefault="003D40E1" w:rsidP="007C0986">
            <w:pPr>
              <w:pStyle w:val="TableParagraph"/>
              <w:spacing w:line="319" w:lineRule="exact"/>
              <w:ind w:left="34" w:right="34"/>
              <w:rPr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Экологическая грамотность</w:t>
            </w: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и разумное </w:t>
            </w:r>
            <w:r w:rsidRPr="00E36021">
              <w:rPr>
                <w:spacing w:val="-8"/>
                <w:sz w:val="24"/>
                <w:szCs w:val="24"/>
              </w:rPr>
              <w:t>природопользование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606D5E" w:rsidP="00003646">
            <w:pPr>
              <w:pStyle w:val="TableParagraph"/>
              <w:spacing w:before="2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Влияние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деятельности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человека на природную среду.</w:t>
            </w:r>
          </w:p>
          <w:p w:rsidR="003D40E1" w:rsidRPr="00E36021" w:rsidRDefault="003D40E1" w:rsidP="00E3010D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Причины и источники загрязнения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Мирового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океана, почвы, атмосферы.</w:t>
            </w:r>
          </w:p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Чрезвычайные ситуации экологического характера. Возможности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прогнозирования, предупреждения,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смягчения </w:t>
            </w:r>
            <w:r w:rsidRPr="00E36021">
              <w:rPr>
                <w:spacing w:val="-2"/>
                <w:sz w:val="24"/>
                <w:szCs w:val="24"/>
              </w:rPr>
              <w:t>последствий.</w:t>
            </w:r>
          </w:p>
          <w:p w:rsidR="003D40E1" w:rsidRPr="00E36021" w:rsidRDefault="003D40E1" w:rsidP="00E3010D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Экологическая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грамотность</w:t>
            </w:r>
          </w:p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и разумное </w:t>
            </w:r>
            <w:r w:rsidRPr="00E36021">
              <w:rPr>
                <w:spacing w:val="-2"/>
                <w:sz w:val="24"/>
                <w:szCs w:val="24"/>
              </w:rPr>
              <w:t>природопользование</w:t>
            </w:r>
          </w:p>
        </w:tc>
        <w:tc>
          <w:tcPr>
            <w:tcW w:w="992" w:type="dxa"/>
          </w:tcPr>
          <w:p w:rsidR="003D40E1" w:rsidRPr="00E36021" w:rsidRDefault="00606D5E" w:rsidP="00003646">
            <w:pPr>
              <w:pStyle w:val="TableParagraph"/>
              <w:spacing w:before="2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11624" w:type="dxa"/>
            <w:gridSpan w:val="2"/>
          </w:tcPr>
          <w:p w:rsidR="003D40E1" w:rsidRPr="00E36021" w:rsidRDefault="003D40E1" w:rsidP="007C0986">
            <w:pPr>
              <w:spacing w:line="318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8</w:t>
            </w:r>
            <w:r w:rsidRPr="00E3602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«Основы</w:t>
            </w:r>
            <w:r w:rsidRPr="00E3602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медицинских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знаний.</w:t>
            </w:r>
            <w:r w:rsidRPr="00E3602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Оказание</w:t>
            </w:r>
            <w:r w:rsidRPr="00E3602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первой</w:t>
            </w:r>
            <w:r w:rsidRPr="00E3602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помощи»</w:t>
            </w:r>
          </w:p>
        </w:tc>
        <w:tc>
          <w:tcPr>
            <w:tcW w:w="992" w:type="dxa"/>
          </w:tcPr>
          <w:p w:rsidR="003D40E1" w:rsidRPr="00E36021" w:rsidRDefault="00BD6945" w:rsidP="00003646">
            <w:pPr>
              <w:spacing w:line="318" w:lineRule="exact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spacing w:line="318" w:lineRule="exact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8.1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Факторы,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влияющие на здоровье</w:t>
            </w:r>
          </w:p>
          <w:p w:rsidR="003D40E1" w:rsidRPr="00E36021" w:rsidRDefault="003D40E1" w:rsidP="007C0986">
            <w:pPr>
              <w:pStyle w:val="TableParagraph"/>
              <w:spacing w:line="261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человека. </w:t>
            </w:r>
            <w:r w:rsidRPr="00E36021">
              <w:rPr>
                <w:sz w:val="24"/>
                <w:szCs w:val="24"/>
              </w:rPr>
              <w:t>Здоровый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образ </w:t>
            </w:r>
            <w:r w:rsidRPr="00E36021">
              <w:rPr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BD6945" w:rsidP="00003646">
            <w:pPr>
              <w:pStyle w:val="TableParagraph"/>
              <w:spacing w:before="2"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" w:line="25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E3010D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«здоровье»,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«охрана здоровья», «здоровый образ жизни», «лечение»,</w:t>
            </w:r>
          </w:p>
          <w:p w:rsidR="003D40E1" w:rsidRPr="00E36021" w:rsidRDefault="003D40E1" w:rsidP="00E3010D">
            <w:pPr>
              <w:pStyle w:val="TableParagraph"/>
              <w:spacing w:before="8" w:line="259" w:lineRule="auto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«профилактика». </w:t>
            </w:r>
          </w:p>
          <w:p w:rsidR="003D40E1" w:rsidRPr="00E36021" w:rsidRDefault="003D40E1" w:rsidP="00E3010D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Составляющие здорового образа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жизни: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сон,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питание, физическая активность,</w:t>
            </w:r>
          </w:p>
          <w:p w:rsidR="003D40E1" w:rsidRPr="00E36021" w:rsidRDefault="003D40E1" w:rsidP="00E3010D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психологическое</w:t>
            </w:r>
            <w:r w:rsidRPr="00E36021">
              <w:rPr>
                <w:spacing w:val="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благополучие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before="2"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ОК 07; ОК 08</w:t>
            </w:r>
          </w:p>
        </w:tc>
      </w:tr>
      <w:tr w:rsidR="003D40E1" w:rsidRPr="00E36021" w:rsidTr="00003646">
        <w:trPr>
          <w:trHeight w:val="204"/>
        </w:trPr>
        <w:tc>
          <w:tcPr>
            <w:tcW w:w="11624" w:type="dxa"/>
            <w:gridSpan w:val="2"/>
          </w:tcPr>
          <w:p w:rsidR="003D40E1" w:rsidRPr="00E36021" w:rsidRDefault="003D40E1" w:rsidP="007C0986">
            <w:pPr>
              <w:pStyle w:val="TableParagraph"/>
              <w:spacing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 xml:space="preserve">Профессионально ориентированное содержание 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Тема 8.2 </w:t>
            </w:r>
          </w:p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3D40E1" w:rsidRPr="00E36021" w:rsidRDefault="003D40E1" w:rsidP="0000364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Опасные </w:t>
            </w:r>
            <w:proofErr w:type="gramStart"/>
            <w:r w:rsidRPr="00E36021">
              <w:rPr>
                <w:b/>
                <w:i/>
                <w:spacing w:val="-5"/>
                <w:sz w:val="24"/>
                <w:szCs w:val="24"/>
              </w:rPr>
              <w:t>факторы</w:t>
            </w:r>
            <w:proofErr w:type="gramEnd"/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на рабочем месте пагубно влияющие  на здоровье </w:t>
            </w:r>
            <w:r w:rsidR="00003646" w:rsidRPr="00E36021">
              <w:rPr>
                <w:b/>
                <w:i/>
                <w:spacing w:val="-5"/>
                <w:sz w:val="24"/>
                <w:szCs w:val="24"/>
              </w:rPr>
              <w:t xml:space="preserve">программиста 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3D40E1" w:rsidRPr="00E36021" w:rsidRDefault="00BD6945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19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3D40E1" w:rsidRPr="00E36021" w:rsidTr="00003646">
        <w:trPr>
          <w:trHeight w:val="204"/>
        </w:trPr>
        <w:tc>
          <w:tcPr>
            <w:tcW w:w="2552" w:type="dxa"/>
            <w:vMerge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3D40E1" w:rsidRPr="00E36021" w:rsidRDefault="003D40E1" w:rsidP="00E3010D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Оценка степень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влияния</w:t>
            </w:r>
            <w:r w:rsidRPr="00E36021">
              <w:rPr>
                <w:b/>
                <w:i/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биологических, социально-экономических, экологических, психологических факторов на здоровье </w:t>
            </w:r>
          </w:p>
        </w:tc>
        <w:tc>
          <w:tcPr>
            <w:tcW w:w="992" w:type="dxa"/>
          </w:tcPr>
          <w:p w:rsidR="003D40E1" w:rsidRPr="00E36021" w:rsidRDefault="003D40E1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D40E1" w:rsidRPr="00E36021" w:rsidRDefault="003D40E1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06; ОК 07; ОК 08</w:t>
            </w:r>
          </w:p>
        </w:tc>
      </w:tr>
      <w:tr w:rsidR="00B0797F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B0797F" w:rsidRPr="00E36021" w:rsidRDefault="00B0797F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Тема 8.3</w:t>
            </w:r>
          </w:p>
          <w:p w:rsidR="00B0797F" w:rsidRPr="00E36021" w:rsidRDefault="00B0797F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Определение методов защиты от опасностей</w:t>
            </w:r>
            <w:r w:rsidRPr="00E36021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на</w:t>
            </w:r>
            <w:r w:rsidRPr="00E36021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рабочем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месте</w:t>
            </w:r>
          </w:p>
        </w:tc>
        <w:tc>
          <w:tcPr>
            <w:tcW w:w="9072" w:type="dxa"/>
          </w:tcPr>
          <w:p w:rsidR="00B0797F" w:rsidRPr="00E36021" w:rsidRDefault="00B0797F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0797F" w:rsidRPr="00E36021" w:rsidRDefault="00BD6945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0797F" w:rsidRPr="00E36021" w:rsidRDefault="00B0797F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0797F" w:rsidRPr="00E36021" w:rsidTr="00003646">
        <w:trPr>
          <w:trHeight w:val="204"/>
        </w:trPr>
        <w:tc>
          <w:tcPr>
            <w:tcW w:w="2552" w:type="dxa"/>
            <w:vMerge/>
          </w:tcPr>
          <w:p w:rsidR="00B0797F" w:rsidRPr="00E36021" w:rsidRDefault="00B0797F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72" w:type="dxa"/>
          </w:tcPr>
          <w:p w:rsidR="00B0797F" w:rsidRPr="00E36021" w:rsidRDefault="00B0797F" w:rsidP="00B86E7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 </w:t>
            </w:r>
            <w:r w:rsidR="00E428B0" w:rsidRPr="00E36021">
              <w:rPr>
                <w:sz w:val="24"/>
                <w:szCs w:val="24"/>
              </w:rPr>
              <w:t>20-21</w:t>
            </w:r>
          </w:p>
        </w:tc>
        <w:tc>
          <w:tcPr>
            <w:tcW w:w="992" w:type="dxa"/>
          </w:tcPr>
          <w:p w:rsidR="00B0797F" w:rsidRPr="00E36021" w:rsidRDefault="00B0797F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B0797F" w:rsidRPr="00E36021" w:rsidRDefault="00B0797F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0797F" w:rsidRPr="00E36021" w:rsidTr="00003646">
        <w:trPr>
          <w:trHeight w:val="204"/>
        </w:trPr>
        <w:tc>
          <w:tcPr>
            <w:tcW w:w="2552" w:type="dxa"/>
            <w:vMerge/>
          </w:tcPr>
          <w:p w:rsidR="00B0797F" w:rsidRPr="00E36021" w:rsidRDefault="00B0797F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B0797F" w:rsidRPr="00E36021" w:rsidRDefault="00B0797F" w:rsidP="00061A08">
            <w:pPr>
              <w:pStyle w:val="TableParagraph"/>
              <w:spacing w:before="16"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Основные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причины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травматизма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профессиональных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заболеваний: технические, организационные, санитарно-гигиенические,</w:t>
            </w:r>
          </w:p>
          <w:p w:rsidR="00B0797F" w:rsidRPr="00E36021" w:rsidRDefault="00B0797F" w:rsidP="00061A08">
            <w:pPr>
              <w:pStyle w:val="TableParagraph"/>
              <w:spacing w:before="3" w:line="259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психофизиологические. Методы уменьшения опасностей на рабочем месте, выбор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средств</w:t>
            </w:r>
            <w:r w:rsidRPr="00E3602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индивидуальной</w:t>
            </w:r>
            <w:r w:rsidRPr="00E3602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коллективной</w:t>
            </w:r>
            <w:r w:rsidRPr="00E3602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защиты.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Типовые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отраслевые</w:t>
            </w:r>
          </w:p>
          <w:p w:rsidR="00B0797F" w:rsidRPr="00E36021" w:rsidRDefault="00B0797F" w:rsidP="00061A08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нормы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выдачи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средств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индивидуальной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защиты</w:t>
            </w:r>
          </w:p>
        </w:tc>
        <w:tc>
          <w:tcPr>
            <w:tcW w:w="992" w:type="dxa"/>
          </w:tcPr>
          <w:p w:rsidR="00B0797F" w:rsidRPr="00E36021" w:rsidRDefault="00B0797F" w:rsidP="00003646">
            <w:pPr>
              <w:pStyle w:val="TableParagraph"/>
              <w:spacing w:line="318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0797F" w:rsidRPr="00E36021" w:rsidRDefault="00B0797F" w:rsidP="007C0986">
            <w:pPr>
              <w:pStyle w:val="TableParagraph"/>
              <w:spacing w:line="318" w:lineRule="exact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06; ОК 07; ОК 08</w:t>
            </w: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4898" w:rsidRPr="00E36021" w:rsidRDefault="00D156A7" w:rsidP="007C0986">
            <w:pPr>
              <w:pStyle w:val="TableParagraph"/>
              <w:spacing w:line="319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8.4</w:t>
            </w:r>
          </w:p>
          <w:p w:rsidR="007E4898" w:rsidRPr="00E36021" w:rsidRDefault="007E4898" w:rsidP="007C0986">
            <w:pPr>
              <w:pStyle w:val="TableParagraph"/>
              <w:spacing w:line="319" w:lineRule="exact"/>
              <w:ind w:left="34" w:right="34"/>
              <w:rPr>
                <w:sz w:val="24"/>
                <w:szCs w:val="24"/>
              </w:rPr>
            </w:pPr>
          </w:p>
          <w:p w:rsidR="007E4898" w:rsidRPr="00E36021" w:rsidRDefault="007E4898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Инфекционные </w:t>
            </w:r>
            <w:r w:rsidRPr="00E36021">
              <w:rPr>
                <w:spacing w:val="-2"/>
                <w:sz w:val="24"/>
                <w:szCs w:val="24"/>
              </w:rPr>
              <w:lastRenderedPageBreak/>
              <w:t>заболевания.</w:t>
            </w:r>
          </w:p>
          <w:p w:rsidR="007E4898" w:rsidRPr="00E36021" w:rsidRDefault="007E4898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Значение</w:t>
            </w:r>
          </w:p>
          <w:p w:rsidR="007E4898" w:rsidRPr="00E36021" w:rsidRDefault="007E4898" w:rsidP="007C0986">
            <w:pPr>
              <w:pStyle w:val="TableParagraph"/>
              <w:spacing w:before="12" w:line="340" w:lineRule="atLeas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вакцинации </w:t>
            </w:r>
            <w:r w:rsidRPr="00E36021">
              <w:rPr>
                <w:sz w:val="24"/>
                <w:szCs w:val="24"/>
              </w:rPr>
              <w:t xml:space="preserve">в борьбе с инфекционными </w:t>
            </w:r>
            <w:r w:rsidRPr="00E36021">
              <w:rPr>
                <w:spacing w:val="-2"/>
                <w:sz w:val="24"/>
                <w:szCs w:val="24"/>
              </w:rPr>
              <w:t>заболеваниями</w:t>
            </w: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7E4898" w:rsidRPr="00E36021" w:rsidRDefault="00BD6945" w:rsidP="00003646">
            <w:pPr>
              <w:pStyle w:val="TableParagraph"/>
              <w:spacing w:line="321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spacing w:before="12" w:line="340" w:lineRule="atLeast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line="321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spacing w:before="12" w:line="340" w:lineRule="atLeast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AD5A1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представления об инфекционных </w:t>
            </w:r>
            <w:r w:rsidRPr="00E36021">
              <w:rPr>
                <w:spacing w:val="-2"/>
                <w:sz w:val="24"/>
                <w:szCs w:val="24"/>
              </w:rPr>
              <w:t>заболеваниях.</w:t>
            </w:r>
          </w:p>
          <w:p w:rsidR="007E4898" w:rsidRPr="00E36021" w:rsidRDefault="007E4898" w:rsidP="00AD5A11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Механизм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распространения</w:t>
            </w:r>
          </w:p>
          <w:p w:rsidR="007E4898" w:rsidRPr="00E36021" w:rsidRDefault="007E4898" w:rsidP="00AD5A11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способы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передачи </w:t>
            </w:r>
            <w:r w:rsidRPr="00E36021">
              <w:rPr>
                <w:sz w:val="24"/>
                <w:szCs w:val="24"/>
              </w:rPr>
              <w:t>инфекционных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заболеваний. Чрезвычайные ситуации </w:t>
            </w:r>
            <w:r w:rsidRPr="00E36021">
              <w:rPr>
                <w:spacing w:val="-2"/>
                <w:sz w:val="24"/>
                <w:szCs w:val="24"/>
              </w:rPr>
              <w:t>биолого-социального характера.</w:t>
            </w:r>
          </w:p>
          <w:p w:rsidR="007E4898" w:rsidRPr="00E36021" w:rsidRDefault="007E4898" w:rsidP="00AD5A1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Меры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профилактики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защиты. Роль вакцинации.</w:t>
            </w:r>
          </w:p>
          <w:p w:rsidR="007E4898" w:rsidRPr="00E36021" w:rsidRDefault="007E4898" w:rsidP="00AD5A11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Национальный календарь профилактических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прививок.</w:t>
            </w:r>
          </w:p>
          <w:p w:rsidR="007E4898" w:rsidRPr="00E36021" w:rsidRDefault="007E4898" w:rsidP="00E3010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Вакцинация</w:t>
            </w:r>
            <w:r w:rsidRPr="00E36021">
              <w:rPr>
                <w:sz w:val="24"/>
                <w:szCs w:val="24"/>
              </w:rPr>
              <w:t xml:space="preserve"> по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эпидемиологическим </w:t>
            </w:r>
            <w:r w:rsidRPr="00E36021">
              <w:rPr>
                <w:spacing w:val="-2"/>
                <w:sz w:val="24"/>
                <w:szCs w:val="24"/>
              </w:rPr>
              <w:t>показаниям.</w:t>
            </w:r>
          </w:p>
          <w:p w:rsidR="007E4898" w:rsidRPr="00E36021" w:rsidRDefault="007E4898" w:rsidP="00AD5A11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Значение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изобретения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вакцины для человечества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line="321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07</w:t>
            </w: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4898" w:rsidRPr="00E36021" w:rsidRDefault="00D156A7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8.5</w:t>
            </w:r>
          </w:p>
          <w:p w:rsidR="007E4898" w:rsidRPr="00E36021" w:rsidRDefault="007E4898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E4898" w:rsidRPr="00E36021" w:rsidRDefault="007E4898" w:rsidP="007C0986">
            <w:pPr>
              <w:pStyle w:val="TableParagraph"/>
              <w:spacing w:line="264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Неинфекционные заболевания.</w:t>
            </w:r>
          </w:p>
          <w:p w:rsidR="007E4898" w:rsidRPr="00E36021" w:rsidRDefault="007E4898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Факторы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риска и меры </w:t>
            </w:r>
            <w:r w:rsidRPr="00E36021">
              <w:rPr>
                <w:spacing w:val="-2"/>
                <w:sz w:val="24"/>
                <w:szCs w:val="24"/>
              </w:rPr>
              <w:t>профилактики.</w:t>
            </w:r>
          </w:p>
          <w:p w:rsidR="007E4898" w:rsidRPr="00E36021" w:rsidRDefault="007E4898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Роль</w:t>
            </w:r>
            <w:r w:rsidRPr="00E36021">
              <w:rPr>
                <w:spacing w:val="-2"/>
                <w:sz w:val="24"/>
                <w:szCs w:val="24"/>
              </w:rPr>
              <w:t xml:space="preserve"> диспансеризации </w:t>
            </w:r>
            <w:r w:rsidRPr="00E36021">
              <w:rPr>
                <w:sz w:val="24"/>
                <w:szCs w:val="24"/>
              </w:rPr>
              <w:t xml:space="preserve">для сохранения </w:t>
            </w:r>
            <w:r w:rsidRPr="00E36021">
              <w:rPr>
                <w:spacing w:val="-2"/>
                <w:sz w:val="24"/>
                <w:szCs w:val="24"/>
              </w:rPr>
              <w:t>здоровья</w:t>
            </w: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4898" w:rsidRPr="00E36021" w:rsidRDefault="00BD6945" w:rsidP="00003646">
            <w:pPr>
              <w:pStyle w:val="TableParagraph"/>
              <w:spacing w:before="13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E428B0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Практическое занятие  22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before="13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7E4898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Неинфекционные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заболевания. Самые распространенные неинфекционные заболевания. Факторы риска</w:t>
            </w:r>
            <w:r w:rsidRPr="00E36021">
              <w:rPr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возникновения </w:t>
            </w:r>
            <w:proofErr w:type="gramStart"/>
            <w:r w:rsidRPr="00E36021">
              <w:rPr>
                <w:spacing w:val="-2"/>
                <w:sz w:val="24"/>
                <w:szCs w:val="24"/>
              </w:rPr>
              <w:t>сердечно-сосудистых</w:t>
            </w:r>
            <w:proofErr w:type="gramEnd"/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заболеваний.</w:t>
            </w:r>
            <w:r w:rsidRPr="00E36021">
              <w:rPr>
                <w:sz w:val="24"/>
                <w:szCs w:val="24"/>
              </w:rPr>
              <w:t xml:space="preserve"> Факторы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риска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возникновения онкологических заболеваний. Факторы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риска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возникновения заболеваний дыхательной </w:t>
            </w:r>
            <w:r w:rsidRPr="00E36021">
              <w:rPr>
                <w:spacing w:val="-2"/>
                <w:sz w:val="24"/>
                <w:szCs w:val="24"/>
              </w:rPr>
              <w:t>системы.</w:t>
            </w:r>
          </w:p>
          <w:p w:rsidR="007E4898" w:rsidRPr="00E36021" w:rsidRDefault="007E4898" w:rsidP="00AD5A1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Факторы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риска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возникновения эндокринных заболеваний.</w:t>
            </w:r>
          </w:p>
          <w:p w:rsidR="007E4898" w:rsidRPr="00E36021" w:rsidRDefault="007E4898" w:rsidP="00AD5A11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Меры профилактики неинфекционных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заболеваний.</w:t>
            </w:r>
          </w:p>
          <w:p w:rsidR="007E4898" w:rsidRPr="00E36021" w:rsidRDefault="007E4898" w:rsidP="007E4898">
            <w:pPr>
              <w:pStyle w:val="TableParagraph"/>
              <w:spacing w:before="3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Роль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диспансеризации в профилактике неинфекционных заболеваний. Признаки угрожающих жизни</w:t>
            </w:r>
            <w:r w:rsidRPr="00E36021">
              <w:rPr>
                <w:spacing w:val="4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 здоровью состояний, требующие вызова скорой медицинской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(инсульт, сердечный приступ, острая боль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животе,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эпилепсия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др.)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before="13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04; ОК 06; ОК 07</w:t>
            </w: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4898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8.6</w:t>
            </w:r>
          </w:p>
          <w:p w:rsidR="007E4898" w:rsidRPr="00E36021" w:rsidRDefault="007E4898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7E4898" w:rsidRPr="00E36021" w:rsidRDefault="007E4898" w:rsidP="007C0986">
            <w:pPr>
              <w:pStyle w:val="TableParagraph"/>
              <w:spacing w:line="256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Психическое здоровье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психологическое </w:t>
            </w:r>
            <w:r w:rsidRPr="00E36021">
              <w:rPr>
                <w:spacing w:val="-2"/>
                <w:sz w:val="24"/>
                <w:szCs w:val="24"/>
              </w:rPr>
              <w:t>благополучие</w:t>
            </w: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4898" w:rsidRPr="00E36021" w:rsidRDefault="00BD6945" w:rsidP="00003646">
            <w:pPr>
              <w:pStyle w:val="TableParagraph"/>
              <w:spacing w:before="13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spacing w:line="256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before="13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AD5A11">
            <w:pPr>
              <w:pStyle w:val="TableParagraph"/>
              <w:spacing w:line="256" w:lineRule="auto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Психическое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здоровье и психологическое </w:t>
            </w:r>
            <w:r w:rsidRPr="00E36021">
              <w:rPr>
                <w:spacing w:val="-2"/>
                <w:sz w:val="24"/>
                <w:szCs w:val="24"/>
              </w:rPr>
              <w:t>благополучие.</w:t>
            </w:r>
          </w:p>
          <w:p w:rsidR="007E4898" w:rsidRPr="00E36021" w:rsidRDefault="007E4898" w:rsidP="00AD5A11">
            <w:pPr>
              <w:pStyle w:val="TableParagraph"/>
              <w:spacing w:before="7" w:line="256" w:lineRule="auto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Критерии психического здоровья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психологического </w:t>
            </w:r>
            <w:r w:rsidRPr="00E36021">
              <w:rPr>
                <w:spacing w:val="-2"/>
                <w:sz w:val="24"/>
                <w:szCs w:val="24"/>
              </w:rPr>
              <w:t>благополучия.</w:t>
            </w:r>
          </w:p>
          <w:p w:rsidR="007E4898" w:rsidRPr="00E36021" w:rsidRDefault="007E4898" w:rsidP="00AD5A11">
            <w:pPr>
              <w:pStyle w:val="TableParagraph"/>
              <w:spacing w:before="4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факторы,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влияющие</w:t>
            </w:r>
            <w:r w:rsidRPr="00E36021">
              <w:rPr>
                <w:sz w:val="24"/>
                <w:szCs w:val="24"/>
              </w:rPr>
              <w:t xml:space="preserve"> на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психическое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здоровье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психологическое </w:t>
            </w:r>
            <w:r w:rsidRPr="00E36021">
              <w:rPr>
                <w:spacing w:val="-2"/>
                <w:sz w:val="24"/>
                <w:szCs w:val="24"/>
              </w:rPr>
              <w:t>благополучие.</w:t>
            </w:r>
          </w:p>
          <w:p w:rsidR="007E4898" w:rsidRPr="00E36021" w:rsidRDefault="007E4898" w:rsidP="00AD5A11">
            <w:pPr>
              <w:pStyle w:val="TableParagraph"/>
              <w:spacing w:line="259" w:lineRule="auto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Основные направления сохранения и укрепления психического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здоровья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(раннее выявление психических расстройств; минимизация влияния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хронического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стресса: оптимизация условий жизни, работы, учебы; профилактика злоупотребления алкоголя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употребления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наркотических средств; помощь людям, </w:t>
            </w:r>
            <w:r w:rsidRPr="00E36021">
              <w:rPr>
                <w:spacing w:val="-2"/>
                <w:sz w:val="24"/>
                <w:szCs w:val="24"/>
              </w:rPr>
              <w:t>перенесшим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психотравмирующую ситуацию).</w:t>
            </w:r>
          </w:p>
          <w:p w:rsidR="007E4898" w:rsidRPr="00E36021" w:rsidRDefault="007E4898" w:rsidP="00AD5A11">
            <w:pPr>
              <w:pStyle w:val="TableParagraph"/>
              <w:spacing w:line="313" w:lineRule="exact"/>
              <w:ind w:right="-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Меры,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направленные</w:t>
            </w:r>
            <w:r w:rsidRPr="00E36021">
              <w:rPr>
                <w:sz w:val="24"/>
                <w:szCs w:val="24"/>
              </w:rPr>
              <w:t xml:space="preserve"> на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сохранение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укрепление психического здоровья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before="7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7E4898" w:rsidRPr="00E36021" w:rsidTr="00003646">
        <w:trPr>
          <w:trHeight w:val="204"/>
        </w:trPr>
        <w:tc>
          <w:tcPr>
            <w:tcW w:w="11624" w:type="dxa"/>
            <w:gridSpan w:val="2"/>
          </w:tcPr>
          <w:p w:rsidR="007E4898" w:rsidRPr="00E36021" w:rsidRDefault="007E4898" w:rsidP="007C0986">
            <w:pPr>
              <w:pStyle w:val="TableParagraph"/>
              <w:spacing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E6FF1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BE6FF1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8.7</w:t>
            </w:r>
          </w:p>
          <w:p w:rsidR="00BE6FF1" w:rsidRPr="00E36021" w:rsidRDefault="00BE6FF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BE6FF1" w:rsidRPr="00E36021" w:rsidRDefault="00BE6FF1" w:rsidP="0000364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Психическое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lastRenderedPageBreak/>
              <w:t>здоровье</w:t>
            </w:r>
            <w:r w:rsidRPr="00E36021">
              <w:rPr>
                <w:b/>
                <w:i/>
                <w:sz w:val="24"/>
                <w:szCs w:val="24"/>
              </w:rPr>
              <w:t xml:space="preserve"> 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психологическое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благополучие </w:t>
            </w:r>
            <w:r w:rsidR="00003646" w:rsidRPr="00E36021">
              <w:rPr>
                <w:b/>
                <w:i/>
                <w:spacing w:val="-2"/>
                <w:sz w:val="24"/>
                <w:szCs w:val="24"/>
              </w:rPr>
              <w:t>программиста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BE6FF1" w:rsidRPr="00E36021" w:rsidRDefault="00BE6FF1" w:rsidP="00BE6FF1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BE6FF1" w:rsidRPr="00E36021" w:rsidRDefault="00BD6945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BE6FF1" w:rsidRPr="00E36021" w:rsidRDefault="00BE6FF1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E6FF1" w:rsidRPr="00E36021" w:rsidTr="00003646">
        <w:trPr>
          <w:trHeight w:val="204"/>
        </w:trPr>
        <w:tc>
          <w:tcPr>
            <w:tcW w:w="2552" w:type="dxa"/>
            <w:vMerge/>
          </w:tcPr>
          <w:p w:rsidR="00BE6FF1" w:rsidRPr="00E36021" w:rsidRDefault="00BE6FF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BE6FF1" w:rsidRPr="00E36021" w:rsidRDefault="00BE6FF1" w:rsidP="00BE6FF1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23</w:t>
            </w:r>
          </w:p>
        </w:tc>
        <w:tc>
          <w:tcPr>
            <w:tcW w:w="992" w:type="dxa"/>
          </w:tcPr>
          <w:p w:rsidR="00BE6FF1" w:rsidRPr="00E36021" w:rsidRDefault="00BE6FF1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BE6FF1" w:rsidRPr="00E36021" w:rsidRDefault="00BE6FF1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BE6FF1" w:rsidRPr="00E36021" w:rsidTr="00003646">
        <w:trPr>
          <w:trHeight w:val="204"/>
        </w:trPr>
        <w:tc>
          <w:tcPr>
            <w:tcW w:w="2552" w:type="dxa"/>
            <w:vMerge/>
          </w:tcPr>
          <w:p w:rsidR="00BE6FF1" w:rsidRPr="00E36021" w:rsidRDefault="00BE6FF1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BE6FF1" w:rsidRPr="00E36021" w:rsidRDefault="00BE6FF1" w:rsidP="00081EFB">
            <w:pPr>
              <w:pStyle w:val="TableParagraph"/>
              <w:spacing w:before="4"/>
              <w:ind w:left="34" w:right="-8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Опасные</w:t>
            </w:r>
            <w:r w:rsidRPr="00E36021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E36021">
              <w:rPr>
                <w:b/>
                <w:i/>
                <w:sz w:val="24"/>
                <w:szCs w:val="24"/>
              </w:rPr>
              <w:t>факторы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на рабочем месте пагубно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влияющие</w:t>
            </w:r>
            <w:r w:rsidRPr="00E36021">
              <w:rPr>
                <w:b/>
                <w:i/>
                <w:sz w:val="24"/>
                <w:szCs w:val="24"/>
              </w:rPr>
              <w:t xml:space="preserve"> на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психическое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здоровье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психологическое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благополучие.</w:t>
            </w:r>
          </w:p>
          <w:p w:rsidR="00BE6FF1" w:rsidRPr="00E36021" w:rsidRDefault="00BE6FF1" w:rsidP="00081EFB">
            <w:pPr>
              <w:pStyle w:val="TableParagraph"/>
              <w:spacing w:before="4" w:line="264" w:lineRule="auto"/>
              <w:ind w:lef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lastRenderedPageBreak/>
              <w:t>Признаки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психологического неблагополучия и критерии обращения</w:t>
            </w:r>
          </w:p>
          <w:p w:rsidR="00BE6FF1" w:rsidRPr="00E36021" w:rsidRDefault="00BE6FF1" w:rsidP="00081EFB">
            <w:pPr>
              <w:pStyle w:val="TableParagraph"/>
              <w:spacing w:before="7"/>
              <w:ind w:left="34"/>
              <w:rPr>
                <w:b/>
                <w:i/>
                <w:spacing w:val="-2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за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помощью</w:t>
            </w:r>
          </w:p>
        </w:tc>
        <w:tc>
          <w:tcPr>
            <w:tcW w:w="992" w:type="dxa"/>
          </w:tcPr>
          <w:p w:rsidR="00BE6FF1" w:rsidRPr="00E36021" w:rsidRDefault="000860E8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BE6FF1" w:rsidRPr="00E36021" w:rsidRDefault="00BE6FF1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</w:t>
            </w: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0860E8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lastRenderedPageBreak/>
              <w:t>Тема 8.8</w:t>
            </w:r>
          </w:p>
          <w:p w:rsidR="000860E8" w:rsidRPr="00E36021" w:rsidRDefault="000860E8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0860E8" w:rsidRPr="00E36021" w:rsidRDefault="000860E8" w:rsidP="0000364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Способы улучшения психологического благополучия </w:t>
            </w:r>
            <w:r w:rsidR="00003646" w:rsidRPr="00E36021">
              <w:rPr>
                <w:b/>
                <w:i/>
                <w:spacing w:val="-5"/>
                <w:sz w:val="24"/>
                <w:szCs w:val="24"/>
              </w:rPr>
              <w:t>программиста</w:t>
            </w:r>
          </w:p>
        </w:tc>
        <w:tc>
          <w:tcPr>
            <w:tcW w:w="9072" w:type="dxa"/>
          </w:tcPr>
          <w:p w:rsidR="000860E8" w:rsidRPr="00E36021" w:rsidRDefault="000860E8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0860E8" w:rsidRPr="00E36021" w:rsidRDefault="00BD6945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/>
          </w:tcPr>
          <w:p w:rsidR="000860E8" w:rsidRPr="00E36021" w:rsidRDefault="000860E8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0860E8" w:rsidRPr="00E36021" w:rsidRDefault="000860E8" w:rsidP="000860E8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24</w:t>
            </w:r>
          </w:p>
        </w:tc>
        <w:tc>
          <w:tcPr>
            <w:tcW w:w="992" w:type="dxa"/>
          </w:tcPr>
          <w:p w:rsidR="000860E8" w:rsidRPr="00E36021" w:rsidRDefault="000860E8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/>
          </w:tcPr>
          <w:p w:rsidR="000860E8" w:rsidRPr="00E36021" w:rsidRDefault="000860E8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0860E8" w:rsidRPr="00E36021" w:rsidRDefault="000860E8" w:rsidP="000860E8">
            <w:pPr>
              <w:pStyle w:val="TableParagraph"/>
              <w:spacing w:before="1" w:line="256" w:lineRule="auto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Навыки, позволяющие минимизировать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влияние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хронического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стресса.</w:t>
            </w:r>
          </w:p>
          <w:p w:rsidR="000860E8" w:rsidRPr="00E36021" w:rsidRDefault="000860E8" w:rsidP="000860E8">
            <w:pPr>
              <w:pStyle w:val="TableParagraph"/>
              <w:spacing w:before="4" w:line="264" w:lineRule="auto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Характеризуют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признаки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психологического неблагополучия и критерии обращения</w:t>
            </w:r>
          </w:p>
          <w:p w:rsidR="000860E8" w:rsidRPr="00E36021" w:rsidRDefault="000860E8" w:rsidP="000860E8">
            <w:pPr>
              <w:pStyle w:val="TableParagraph"/>
              <w:spacing w:before="4"/>
              <w:ind w:left="34" w:right="-8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за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помощью</w:t>
            </w:r>
          </w:p>
        </w:tc>
        <w:tc>
          <w:tcPr>
            <w:tcW w:w="992" w:type="dxa"/>
          </w:tcPr>
          <w:p w:rsidR="000860E8" w:rsidRPr="00E36021" w:rsidRDefault="000860E8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0860E8" w:rsidRPr="00E36021" w:rsidRDefault="00BD6945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</w:t>
            </w:r>
          </w:p>
          <w:p w:rsidR="00696F50" w:rsidRPr="00E36021" w:rsidRDefault="00696F50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4898" w:rsidRPr="00E36021" w:rsidRDefault="00D156A7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8.9</w:t>
            </w:r>
          </w:p>
          <w:p w:rsidR="007E4898" w:rsidRPr="00E36021" w:rsidRDefault="007E4898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7E4898" w:rsidRPr="00E36021" w:rsidRDefault="007E4898" w:rsidP="007C0986">
            <w:pPr>
              <w:pStyle w:val="TableParagraph"/>
              <w:spacing w:line="259" w:lineRule="auto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Первая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помощь </w:t>
            </w:r>
            <w:r w:rsidRPr="00E36021">
              <w:rPr>
                <w:spacing w:val="-2"/>
                <w:sz w:val="24"/>
                <w:szCs w:val="24"/>
              </w:rPr>
              <w:t>пострадавшему</w:t>
            </w: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4898" w:rsidRPr="00E36021" w:rsidRDefault="00BD6945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BE6FF1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4898" w:rsidRPr="00E36021" w:rsidTr="00003646">
        <w:trPr>
          <w:trHeight w:val="204"/>
        </w:trPr>
        <w:tc>
          <w:tcPr>
            <w:tcW w:w="2552" w:type="dxa"/>
            <w:vMerge/>
          </w:tcPr>
          <w:p w:rsidR="007E4898" w:rsidRPr="00E36021" w:rsidRDefault="007E4898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4898" w:rsidRPr="00E36021" w:rsidRDefault="007E4898" w:rsidP="00B2723C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Первая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помощь.</w:t>
            </w:r>
          </w:p>
          <w:p w:rsidR="007E4898" w:rsidRPr="00E36021" w:rsidRDefault="007E4898" w:rsidP="00B2723C">
            <w:pPr>
              <w:pStyle w:val="TableParagraph"/>
              <w:spacing w:before="24" w:line="256" w:lineRule="auto"/>
              <w:ind w:right="167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История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возникновения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скорой медицинской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помощи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первой </w:t>
            </w:r>
            <w:r w:rsidRPr="00E36021">
              <w:rPr>
                <w:spacing w:val="-2"/>
                <w:sz w:val="24"/>
                <w:szCs w:val="24"/>
              </w:rPr>
              <w:t>помощи.</w:t>
            </w:r>
          </w:p>
          <w:p w:rsidR="007E4898" w:rsidRPr="00E36021" w:rsidRDefault="007E4898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Состояния,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которых </w:t>
            </w:r>
            <w:r w:rsidRPr="00E36021">
              <w:rPr>
                <w:sz w:val="24"/>
                <w:szCs w:val="24"/>
              </w:rPr>
              <w:t>оказывается первая помощь. Мероприятия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первой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помощи. Алгоритм первой помощи.</w:t>
            </w:r>
          </w:p>
          <w:p w:rsidR="007E4898" w:rsidRPr="00E36021" w:rsidRDefault="007E4898" w:rsidP="00BD6945">
            <w:pPr>
              <w:pStyle w:val="TableParagraph"/>
              <w:spacing w:before="8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Оказание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первой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помощи</w:t>
            </w:r>
            <w:r w:rsidR="00BD6945"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сложных</w:t>
            </w:r>
            <w:r w:rsidRPr="00E36021">
              <w:rPr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случаях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(травмы глаза; «сложные»</w:t>
            </w:r>
            <w:proofErr w:type="gramEnd"/>
          </w:p>
          <w:p w:rsidR="007E4898" w:rsidRPr="00E36021" w:rsidRDefault="007E4898" w:rsidP="00BD6945">
            <w:pPr>
              <w:pStyle w:val="TableParagraph"/>
              <w:spacing w:before="3" w:line="261" w:lineRule="auto"/>
              <w:ind w:right="345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кровотечения;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первая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помощь с использованием п</w:t>
            </w:r>
            <w:r w:rsidR="00BD6945" w:rsidRPr="00E36021">
              <w:rPr>
                <w:sz w:val="24"/>
                <w:szCs w:val="24"/>
              </w:rPr>
              <w:t xml:space="preserve">одручных средств; первая помощь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нескольких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травмах </w:t>
            </w:r>
            <w:r w:rsidRPr="00E36021">
              <w:rPr>
                <w:spacing w:val="-2"/>
                <w:sz w:val="24"/>
                <w:szCs w:val="24"/>
              </w:rPr>
              <w:t>одновременно).</w:t>
            </w:r>
          </w:p>
          <w:p w:rsidR="007E4898" w:rsidRPr="00E36021" w:rsidRDefault="007E4898" w:rsidP="00BD6945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Действия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прибытии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скорой</w:t>
            </w:r>
            <w:r w:rsidR="00BD6945"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медицинской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помощи</w:t>
            </w:r>
          </w:p>
        </w:tc>
        <w:tc>
          <w:tcPr>
            <w:tcW w:w="992" w:type="dxa"/>
          </w:tcPr>
          <w:p w:rsidR="007E4898" w:rsidRPr="00E36021" w:rsidRDefault="007E4898" w:rsidP="00003646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7E4898" w:rsidRPr="00E36021" w:rsidTr="00003646">
        <w:trPr>
          <w:trHeight w:val="204"/>
        </w:trPr>
        <w:tc>
          <w:tcPr>
            <w:tcW w:w="11624" w:type="dxa"/>
            <w:gridSpan w:val="2"/>
          </w:tcPr>
          <w:p w:rsidR="007E4898" w:rsidRPr="00E36021" w:rsidRDefault="007E4898" w:rsidP="007C0986">
            <w:pPr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 xml:space="preserve">Раздел 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9</w:t>
            </w:r>
            <w:r w:rsidRPr="00E3602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«Безопасность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</w:t>
            </w:r>
            <w:r w:rsidRPr="00E3602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социуме»</w:t>
            </w:r>
          </w:p>
        </w:tc>
        <w:tc>
          <w:tcPr>
            <w:tcW w:w="992" w:type="dxa"/>
          </w:tcPr>
          <w:p w:rsidR="007E4898" w:rsidRPr="00E36021" w:rsidRDefault="00BD6945" w:rsidP="0000364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5</w:t>
            </w:r>
          </w:p>
        </w:tc>
        <w:tc>
          <w:tcPr>
            <w:tcW w:w="2553" w:type="dxa"/>
          </w:tcPr>
          <w:p w:rsidR="007E4898" w:rsidRPr="00E36021" w:rsidRDefault="007E4898" w:rsidP="007C0986">
            <w:pPr>
              <w:spacing w:line="256" w:lineRule="auto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ОК 06</w:t>
            </w: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0860E8" w:rsidRPr="00E36021" w:rsidRDefault="000860E8" w:rsidP="007C0986">
            <w:pPr>
              <w:pStyle w:val="TableParagraph"/>
              <w:spacing w:line="318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9.1</w:t>
            </w:r>
          </w:p>
          <w:p w:rsidR="000860E8" w:rsidRPr="00E36021" w:rsidRDefault="000860E8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0860E8" w:rsidRPr="00E36021" w:rsidRDefault="000860E8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Общение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жизни </w:t>
            </w:r>
            <w:r w:rsidRPr="00E36021">
              <w:rPr>
                <w:spacing w:val="-2"/>
                <w:sz w:val="24"/>
                <w:szCs w:val="24"/>
              </w:rPr>
              <w:t>человека.</w:t>
            </w:r>
          </w:p>
          <w:p w:rsidR="000860E8" w:rsidRPr="00E36021" w:rsidRDefault="000860E8" w:rsidP="007C0986">
            <w:pPr>
              <w:pStyle w:val="TableParagraph"/>
              <w:spacing w:line="261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Межличностное </w:t>
            </w:r>
            <w:r w:rsidRPr="00E36021">
              <w:rPr>
                <w:sz w:val="24"/>
                <w:szCs w:val="24"/>
              </w:rPr>
              <w:t>общение,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общение в группе</w:t>
            </w:r>
          </w:p>
        </w:tc>
        <w:tc>
          <w:tcPr>
            <w:tcW w:w="9072" w:type="dxa"/>
          </w:tcPr>
          <w:p w:rsidR="000860E8" w:rsidRPr="00E36021" w:rsidRDefault="000860E8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0860E8" w:rsidRPr="00E36021" w:rsidRDefault="00606D5E" w:rsidP="00003646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/>
          </w:tcPr>
          <w:p w:rsidR="000860E8" w:rsidRPr="00E36021" w:rsidRDefault="000860E8" w:rsidP="007C0986">
            <w:pPr>
              <w:pStyle w:val="TableParagraph"/>
              <w:spacing w:line="261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0860E8" w:rsidRPr="00E36021" w:rsidRDefault="000860E8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0860E8" w:rsidRPr="00E36021" w:rsidRDefault="000860E8" w:rsidP="00003646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/>
          </w:tcPr>
          <w:p w:rsidR="000860E8" w:rsidRPr="00E36021" w:rsidRDefault="000860E8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0860E8" w:rsidRPr="00E36021" w:rsidRDefault="000860E8" w:rsidP="00AD5A11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Определение</w:t>
            </w:r>
            <w:r w:rsidRPr="00E36021">
              <w:rPr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понятия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«общение».</w:t>
            </w:r>
          </w:p>
          <w:p w:rsidR="000860E8" w:rsidRPr="00E36021" w:rsidRDefault="000860E8" w:rsidP="00AD5A11">
            <w:pPr>
              <w:pStyle w:val="TableParagraph"/>
              <w:spacing w:before="24"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Навыки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конструктивного </w:t>
            </w:r>
            <w:r w:rsidRPr="00E36021">
              <w:rPr>
                <w:spacing w:val="-2"/>
                <w:sz w:val="24"/>
                <w:szCs w:val="24"/>
              </w:rPr>
              <w:t>общения.</w:t>
            </w:r>
          </w:p>
          <w:p w:rsidR="000860E8" w:rsidRPr="00E36021" w:rsidRDefault="000860E8" w:rsidP="000860E8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Общие</w:t>
            </w:r>
            <w:r w:rsidRPr="00E36021">
              <w:rPr>
                <w:spacing w:val="-2"/>
                <w:sz w:val="24"/>
                <w:szCs w:val="24"/>
              </w:rPr>
              <w:t xml:space="preserve"> представления</w:t>
            </w:r>
            <w:r w:rsidRPr="00E36021">
              <w:rPr>
                <w:sz w:val="24"/>
                <w:szCs w:val="24"/>
              </w:rPr>
              <w:t xml:space="preserve"> о понятиях «социальная группа»,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«большая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группа», «малая группа». </w:t>
            </w:r>
          </w:p>
          <w:p w:rsidR="000860E8" w:rsidRPr="00E36021" w:rsidRDefault="000860E8" w:rsidP="00AD5A11">
            <w:pPr>
              <w:pStyle w:val="TableParagraph"/>
              <w:spacing w:before="8" w:line="256" w:lineRule="auto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Психологические </w:t>
            </w:r>
            <w:r w:rsidRPr="00E36021">
              <w:rPr>
                <w:sz w:val="24"/>
                <w:szCs w:val="24"/>
              </w:rPr>
              <w:t>характеристики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группы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особенности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взаимодействия в группе.</w:t>
            </w:r>
          </w:p>
          <w:p w:rsidR="000860E8" w:rsidRPr="00E36021" w:rsidRDefault="000860E8" w:rsidP="00AD5A11">
            <w:pPr>
              <w:pStyle w:val="TableParagraph"/>
              <w:spacing w:before="10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Групповые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нормы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ценности. Коллектив как социальная </w:t>
            </w:r>
            <w:r w:rsidRPr="00E36021">
              <w:rPr>
                <w:spacing w:val="-2"/>
                <w:sz w:val="24"/>
                <w:szCs w:val="24"/>
              </w:rPr>
              <w:t>группа.</w:t>
            </w:r>
          </w:p>
          <w:p w:rsidR="000860E8" w:rsidRPr="00E36021" w:rsidRDefault="000860E8" w:rsidP="00AD5A11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Психологические</w:t>
            </w:r>
            <w:r w:rsidRPr="00E36021">
              <w:rPr>
                <w:sz w:val="24"/>
                <w:szCs w:val="24"/>
              </w:rPr>
              <w:t xml:space="preserve"> закономерности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группе</w:t>
            </w:r>
          </w:p>
        </w:tc>
        <w:tc>
          <w:tcPr>
            <w:tcW w:w="992" w:type="dxa"/>
          </w:tcPr>
          <w:p w:rsidR="000860E8" w:rsidRPr="00E36021" w:rsidRDefault="00606D5E" w:rsidP="00003646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ОК 06</w:t>
            </w:r>
          </w:p>
        </w:tc>
      </w:tr>
      <w:tr w:rsidR="000860E8" w:rsidRPr="00E36021" w:rsidTr="00003646">
        <w:trPr>
          <w:trHeight w:val="204"/>
        </w:trPr>
        <w:tc>
          <w:tcPr>
            <w:tcW w:w="11624" w:type="dxa"/>
            <w:gridSpan w:val="2"/>
          </w:tcPr>
          <w:p w:rsidR="000860E8" w:rsidRPr="00E36021" w:rsidRDefault="000860E8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spacing w:val="-2"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0860E8" w:rsidRPr="00E36021" w:rsidRDefault="000860E8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0860E8" w:rsidRPr="00E36021" w:rsidRDefault="000860E8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lang w:eastAsia="ru-RU"/>
              </w:rPr>
              <w:t>Тема 9.2</w:t>
            </w:r>
          </w:p>
          <w:p w:rsidR="000860E8" w:rsidRPr="00E36021" w:rsidRDefault="000860E8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</w:p>
          <w:p w:rsidR="000860E8" w:rsidRPr="00E36021" w:rsidRDefault="000860E8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lastRenderedPageBreak/>
              <w:t xml:space="preserve">Межличностное </w:t>
            </w:r>
            <w:r w:rsidRPr="00E36021">
              <w:rPr>
                <w:b/>
                <w:i/>
                <w:sz w:val="24"/>
                <w:szCs w:val="24"/>
              </w:rPr>
              <w:t>общение,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общение в рабочем коллективе.</w:t>
            </w:r>
          </w:p>
        </w:tc>
        <w:tc>
          <w:tcPr>
            <w:tcW w:w="9072" w:type="dxa"/>
          </w:tcPr>
          <w:p w:rsidR="000860E8" w:rsidRPr="00E36021" w:rsidRDefault="000860E8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0860E8" w:rsidRPr="00E36021" w:rsidRDefault="00BD6945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/>
          </w:tcPr>
          <w:p w:rsidR="000860E8" w:rsidRPr="00E36021" w:rsidRDefault="000860E8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0860E8" w:rsidRPr="00E36021" w:rsidRDefault="000860E8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25-26</w:t>
            </w:r>
          </w:p>
        </w:tc>
        <w:tc>
          <w:tcPr>
            <w:tcW w:w="992" w:type="dxa"/>
          </w:tcPr>
          <w:p w:rsidR="000860E8" w:rsidRPr="00E36021" w:rsidRDefault="000860E8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0860E8" w:rsidRPr="00E36021" w:rsidTr="00003646">
        <w:trPr>
          <w:trHeight w:val="204"/>
        </w:trPr>
        <w:tc>
          <w:tcPr>
            <w:tcW w:w="2552" w:type="dxa"/>
            <w:vMerge/>
          </w:tcPr>
          <w:p w:rsidR="000860E8" w:rsidRPr="00E36021" w:rsidRDefault="000860E8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0860E8" w:rsidRPr="00E36021" w:rsidRDefault="000860E8" w:rsidP="00AD5A11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Межличностное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общение, общение в группе, межгрупповое общение 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(взаимодействие). </w:t>
            </w:r>
            <w:r w:rsidRPr="00E36021">
              <w:rPr>
                <w:b/>
                <w:i/>
                <w:sz w:val="24"/>
                <w:szCs w:val="24"/>
              </w:rPr>
              <w:t>Особенности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общения в группе.</w:t>
            </w:r>
          </w:p>
        </w:tc>
        <w:tc>
          <w:tcPr>
            <w:tcW w:w="992" w:type="dxa"/>
          </w:tcPr>
          <w:p w:rsidR="000860E8" w:rsidRPr="00E36021" w:rsidRDefault="000860E8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03; ОК 04; ОК 06</w:t>
            </w:r>
          </w:p>
          <w:p w:rsidR="000860E8" w:rsidRPr="00E36021" w:rsidRDefault="000860E8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70E0D" w:rsidRPr="00E36021" w:rsidRDefault="00570E0D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lang w:eastAsia="ru-RU"/>
              </w:rPr>
              <w:lastRenderedPageBreak/>
              <w:t>Тема 9.3</w:t>
            </w:r>
          </w:p>
          <w:p w:rsidR="00570E0D" w:rsidRPr="00E36021" w:rsidRDefault="00570E0D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</w:p>
          <w:p w:rsidR="00570E0D" w:rsidRPr="00E36021" w:rsidRDefault="00570E0D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lang w:eastAsia="ru-RU"/>
              </w:rPr>
              <w:t xml:space="preserve">Общение как инструмент маркетинга </w:t>
            </w:r>
          </w:p>
        </w:tc>
        <w:tc>
          <w:tcPr>
            <w:tcW w:w="9072" w:type="dxa"/>
          </w:tcPr>
          <w:p w:rsidR="00570E0D" w:rsidRPr="00E36021" w:rsidRDefault="00570E0D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0E0D" w:rsidRPr="00E36021" w:rsidRDefault="00BD6945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/>
          </w:tcPr>
          <w:p w:rsidR="00570E0D" w:rsidRPr="00E36021" w:rsidRDefault="00570E0D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70E0D" w:rsidRPr="00E36021" w:rsidRDefault="00570E0D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27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/>
          </w:tcPr>
          <w:p w:rsidR="00570E0D" w:rsidRPr="00E36021" w:rsidRDefault="00570E0D" w:rsidP="007C0986">
            <w:pPr>
              <w:widowControl/>
              <w:shd w:val="clear" w:color="auto" w:fill="FFFFFF"/>
              <w:autoSpaceDE/>
              <w:autoSpaceDN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70E0D" w:rsidRPr="00E36021" w:rsidRDefault="00570E0D" w:rsidP="00AD5A11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Влияние</w:t>
            </w:r>
            <w:r w:rsidRPr="00E36021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групповых</w:t>
            </w:r>
            <w:r w:rsidRPr="00E36021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>норм</w:t>
            </w:r>
            <w:r w:rsidRPr="00E36021">
              <w:rPr>
                <w:b/>
                <w:i/>
                <w:sz w:val="24"/>
                <w:szCs w:val="24"/>
              </w:rPr>
              <w:t xml:space="preserve"> и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ценностей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на</w:t>
            </w:r>
            <w:r w:rsidRPr="00E36021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взаимодействие</w:t>
            </w:r>
            <w:r w:rsidRPr="00E36021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</w:t>
            </w:r>
            <w:r w:rsidRPr="00E36021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группе.</w:t>
            </w:r>
          </w:p>
          <w:p w:rsidR="00570E0D" w:rsidRPr="00E36021" w:rsidRDefault="00570E0D" w:rsidP="000A112F">
            <w:pPr>
              <w:pStyle w:val="TableParagraph"/>
              <w:spacing w:before="7" w:line="256" w:lineRule="auto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Навыки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конструктивного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общения.</w:t>
            </w:r>
          </w:p>
          <w:p w:rsidR="00570E0D" w:rsidRPr="00E36021" w:rsidRDefault="00570E0D" w:rsidP="000A112F">
            <w:pPr>
              <w:pStyle w:val="TableParagraph"/>
              <w:spacing w:line="318" w:lineRule="exact"/>
              <w:ind w:left="0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70E0D" w:rsidRPr="00E36021" w:rsidRDefault="00003646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03; ОК 04; ОК 06</w:t>
            </w: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70E0D" w:rsidRPr="00E36021" w:rsidRDefault="00570E0D" w:rsidP="007C0986">
            <w:pPr>
              <w:pStyle w:val="TableParagraph"/>
              <w:spacing w:line="312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 9.4</w:t>
            </w:r>
          </w:p>
          <w:p w:rsidR="00570E0D" w:rsidRPr="00E36021" w:rsidRDefault="00570E0D" w:rsidP="007C0986">
            <w:pPr>
              <w:pStyle w:val="TableParagraph"/>
              <w:spacing w:line="259" w:lineRule="auto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Конфликты</w:t>
            </w:r>
            <w:r w:rsidRPr="00E36021">
              <w:rPr>
                <w:spacing w:val="4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способы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их </w:t>
            </w:r>
            <w:r w:rsidRPr="00E36021">
              <w:rPr>
                <w:spacing w:val="-2"/>
                <w:sz w:val="24"/>
                <w:szCs w:val="24"/>
              </w:rPr>
              <w:t>разрешения</w:t>
            </w:r>
          </w:p>
        </w:tc>
        <w:tc>
          <w:tcPr>
            <w:tcW w:w="9072" w:type="dxa"/>
          </w:tcPr>
          <w:p w:rsidR="00570E0D" w:rsidRPr="00E36021" w:rsidRDefault="00570E0D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0E0D" w:rsidRPr="00E36021" w:rsidRDefault="00BD6945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70E0D" w:rsidRPr="00E36021" w:rsidRDefault="00570E0D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6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570E0D" w:rsidRPr="00E36021" w:rsidRDefault="00570E0D" w:rsidP="00AD5A11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Понятие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«конфликт».</w:t>
            </w:r>
          </w:p>
          <w:p w:rsidR="00570E0D" w:rsidRPr="00E36021" w:rsidRDefault="00570E0D" w:rsidP="00AD5A11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Стадии развития конфликта. Конфликты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межличностном общении;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конфликты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малой </w:t>
            </w:r>
            <w:r w:rsidRPr="00E36021">
              <w:rPr>
                <w:spacing w:val="-2"/>
                <w:sz w:val="24"/>
                <w:szCs w:val="24"/>
              </w:rPr>
              <w:t>группе.</w:t>
            </w:r>
          </w:p>
          <w:p w:rsidR="00570E0D" w:rsidRPr="00E36021" w:rsidRDefault="00570E0D" w:rsidP="00570E0D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Факторы,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способствующие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препятствующие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эскалации </w:t>
            </w:r>
            <w:r w:rsidRPr="00E36021">
              <w:rPr>
                <w:spacing w:val="-2"/>
                <w:sz w:val="24"/>
                <w:szCs w:val="24"/>
              </w:rPr>
              <w:t>конфликта.</w:t>
            </w:r>
          </w:p>
          <w:p w:rsidR="00570E0D" w:rsidRPr="00E36021" w:rsidRDefault="00570E0D" w:rsidP="00AD5A11">
            <w:pPr>
              <w:pStyle w:val="TableParagraph"/>
              <w:spacing w:before="2"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Способы поведения в конфликте.</w:t>
            </w:r>
          </w:p>
          <w:p w:rsidR="00570E0D" w:rsidRPr="00E36021" w:rsidRDefault="00570E0D" w:rsidP="00AD5A1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Деструктивное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агрессивное </w:t>
            </w:r>
            <w:r w:rsidRPr="00E36021">
              <w:rPr>
                <w:spacing w:val="-2"/>
                <w:sz w:val="24"/>
                <w:szCs w:val="24"/>
              </w:rPr>
              <w:t>поведение.</w:t>
            </w:r>
          </w:p>
          <w:p w:rsidR="00570E0D" w:rsidRPr="00E36021" w:rsidRDefault="00570E0D" w:rsidP="00570E0D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Конструктивное</w:t>
            </w:r>
            <w:r w:rsidRPr="00E36021">
              <w:rPr>
                <w:spacing w:val="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поведение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2"/>
                <w:sz w:val="24"/>
                <w:szCs w:val="24"/>
              </w:rPr>
              <w:t xml:space="preserve"> конфликте.</w:t>
            </w:r>
            <w:r w:rsidRPr="00E36021">
              <w:rPr>
                <w:sz w:val="24"/>
                <w:szCs w:val="24"/>
              </w:rPr>
              <w:t xml:space="preserve"> Роль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регуляции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эмоций</w:t>
            </w:r>
            <w:r w:rsidRPr="00E36021">
              <w:rPr>
                <w:sz w:val="24"/>
                <w:szCs w:val="24"/>
              </w:rPr>
              <w:t xml:space="preserve"> при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разрешении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конфликта, способы </w:t>
            </w:r>
            <w:proofErr w:type="spellStart"/>
            <w:r w:rsidRPr="00E36021">
              <w:rPr>
                <w:sz w:val="24"/>
                <w:szCs w:val="24"/>
              </w:rPr>
              <w:t>саморегуляции</w:t>
            </w:r>
            <w:proofErr w:type="spellEnd"/>
            <w:r w:rsidRPr="00E36021">
              <w:rPr>
                <w:sz w:val="24"/>
                <w:szCs w:val="24"/>
              </w:rPr>
              <w:t>.</w:t>
            </w:r>
          </w:p>
          <w:p w:rsidR="00570E0D" w:rsidRPr="00E36021" w:rsidRDefault="00570E0D" w:rsidP="00AD5A11">
            <w:pPr>
              <w:pStyle w:val="TableParagraph"/>
              <w:spacing w:before="10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Способы разрешения конфликтных ситуаций. Основные формы участия третьей стороны в процессе урегулирования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разрешения </w:t>
            </w:r>
            <w:r w:rsidRPr="00E36021">
              <w:rPr>
                <w:spacing w:val="-2"/>
                <w:sz w:val="24"/>
                <w:szCs w:val="24"/>
              </w:rPr>
              <w:t>конфликта.</w:t>
            </w:r>
          </w:p>
          <w:p w:rsidR="00570E0D" w:rsidRPr="00E36021" w:rsidRDefault="00570E0D" w:rsidP="00606D5E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Ведение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переговоров</w:t>
            </w:r>
            <w:r w:rsidRPr="00E36021">
              <w:rPr>
                <w:sz w:val="24"/>
                <w:szCs w:val="24"/>
              </w:rPr>
              <w:t xml:space="preserve"> при разрешении конфликта. Опасные проявления конфликтов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(</w:t>
            </w:r>
            <w:proofErr w:type="spellStart"/>
            <w:r w:rsidRPr="00E36021">
              <w:rPr>
                <w:sz w:val="24"/>
                <w:szCs w:val="24"/>
              </w:rPr>
              <w:t>буллинг</w:t>
            </w:r>
            <w:proofErr w:type="spellEnd"/>
            <w:r w:rsidRPr="00E36021">
              <w:rPr>
                <w:sz w:val="24"/>
                <w:szCs w:val="24"/>
              </w:rPr>
              <w:t>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насилие). Способы против</w:t>
            </w:r>
            <w:r w:rsidR="00606D5E" w:rsidRPr="00E36021">
              <w:rPr>
                <w:sz w:val="24"/>
                <w:szCs w:val="24"/>
              </w:rPr>
              <w:t xml:space="preserve">одействия </w:t>
            </w:r>
            <w:proofErr w:type="spellStart"/>
            <w:r w:rsidR="00606D5E" w:rsidRPr="00E36021">
              <w:rPr>
                <w:sz w:val="24"/>
                <w:szCs w:val="24"/>
              </w:rPr>
              <w:t>буллингу</w:t>
            </w:r>
            <w:proofErr w:type="spellEnd"/>
            <w:r w:rsidR="00606D5E" w:rsidRPr="00E36021">
              <w:rPr>
                <w:sz w:val="24"/>
                <w:szCs w:val="24"/>
              </w:rPr>
              <w:t xml:space="preserve"> и проявлению </w:t>
            </w:r>
            <w:r w:rsidRPr="00E36021">
              <w:rPr>
                <w:spacing w:val="-2"/>
                <w:sz w:val="24"/>
                <w:szCs w:val="24"/>
              </w:rPr>
              <w:t>насилия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ОК 06</w:t>
            </w:r>
          </w:p>
        </w:tc>
      </w:tr>
      <w:tr w:rsidR="00570E0D" w:rsidRPr="00E36021" w:rsidTr="00003646">
        <w:trPr>
          <w:trHeight w:val="204"/>
        </w:trPr>
        <w:tc>
          <w:tcPr>
            <w:tcW w:w="11624" w:type="dxa"/>
            <w:gridSpan w:val="2"/>
          </w:tcPr>
          <w:p w:rsidR="00570E0D" w:rsidRPr="00E36021" w:rsidRDefault="00570E0D" w:rsidP="007C0986">
            <w:pPr>
              <w:pStyle w:val="TableParagraph"/>
              <w:spacing w:line="312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570E0D" w:rsidRPr="00E36021" w:rsidRDefault="00D156A7" w:rsidP="007C0986">
            <w:pPr>
              <w:pStyle w:val="TableParagraph"/>
              <w:spacing w:line="312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pacing w:val="-5"/>
                <w:sz w:val="24"/>
                <w:szCs w:val="24"/>
              </w:rPr>
              <w:t>Тема 9.5</w:t>
            </w:r>
          </w:p>
          <w:p w:rsidR="00570E0D" w:rsidRPr="00E36021" w:rsidRDefault="00570E0D" w:rsidP="007C0986">
            <w:pPr>
              <w:pStyle w:val="TableParagraph"/>
              <w:spacing w:line="312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  <w:p w:rsidR="00570E0D" w:rsidRPr="00E36021" w:rsidRDefault="00570E0D" w:rsidP="007C0986">
            <w:pPr>
              <w:pStyle w:val="TableParagraph"/>
              <w:spacing w:line="312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Факторы,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способствующие и</w:t>
            </w:r>
            <w:r w:rsidRPr="00E3602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препятствующие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развитию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конфликта</w:t>
            </w:r>
            <w:r w:rsidR="00003646" w:rsidRPr="00E36021">
              <w:rPr>
                <w:b/>
                <w:i/>
                <w:sz w:val="24"/>
                <w:szCs w:val="24"/>
              </w:rPr>
              <w:t xml:space="preserve"> в рабочем коллективе</w:t>
            </w:r>
          </w:p>
        </w:tc>
        <w:tc>
          <w:tcPr>
            <w:tcW w:w="9072" w:type="dxa"/>
          </w:tcPr>
          <w:p w:rsidR="00570E0D" w:rsidRPr="00E36021" w:rsidRDefault="00570E0D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/>
          </w:tcPr>
          <w:p w:rsidR="00570E0D" w:rsidRPr="00E36021" w:rsidRDefault="00570E0D" w:rsidP="007C0986">
            <w:pPr>
              <w:pStyle w:val="TableParagraph"/>
              <w:spacing w:line="312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70E0D" w:rsidRPr="00E36021" w:rsidRDefault="00570E0D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28-29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570E0D" w:rsidRPr="00E36021" w:rsidTr="00003646">
        <w:trPr>
          <w:trHeight w:val="204"/>
        </w:trPr>
        <w:tc>
          <w:tcPr>
            <w:tcW w:w="2552" w:type="dxa"/>
            <w:vMerge/>
          </w:tcPr>
          <w:p w:rsidR="00570E0D" w:rsidRPr="00E36021" w:rsidRDefault="00570E0D" w:rsidP="007C0986">
            <w:pPr>
              <w:pStyle w:val="TableParagraph"/>
              <w:spacing w:line="312" w:lineRule="exact"/>
              <w:ind w:left="34" w:right="34"/>
              <w:rPr>
                <w:b/>
                <w:i/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570E0D" w:rsidRPr="00E36021" w:rsidRDefault="00570E0D" w:rsidP="00156D96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t>Конструктивное</w:t>
            </w:r>
            <w:r w:rsidRPr="00E36021">
              <w:rPr>
                <w:b/>
                <w:i/>
                <w:spacing w:val="8"/>
                <w:sz w:val="24"/>
                <w:szCs w:val="24"/>
              </w:rPr>
              <w:t xml:space="preserve">  и деструктивное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поведение</w:t>
            </w:r>
          </w:p>
          <w:p w:rsidR="00570E0D" w:rsidRPr="00E36021" w:rsidRDefault="00570E0D" w:rsidP="00156D96">
            <w:pPr>
              <w:pStyle w:val="TableParagraph"/>
              <w:spacing w:line="312" w:lineRule="exact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в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 конфликте на рабочем месте.</w:t>
            </w:r>
          </w:p>
        </w:tc>
        <w:tc>
          <w:tcPr>
            <w:tcW w:w="992" w:type="dxa"/>
          </w:tcPr>
          <w:p w:rsidR="00570E0D" w:rsidRPr="00E36021" w:rsidRDefault="00570E0D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70E0D" w:rsidRPr="00E36021" w:rsidRDefault="00570E0D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03; ОК 04; ОК 06</w:t>
            </w: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t>Тема 9.6</w:t>
            </w: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E56F6" w:rsidRPr="00E36021" w:rsidRDefault="007E56F6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Конструктивные</w:t>
            </w:r>
            <w:r w:rsidRPr="00E36021">
              <w:rPr>
                <w:spacing w:val="4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и </w:t>
            </w:r>
            <w:r w:rsidRPr="00E36021">
              <w:rPr>
                <w:sz w:val="24"/>
                <w:szCs w:val="24"/>
              </w:rPr>
              <w:lastRenderedPageBreak/>
              <w:t xml:space="preserve">деструктивные </w:t>
            </w:r>
            <w:r w:rsidRPr="00E36021">
              <w:rPr>
                <w:spacing w:val="-2"/>
                <w:sz w:val="24"/>
                <w:szCs w:val="24"/>
              </w:rPr>
              <w:t>способы психологического воздействия</w:t>
            </w: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pStyle w:val="TableParagraph"/>
              <w:spacing w:line="256" w:lineRule="auto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6" w:lineRule="auto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B2723C">
            <w:pPr>
              <w:pStyle w:val="TableParagraph"/>
              <w:spacing w:line="264" w:lineRule="auto"/>
              <w:ind w:right="62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Способы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психологического </w:t>
            </w:r>
            <w:r w:rsidRPr="00E36021">
              <w:rPr>
                <w:spacing w:val="-2"/>
                <w:sz w:val="24"/>
                <w:szCs w:val="24"/>
              </w:rPr>
              <w:t>воздействия.</w:t>
            </w:r>
          </w:p>
          <w:p w:rsidR="007E56F6" w:rsidRPr="00E36021" w:rsidRDefault="007E56F6" w:rsidP="00B2723C">
            <w:pPr>
              <w:pStyle w:val="TableParagraph"/>
              <w:spacing w:line="256" w:lineRule="auto"/>
              <w:ind w:right="799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Психологическое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влияние в малой группе.</w:t>
            </w:r>
          </w:p>
          <w:p w:rsidR="007E56F6" w:rsidRPr="00E36021" w:rsidRDefault="007E56F6" w:rsidP="00AD5A11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Положительные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отрицательные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стороны </w:t>
            </w:r>
            <w:r w:rsidRPr="00E36021">
              <w:rPr>
                <w:spacing w:val="-2"/>
                <w:sz w:val="24"/>
                <w:szCs w:val="24"/>
              </w:rPr>
              <w:t>конформизма.</w:t>
            </w:r>
          </w:p>
          <w:p w:rsidR="007E56F6" w:rsidRPr="00E36021" w:rsidRDefault="007E56F6" w:rsidP="00606D5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proofErr w:type="spellStart"/>
            <w:r w:rsidRPr="00E36021">
              <w:rPr>
                <w:sz w:val="24"/>
                <w:szCs w:val="24"/>
              </w:rPr>
              <w:t>Эмпатия</w:t>
            </w:r>
            <w:proofErr w:type="spellEnd"/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уважение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парт</w:t>
            </w:r>
            <w:r w:rsidR="00606D5E" w:rsidRPr="00E36021">
              <w:rPr>
                <w:sz w:val="24"/>
                <w:szCs w:val="24"/>
              </w:rPr>
              <w:t xml:space="preserve">неру (партнерам) по общению как </w:t>
            </w:r>
            <w:r w:rsidRPr="00E36021">
              <w:rPr>
                <w:sz w:val="24"/>
                <w:szCs w:val="24"/>
              </w:rPr>
              <w:t>основа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коммуникации.</w:t>
            </w:r>
            <w:r w:rsidRPr="00E36021">
              <w:rPr>
                <w:sz w:val="24"/>
                <w:szCs w:val="24"/>
              </w:rPr>
              <w:t xml:space="preserve"> Убеждающая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коммуникация. Манипуляция в общении.</w:t>
            </w:r>
          </w:p>
          <w:p w:rsidR="007E56F6" w:rsidRPr="00E36021" w:rsidRDefault="007E56F6" w:rsidP="00AD5A11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Цели,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технологии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способы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противодействия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</w:t>
            </w:r>
            <w:r w:rsidRPr="00E36021">
              <w:rPr>
                <w:sz w:val="24"/>
                <w:szCs w:val="24"/>
              </w:rPr>
              <w:lastRenderedPageBreak/>
              <w:t>ОК 06</w:t>
            </w: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56F6" w:rsidRPr="00E36021" w:rsidRDefault="00D156A7" w:rsidP="007C0986">
            <w:pPr>
              <w:pStyle w:val="TableParagraph"/>
              <w:spacing w:line="311" w:lineRule="exact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pacing w:val="-5"/>
                <w:sz w:val="24"/>
                <w:szCs w:val="24"/>
              </w:rPr>
              <w:lastRenderedPageBreak/>
              <w:t>Тема  9.7</w:t>
            </w: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E56F6" w:rsidRPr="00E36021" w:rsidRDefault="007E56F6" w:rsidP="007C0986">
            <w:pPr>
              <w:pStyle w:val="TableParagraph"/>
              <w:spacing w:line="261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Психологические механизмы воздействия</w:t>
            </w:r>
          </w:p>
          <w:p w:rsidR="007E56F6" w:rsidRPr="00E36021" w:rsidRDefault="007E56F6" w:rsidP="007C0986">
            <w:pPr>
              <w:pStyle w:val="TableParagraph"/>
              <w:spacing w:line="256" w:lineRule="auto"/>
              <w:ind w:left="34" w:right="34"/>
              <w:rPr>
                <w:spacing w:val="-5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большие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группы </w:t>
            </w:r>
            <w:r w:rsidRPr="00E36021">
              <w:rPr>
                <w:spacing w:val="-2"/>
                <w:sz w:val="24"/>
                <w:szCs w:val="24"/>
              </w:rPr>
              <w:t>людей</w:t>
            </w: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pStyle w:val="TableParagraph"/>
              <w:spacing w:before="12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256" w:lineRule="auto"/>
              <w:ind w:left="34" w:right="34"/>
              <w:rPr>
                <w:spacing w:val="-5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before="12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B2723C">
            <w:pPr>
              <w:pStyle w:val="TableParagraph"/>
              <w:spacing w:line="264" w:lineRule="auto"/>
              <w:ind w:right="799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Психологическое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влияние на большие группы.</w:t>
            </w:r>
          </w:p>
          <w:p w:rsidR="007E56F6" w:rsidRPr="00E36021" w:rsidRDefault="007E56F6" w:rsidP="00B2723C">
            <w:pPr>
              <w:pStyle w:val="TableParagraph"/>
              <w:spacing w:line="256" w:lineRule="auto"/>
              <w:ind w:right="1092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Механизмы влияния: заражение; убеждение; внушение;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подражание.</w:t>
            </w:r>
          </w:p>
          <w:p w:rsidR="007E56F6" w:rsidRPr="00E36021" w:rsidRDefault="007E56F6" w:rsidP="00AD5A11">
            <w:pPr>
              <w:pStyle w:val="TableParagraph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Деструктивные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36021">
              <w:rPr>
                <w:sz w:val="24"/>
                <w:szCs w:val="24"/>
              </w:rPr>
              <w:t>псевдопсихологические</w:t>
            </w:r>
            <w:proofErr w:type="spellEnd"/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before="12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ОК 06</w:t>
            </w:r>
          </w:p>
        </w:tc>
      </w:tr>
      <w:tr w:rsidR="007E56F6" w:rsidRPr="00E36021" w:rsidTr="00003646">
        <w:trPr>
          <w:trHeight w:val="204"/>
        </w:trPr>
        <w:tc>
          <w:tcPr>
            <w:tcW w:w="11624" w:type="dxa"/>
            <w:gridSpan w:val="2"/>
          </w:tcPr>
          <w:p w:rsidR="007E56F6" w:rsidRPr="00E36021" w:rsidRDefault="007E56F6" w:rsidP="007C0986">
            <w:pPr>
              <w:spacing w:line="318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Раздел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10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«Безопасность</w:t>
            </w:r>
            <w:r w:rsidRPr="00E3602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в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информационном</w:t>
            </w:r>
            <w:r w:rsidRPr="00E3602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пространстве»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spacing w:line="318" w:lineRule="exact"/>
              <w:jc w:val="center"/>
              <w:rPr>
                <w:b/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spacing w:line="318" w:lineRule="exact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ОК 06</w:t>
            </w: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10.1</w:t>
            </w: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Безопасность</w:t>
            </w:r>
          </w:p>
          <w:p w:rsidR="007E56F6" w:rsidRPr="00E36021" w:rsidRDefault="007E56F6" w:rsidP="007C0986">
            <w:pPr>
              <w:pStyle w:val="TableParagraph"/>
              <w:spacing w:before="24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before="24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before="24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156D9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«цифровая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среда»,</w:t>
            </w:r>
          </w:p>
          <w:p w:rsidR="007E56F6" w:rsidRPr="00E36021" w:rsidRDefault="007E56F6" w:rsidP="00156D96">
            <w:pPr>
              <w:pStyle w:val="TableParagraph"/>
              <w:spacing w:before="24" w:line="261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«цифровой след». Влияние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среды на жизнь человека.</w:t>
            </w:r>
          </w:p>
          <w:p w:rsidR="007E56F6" w:rsidRPr="00E36021" w:rsidRDefault="007E56F6" w:rsidP="00156D96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Приватность,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персональные </w:t>
            </w:r>
            <w:r w:rsidRPr="00E36021">
              <w:rPr>
                <w:spacing w:val="-2"/>
                <w:sz w:val="24"/>
                <w:szCs w:val="24"/>
              </w:rPr>
              <w:t>данные.</w:t>
            </w:r>
          </w:p>
          <w:p w:rsidR="007E56F6" w:rsidRPr="00E36021" w:rsidRDefault="007E56F6" w:rsidP="007E56F6">
            <w:pPr>
              <w:pStyle w:val="TableParagraph"/>
              <w:spacing w:before="1" w:line="259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«Цифровая зависимость», ее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признаки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последствия.</w:t>
            </w:r>
          </w:p>
          <w:p w:rsidR="007E56F6" w:rsidRPr="00E36021" w:rsidRDefault="007E56F6" w:rsidP="00156D96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Вредоносное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программное </w:t>
            </w:r>
            <w:r w:rsidRPr="00E36021">
              <w:rPr>
                <w:spacing w:val="-2"/>
                <w:sz w:val="24"/>
                <w:szCs w:val="24"/>
              </w:rPr>
              <w:t>обеспечение.</w:t>
            </w:r>
          </w:p>
          <w:p w:rsidR="007E56F6" w:rsidRPr="00E36021" w:rsidRDefault="007E56F6" w:rsidP="00156D96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Виды вредоносного программного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обеспечения, его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цели,</w:t>
            </w:r>
            <w:r w:rsidRPr="00E36021">
              <w:rPr>
                <w:spacing w:val="-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принципы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работы.</w:t>
            </w:r>
          </w:p>
          <w:p w:rsidR="007E56F6" w:rsidRPr="00E36021" w:rsidRDefault="007E56F6" w:rsidP="00156D96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защиты</w:t>
            </w:r>
            <w:r w:rsidRPr="00E36021">
              <w:rPr>
                <w:sz w:val="24"/>
                <w:szCs w:val="24"/>
              </w:rPr>
              <w:t xml:space="preserve"> от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вредоносного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программного </w:t>
            </w:r>
            <w:r w:rsidRPr="00E36021">
              <w:rPr>
                <w:spacing w:val="-2"/>
                <w:sz w:val="24"/>
                <w:szCs w:val="24"/>
              </w:rPr>
              <w:t>обеспечения.</w:t>
            </w:r>
          </w:p>
          <w:p w:rsidR="007E56F6" w:rsidRPr="00E36021" w:rsidRDefault="007E56F6" w:rsidP="00156D96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Кража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персональных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данных, </w:t>
            </w:r>
            <w:r w:rsidRPr="00E36021">
              <w:rPr>
                <w:spacing w:val="-2"/>
                <w:sz w:val="24"/>
                <w:szCs w:val="24"/>
              </w:rPr>
              <w:t>паролей.</w:t>
            </w:r>
          </w:p>
          <w:p w:rsidR="007E56F6" w:rsidRPr="00E36021" w:rsidRDefault="007E56F6" w:rsidP="007E56F6">
            <w:pPr>
              <w:pStyle w:val="TableParagraph"/>
              <w:spacing w:before="6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Мошенничество,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36021">
              <w:rPr>
                <w:sz w:val="24"/>
                <w:szCs w:val="24"/>
              </w:rPr>
              <w:t>фишинг</w:t>
            </w:r>
            <w:proofErr w:type="spellEnd"/>
            <w:r w:rsidRPr="00E36021">
              <w:rPr>
                <w:sz w:val="24"/>
                <w:szCs w:val="24"/>
              </w:rPr>
              <w:t>, правила защиты от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мошенников.</w:t>
            </w:r>
          </w:p>
          <w:p w:rsidR="007E56F6" w:rsidRPr="00E36021" w:rsidRDefault="007E56F6" w:rsidP="00156D96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безопасного</w:t>
            </w:r>
            <w:r w:rsidRPr="00E36021">
              <w:rPr>
                <w:sz w:val="24"/>
                <w:szCs w:val="24"/>
              </w:rPr>
              <w:t xml:space="preserve"> использования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устройств и программ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</w:t>
            </w:r>
          </w:p>
        </w:tc>
      </w:tr>
      <w:tr w:rsidR="007E56F6" w:rsidRPr="00E36021" w:rsidTr="00003646">
        <w:trPr>
          <w:trHeight w:val="204"/>
        </w:trPr>
        <w:tc>
          <w:tcPr>
            <w:tcW w:w="11624" w:type="dxa"/>
            <w:gridSpan w:val="2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9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>Тема 10.2</w:t>
            </w: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  <w:p w:rsidR="007E56F6" w:rsidRPr="00E36021" w:rsidRDefault="007E56F6" w:rsidP="00696F50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Безопасное </w:t>
            </w:r>
            <w:r w:rsidR="00696F50" w:rsidRPr="00E36021">
              <w:rPr>
                <w:b/>
                <w:i/>
                <w:spacing w:val="-4"/>
                <w:sz w:val="24"/>
                <w:szCs w:val="24"/>
              </w:rPr>
              <w:t>пользование сетью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Интернет </w:t>
            </w:r>
            <w:r w:rsidR="00003646" w:rsidRPr="00E36021">
              <w:rPr>
                <w:b/>
                <w:i/>
                <w:spacing w:val="-4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30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3B3F80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Опасности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риски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цифровой среды, их источники.</w:t>
            </w:r>
          </w:p>
          <w:p w:rsidR="007E56F6" w:rsidRPr="00E36021" w:rsidRDefault="007E56F6" w:rsidP="003B3F80">
            <w:pPr>
              <w:pStyle w:val="TableParagraph"/>
              <w:spacing w:line="256" w:lineRule="auto"/>
              <w:ind w:right="72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Правила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безопасного</w:t>
            </w:r>
            <w:r w:rsidRPr="00E36021">
              <w:rPr>
                <w:b/>
                <w:i/>
                <w:sz w:val="24"/>
                <w:szCs w:val="24"/>
              </w:rPr>
              <w:t xml:space="preserve"> поведения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</w:t>
            </w:r>
            <w:r w:rsidRPr="00E36021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цифровой</w:t>
            </w:r>
            <w:r w:rsidRPr="00E36021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>среде</w:t>
            </w:r>
          </w:p>
          <w:p w:rsidR="007E56F6" w:rsidRPr="00E36021" w:rsidRDefault="007E56F6" w:rsidP="00B2723C">
            <w:pPr>
              <w:pStyle w:val="TableParagraph"/>
              <w:spacing w:line="311" w:lineRule="exac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03; ОК 04</w:t>
            </w:r>
          </w:p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7E56F6" w:rsidRPr="00E36021" w:rsidRDefault="00696F50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3"/>
                <w:szCs w:val="23"/>
                <w:shd w:val="clear" w:color="auto" w:fill="FFFFFF"/>
              </w:rPr>
              <w:t>ПК 4.4.</w:t>
            </w: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lastRenderedPageBreak/>
              <w:t>Тема 10.3</w:t>
            </w: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  <w:p w:rsidR="007E56F6" w:rsidRPr="00E36021" w:rsidRDefault="007E56F6" w:rsidP="007C0986">
            <w:pPr>
              <w:pStyle w:val="TableParagraph"/>
              <w:spacing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t>Опасности, связанные</w:t>
            </w:r>
          </w:p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с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использованием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программного обеспечения в профессиональной деятельности.</w:t>
            </w: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31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C72EBA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Вредоносное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программное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обеспечение.</w:t>
            </w:r>
          </w:p>
          <w:p w:rsidR="007E56F6" w:rsidRPr="00E36021" w:rsidRDefault="007E56F6" w:rsidP="00C72EBA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Виды вредоносного программного</w:t>
            </w:r>
            <w:r w:rsidRPr="00E36021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обеспечения, его</w:t>
            </w:r>
            <w:r w:rsidRPr="00E36021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цели,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принципы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работы.</w:t>
            </w:r>
          </w:p>
          <w:p w:rsidR="007E56F6" w:rsidRPr="00E36021" w:rsidRDefault="007E56F6" w:rsidP="00C72EBA">
            <w:pPr>
              <w:pStyle w:val="TableParagraph"/>
              <w:spacing w:before="3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Правила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защиты</w:t>
            </w:r>
            <w:r w:rsidRPr="00E36021">
              <w:rPr>
                <w:b/>
                <w:i/>
                <w:sz w:val="24"/>
                <w:szCs w:val="24"/>
              </w:rPr>
              <w:t xml:space="preserve"> от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вредоносного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программного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обеспечения.</w:t>
            </w:r>
          </w:p>
          <w:p w:rsidR="007E56F6" w:rsidRPr="00E36021" w:rsidRDefault="007E56F6" w:rsidP="00C72EBA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Кража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персональных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данных,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паролей.</w:t>
            </w:r>
          </w:p>
          <w:p w:rsidR="007E56F6" w:rsidRPr="00E36021" w:rsidRDefault="007E56F6" w:rsidP="007E56F6">
            <w:pPr>
              <w:pStyle w:val="TableParagraph"/>
              <w:spacing w:before="6"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Мошенничество,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36021">
              <w:rPr>
                <w:b/>
                <w:i/>
                <w:sz w:val="24"/>
                <w:szCs w:val="24"/>
              </w:rPr>
              <w:t>фишинг</w:t>
            </w:r>
            <w:proofErr w:type="spellEnd"/>
            <w:r w:rsidRPr="00E36021">
              <w:rPr>
                <w:b/>
                <w:i/>
                <w:sz w:val="24"/>
                <w:szCs w:val="24"/>
              </w:rPr>
              <w:t>, правила защиты от</w:t>
            </w:r>
            <w:r w:rsidRPr="00E36021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мошенников.</w:t>
            </w:r>
          </w:p>
          <w:p w:rsidR="007E56F6" w:rsidRPr="00E36021" w:rsidRDefault="007E56F6" w:rsidP="00C72EBA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Правила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безопасного</w:t>
            </w:r>
            <w:r w:rsidRPr="00E36021">
              <w:rPr>
                <w:b/>
                <w:i/>
                <w:sz w:val="24"/>
                <w:szCs w:val="24"/>
              </w:rPr>
              <w:t xml:space="preserve"> использования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устройств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03; ОК 04</w:t>
            </w:r>
          </w:p>
          <w:p w:rsidR="00696F50" w:rsidRPr="00E36021" w:rsidRDefault="00696F50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696F50" w:rsidRPr="00E36021" w:rsidRDefault="00696F50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3"/>
                <w:szCs w:val="23"/>
                <w:shd w:val="clear" w:color="auto" w:fill="FFFFFF"/>
              </w:rPr>
              <w:t>ПК 11.1.</w:t>
            </w: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7E56F6" w:rsidRPr="00E36021" w:rsidRDefault="00647389" w:rsidP="007C0986">
            <w:pPr>
              <w:pStyle w:val="TableParagraph"/>
              <w:spacing w:line="319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10.4</w:t>
            </w:r>
          </w:p>
          <w:p w:rsidR="007E56F6" w:rsidRPr="00E36021" w:rsidRDefault="007E56F6" w:rsidP="007C0986">
            <w:pPr>
              <w:pStyle w:val="TableParagraph"/>
              <w:spacing w:line="319" w:lineRule="exact"/>
              <w:ind w:left="34" w:right="34"/>
              <w:rPr>
                <w:sz w:val="24"/>
                <w:szCs w:val="24"/>
              </w:rPr>
            </w:pPr>
          </w:p>
          <w:p w:rsidR="007E56F6" w:rsidRPr="00E36021" w:rsidRDefault="007E56F6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Опасности, связанные</w:t>
            </w:r>
          </w:p>
          <w:p w:rsidR="007E56F6" w:rsidRPr="00E36021" w:rsidRDefault="007E56F6" w:rsidP="007C0986">
            <w:pPr>
              <w:pStyle w:val="TableParagraph"/>
              <w:spacing w:line="259" w:lineRule="auto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с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коммуникацией в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E56F6" w:rsidRPr="00E36021" w:rsidRDefault="00BD6945" w:rsidP="00003646">
            <w:pPr>
              <w:pStyle w:val="TableParagraph"/>
              <w:spacing w:before="6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before="6" w:line="340" w:lineRule="atLeas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7E56F6" w:rsidRPr="00E36021" w:rsidTr="00003646">
        <w:trPr>
          <w:trHeight w:val="204"/>
        </w:trPr>
        <w:tc>
          <w:tcPr>
            <w:tcW w:w="2552" w:type="dxa"/>
            <w:vMerge/>
          </w:tcPr>
          <w:p w:rsidR="007E56F6" w:rsidRPr="00E36021" w:rsidRDefault="007E56F6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7E56F6" w:rsidRPr="00E36021" w:rsidRDefault="007E56F6" w:rsidP="00156D96">
            <w:pPr>
              <w:pStyle w:val="TableParagraph"/>
              <w:spacing w:line="256" w:lineRule="auto"/>
              <w:ind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Поведенческие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опасности в цифровой среде и их </w:t>
            </w:r>
            <w:r w:rsidRPr="00E36021">
              <w:rPr>
                <w:spacing w:val="-2"/>
                <w:sz w:val="24"/>
                <w:szCs w:val="24"/>
              </w:rPr>
              <w:t>причины.</w:t>
            </w:r>
          </w:p>
          <w:p w:rsidR="007E56F6" w:rsidRPr="00E36021" w:rsidRDefault="007E56F6" w:rsidP="00156D96">
            <w:pPr>
              <w:pStyle w:val="TableParagraph"/>
              <w:spacing w:line="264" w:lineRule="auto"/>
              <w:ind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Опасные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персоны,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имитация близких социальных </w:t>
            </w:r>
            <w:r w:rsidRPr="00E36021">
              <w:rPr>
                <w:spacing w:val="-2"/>
                <w:sz w:val="24"/>
                <w:szCs w:val="24"/>
              </w:rPr>
              <w:t>отношений.</w:t>
            </w:r>
          </w:p>
          <w:p w:rsidR="007E56F6" w:rsidRPr="00E36021" w:rsidRDefault="007E56F6" w:rsidP="00156D96">
            <w:pPr>
              <w:pStyle w:val="TableParagraph"/>
              <w:spacing w:line="256" w:lineRule="auto"/>
              <w:ind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Неосмотрительное</w:t>
            </w:r>
            <w:r w:rsidRPr="00E36021">
              <w:rPr>
                <w:spacing w:val="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поведение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коммуникация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Сети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как угроза для будущей жизни и карьеры.</w:t>
            </w:r>
          </w:p>
          <w:p w:rsidR="007E56F6" w:rsidRPr="00E36021" w:rsidRDefault="007E56F6" w:rsidP="00156D96">
            <w:pPr>
              <w:pStyle w:val="TableParagraph"/>
              <w:spacing w:before="8" w:line="256" w:lineRule="auto"/>
              <w:ind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Травля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Сети,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методы</w:t>
            </w:r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защиты от травли.</w:t>
            </w:r>
          </w:p>
          <w:p w:rsidR="007E56F6" w:rsidRPr="00E36021" w:rsidRDefault="007E56F6" w:rsidP="007E56F6">
            <w:pPr>
              <w:pStyle w:val="TableParagraph"/>
              <w:spacing w:before="2" w:line="256" w:lineRule="auto"/>
              <w:ind w:right="-10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Деструктивные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сообщества и </w:t>
            </w:r>
            <w:proofErr w:type="gramStart"/>
            <w:r w:rsidRPr="00E36021">
              <w:rPr>
                <w:sz w:val="24"/>
                <w:szCs w:val="24"/>
              </w:rPr>
              <w:t>деструктивный</w:t>
            </w:r>
            <w:proofErr w:type="gramEnd"/>
            <w:r w:rsidRPr="00E36021">
              <w:rPr>
                <w:sz w:val="24"/>
                <w:szCs w:val="24"/>
              </w:rPr>
              <w:t xml:space="preserve"> контент в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среде,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их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признаки.</w:t>
            </w:r>
          </w:p>
          <w:p w:rsidR="007E56F6" w:rsidRPr="00E36021" w:rsidRDefault="007E56F6" w:rsidP="00156D96">
            <w:pPr>
              <w:pStyle w:val="TableParagraph"/>
              <w:spacing w:before="24"/>
              <w:ind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Механизмы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вовлечения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деструктивные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сообщества. Вербовка, манипуляция, воронки вовлечения.</w:t>
            </w:r>
          </w:p>
          <w:p w:rsidR="007E56F6" w:rsidRPr="00E36021" w:rsidRDefault="007E56F6" w:rsidP="00156D96">
            <w:pPr>
              <w:pStyle w:val="TableParagraph"/>
              <w:spacing w:line="314" w:lineRule="exact"/>
              <w:ind w:right="34"/>
              <w:rPr>
                <w:sz w:val="24"/>
                <w:szCs w:val="24"/>
              </w:rPr>
            </w:pPr>
            <w:proofErr w:type="spellStart"/>
            <w:r w:rsidRPr="00E36021">
              <w:rPr>
                <w:sz w:val="24"/>
                <w:szCs w:val="24"/>
              </w:rPr>
              <w:t>Радикализация</w:t>
            </w:r>
            <w:proofErr w:type="spellEnd"/>
            <w:r w:rsidRPr="00E3602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36021">
              <w:rPr>
                <w:spacing w:val="-2"/>
                <w:sz w:val="24"/>
                <w:szCs w:val="24"/>
              </w:rPr>
              <w:t>деструктива</w:t>
            </w:r>
            <w:proofErr w:type="spellEnd"/>
            <w:r w:rsidRPr="00E36021">
              <w:rPr>
                <w:spacing w:val="-2"/>
                <w:sz w:val="24"/>
                <w:szCs w:val="24"/>
              </w:rPr>
              <w:t>.</w:t>
            </w:r>
          </w:p>
          <w:p w:rsidR="007E56F6" w:rsidRPr="00E36021" w:rsidRDefault="007E56F6" w:rsidP="00156D96">
            <w:pPr>
              <w:pStyle w:val="TableParagraph"/>
              <w:spacing w:before="24"/>
              <w:ind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Профилактика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противодействие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вовлечению в деструктивные сообщества.</w:t>
            </w:r>
          </w:p>
          <w:p w:rsidR="007E56F6" w:rsidRPr="00E36021" w:rsidRDefault="007E56F6" w:rsidP="00156D96">
            <w:pPr>
              <w:pStyle w:val="TableParagraph"/>
              <w:spacing w:line="313" w:lineRule="exact"/>
              <w:ind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коммуникации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992" w:type="dxa"/>
          </w:tcPr>
          <w:p w:rsidR="007E56F6" w:rsidRPr="00E36021" w:rsidRDefault="007E56F6" w:rsidP="00003646">
            <w:pPr>
              <w:pStyle w:val="TableParagraph"/>
              <w:spacing w:before="6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7E56F6" w:rsidRPr="00E36021" w:rsidRDefault="007E56F6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04; ОК 06</w:t>
            </w: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10.5</w:t>
            </w: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Достоверность информации</w:t>
            </w:r>
          </w:p>
          <w:p w:rsidR="00647389" w:rsidRPr="00E36021" w:rsidRDefault="00647389" w:rsidP="007C0986">
            <w:pPr>
              <w:pStyle w:val="TableParagraph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before="4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4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256" w:lineRule="auto"/>
              <w:ind w:right="57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Достоверность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информации в цифровой среде.</w:t>
            </w:r>
          </w:p>
          <w:p w:rsidR="00647389" w:rsidRPr="00E36021" w:rsidRDefault="00647389" w:rsidP="00B2723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Источники информации. Проверка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на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достоверность.</w:t>
            </w:r>
          </w:p>
          <w:p w:rsidR="00647389" w:rsidRPr="00E36021" w:rsidRDefault="00647389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«Информационный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пузырь», </w:t>
            </w:r>
            <w:r w:rsidRPr="00E36021">
              <w:rPr>
                <w:sz w:val="24"/>
                <w:szCs w:val="24"/>
              </w:rPr>
              <w:t xml:space="preserve">манипуляция сознанием, </w:t>
            </w:r>
            <w:r w:rsidRPr="00E36021">
              <w:rPr>
                <w:spacing w:val="-2"/>
                <w:sz w:val="24"/>
                <w:szCs w:val="24"/>
              </w:rPr>
              <w:t>пропаганда.</w:t>
            </w:r>
          </w:p>
          <w:p w:rsidR="00647389" w:rsidRPr="00E36021" w:rsidRDefault="00647389" w:rsidP="00B2723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Фальшивые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аккаунты,</w:t>
            </w:r>
            <w:r w:rsidRPr="00E36021">
              <w:rPr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вредные</w:t>
            </w:r>
            <w:r w:rsidRPr="00E36021">
              <w:rPr>
                <w:sz w:val="24"/>
                <w:szCs w:val="24"/>
              </w:rPr>
              <w:t xml:space="preserve">  советчики, манипуляторы. Понятие</w:t>
            </w:r>
            <w:r w:rsidRPr="00E36021">
              <w:rPr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</w:t>
            </w:r>
            <w:proofErr w:type="spellStart"/>
            <w:r w:rsidRPr="00E36021">
              <w:rPr>
                <w:sz w:val="24"/>
                <w:szCs w:val="24"/>
              </w:rPr>
              <w:t>фейк</w:t>
            </w:r>
            <w:proofErr w:type="spellEnd"/>
            <w:r w:rsidRPr="00E36021">
              <w:rPr>
                <w:sz w:val="24"/>
                <w:szCs w:val="24"/>
              </w:rPr>
              <w:t>»,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цели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виды, распространение </w:t>
            </w:r>
            <w:proofErr w:type="spellStart"/>
            <w:r w:rsidRPr="00E36021">
              <w:rPr>
                <w:sz w:val="24"/>
                <w:szCs w:val="24"/>
              </w:rPr>
              <w:t>фейков</w:t>
            </w:r>
            <w:proofErr w:type="spellEnd"/>
            <w:r w:rsidRPr="00E36021">
              <w:rPr>
                <w:sz w:val="24"/>
                <w:szCs w:val="24"/>
              </w:rPr>
              <w:t>.</w:t>
            </w:r>
          </w:p>
          <w:p w:rsidR="00647389" w:rsidRPr="00E36021" w:rsidRDefault="00647389" w:rsidP="00B2723C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2"/>
                <w:sz w:val="24"/>
                <w:szCs w:val="24"/>
              </w:rPr>
              <w:t xml:space="preserve"> инструменты</w:t>
            </w:r>
            <w:r w:rsidRPr="00E36021">
              <w:rPr>
                <w:sz w:val="24"/>
                <w:szCs w:val="24"/>
              </w:rPr>
              <w:t xml:space="preserve"> для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распознавания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E36021">
              <w:rPr>
                <w:sz w:val="24"/>
                <w:szCs w:val="24"/>
              </w:rPr>
              <w:t>фейковых</w:t>
            </w:r>
            <w:proofErr w:type="spellEnd"/>
            <w:r w:rsidRPr="00E36021">
              <w:rPr>
                <w:sz w:val="24"/>
                <w:szCs w:val="24"/>
              </w:rPr>
              <w:t xml:space="preserve"> текстов и изображений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4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</w:t>
            </w: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10.6</w:t>
            </w: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256" w:lineRule="auto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Защита прав в цифровом </w:t>
            </w:r>
            <w:r w:rsidRPr="00E36021">
              <w:rPr>
                <w:spacing w:val="-2"/>
                <w:sz w:val="24"/>
                <w:szCs w:val="24"/>
              </w:rPr>
              <w:lastRenderedPageBreak/>
              <w:t>пространстве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before="4" w:line="346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4" w:line="346" w:lineRule="exac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Понятие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человека</w:t>
            </w:r>
            <w:r w:rsidRPr="00E36021">
              <w:rPr>
                <w:sz w:val="24"/>
                <w:szCs w:val="24"/>
              </w:rPr>
              <w:t xml:space="preserve"> в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цифровой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среде,</w:t>
            </w:r>
            <w:r w:rsidRPr="00E36021">
              <w:rPr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их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защита. Ответственность за действия в </w:t>
            </w:r>
            <w:r w:rsidRPr="00E36021">
              <w:rPr>
                <w:sz w:val="24"/>
                <w:szCs w:val="24"/>
              </w:rPr>
              <w:lastRenderedPageBreak/>
              <w:t>Интернете.</w:t>
            </w:r>
          </w:p>
          <w:p w:rsidR="00647389" w:rsidRPr="00E36021" w:rsidRDefault="00647389" w:rsidP="00B2723C">
            <w:pPr>
              <w:pStyle w:val="TableParagraph"/>
              <w:spacing w:line="256" w:lineRule="auto"/>
              <w:ind w:right="893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Запрещенный контент. Защита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прав</w:t>
            </w:r>
            <w:r w:rsidRPr="00E36021">
              <w:rPr>
                <w:spacing w:val="-15"/>
                <w:sz w:val="24"/>
                <w:szCs w:val="24"/>
              </w:rPr>
              <w:t xml:space="preserve"> в </w:t>
            </w:r>
            <w:r w:rsidRPr="00E36021">
              <w:rPr>
                <w:sz w:val="24"/>
                <w:szCs w:val="24"/>
              </w:rPr>
              <w:t xml:space="preserve">цифровом </w:t>
            </w:r>
            <w:r w:rsidRPr="00E36021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4" w:line="346" w:lineRule="exac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03; ОК 06</w:t>
            </w:r>
          </w:p>
        </w:tc>
      </w:tr>
      <w:tr w:rsidR="00647389" w:rsidRPr="00E36021" w:rsidTr="00003646">
        <w:trPr>
          <w:trHeight w:val="204"/>
        </w:trPr>
        <w:tc>
          <w:tcPr>
            <w:tcW w:w="11624" w:type="dxa"/>
            <w:gridSpan w:val="2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jc w:val="both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>Тема 10.7</w:t>
            </w: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Размещение </w:t>
            </w:r>
            <w:proofErr w:type="gramStart"/>
            <w:r w:rsidRPr="00E36021">
              <w:rPr>
                <w:b/>
                <w:i/>
                <w:spacing w:val="-4"/>
                <w:sz w:val="24"/>
                <w:szCs w:val="24"/>
              </w:rPr>
              <w:t>рекламного</w:t>
            </w:r>
            <w:proofErr w:type="gramEnd"/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контента в цифровом пространстве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32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318" w:lineRule="exact"/>
              <w:jc w:val="both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Правовые основы взаимодействия с цифровой средой, вырабатывают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навыки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безопасных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действий по защите прав в цифровой среде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259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03; ОК 06</w:t>
            </w:r>
          </w:p>
        </w:tc>
      </w:tr>
      <w:tr w:rsidR="00647389" w:rsidRPr="00E36021" w:rsidTr="00003646">
        <w:trPr>
          <w:trHeight w:val="204"/>
        </w:trPr>
        <w:tc>
          <w:tcPr>
            <w:tcW w:w="11624" w:type="dxa"/>
            <w:gridSpan w:val="2"/>
          </w:tcPr>
          <w:p w:rsidR="00647389" w:rsidRPr="00E36021" w:rsidRDefault="00647389" w:rsidP="007C0986">
            <w:pPr>
              <w:spacing w:line="318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Раздел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11</w:t>
            </w:r>
            <w:r w:rsidRPr="00E3602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«Основы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противодействия</w:t>
            </w:r>
            <w:r w:rsidRPr="00E3602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экстремизму</w:t>
            </w:r>
            <w:r w:rsidRPr="00E360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36021">
              <w:rPr>
                <w:b/>
                <w:sz w:val="24"/>
                <w:szCs w:val="24"/>
              </w:rPr>
              <w:t>и</w:t>
            </w:r>
            <w:r w:rsidRPr="00E3602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spacing w:val="-2"/>
                <w:sz w:val="24"/>
                <w:szCs w:val="24"/>
              </w:rPr>
              <w:t>терроризму»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spacing w:line="318" w:lineRule="exact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spacing w:line="318" w:lineRule="exact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 ОК 07</w:t>
            </w: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11.1</w:t>
            </w:r>
          </w:p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Экстремизм</w:t>
            </w:r>
          </w:p>
          <w:p w:rsidR="00647389" w:rsidRPr="00E36021" w:rsidRDefault="00647389" w:rsidP="007C0986">
            <w:pPr>
              <w:pStyle w:val="TableParagraph"/>
              <w:spacing w:before="31" w:line="256" w:lineRule="auto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 терроризм как угроза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устойчивого развития общества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before="31" w:line="256" w:lineRule="auto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before="31" w:line="256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261" w:lineRule="auto"/>
              <w:ind w:right="480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Экстремизм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терроризм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как угроза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устойчивого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развития </w:t>
            </w:r>
            <w:r w:rsidRPr="00E36021">
              <w:rPr>
                <w:spacing w:val="-2"/>
                <w:sz w:val="24"/>
                <w:szCs w:val="24"/>
              </w:rPr>
              <w:t>общества.</w:t>
            </w:r>
          </w:p>
          <w:p w:rsidR="00647389" w:rsidRPr="00E36021" w:rsidRDefault="00647389" w:rsidP="00B2723C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Понятия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«экстремизм»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«терроризм»,</w:t>
            </w:r>
            <w:r w:rsidRPr="00E36021">
              <w:rPr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их</w:t>
            </w:r>
            <w:r w:rsidRPr="00E36021">
              <w:rPr>
                <w:spacing w:val="-9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взаимосвязь.</w:t>
            </w:r>
          </w:p>
          <w:p w:rsidR="00647389" w:rsidRPr="00E36021" w:rsidRDefault="00647389" w:rsidP="00B2723C">
            <w:pPr>
              <w:pStyle w:val="TableParagraph"/>
              <w:spacing w:before="31"/>
              <w:jc w:val="both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Варианты</w:t>
            </w:r>
            <w:r w:rsidRPr="00E36021">
              <w:rPr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проявления</w:t>
            </w:r>
            <w:r w:rsidRPr="00E36021">
              <w:rPr>
                <w:sz w:val="24"/>
                <w:szCs w:val="24"/>
              </w:rPr>
              <w:t xml:space="preserve"> экстремизма,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возможные </w:t>
            </w:r>
            <w:r w:rsidRPr="00E36021">
              <w:rPr>
                <w:spacing w:val="-2"/>
                <w:sz w:val="24"/>
                <w:szCs w:val="24"/>
              </w:rPr>
              <w:t>последствия.</w:t>
            </w:r>
          </w:p>
          <w:p w:rsidR="00647389" w:rsidRPr="00E36021" w:rsidRDefault="00647389" w:rsidP="00B2723C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Преступления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 xml:space="preserve">террористической </w:t>
            </w:r>
            <w:r w:rsidRPr="00E36021">
              <w:rPr>
                <w:sz w:val="24"/>
                <w:szCs w:val="24"/>
              </w:rPr>
              <w:t>направленности,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их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цель, причины,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последствия. Опасность вовлечения в экстремистскую и террористическую деятельность: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способы и признаки.</w:t>
            </w:r>
          </w:p>
          <w:p w:rsidR="00647389" w:rsidRPr="00E36021" w:rsidRDefault="00647389" w:rsidP="00B2723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Предупреждение</w:t>
            </w:r>
            <w:r w:rsidRPr="00E36021">
              <w:rPr>
                <w:sz w:val="24"/>
                <w:szCs w:val="24"/>
              </w:rPr>
              <w:t xml:space="preserve"> и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противодействие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вовлечению в экстремистскую и </w:t>
            </w:r>
            <w:r w:rsidRPr="00E36021">
              <w:rPr>
                <w:spacing w:val="-2"/>
                <w:sz w:val="24"/>
                <w:szCs w:val="24"/>
              </w:rPr>
              <w:t>террористическую деятельность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13" w:line="340" w:lineRule="atLeast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64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 ОК 07</w:t>
            </w: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t>Тема 11.2</w:t>
            </w:r>
          </w:p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Правила безопасного поведения </w:t>
            </w:r>
            <w:r w:rsidRPr="00E36021">
              <w:rPr>
                <w:sz w:val="24"/>
                <w:szCs w:val="24"/>
              </w:rPr>
              <w:t>при угрозе</w:t>
            </w:r>
          </w:p>
          <w:p w:rsidR="00647389" w:rsidRPr="00E36021" w:rsidRDefault="00647389" w:rsidP="007C0986">
            <w:pPr>
              <w:pStyle w:val="TableParagraph"/>
              <w:spacing w:line="322" w:lineRule="exact"/>
              <w:ind w:left="34" w:right="3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 w:rsidRPr="00E36021">
              <w:rPr>
                <w:spacing w:val="-2"/>
                <w:sz w:val="24"/>
                <w:szCs w:val="24"/>
              </w:rPr>
              <w:t>совершении</w:t>
            </w:r>
            <w:proofErr w:type="gramEnd"/>
          </w:p>
          <w:p w:rsidR="00647389" w:rsidRPr="00E36021" w:rsidRDefault="00647389" w:rsidP="007C0986">
            <w:pPr>
              <w:pStyle w:val="TableParagraph"/>
              <w:spacing w:before="13" w:line="264" w:lineRule="auto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 xml:space="preserve">террористического </w:t>
            </w:r>
            <w:r w:rsidRPr="00E36021">
              <w:rPr>
                <w:spacing w:val="-4"/>
                <w:sz w:val="24"/>
                <w:szCs w:val="24"/>
              </w:rPr>
              <w:t>акта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before="11"/>
              <w:ind w:left="0"/>
              <w:jc w:val="center"/>
              <w:rPr>
                <w:spacing w:val="-2"/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before="13" w:line="264" w:lineRule="auto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E428B0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11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before="13" w:line="264" w:lineRule="auto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Формы</w:t>
            </w:r>
            <w:r w:rsidRPr="00E36021">
              <w:rPr>
                <w:spacing w:val="-5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совершения</w:t>
            </w:r>
            <w:r w:rsidRPr="00E36021">
              <w:rPr>
                <w:sz w:val="24"/>
                <w:szCs w:val="24"/>
              </w:rPr>
              <w:t xml:space="preserve"> террористических актов. </w:t>
            </w:r>
            <w:r w:rsidRPr="00E36021">
              <w:rPr>
                <w:spacing w:val="-2"/>
                <w:sz w:val="24"/>
                <w:szCs w:val="24"/>
              </w:rPr>
              <w:t>Уровни</w:t>
            </w:r>
            <w:r w:rsidRPr="00E36021">
              <w:rPr>
                <w:spacing w:val="-6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террористической угрозы.</w:t>
            </w:r>
          </w:p>
          <w:p w:rsidR="00647389" w:rsidRPr="00E36021" w:rsidRDefault="00647389" w:rsidP="00B2723C">
            <w:pPr>
              <w:pStyle w:val="TableParagraph"/>
              <w:spacing w:before="1" w:line="256" w:lineRule="auto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Правила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поведения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порядок действий при угрозе или</w:t>
            </w:r>
            <w:r w:rsidRPr="00E36021">
              <w:rPr>
                <w:spacing w:val="-2"/>
                <w:sz w:val="24"/>
                <w:szCs w:val="24"/>
              </w:rPr>
              <w:t xml:space="preserve"> совершении</w:t>
            </w:r>
            <w:r w:rsidRPr="00E36021">
              <w:rPr>
                <w:sz w:val="24"/>
                <w:szCs w:val="24"/>
              </w:rPr>
              <w:t xml:space="preserve"> террористического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акта, </w:t>
            </w:r>
            <w:r w:rsidRPr="00E36021">
              <w:rPr>
                <w:spacing w:val="-2"/>
                <w:sz w:val="24"/>
                <w:szCs w:val="24"/>
              </w:rPr>
              <w:t>проведении</w:t>
            </w:r>
            <w:r w:rsidRPr="00E36021">
              <w:rPr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контртеррористической операции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11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07</w:t>
            </w:r>
          </w:p>
        </w:tc>
      </w:tr>
      <w:tr w:rsidR="00647389" w:rsidRPr="00E36021" w:rsidTr="00003646">
        <w:trPr>
          <w:trHeight w:val="204"/>
        </w:trPr>
        <w:tc>
          <w:tcPr>
            <w:tcW w:w="11624" w:type="dxa"/>
            <w:gridSpan w:val="2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311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>Тема 11.3</w:t>
            </w:r>
          </w:p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259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Правила безопасного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lastRenderedPageBreak/>
              <w:t xml:space="preserve">поведения </w:t>
            </w:r>
            <w:r w:rsidRPr="00E36021">
              <w:rPr>
                <w:b/>
                <w:i/>
                <w:sz w:val="24"/>
                <w:szCs w:val="24"/>
              </w:rPr>
              <w:t>при угрозе и</w:t>
            </w:r>
            <w:r w:rsidRPr="00E36021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совершении</w:t>
            </w:r>
          </w:p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2"/>
                <w:sz w:val="24"/>
                <w:szCs w:val="24"/>
              </w:rPr>
              <w:t xml:space="preserve">террористического 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>акта на предприятии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line="311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33-34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311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647389">
            <w:pPr>
              <w:pStyle w:val="TableParagraph"/>
              <w:spacing w:before="32" w:line="256" w:lineRule="auto"/>
              <w:ind w:left="110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 xml:space="preserve">Безопасные действия при угрозе (обнаружение бесхозных вещей, </w:t>
            </w:r>
            <w:r w:rsidRPr="00E36021">
              <w:rPr>
                <w:b/>
                <w:i/>
                <w:sz w:val="24"/>
                <w:szCs w:val="24"/>
              </w:rPr>
              <w:lastRenderedPageBreak/>
              <w:t>подозрительных предметов и др.) и совершении террористического</w:t>
            </w:r>
            <w:r w:rsidRPr="00E36021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акта</w:t>
            </w:r>
            <w:r w:rsidRPr="00E36021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(подрыв</w:t>
            </w:r>
            <w:r w:rsidRPr="00E36021">
              <w:rPr>
                <w:b/>
                <w:i/>
                <w:sz w:val="24"/>
                <w:szCs w:val="24"/>
              </w:rPr>
              <w:t xml:space="preserve"> взрывного</w:t>
            </w:r>
            <w:r w:rsidRPr="00E36021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устройства;</w:t>
            </w:r>
            <w:r w:rsidRPr="00E36021">
              <w:rPr>
                <w:b/>
                <w:i/>
                <w:spacing w:val="-16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 xml:space="preserve">попадание в заложники и др.), проведении контртеррористической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операции на производстве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311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311" w:lineRule="exact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07</w:t>
            </w: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pacing w:val="-4"/>
                <w:sz w:val="24"/>
                <w:szCs w:val="24"/>
              </w:rPr>
              <w:lastRenderedPageBreak/>
              <w:t>Тема  11.4</w:t>
            </w: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256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spacing w:val="-2"/>
                <w:sz w:val="24"/>
                <w:szCs w:val="24"/>
              </w:rPr>
              <w:t>Противодействие экстремизму</w:t>
            </w:r>
          </w:p>
          <w:p w:rsidR="00647389" w:rsidRPr="00E36021" w:rsidRDefault="00647389" w:rsidP="007C0986">
            <w:pPr>
              <w:pStyle w:val="TableParagraph"/>
              <w:ind w:left="34" w:right="34"/>
              <w:rPr>
                <w:spacing w:val="-4"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before="24"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ind w:left="34" w:right="34"/>
              <w:rPr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256" w:lineRule="auto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Комбинированное занятие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24" w:line="25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ind w:left="34" w:right="34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259" w:lineRule="auto"/>
              <w:ind w:right="261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Правовые основы противодействия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 xml:space="preserve">экстремизму и терроризму в Российской </w:t>
            </w:r>
            <w:r w:rsidRPr="00E36021">
              <w:rPr>
                <w:spacing w:val="-2"/>
                <w:sz w:val="24"/>
                <w:szCs w:val="24"/>
              </w:rPr>
              <w:t>Федерации.</w:t>
            </w:r>
          </w:p>
          <w:p w:rsidR="00647389" w:rsidRPr="00E36021" w:rsidRDefault="00647389" w:rsidP="00B2723C">
            <w:pPr>
              <w:pStyle w:val="TableParagraph"/>
              <w:spacing w:line="259" w:lineRule="auto"/>
              <w:ind w:right="494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Основы государственной системы противодействия экстремизму</w:t>
            </w:r>
            <w:r w:rsidRPr="00E36021">
              <w:rPr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и</w:t>
            </w:r>
            <w:r w:rsidRPr="00E36021">
              <w:rPr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терроризму, ее</w:t>
            </w:r>
            <w:r w:rsidRPr="00E36021">
              <w:rPr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цели,</w:t>
            </w:r>
            <w:r w:rsidRPr="00E36021">
              <w:rPr>
                <w:spacing w:val="-3"/>
                <w:sz w:val="24"/>
                <w:szCs w:val="24"/>
              </w:rPr>
              <w:t xml:space="preserve"> </w:t>
            </w:r>
            <w:r w:rsidRPr="00E36021">
              <w:rPr>
                <w:sz w:val="24"/>
                <w:szCs w:val="24"/>
              </w:rPr>
              <w:t>задачи,</w:t>
            </w:r>
            <w:r w:rsidRPr="00E36021">
              <w:rPr>
                <w:spacing w:val="-2"/>
                <w:sz w:val="24"/>
                <w:szCs w:val="24"/>
              </w:rPr>
              <w:t xml:space="preserve"> принципы.</w:t>
            </w:r>
          </w:p>
          <w:p w:rsidR="00647389" w:rsidRPr="00E36021" w:rsidRDefault="00647389" w:rsidP="00B2723C">
            <w:pPr>
              <w:pStyle w:val="TableParagraph"/>
              <w:spacing w:line="256" w:lineRule="auto"/>
              <w:ind w:right="38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before="24" w:line="256" w:lineRule="auto"/>
              <w:ind w:left="0"/>
              <w:jc w:val="center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  <w:proofErr w:type="gramStart"/>
            <w:r w:rsidRPr="00E36021">
              <w:rPr>
                <w:sz w:val="24"/>
                <w:szCs w:val="24"/>
              </w:rPr>
              <w:t>ОК</w:t>
            </w:r>
            <w:proofErr w:type="gramEnd"/>
            <w:r w:rsidRPr="00E36021">
              <w:rPr>
                <w:sz w:val="24"/>
                <w:szCs w:val="24"/>
              </w:rPr>
              <w:t xml:space="preserve"> 02; ОК 04; ОК 06;  ОК 07</w:t>
            </w:r>
          </w:p>
        </w:tc>
      </w:tr>
      <w:tr w:rsidR="00647389" w:rsidRPr="00E36021" w:rsidTr="00003646">
        <w:trPr>
          <w:trHeight w:val="204"/>
        </w:trPr>
        <w:tc>
          <w:tcPr>
            <w:tcW w:w="11624" w:type="dxa"/>
            <w:gridSpan w:val="2"/>
          </w:tcPr>
          <w:p w:rsidR="00647389" w:rsidRPr="00E36021" w:rsidRDefault="00647389" w:rsidP="007C0986">
            <w:pPr>
              <w:pStyle w:val="TableParagraph"/>
              <w:spacing w:line="259" w:lineRule="auto"/>
              <w:ind w:left="34" w:right="34"/>
              <w:rPr>
                <w:sz w:val="24"/>
                <w:szCs w:val="24"/>
              </w:rPr>
            </w:pPr>
            <w:r w:rsidRPr="00E36021">
              <w:rPr>
                <w:b/>
                <w:i/>
                <w:color w:val="1A1A1A"/>
                <w:sz w:val="24"/>
                <w:szCs w:val="24"/>
                <w:shd w:val="clear" w:color="auto" w:fill="FFFFFF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25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 w:val="restart"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>Тема 11.5</w:t>
            </w: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  <w:p w:rsidR="00647389" w:rsidRPr="00E36021" w:rsidRDefault="00647389" w:rsidP="007C0986">
            <w:pPr>
              <w:pStyle w:val="TableParagraph"/>
              <w:spacing w:line="256" w:lineRule="auto"/>
              <w:ind w:left="34" w:right="34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Пропаганда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противодействия экстремизму</w:t>
            </w:r>
          </w:p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терроризму в профессиональной деятельности</w:t>
            </w: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602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47389" w:rsidRPr="00E36021" w:rsidRDefault="00BD6945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D156A7">
            <w:pPr>
              <w:pStyle w:val="TableParagraph"/>
              <w:spacing w:line="316" w:lineRule="exact"/>
              <w:ind w:left="0"/>
              <w:rPr>
                <w:b/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 xml:space="preserve">  Практическое занятие</w:t>
            </w:r>
            <w:r w:rsidR="00E428B0" w:rsidRPr="00E36021">
              <w:rPr>
                <w:sz w:val="24"/>
                <w:szCs w:val="24"/>
              </w:rPr>
              <w:t xml:space="preserve"> 35-36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47389" w:rsidRPr="00E36021" w:rsidTr="00003646">
        <w:trPr>
          <w:trHeight w:val="204"/>
        </w:trPr>
        <w:tc>
          <w:tcPr>
            <w:tcW w:w="2552" w:type="dxa"/>
            <w:vMerge/>
          </w:tcPr>
          <w:p w:rsidR="00647389" w:rsidRPr="00E36021" w:rsidRDefault="00647389" w:rsidP="007C0986">
            <w:pPr>
              <w:pStyle w:val="TableParagraph"/>
              <w:spacing w:line="318" w:lineRule="exact"/>
              <w:ind w:left="34" w:right="34"/>
              <w:rPr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9072" w:type="dxa"/>
          </w:tcPr>
          <w:p w:rsidR="00647389" w:rsidRPr="00E36021" w:rsidRDefault="00647389" w:rsidP="00B2723C">
            <w:pPr>
              <w:pStyle w:val="TableParagraph"/>
              <w:spacing w:line="259" w:lineRule="auto"/>
              <w:ind w:right="261"/>
              <w:rPr>
                <w:b/>
                <w:i/>
                <w:spacing w:val="-2"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Права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обязанности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граждан и</w:t>
            </w:r>
            <w:r w:rsidRPr="00E36021">
              <w:rPr>
                <w:b/>
                <w:i/>
                <w:spacing w:val="-18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общественных</w:t>
            </w:r>
            <w:r w:rsidRPr="00E36021">
              <w:rPr>
                <w:b/>
                <w:i/>
                <w:spacing w:val="-1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организаций в области противодействия экстремизму</w:t>
            </w:r>
            <w:r w:rsidRPr="00E36021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терроризму.</w:t>
            </w:r>
          </w:p>
          <w:p w:rsidR="00647389" w:rsidRPr="00E36021" w:rsidRDefault="00647389" w:rsidP="00647389">
            <w:pPr>
              <w:pStyle w:val="TableParagraph"/>
              <w:spacing w:line="256" w:lineRule="auto"/>
              <w:ind w:left="110" w:right="495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правовые</w:t>
            </w:r>
            <w:r w:rsidRPr="00E36021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основы,</w:t>
            </w:r>
            <w:r w:rsidRPr="00E36021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структуру и задачи государственной системы</w:t>
            </w:r>
          </w:p>
          <w:p w:rsidR="00647389" w:rsidRPr="00E36021" w:rsidRDefault="00647389" w:rsidP="00647389">
            <w:pPr>
              <w:pStyle w:val="TableParagraph"/>
              <w:spacing w:line="259" w:lineRule="auto"/>
              <w:ind w:right="261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противодействия</w:t>
            </w:r>
            <w:r w:rsidRPr="00E36021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экстремизму</w:t>
            </w:r>
            <w:r w:rsidRPr="00E36021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z w:val="24"/>
                <w:szCs w:val="24"/>
              </w:rPr>
              <w:t>и</w:t>
            </w:r>
            <w:r w:rsidRPr="00E36021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E36021">
              <w:rPr>
                <w:b/>
                <w:i/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992" w:type="dxa"/>
          </w:tcPr>
          <w:p w:rsidR="00647389" w:rsidRPr="00E36021" w:rsidRDefault="00647389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E3602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647389" w:rsidRPr="00E36021" w:rsidRDefault="00647389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  <w:proofErr w:type="gramStart"/>
            <w:r w:rsidRPr="00E36021">
              <w:rPr>
                <w:b/>
                <w:i/>
                <w:sz w:val="24"/>
                <w:szCs w:val="24"/>
              </w:rPr>
              <w:t>ОК</w:t>
            </w:r>
            <w:proofErr w:type="gramEnd"/>
            <w:r w:rsidRPr="00E36021">
              <w:rPr>
                <w:b/>
                <w:i/>
                <w:sz w:val="24"/>
                <w:szCs w:val="24"/>
              </w:rPr>
              <w:t xml:space="preserve"> 02; ОК 04; ОК 06;  ОК 07</w:t>
            </w:r>
          </w:p>
        </w:tc>
      </w:tr>
      <w:tr w:rsidR="006A2859" w:rsidRPr="00E36021" w:rsidTr="00626389">
        <w:trPr>
          <w:trHeight w:val="204"/>
        </w:trPr>
        <w:tc>
          <w:tcPr>
            <w:tcW w:w="11624" w:type="dxa"/>
            <w:gridSpan w:val="2"/>
          </w:tcPr>
          <w:p w:rsidR="006A2859" w:rsidRPr="006A2859" w:rsidRDefault="006A2859" w:rsidP="006A2859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6A2859">
              <w:rPr>
                <w:color w:val="1A1A1A"/>
                <w:sz w:val="24"/>
                <w:szCs w:val="24"/>
                <w:lang w:eastAsia="ru-RU"/>
              </w:rPr>
              <w:t>Промежуточная аттестация по дисциплине (дифференцированный зачёт)</w:t>
            </w:r>
          </w:p>
        </w:tc>
        <w:tc>
          <w:tcPr>
            <w:tcW w:w="992" w:type="dxa"/>
          </w:tcPr>
          <w:p w:rsidR="006A2859" w:rsidRPr="00E36021" w:rsidRDefault="006A2859" w:rsidP="00003646">
            <w:pPr>
              <w:pStyle w:val="TableParagraph"/>
              <w:spacing w:line="256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6A2859" w:rsidRPr="00E36021" w:rsidRDefault="006A2859" w:rsidP="007C0986">
            <w:pPr>
              <w:pStyle w:val="TableParagraph"/>
              <w:spacing w:line="256" w:lineRule="auto"/>
              <w:ind w:left="0"/>
              <w:rPr>
                <w:b/>
                <w:i/>
                <w:sz w:val="24"/>
                <w:szCs w:val="24"/>
              </w:rPr>
            </w:pPr>
          </w:p>
        </w:tc>
      </w:tr>
      <w:tr w:rsidR="006A2859" w:rsidRPr="00E36021" w:rsidTr="00A90B83">
        <w:trPr>
          <w:trHeight w:val="204"/>
        </w:trPr>
        <w:tc>
          <w:tcPr>
            <w:tcW w:w="11624" w:type="dxa"/>
            <w:gridSpan w:val="2"/>
          </w:tcPr>
          <w:p w:rsidR="006A2859" w:rsidRPr="00E36021" w:rsidRDefault="006A2859" w:rsidP="00B2723C">
            <w:pPr>
              <w:pStyle w:val="TableParagraph"/>
              <w:spacing w:line="256" w:lineRule="auto"/>
              <w:ind w:right="307"/>
              <w:rPr>
                <w:sz w:val="24"/>
                <w:szCs w:val="24"/>
              </w:rPr>
            </w:pPr>
            <w:r w:rsidRPr="00E3602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6A2859" w:rsidRPr="00E36021" w:rsidRDefault="006A2859" w:rsidP="00003646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  <w:p w:rsidR="006A2859" w:rsidRPr="00E36021" w:rsidRDefault="006A2859" w:rsidP="00003646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E36021">
              <w:rPr>
                <w:sz w:val="24"/>
                <w:szCs w:val="24"/>
              </w:rPr>
              <w:t xml:space="preserve"> лек/</w:t>
            </w:r>
            <w:r>
              <w:rPr>
                <w:sz w:val="24"/>
                <w:szCs w:val="24"/>
              </w:rPr>
              <w:t xml:space="preserve"> 36</w:t>
            </w:r>
            <w:r w:rsidRPr="00E36021">
              <w:rPr>
                <w:sz w:val="24"/>
                <w:szCs w:val="24"/>
              </w:rPr>
              <w:t>пр</w:t>
            </w:r>
          </w:p>
        </w:tc>
        <w:tc>
          <w:tcPr>
            <w:tcW w:w="2553" w:type="dxa"/>
          </w:tcPr>
          <w:p w:rsidR="006A2859" w:rsidRPr="00E36021" w:rsidRDefault="006A2859" w:rsidP="007C0986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</w:p>
        </w:tc>
      </w:tr>
    </w:tbl>
    <w:p w:rsidR="00530183" w:rsidRPr="00E36021" w:rsidRDefault="00530183">
      <w:pPr>
        <w:rPr>
          <w:sz w:val="2"/>
          <w:szCs w:val="2"/>
        </w:rPr>
        <w:sectPr w:rsidR="00530183" w:rsidRPr="00E36021">
          <w:pgSz w:w="16840" w:h="11910" w:orient="landscape"/>
          <w:pgMar w:top="1060" w:right="840" w:bottom="280" w:left="1020" w:header="720" w:footer="720" w:gutter="0"/>
          <w:cols w:space="720"/>
        </w:sectPr>
      </w:pPr>
    </w:p>
    <w:p w:rsidR="00530183" w:rsidRPr="00E36021" w:rsidRDefault="0060304E">
      <w:pPr>
        <w:pStyle w:val="a4"/>
        <w:numPr>
          <w:ilvl w:val="0"/>
          <w:numId w:val="3"/>
        </w:numPr>
        <w:tabs>
          <w:tab w:val="left" w:pos="1906"/>
        </w:tabs>
        <w:spacing w:before="73"/>
        <w:ind w:left="1906" w:hanging="240"/>
        <w:jc w:val="left"/>
        <w:rPr>
          <w:b/>
          <w:sz w:val="24"/>
        </w:rPr>
      </w:pPr>
      <w:r w:rsidRPr="00E36021">
        <w:rPr>
          <w:b/>
          <w:sz w:val="24"/>
        </w:rPr>
        <w:lastRenderedPageBreak/>
        <w:t>УСЛОВИЯ</w:t>
      </w:r>
      <w:r w:rsidRPr="00E36021">
        <w:rPr>
          <w:b/>
          <w:spacing w:val="-7"/>
          <w:sz w:val="24"/>
        </w:rPr>
        <w:t xml:space="preserve"> </w:t>
      </w:r>
      <w:r w:rsidRPr="00E36021">
        <w:rPr>
          <w:b/>
          <w:sz w:val="24"/>
        </w:rPr>
        <w:t>РЕАЛИЗАЦИИ</w:t>
      </w:r>
      <w:r w:rsidRPr="00E36021">
        <w:rPr>
          <w:b/>
          <w:spacing w:val="-3"/>
          <w:sz w:val="24"/>
        </w:rPr>
        <w:t xml:space="preserve"> </w:t>
      </w:r>
      <w:r w:rsidRPr="00E36021">
        <w:rPr>
          <w:b/>
          <w:sz w:val="24"/>
        </w:rPr>
        <w:t>УЧЕБНОЙ</w:t>
      </w:r>
      <w:r w:rsidRPr="00E36021">
        <w:rPr>
          <w:b/>
          <w:spacing w:val="-3"/>
          <w:sz w:val="24"/>
        </w:rPr>
        <w:t xml:space="preserve"> </w:t>
      </w:r>
      <w:r w:rsidRPr="00E36021">
        <w:rPr>
          <w:b/>
          <w:spacing w:val="-2"/>
          <w:sz w:val="24"/>
        </w:rPr>
        <w:t>ДИСЦИПЛИНЫ</w:t>
      </w:r>
    </w:p>
    <w:p w:rsidR="00530183" w:rsidRPr="00E36021" w:rsidRDefault="00530183">
      <w:pPr>
        <w:pStyle w:val="a3"/>
        <w:spacing w:before="24"/>
        <w:rPr>
          <w:b/>
        </w:rPr>
      </w:pPr>
    </w:p>
    <w:p w:rsidR="00530183" w:rsidRPr="00E36021" w:rsidRDefault="0060304E">
      <w:pPr>
        <w:pStyle w:val="1"/>
        <w:numPr>
          <w:ilvl w:val="1"/>
          <w:numId w:val="3"/>
        </w:numPr>
        <w:tabs>
          <w:tab w:val="left" w:pos="1767"/>
        </w:tabs>
        <w:spacing w:before="1" w:line="259" w:lineRule="auto"/>
        <w:ind w:right="232" w:firstLine="991"/>
        <w:jc w:val="left"/>
      </w:pPr>
      <w:r w:rsidRPr="00E36021">
        <w:t>Для</w:t>
      </w:r>
      <w:r w:rsidRPr="00E36021">
        <w:rPr>
          <w:spacing w:val="80"/>
        </w:rPr>
        <w:t xml:space="preserve"> </w:t>
      </w:r>
      <w:r w:rsidRPr="00E36021">
        <w:t>реализации</w:t>
      </w:r>
      <w:r w:rsidRPr="00E36021">
        <w:rPr>
          <w:spacing w:val="80"/>
        </w:rPr>
        <w:t xml:space="preserve"> </w:t>
      </w:r>
      <w:r w:rsidRPr="00E36021">
        <w:t>программы</w:t>
      </w:r>
      <w:r w:rsidRPr="00E36021">
        <w:rPr>
          <w:spacing w:val="80"/>
        </w:rPr>
        <w:t xml:space="preserve"> </w:t>
      </w:r>
      <w:r w:rsidRPr="00E36021">
        <w:t>учебной</w:t>
      </w:r>
      <w:r w:rsidRPr="00E36021">
        <w:rPr>
          <w:spacing w:val="80"/>
        </w:rPr>
        <w:t xml:space="preserve"> </w:t>
      </w:r>
      <w:r w:rsidRPr="00E36021">
        <w:t>дисциплины</w:t>
      </w:r>
      <w:r w:rsidRPr="00E36021">
        <w:rPr>
          <w:spacing w:val="80"/>
        </w:rPr>
        <w:t xml:space="preserve"> </w:t>
      </w:r>
      <w:r w:rsidRPr="00E36021">
        <w:t>должны</w:t>
      </w:r>
      <w:r w:rsidRPr="00E36021">
        <w:rPr>
          <w:spacing w:val="80"/>
        </w:rPr>
        <w:t xml:space="preserve"> </w:t>
      </w:r>
      <w:r w:rsidRPr="00E36021">
        <w:t>быть</w:t>
      </w:r>
      <w:r w:rsidRPr="00E36021">
        <w:rPr>
          <w:spacing w:val="80"/>
        </w:rPr>
        <w:t xml:space="preserve"> </w:t>
      </w:r>
      <w:r w:rsidRPr="00E36021">
        <w:t>предусмотрены следующие специальные помещения:</w:t>
      </w:r>
    </w:p>
    <w:p w:rsidR="00530183" w:rsidRPr="00E36021" w:rsidRDefault="0060304E">
      <w:pPr>
        <w:pStyle w:val="a3"/>
        <w:spacing w:line="259" w:lineRule="auto"/>
        <w:ind w:left="222" w:firstLine="991"/>
      </w:pPr>
      <w:r w:rsidRPr="00E36021">
        <w:t>Кабинет</w:t>
      </w:r>
      <w:r w:rsidRPr="00E36021">
        <w:rPr>
          <w:spacing w:val="40"/>
        </w:rPr>
        <w:t xml:space="preserve"> </w:t>
      </w:r>
      <w:r w:rsidRPr="00E36021">
        <w:t>«Безопасность</w:t>
      </w:r>
      <w:r w:rsidRPr="00E36021">
        <w:rPr>
          <w:spacing w:val="40"/>
        </w:rPr>
        <w:t xml:space="preserve"> </w:t>
      </w:r>
      <w:r w:rsidRPr="00E36021">
        <w:t>жизнедеятельности</w:t>
      </w:r>
      <w:r w:rsidRPr="00E36021">
        <w:rPr>
          <w:spacing w:val="40"/>
        </w:rPr>
        <w:t xml:space="preserve"> </w:t>
      </w:r>
      <w:r w:rsidRPr="00E36021">
        <w:t>и</w:t>
      </w:r>
      <w:r w:rsidRPr="00E36021">
        <w:rPr>
          <w:spacing w:val="40"/>
        </w:rPr>
        <w:t xml:space="preserve"> </w:t>
      </w:r>
      <w:r w:rsidRPr="00E36021">
        <w:t>охраны</w:t>
      </w:r>
      <w:r w:rsidRPr="00E36021">
        <w:rPr>
          <w:spacing w:val="40"/>
        </w:rPr>
        <w:t xml:space="preserve"> </w:t>
      </w:r>
      <w:r w:rsidRPr="00E36021">
        <w:t>труда»,</w:t>
      </w:r>
      <w:r w:rsidRPr="00E36021">
        <w:rPr>
          <w:spacing w:val="40"/>
        </w:rPr>
        <w:t xml:space="preserve"> </w:t>
      </w:r>
      <w:r w:rsidRPr="00E36021">
        <w:t>оснащенный</w:t>
      </w:r>
      <w:r w:rsidRPr="00E36021">
        <w:rPr>
          <w:spacing w:val="40"/>
        </w:rPr>
        <w:t xml:space="preserve"> </w:t>
      </w:r>
      <w:r w:rsidRPr="00E36021">
        <w:t>в</w:t>
      </w:r>
      <w:r w:rsidRPr="00E36021">
        <w:rPr>
          <w:spacing w:val="40"/>
        </w:rPr>
        <w:t xml:space="preserve"> </w:t>
      </w:r>
      <w:r w:rsidRPr="00E36021">
        <w:t>соответствии с п. 6.1.2.1 образовательной программы по специальности.</w:t>
      </w:r>
    </w:p>
    <w:p w:rsidR="00530183" w:rsidRPr="00E36021" w:rsidRDefault="0060304E">
      <w:pPr>
        <w:pStyle w:val="1"/>
        <w:numPr>
          <w:ilvl w:val="1"/>
          <w:numId w:val="3"/>
        </w:numPr>
        <w:tabs>
          <w:tab w:val="left" w:pos="1350"/>
        </w:tabs>
        <w:spacing w:before="274"/>
        <w:ind w:left="1350" w:hanging="420"/>
        <w:jc w:val="both"/>
      </w:pPr>
      <w:r w:rsidRPr="00E36021">
        <w:t>Информационное</w:t>
      </w:r>
      <w:r w:rsidRPr="00E36021">
        <w:rPr>
          <w:spacing w:val="-9"/>
        </w:rPr>
        <w:t xml:space="preserve"> </w:t>
      </w:r>
      <w:r w:rsidRPr="00E36021">
        <w:t>обеспечение</w:t>
      </w:r>
      <w:r w:rsidRPr="00E36021">
        <w:rPr>
          <w:spacing w:val="-6"/>
        </w:rPr>
        <w:t xml:space="preserve"> </w:t>
      </w:r>
      <w:r w:rsidRPr="00E36021">
        <w:t>реализации</w:t>
      </w:r>
      <w:r w:rsidRPr="00E36021">
        <w:rPr>
          <w:spacing w:val="-5"/>
        </w:rPr>
        <w:t xml:space="preserve"> </w:t>
      </w:r>
      <w:r w:rsidRPr="00E36021">
        <w:rPr>
          <w:spacing w:val="-2"/>
        </w:rPr>
        <w:t>программы</w:t>
      </w:r>
    </w:p>
    <w:p w:rsidR="00530183" w:rsidRPr="00E36021" w:rsidRDefault="0060304E">
      <w:pPr>
        <w:pStyle w:val="a3"/>
        <w:spacing w:before="17" w:line="259" w:lineRule="auto"/>
        <w:ind w:left="222" w:right="223" w:firstLine="707"/>
        <w:jc w:val="both"/>
      </w:pPr>
      <w:r w:rsidRPr="00E36021"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E36021">
        <w:t>выбирается не менее одного издания</w:t>
      </w:r>
      <w:proofErr w:type="gramEnd"/>
      <w:r w:rsidRPr="00E36021"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30183" w:rsidRPr="00E36021" w:rsidRDefault="00530183">
      <w:pPr>
        <w:pStyle w:val="a3"/>
        <w:spacing w:before="2"/>
      </w:pPr>
    </w:p>
    <w:p w:rsidR="00530183" w:rsidRPr="00E36021" w:rsidRDefault="0060304E">
      <w:pPr>
        <w:pStyle w:val="1"/>
        <w:numPr>
          <w:ilvl w:val="2"/>
          <w:numId w:val="3"/>
        </w:numPr>
        <w:tabs>
          <w:tab w:val="left" w:pos="1530"/>
        </w:tabs>
        <w:spacing w:line="274" w:lineRule="exact"/>
      </w:pPr>
      <w:r w:rsidRPr="00E36021">
        <w:t>Основные</w:t>
      </w:r>
      <w:r w:rsidRPr="00E36021">
        <w:rPr>
          <w:spacing w:val="-6"/>
        </w:rPr>
        <w:t xml:space="preserve"> </w:t>
      </w:r>
      <w:r w:rsidRPr="00E36021">
        <w:t>печатные</w:t>
      </w:r>
      <w:r w:rsidRPr="00E36021">
        <w:rPr>
          <w:spacing w:val="-6"/>
        </w:rPr>
        <w:t xml:space="preserve"> </w:t>
      </w:r>
      <w:r w:rsidRPr="00E36021">
        <w:rPr>
          <w:spacing w:val="-2"/>
        </w:rPr>
        <w:t>издания</w:t>
      </w:r>
    </w:p>
    <w:p w:rsidR="00003646" w:rsidRPr="00E36021" w:rsidRDefault="00003646" w:rsidP="00003646">
      <w:pPr>
        <w:pStyle w:val="a4"/>
        <w:widowControl/>
        <w:numPr>
          <w:ilvl w:val="0"/>
          <w:numId w:val="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right="57"/>
        <w:rPr>
          <w:sz w:val="24"/>
          <w:szCs w:val="24"/>
        </w:rPr>
      </w:pPr>
      <w:r w:rsidRPr="00E36021">
        <w:rPr>
          <w:sz w:val="24"/>
          <w:szCs w:val="24"/>
        </w:rPr>
        <w:t xml:space="preserve">Косолапова Н.В., Прокопенко Н.А.  Основы безопасности жизнедеятельности: учебник для студентов профессиональных образовательных организаций, осваивающих профессии и специальности СПО. – М., 2021. – 368 </w:t>
      </w:r>
      <w:r w:rsidRPr="00E36021">
        <w:rPr>
          <w:sz w:val="24"/>
          <w:szCs w:val="24"/>
          <w:lang w:val="en-US"/>
        </w:rPr>
        <w:t>c</w:t>
      </w:r>
      <w:r w:rsidRPr="00E36021">
        <w:rPr>
          <w:sz w:val="24"/>
          <w:szCs w:val="24"/>
        </w:rPr>
        <w:t>.</w:t>
      </w:r>
    </w:p>
    <w:p w:rsidR="00003646" w:rsidRPr="00E36021" w:rsidRDefault="00003646" w:rsidP="00003646">
      <w:pPr>
        <w:pStyle w:val="a4"/>
        <w:widowControl/>
        <w:numPr>
          <w:ilvl w:val="0"/>
          <w:numId w:val="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right="57"/>
        <w:jc w:val="both"/>
        <w:rPr>
          <w:sz w:val="24"/>
          <w:szCs w:val="24"/>
        </w:rPr>
      </w:pPr>
      <w:r w:rsidRPr="00E36021">
        <w:rPr>
          <w:sz w:val="24"/>
          <w:szCs w:val="24"/>
        </w:rPr>
        <w:t>Смирнов А.Т., Хренников Б.О. Основы безопасности жизнедеятельности: учебник 10-11 класс. – М.: Издательство «</w:t>
      </w:r>
      <w:proofErr w:type="spellStart"/>
      <w:r w:rsidRPr="00E36021">
        <w:rPr>
          <w:sz w:val="24"/>
          <w:szCs w:val="24"/>
        </w:rPr>
        <w:t>Просвещние</w:t>
      </w:r>
      <w:proofErr w:type="spellEnd"/>
      <w:r w:rsidRPr="00E36021">
        <w:rPr>
          <w:sz w:val="24"/>
          <w:szCs w:val="24"/>
        </w:rPr>
        <w:t>», 2021. – 253 с.</w:t>
      </w:r>
    </w:p>
    <w:p w:rsidR="00530183" w:rsidRPr="00E36021" w:rsidRDefault="00530183">
      <w:pPr>
        <w:pStyle w:val="a3"/>
        <w:spacing w:before="3"/>
      </w:pPr>
    </w:p>
    <w:p w:rsidR="00530183" w:rsidRPr="00E36021" w:rsidRDefault="0060304E" w:rsidP="00003646">
      <w:pPr>
        <w:pStyle w:val="1"/>
        <w:numPr>
          <w:ilvl w:val="2"/>
          <w:numId w:val="3"/>
        </w:numPr>
        <w:tabs>
          <w:tab w:val="left" w:pos="1530"/>
        </w:tabs>
        <w:spacing w:line="274" w:lineRule="exact"/>
      </w:pPr>
      <w:r w:rsidRPr="00E36021">
        <w:t>Основные</w:t>
      </w:r>
      <w:r w:rsidRPr="00E36021">
        <w:rPr>
          <w:spacing w:val="-6"/>
        </w:rPr>
        <w:t xml:space="preserve"> </w:t>
      </w:r>
      <w:r w:rsidRPr="00E36021">
        <w:t>электронные</w:t>
      </w:r>
      <w:r w:rsidRPr="00E36021">
        <w:rPr>
          <w:spacing w:val="-6"/>
        </w:rPr>
        <w:t xml:space="preserve"> </w:t>
      </w:r>
      <w:r w:rsidRPr="00E36021">
        <w:rPr>
          <w:spacing w:val="-2"/>
        </w:rPr>
        <w:t>издания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7" w:firstLine="707"/>
        <w:rPr>
          <w:sz w:val="24"/>
        </w:rPr>
      </w:pPr>
      <w:r w:rsidRPr="00E36021">
        <w:rPr>
          <w:sz w:val="24"/>
        </w:rPr>
        <w:t>Сайт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МЧС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РФ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4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доступа:</w:t>
      </w:r>
      <w:r w:rsidRPr="00E36021">
        <w:rPr>
          <w:spacing w:val="40"/>
          <w:sz w:val="24"/>
        </w:rPr>
        <w:t xml:space="preserve"> </w:t>
      </w:r>
      <w:hyperlink r:id="rId7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pacing w:val="40"/>
          <w:sz w:val="24"/>
        </w:rPr>
        <w:t xml:space="preserve"> </w:t>
      </w:r>
      <w:proofErr w:type="spellStart"/>
      <w:r w:rsidRPr="00E36021">
        <w:rPr>
          <w:sz w:val="24"/>
        </w:rPr>
        <w:t>mchs</w:t>
      </w:r>
      <w:proofErr w:type="spellEnd"/>
      <w:r w:rsidRPr="00E36021">
        <w:rPr>
          <w:sz w:val="24"/>
        </w:rPr>
        <w:t>.</w:t>
      </w:r>
      <w:r w:rsidRPr="00E36021">
        <w:rPr>
          <w:spacing w:val="40"/>
          <w:sz w:val="24"/>
        </w:rPr>
        <w:t xml:space="preserve"> </w:t>
      </w:r>
      <w:proofErr w:type="spellStart"/>
      <w:r w:rsidRPr="00E36021">
        <w:rPr>
          <w:sz w:val="24"/>
        </w:rPr>
        <w:t>gov</w:t>
      </w:r>
      <w:proofErr w:type="spellEnd"/>
      <w:r w:rsidRPr="00E36021">
        <w:rPr>
          <w:sz w:val="24"/>
        </w:rPr>
        <w:t>.</w:t>
      </w:r>
      <w:r w:rsidRPr="00E36021">
        <w:rPr>
          <w:spacing w:val="40"/>
          <w:sz w:val="24"/>
        </w:rPr>
        <w:t xml:space="preserve">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 xml:space="preserve">, </w:t>
      </w:r>
      <w:r w:rsidRPr="00E36021">
        <w:rPr>
          <w:spacing w:val="-2"/>
          <w:sz w:val="24"/>
        </w:rPr>
        <w:t>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30" w:firstLine="707"/>
        <w:rPr>
          <w:sz w:val="24"/>
        </w:rPr>
      </w:pPr>
      <w:r w:rsidRPr="00E36021">
        <w:rPr>
          <w:sz w:val="24"/>
        </w:rPr>
        <w:t>Сайт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МВД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РФ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80"/>
          <w:w w:val="15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8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доступа:</w:t>
      </w:r>
      <w:r w:rsidRPr="00E36021">
        <w:rPr>
          <w:spacing w:val="80"/>
          <w:sz w:val="24"/>
        </w:rPr>
        <w:t xml:space="preserve"> </w:t>
      </w:r>
      <w:hyperlink r:id="rId8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pacing w:val="80"/>
          <w:sz w:val="24"/>
        </w:rPr>
        <w:t xml:space="preserve"> </w:t>
      </w:r>
      <w:proofErr w:type="spellStart"/>
      <w:r w:rsidRPr="00E36021">
        <w:rPr>
          <w:sz w:val="24"/>
        </w:rPr>
        <w:t>mvd</w:t>
      </w:r>
      <w:proofErr w:type="spellEnd"/>
      <w:r w:rsidRPr="00E36021">
        <w:rPr>
          <w:sz w:val="24"/>
        </w:rPr>
        <w:t>.</w:t>
      </w:r>
      <w:r w:rsidRPr="00E36021">
        <w:rPr>
          <w:spacing w:val="80"/>
          <w:sz w:val="24"/>
        </w:rPr>
        <w:t xml:space="preserve">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,</w:t>
      </w:r>
      <w:r w:rsidRPr="00E36021">
        <w:rPr>
          <w:spacing w:val="80"/>
          <w:sz w:val="24"/>
        </w:rPr>
        <w:t xml:space="preserve"> </w:t>
      </w:r>
      <w:r w:rsidRPr="00E36021">
        <w:rPr>
          <w:spacing w:val="-2"/>
          <w:sz w:val="24"/>
        </w:rPr>
        <w:t>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5" w:firstLine="707"/>
        <w:rPr>
          <w:sz w:val="24"/>
        </w:rPr>
      </w:pPr>
      <w:r w:rsidRPr="00E36021">
        <w:rPr>
          <w:sz w:val="24"/>
        </w:rPr>
        <w:t>Сайт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Минобороны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8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доступа:</w:t>
      </w:r>
      <w:r w:rsidRPr="00E36021">
        <w:rPr>
          <w:spacing w:val="80"/>
          <w:sz w:val="24"/>
        </w:rPr>
        <w:t xml:space="preserve"> </w:t>
      </w:r>
      <w:hyperlink r:id="rId9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pacing w:val="80"/>
          <w:sz w:val="24"/>
        </w:rPr>
        <w:t xml:space="preserve"> </w:t>
      </w:r>
      <w:proofErr w:type="spellStart"/>
      <w:r w:rsidRPr="00E36021">
        <w:rPr>
          <w:sz w:val="24"/>
        </w:rPr>
        <w:t>mil</w:t>
      </w:r>
      <w:proofErr w:type="spellEnd"/>
      <w:r w:rsidRPr="00E36021">
        <w:rPr>
          <w:sz w:val="24"/>
        </w:rPr>
        <w:t>.</w:t>
      </w:r>
      <w:r w:rsidRPr="00E36021">
        <w:rPr>
          <w:spacing w:val="80"/>
          <w:sz w:val="24"/>
        </w:rPr>
        <w:t xml:space="preserve">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 xml:space="preserve"> </w:t>
      </w:r>
      <w:r w:rsidRPr="00E36021">
        <w:rPr>
          <w:spacing w:val="-2"/>
          <w:sz w:val="24"/>
        </w:rPr>
        <w:t>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5"/>
        </w:tabs>
        <w:ind w:left="1215" w:hanging="285"/>
        <w:rPr>
          <w:sz w:val="24"/>
        </w:rPr>
      </w:pPr>
      <w:r w:rsidRPr="00E36021">
        <w:rPr>
          <w:sz w:val="24"/>
        </w:rPr>
        <w:t>Сайт</w:t>
      </w:r>
      <w:r w:rsidRPr="00E36021">
        <w:rPr>
          <w:spacing w:val="-3"/>
          <w:sz w:val="24"/>
        </w:rPr>
        <w:t xml:space="preserve"> </w:t>
      </w:r>
      <w:r w:rsidRPr="00E36021">
        <w:rPr>
          <w:sz w:val="24"/>
        </w:rPr>
        <w:t>ФСБ</w:t>
      </w:r>
      <w:r w:rsidRPr="00E36021">
        <w:rPr>
          <w:spacing w:val="-3"/>
          <w:sz w:val="24"/>
        </w:rPr>
        <w:t xml:space="preserve"> </w:t>
      </w:r>
      <w:r w:rsidRPr="00E36021">
        <w:rPr>
          <w:sz w:val="24"/>
        </w:rPr>
        <w:t>РФ</w:t>
      </w:r>
      <w:r w:rsidRPr="00E36021">
        <w:rPr>
          <w:spacing w:val="-4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-2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1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-2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-1"/>
          <w:sz w:val="24"/>
        </w:rPr>
        <w:t xml:space="preserve"> </w:t>
      </w:r>
      <w:r w:rsidRPr="00E36021">
        <w:rPr>
          <w:sz w:val="24"/>
        </w:rPr>
        <w:t>доступа:</w:t>
      </w:r>
      <w:r w:rsidRPr="00E36021">
        <w:rPr>
          <w:spacing w:val="-2"/>
          <w:sz w:val="24"/>
        </w:rPr>
        <w:t xml:space="preserve"> </w:t>
      </w:r>
      <w:hyperlink r:id="rId10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fsb</w:t>
      </w:r>
      <w:proofErr w:type="spellEnd"/>
      <w:r w:rsidRPr="00E36021">
        <w:rPr>
          <w:sz w:val="24"/>
        </w:rPr>
        <w:t>.</w:t>
      </w:r>
      <w:r w:rsidRPr="00E36021">
        <w:rPr>
          <w:spacing w:val="-2"/>
          <w:sz w:val="24"/>
        </w:rPr>
        <w:t xml:space="preserve">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,</w:t>
      </w:r>
      <w:r w:rsidRPr="00E36021">
        <w:rPr>
          <w:spacing w:val="-2"/>
          <w:sz w:val="24"/>
        </w:rPr>
        <w:t xml:space="preserve">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9" w:firstLine="707"/>
        <w:rPr>
          <w:sz w:val="24"/>
        </w:rPr>
      </w:pPr>
      <w:r w:rsidRPr="00E36021">
        <w:rPr>
          <w:sz w:val="24"/>
        </w:rPr>
        <w:t>Академик.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Словари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и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энциклопедии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4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 xml:space="preserve">доступа: </w:t>
      </w:r>
      <w:hyperlink r:id="rId11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dic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academic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,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7" w:firstLine="707"/>
        <w:rPr>
          <w:sz w:val="24"/>
        </w:rPr>
      </w:pPr>
      <w:r w:rsidRPr="00E36021">
        <w:rPr>
          <w:sz w:val="24"/>
        </w:rPr>
        <w:t>Электронная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библиотека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80"/>
          <w:w w:val="15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80"/>
          <w:w w:val="15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80"/>
          <w:sz w:val="24"/>
        </w:rPr>
        <w:t xml:space="preserve"> </w:t>
      </w:r>
      <w:r w:rsidRPr="00E36021">
        <w:rPr>
          <w:sz w:val="24"/>
        </w:rPr>
        <w:t>доступа:</w:t>
      </w:r>
      <w:r w:rsidRPr="00E36021">
        <w:rPr>
          <w:spacing w:val="80"/>
          <w:w w:val="150"/>
          <w:sz w:val="24"/>
        </w:rPr>
        <w:t xml:space="preserve"> </w:t>
      </w:r>
      <w:hyperlink r:id="rId12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pacing w:val="40"/>
          <w:sz w:val="24"/>
        </w:rPr>
        <w:t xml:space="preserve"> </w:t>
      </w:r>
      <w:proofErr w:type="spellStart"/>
      <w:r w:rsidRPr="00E36021">
        <w:rPr>
          <w:sz w:val="24"/>
        </w:rPr>
        <w:t>booksgid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com</w:t>
      </w:r>
      <w:proofErr w:type="spellEnd"/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Воокs</w:t>
      </w:r>
      <w:proofErr w:type="spellEnd"/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Gid</w:t>
      </w:r>
      <w:proofErr w:type="spellEnd"/>
      <w:r w:rsidRPr="00E36021">
        <w:rPr>
          <w:sz w:val="24"/>
        </w:rPr>
        <w:t>,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2" w:firstLine="707"/>
        <w:rPr>
          <w:sz w:val="24"/>
        </w:rPr>
      </w:pPr>
      <w:proofErr w:type="spellStart"/>
      <w:r w:rsidRPr="00E36021">
        <w:rPr>
          <w:sz w:val="24"/>
        </w:rPr>
        <w:t>Глобалтека</w:t>
      </w:r>
      <w:proofErr w:type="spellEnd"/>
      <w:r w:rsidRPr="00E36021">
        <w:rPr>
          <w:sz w:val="24"/>
        </w:rPr>
        <w:t>. Глобальная библиотека научных ресурсов [Электронный 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z w:val="24"/>
        </w:rPr>
        <w:t xml:space="preserve"> –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 xml:space="preserve">ежим доступа: </w:t>
      </w:r>
      <w:hyperlink r:id="rId13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globalteka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/</w:t>
      </w:r>
      <w:proofErr w:type="spellStart"/>
      <w:r w:rsidRPr="00E36021">
        <w:rPr>
          <w:sz w:val="24"/>
        </w:rPr>
        <w:t>index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html</w:t>
      </w:r>
      <w:proofErr w:type="spellEnd"/>
      <w:r w:rsidRPr="00E36021">
        <w:rPr>
          <w:sz w:val="24"/>
        </w:rPr>
        <w:t>,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5" w:firstLine="707"/>
        <w:rPr>
          <w:sz w:val="24"/>
        </w:rPr>
      </w:pPr>
      <w:r w:rsidRPr="00E36021">
        <w:rPr>
          <w:sz w:val="24"/>
        </w:rPr>
        <w:t>Единое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окно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доступа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к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образовательным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ресурсам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4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 xml:space="preserve">ежим доступа: </w:t>
      </w:r>
      <w:hyperlink r:id="rId14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window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edu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,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214"/>
        </w:tabs>
        <w:ind w:right="225" w:firstLine="707"/>
        <w:rPr>
          <w:sz w:val="24"/>
        </w:rPr>
      </w:pPr>
      <w:r w:rsidRPr="00E36021">
        <w:rPr>
          <w:sz w:val="24"/>
        </w:rPr>
        <w:t>Электронно-библиотечная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система</w:t>
      </w:r>
      <w:r w:rsidRPr="00E36021">
        <w:rPr>
          <w:spacing w:val="40"/>
          <w:sz w:val="24"/>
        </w:rPr>
        <w:t xml:space="preserve"> </w:t>
      </w:r>
      <w:proofErr w:type="spellStart"/>
      <w:r w:rsidRPr="00E36021">
        <w:rPr>
          <w:sz w:val="24"/>
        </w:rPr>
        <w:t>IPRbooks</w:t>
      </w:r>
      <w:proofErr w:type="spellEnd"/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40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 xml:space="preserve">ежим доступа: </w:t>
      </w:r>
      <w:hyperlink r:id="rId15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iprbookshop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,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353"/>
        </w:tabs>
        <w:ind w:right="232" w:firstLine="707"/>
        <w:rPr>
          <w:sz w:val="24"/>
        </w:rPr>
      </w:pPr>
      <w:r w:rsidRPr="00E36021">
        <w:rPr>
          <w:sz w:val="24"/>
        </w:rPr>
        <w:t>Российский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образовательный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портал.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Доступность,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качество,</w:t>
      </w:r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эффективность [Электронный 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z w:val="24"/>
        </w:rPr>
        <w:t xml:space="preserve"> –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 xml:space="preserve">ежим доступа: </w:t>
      </w:r>
      <w:hyperlink r:id="rId16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school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edu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/</w:t>
      </w:r>
      <w:proofErr w:type="spellStart"/>
      <w:r w:rsidRPr="00E36021">
        <w:rPr>
          <w:sz w:val="24"/>
        </w:rPr>
        <w:t>default</w:t>
      </w:r>
      <w:proofErr w:type="spellEnd"/>
      <w:r w:rsidRPr="00E36021">
        <w:rPr>
          <w:sz w:val="24"/>
        </w:rPr>
        <w:t xml:space="preserve">. </w:t>
      </w:r>
      <w:proofErr w:type="spellStart"/>
      <w:r w:rsidRPr="00E36021">
        <w:rPr>
          <w:sz w:val="24"/>
        </w:rPr>
        <w:t>asp</w:t>
      </w:r>
      <w:proofErr w:type="spellEnd"/>
      <w:r w:rsidRPr="00E36021">
        <w:rPr>
          <w:sz w:val="24"/>
        </w:rPr>
        <w:t>, свободный;</w:t>
      </w:r>
    </w:p>
    <w:p w:rsidR="00530183" w:rsidRPr="00E36021" w:rsidRDefault="0060304E">
      <w:pPr>
        <w:pStyle w:val="a4"/>
        <w:numPr>
          <w:ilvl w:val="0"/>
          <w:numId w:val="2"/>
        </w:numPr>
        <w:tabs>
          <w:tab w:val="left" w:pos="1353"/>
        </w:tabs>
        <w:ind w:right="229" w:firstLine="707"/>
        <w:rPr>
          <w:sz w:val="24"/>
        </w:rPr>
      </w:pPr>
      <w:r w:rsidRPr="00E36021">
        <w:rPr>
          <w:sz w:val="24"/>
        </w:rPr>
        <w:t>Электронная</w:t>
      </w:r>
      <w:r w:rsidRPr="00E36021">
        <w:rPr>
          <w:spacing w:val="36"/>
          <w:sz w:val="24"/>
        </w:rPr>
        <w:t xml:space="preserve"> </w:t>
      </w:r>
      <w:r w:rsidRPr="00E36021">
        <w:rPr>
          <w:sz w:val="24"/>
        </w:rPr>
        <w:t>библиотечная</w:t>
      </w:r>
      <w:r w:rsidRPr="00E36021">
        <w:rPr>
          <w:spacing w:val="36"/>
          <w:sz w:val="24"/>
        </w:rPr>
        <w:t xml:space="preserve"> </w:t>
      </w:r>
      <w:r w:rsidRPr="00E36021">
        <w:rPr>
          <w:sz w:val="24"/>
        </w:rPr>
        <w:t>система</w:t>
      </w:r>
      <w:r w:rsidRPr="00E36021">
        <w:rPr>
          <w:spacing w:val="35"/>
          <w:sz w:val="24"/>
        </w:rPr>
        <w:t xml:space="preserve"> </w:t>
      </w:r>
      <w:r w:rsidRPr="00E36021">
        <w:rPr>
          <w:sz w:val="24"/>
        </w:rPr>
        <w:t>[Электронный</w:t>
      </w:r>
      <w:r w:rsidRPr="00E36021">
        <w:rPr>
          <w:spacing w:val="37"/>
          <w:sz w:val="24"/>
        </w:rPr>
        <w:t xml:space="preserve"> </w:t>
      </w:r>
      <w:r w:rsidRPr="00E36021">
        <w:rPr>
          <w:sz w:val="24"/>
        </w:rPr>
        <w:t>ресурс]</w:t>
      </w:r>
      <w:proofErr w:type="gramStart"/>
      <w:r w:rsidRPr="00E36021">
        <w:rPr>
          <w:sz w:val="24"/>
        </w:rPr>
        <w:t>.</w:t>
      </w:r>
      <w:proofErr w:type="gramEnd"/>
      <w:r w:rsidRPr="00E36021">
        <w:rPr>
          <w:spacing w:val="40"/>
          <w:sz w:val="24"/>
        </w:rPr>
        <w:t xml:space="preserve"> </w:t>
      </w:r>
      <w:r w:rsidRPr="00E36021">
        <w:rPr>
          <w:sz w:val="24"/>
        </w:rPr>
        <w:t>–</w:t>
      </w:r>
      <w:r w:rsidRPr="00E36021">
        <w:rPr>
          <w:spacing w:val="36"/>
          <w:sz w:val="24"/>
        </w:rPr>
        <w:t xml:space="preserve"> </w:t>
      </w:r>
      <w:proofErr w:type="gramStart"/>
      <w:r w:rsidRPr="00E36021">
        <w:rPr>
          <w:sz w:val="24"/>
        </w:rPr>
        <w:t>р</w:t>
      </w:r>
      <w:proofErr w:type="gramEnd"/>
      <w:r w:rsidRPr="00E36021">
        <w:rPr>
          <w:sz w:val="24"/>
        </w:rPr>
        <w:t>ежим</w:t>
      </w:r>
      <w:r w:rsidRPr="00E36021">
        <w:rPr>
          <w:spacing w:val="35"/>
          <w:sz w:val="24"/>
        </w:rPr>
        <w:t xml:space="preserve"> </w:t>
      </w:r>
      <w:r w:rsidRPr="00E36021">
        <w:rPr>
          <w:sz w:val="24"/>
        </w:rPr>
        <w:t xml:space="preserve">доступа: </w:t>
      </w:r>
      <w:hyperlink r:id="rId17">
        <w:proofErr w:type="spellStart"/>
        <w:r w:rsidRPr="00E36021">
          <w:rPr>
            <w:sz w:val="24"/>
          </w:rPr>
          <w:t>www</w:t>
        </w:r>
        <w:proofErr w:type="spellEnd"/>
        <w:r w:rsidRPr="00E36021">
          <w:rPr>
            <w:sz w:val="24"/>
          </w:rPr>
          <w:t>.</w:t>
        </w:r>
      </w:hyperlink>
      <w:r w:rsidRPr="00E36021">
        <w:rPr>
          <w:sz w:val="24"/>
        </w:rPr>
        <w:t xml:space="preserve"> </w:t>
      </w:r>
      <w:proofErr w:type="spellStart"/>
      <w:r w:rsidRPr="00E36021">
        <w:rPr>
          <w:sz w:val="24"/>
        </w:rPr>
        <w:t>ru</w:t>
      </w:r>
      <w:proofErr w:type="spellEnd"/>
      <w:r w:rsidRPr="00E36021">
        <w:rPr>
          <w:sz w:val="24"/>
        </w:rPr>
        <w:t>/</w:t>
      </w:r>
      <w:proofErr w:type="spellStart"/>
      <w:r w:rsidRPr="00E36021">
        <w:rPr>
          <w:sz w:val="24"/>
        </w:rPr>
        <w:t>book</w:t>
      </w:r>
      <w:proofErr w:type="spellEnd"/>
      <w:r w:rsidRPr="00E36021">
        <w:rPr>
          <w:sz w:val="24"/>
        </w:rPr>
        <w:t>, свободный.</w:t>
      </w:r>
    </w:p>
    <w:p w:rsidR="00530183" w:rsidRPr="00E36021" w:rsidRDefault="00530183">
      <w:pPr>
        <w:pStyle w:val="a3"/>
        <w:spacing w:before="1"/>
      </w:pPr>
    </w:p>
    <w:p w:rsidR="00530183" w:rsidRPr="00E36021" w:rsidRDefault="0060304E" w:rsidP="00003646">
      <w:pPr>
        <w:pStyle w:val="1"/>
        <w:numPr>
          <w:ilvl w:val="2"/>
          <w:numId w:val="3"/>
        </w:numPr>
        <w:tabs>
          <w:tab w:val="left" w:pos="1530"/>
        </w:tabs>
        <w:spacing w:line="274" w:lineRule="exact"/>
      </w:pPr>
      <w:r w:rsidRPr="00E36021">
        <w:t>Дополнительные</w:t>
      </w:r>
      <w:r w:rsidRPr="00E36021">
        <w:rPr>
          <w:spacing w:val="-11"/>
        </w:rPr>
        <w:t xml:space="preserve"> </w:t>
      </w:r>
      <w:r w:rsidRPr="00E36021">
        <w:rPr>
          <w:spacing w:val="-2"/>
        </w:rPr>
        <w:t>источники:</w:t>
      </w:r>
    </w:p>
    <w:p w:rsidR="00530183" w:rsidRPr="00E36021" w:rsidRDefault="0060304E">
      <w:pPr>
        <w:pStyle w:val="a4"/>
        <w:numPr>
          <w:ilvl w:val="0"/>
          <w:numId w:val="1"/>
        </w:numPr>
        <w:tabs>
          <w:tab w:val="left" w:pos="1428"/>
        </w:tabs>
        <w:ind w:right="225" w:firstLine="707"/>
        <w:jc w:val="both"/>
        <w:rPr>
          <w:sz w:val="24"/>
        </w:rPr>
      </w:pPr>
      <w:r w:rsidRPr="00E36021">
        <w:rPr>
          <w:sz w:val="24"/>
        </w:rPr>
        <w:t>Основы безопасности жизнедеятельности 10 класс: учебник для общеобразовательных учреждений: базовый и профильный уровни. А.Т. Смирнов, Б.О. Хренников под общей редакцией А.Т. Смирнова; Рос. Академия Наук, Российская академия образования, Просвещение, - 2 - е изд. - М.: Просвещение, 2010.</w:t>
      </w:r>
    </w:p>
    <w:p w:rsidR="00530183" w:rsidRPr="00E36021" w:rsidRDefault="0060304E">
      <w:pPr>
        <w:pStyle w:val="a4"/>
        <w:numPr>
          <w:ilvl w:val="0"/>
          <w:numId w:val="1"/>
        </w:numPr>
        <w:tabs>
          <w:tab w:val="left" w:pos="1257"/>
        </w:tabs>
        <w:ind w:right="232" w:firstLine="707"/>
        <w:jc w:val="both"/>
        <w:rPr>
          <w:sz w:val="24"/>
        </w:rPr>
      </w:pPr>
      <w:r w:rsidRPr="00E36021">
        <w:rPr>
          <w:sz w:val="24"/>
        </w:rPr>
        <w:t xml:space="preserve">Основы безопасности жизнедеятельности: справочник для учащихся / А.Т. Смирнов, Б.О. Хренников, Р.А. </w:t>
      </w:r>
      <w:proofErr w:type="gramStart"/>
      <w:r w:rsidRPr="00E36021">
        <w:rPr>
          <w:sz w:val="24"/>
        </w:rPr>
        <w:t>Дурнев</w:t>
      </w:r>
      <w:proofErr w:type="gramEnd"/>
      <w:r w:rsidRPr="00E36021">
        <w:rPr>
          <w:sz w:val="24"/>
        </w:rPr>
        <w:t xml:space="preserve">, Э.Н. </w:t>
      </w:r>
      <w:proofErr w:type="spellStart"/>
      <w:r w:rsidRPr="00E36021">
        <w:rPr>
          <w:sz w:val="24"/>
        </w:rPr>
        <w:t>Аюбов</w:t>
      </w:r>
      <w:proofErr w:type="spellEnd"/>
      <w:r w:rsidRPr="00E36021">
        <w:rPr>
          <w:sz w:val="24"/>
        </w:rPr>
        <w:t>/ Под ред. А.Т. Смирнова. - М.,2009.</w:t>
      </w:r>
    </w:p>
    <w:p w:rsidR="00530183" w:rsidRPr="00E36021" w:rsidRDefault="00530183">
      <w:pPr>
        <w:jc w:val="both"/>
        <w:rPr>
          <w:sz w:val="24"/>
        </w:rPr>
        <w:sectPr w:rsidR="00530183" w:rsidRPr="00E36021">
          <w:pgSz w:w="11910" w:h="16840"/>
          <w:pgMar w:top="1040" w:right="620" w:bottom="280" w:left="1480" w:header="720" w:footer="720" w:gutter="0"/>
          <w:cols w:space="720"/>
        </w:sectPr>
      </w:pPr>
    </w:p>
    <w:p w:rsidR="00530183" w:rsidRPr="00E36021" w:rsidRDefault="0060304E">
      <w:pPr>
        <w:pStyle w:val="a4"/>
        <w:numPr>
          <w:ilvl w:val="0"/>
          <w:numId w:val="1"/>
        </w:numPr>
        <w:tabs>
          <w:tab w:val="left" w:pos="1193"/>
        </w:tabs>
        <w:spacing w:before="66"/>
        <w:ind w:right="234" w:firstLine="707"/>
        <w:jc w:val="both"/>
        <w:rPr>
          <w:sz w:val="24"/>
        </w:rPr>
      </w:pPr>
      <w:r w:rsidRPr="00E36021">
        <w:rPr>
          <w:sz w:val="24"/>
        </w:rPr>
        <w:lastRenderedPageBreak/>
        <w:t>А.Т. Смирнов Основы медицинских знаний и здорового образа жизни: учебник для 10 - 11 класса общеобразовательных учреждений /А.Т. Смирнов, Б.И. Мишин, П.В. Ижевский; под общей ред. А.Т. Смирнова. - 6 - е изд. - М., 2006.</w:t>
      </w:r>
    </w:p>
    <w:p w:rsidR="00530183" w:rsidRPr="00E36021" w:rsidRDefault="0060304E">
      <w:pPr>
        <w:pStyle w:val="a4"/>
        <w:numPr>
          <w:ilvl w:val="0"/>
          <w:numId w:val="1"/>
        </w:numPr>
        <w:tabs>
          <w:tab w:val="left" w:pos="1349"/>
        </w:tabs>
        <w:spacing w:before="1"/>
        <w:ind w:right="231" w:firstLine="707"/>
        <w:jc w:val="both"/>
        <w:rPr>
          <w:sz w:val="24"/>
        </w:rPr>
      </w:pPr>
      <w:r w:rsidRPr="00E36021">
        <w:rPr>
          <w:sz w:val="24"/>
        </w:rPr>
        <w:t>И.К. Топоров Основы безопасности жизнедеятельности. Методические рекомендации. 10 - 11 класс - М., 2005.</w:t>
      </w:r>
    </w:p>
    <w:p w:rsidR="00530183" w:rsidRPr="00E36021" w:rsidRDefault="00530183">
      <w:pPr>
        <w:jc w:val="both"/>
        <w:rPr>
          <w:sz w:val="24"/>
        </w:rPr>
        <w:sectPr w:rsidR="00530183" w:rsidRPr="00E36021">
          <w:pgSz w:w="11910" w:h="16840"/>
          <w:pgMar w:top="1040" w:right="620" w:bottom="280" w:left="1480" w:header="720" w:footer="720" w:gutter="0"/>
          <w:cols w:space="720"/>
        </w:sectPr>
      </w:pPr>
    </w:p>
    <w:p w:rsidR="00530183" w:rsidRPr="00E36021" w:rsidRDefault="0060304E" w:rsidP="00003646">
      <w:pPr>
        <w:pStyle w:val="a4"/>
        <w:numPr>
          <w:ilvl w:val="0"/>
          <w:numId w:val="3"/>
        </w:numPr>
        <w:tabs>
          <w:tab w:val="left" w:pos="1980"/>
          <w:tab w:val="left" w:pos="3318"/>
        </w:tabs>
        <w:spacing w:before="71"/>
        <w:ind w:left="3318" w:right="1752" w:hanging="1578"/>
        <w:rPr>
          <w:b/>
          <w:sz w:val="24"/>
        </w:rPr>
      </w:pPr>
      <w:r w:rsidRPr="00E36021">
        <w:rPr>
          <w:b/>
          <w:sz w:val="24"/>
        </w:rPr>
        <w:lastRenderedPageBreak/>
        <w:t>КОНТРОЛЬ</w:t>
      </w:r>
      <w:r w:rsidRPr="00E36021">
        <w:rPr>
          <w:b/>
          <w:spacing w:val="-8"/>
          <w:sz w:val="24"/>
        </w:rPr>
        <w:t xml:space="preserve"> </w:t>
      </w:r>
      <w:r w:rsidRPr="00E36021">
        <w:rPr>
          <w:b/>
          <w:sz w:val="24"/>
        </w:rPr>
        <w:t>И</w:t>
      </w:r>
      <w:r w:rsidRPr="00E36021">
        <w:rPr>
          <w:b/>
          <w:spacing w:val="-9"/>
          <w:sz w:val="24"/>
        </w:rPr>
        <w:t xml:space="preserve"> </w:t>
      </w:r>
      <w:r w:rsidRPr="00E36021">
        <w:rPr>
          <w:b/>
          <w:sz w:val="24"/>
        </w:rPr>
        <w:t>ОЦЕНКА</w:t>
      </w:r>
      <w:r w:rsidRPr="00E36021">
        <w:rPr>
          <w:b/>
          <w:spacing w:val="-10"/>
          <w:sz w:val="24"/>
        </w:rPr>
        <w:t xml:space="preserve"> </w:t>
      </w:r>
      <w:r w:rsidRPr="00E36021">
        <w:rPr>
          <w:b/>
          <w:sz w:val="24"/>
        </w:rPr>
        <w:t>РЕЗУЛЬТАТОВ</w:t>
      </w:r>
      <w:r w:rsidRPr="00E36021">
        <w:rPr>
          <w:b/>
          <w:spacing w:val="-9"/>
          <w:sz w:val="24"/>
        </w:rPr>
        <w:t xml:space="preserve"> </w:t>
      </w:r>
      <w:r w:rsidRPr="00E36021">
        <w:rPr>
          <w:b/>
          <w:sz w:val="24"/>
        </w:rPr>
        <w:t>ОСВОЕНИЯ УЧЕБНОЙ ДИСЦИПЛИНЫ</w:t>
      </w:r>
    </w:p>
    <w:p w:rsidR="00530183" w:rsidRPr="00E36021" w:rsidRDefault="00530183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273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before="1" w:line="252" w:lineRule="exact"/>
              <w:ind w:left="268"/>
              <w:rPr>
                <w:b/>
                <w:i/>
              </w:rPr>
            </w:pPr>
            <w:r w:rsidRPr="00E36021">
              <w:rPr>
                <w:b/>
                <w:i/>
              </w:rPr>
              <w:t>Результаты</w:t>
            </w:r>
            <w:r w:rsidRPr="00E36021">
              <w:rPr>
                <w:b/>
                <w:i/>
                <w:spacing w:val="-6"/>
              </w:rPr>
              <w:t xml:space="preserve"> </w:t>
            </w:r>
            <w:r w:rsidRPr="00E36021"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before="1" w:line="252" w:lineRule="exact"/>
              <w:ind w:left="1111"/>
              <w:rPr>
                <w:b/>
                <w:i/>
              </w:rPr>
            </w:pPr>
            <w:r w:rsidRPr="00E36021">
              <w:rPr>
                <w:b/>
                <w:i/>
              </w:rPr>
              <w:t>Критерии</w:t>
            </w:r>
            <w:r w:rsidRPr="00E36021">
              <w:rPr>
                <w:b/>
                <w:i/>
                <w:spacing w:val="-5"/>
              </w:rPr>
              <w:t xml:space="preserve"> </w:t>
            </w:r>
            <w:r w:rsidRPr="00E36021"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before="1" w:line="252" w:lineRule="exact"/>
              <w:ind w:left="649"/>
              <w:rPr>
                <w:b/>
                <w:i/>
              </w:rPr>
            </w:pPr>
            <w:r w:rsidRPr="00E36021">
              <w:rPr>
                <w:b/>
                <w:i/>
              </w:rPr>
              <w:t>Методы</w:t>
            </w:r>
            <w:r w:rsidRPr="00E36021">
              <w:rPr>
                <w:b/>
                <w:i/>
                <w:spacing w:val="-5"/>
              </w:rPr>
              <w:t xml:space="preserve"> </w:t>
            </w:r>
            <w:r w:rsidRPr="00E36021">
              <w:rPr>
                <w:b/>
                <w:i/>
                <w:spacing w:val="-2"/>
              </w:rPr>
              <w:t>оценки</w:t>
            </w:r>
          </w:p>
        </w:tc>
      </w:tr>
      <w:tr w:rsidR="00530183" w:rsidRPr="00E36021">
        <w:trPr>
          <w:trHeight w:val="6826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9" w:lineRule="exact"/>
            </w:pPr>
            <w:r w:rsidRPr="00E36021">
              <w:rPr>
                <w:spacing w:val="-2"/>
              </w:rPr>
              <w:t>Личностные</w:t>
            </w:r>
          </w:p>
          <w:p w:rsidR="00530183" w:rsidRPr="00E36021" w:rsidRDefault="0060304E">
            <w:pPr>
              <w:pStyle w:val="TableParagraph"/>
              <w:spacing w:before="18" w:line="259" w:lineRule="auto"/>
              <w:ind w:right="113"/>
            </w:pPr>
            <w:r w:rsidRPr="00E36021">
              <w:t>развитие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личностных,</w:t>
            </w:r>
            <w:r w:rsidRPr="00E36021">
              <w:rPr>
                <w:spacing w:val="-14"/>
              </w:rPr>
              <w:t xml:space="preserve"> </w:t>
            </w:r>
            <w:r w:rsidRPr="00E36021">
              <w:t>в том числе духовных и физических, качеств,</w:t>
            </w:r>
          </w:p>
          <w:p w:rsidR="00530183" w:rsidRPr="00E36021" w:rsidRDefault="0060304E">
            <w:pPr>
              <w:pStyle w:val="TableParagraph"/>
              <w:spacing w:before="1" w:line="259" w:lineRule="auto"/>
            </w:pPr>
            <w:r w:rsidRPr="00E36021">
              <w:rPr>
                <w:spacing w:val="-2"/>
              </w:rPr>
              <w:t xml:space="preserve">обеспечивающих </w:t>
            </w:r>
            <w:r w:rsidRPr="00E36021">
              <w:t>защищенность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жизненно важных интересов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личности</w:t>
            </w:r>
            <w:r w:rsidRPr="00E36021">
              <w:rPr>
                <w:spacing w:val="-12"/>
              </w:rPr>
              <w:t xml:space="preserve"> </w:t>
            </w:r>
            <w:r w:rsidRPr="00E36021">
              <w:t>от</w:t>
            </w:r>
            <w:r w:rsidRPr="00E36021">
              <w:rPr>
                <w:spacing w:val="-11"/>
              </w:rPr>
              <w:t xml:space="preserve"> </w:t>
            </w:r>
            <w:r w:rsidRPr="00E36021">
              <w:t>внешних</w:t>
            </w:r>
            <w:r w:rsidRPr="00E36021">
              <w:rPr>
                <w:spacing w:val="-11"/>
              </w:rPr>
              <w:t xml:space="preserve"> </w:t>
            </w:r>
            <w:r w:rsidRPr="00E36021">
              <w:t>и внутренних угроз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6" w:lineRule="auto"/>
              <w:ind w:left="105"/>
            </w:pPr>
            <w:r w:rsidRPr="00E36021">
              <w:t>В</w:t>
            </w:r>
            <w:r w:rsidRPr="00E36021">
              <w:rPr>
                <w:spacing w:val="-9"/>
              </w:rPr>
              <w:t xml:space="preserve"> </w:t>
            </w:r>
            <w:r w:rsidRPr="00E36021">
              <w:t>решении</w:t>
            </w:r>
            <w:r w:rsidRPr="00E36021">
              <w:rPr>
                <w:spacing w:val="-8"/>
              </w:rPr>
              <w:t xml:space="preserve"> </w:t>
            </w:r>
            <w:r w:rsidRPr="00E36021">
              <w:t>учебных</w:t>
            </w:r>
            <w:r w:rsidRPr="00E36021">
              <w:rPr>
                <w:spacing w:val="-8"/>
              </w:rPr>
              <w:t xml:space="preserve"> </w:t>
            </w:r>
            <w:r w:rsidRPr="00E36021">
              <w:t>задач</w:t>
            </w:r>
            <w:r w:rsidRPr="00E36021">
              <w:rPr>
                <w:spacing w:val="-11"/>
              </w:rPr>
              <w:t xml:space="preserve"> </w:t>
            </w:r>
            <w:r w:rsidRPr="00E36021">
              <w:t>поддержания безопасных условий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жизнедеятельности,</w:t>
            </w:r>
            <w:r w:rsidRPr="00E36021">
              <w:rPr>
                <w:spacing w:val="-8"/>
              </w:rPr>
              <w:t xml:space="preserve"> </w:t>
            </w:r>
            <w:r w:rsidRPr="00E36021">
              <w:t>в</w:t>
            </w:r>
            <w:r w:rsidRPr="00E36021">
              <w:rPr>
                <w:spacing w:val="-9"/>
              </w:rPr>
              <w:t xml:space="preserve"> </w:t>
            </w:r>
            <w:r w:rsidRPr="00E36021">
              <w:t>том</w:t>
            </w:r>
            <w:r w:rsidRPr="00E36021">
              <w:rPr>
                <w:spacing w:val="-11"/>
              </w:rPr>
              <w:t xml:space="preserve"> </w:t>
            </w:r>
            <w:r w:rsidRPr="00E36021">
              <w:t>числе</w:t>
            </w:r>
            <w:r w:rsidRPr="00E36021">
              <w:rPr>
                <w:spacing w:val="-8"/>
              </w:rPr>
              <w:t xml:space="preserve"> </w:t>
            </w:r>
            <w:r w:rsidRPr="00E36021">
              <w:t>при возникновении ЧС, демонстрирует знание понятий: безопасность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72"/>
            </w:pPr>
            <w:r w:rsidRPr="00E36021">
              <w:t>жизнедеятельности, человек</w:t>
            </w:r>
            <w:proofErr w:type="gramStart"/>
            <w:r w:rsidRPr="00E36021">
              <w:t>о-</w:t>
            </w:r>
            <w:proofErr w:type="gramEnd"/>
            <w:r w:rsidRPr="00E36021">
              <w:t xml:space="preserve"> и </w:t>
            </w:r>
            <w:proofErr w:type="spellStart"/>
            <w:r w:rsidRPr="00E36021">
              <w:t>природозащитная</w:t>
            </w:r>
            <w:proofErr w:type="spellEnd"/>
            <w:r w:rsidRPr="00E36021">
              <w:t xml:space="preserve"> деятельность, военная</w:t>
            </w:r>
            <w:r w:rsidRPr="00E36021">
              <w:rPr>
                <w:spacing w:val="-14"/>
              </w:rPr>
              <w:t xml:space="preserve"> </w:t>
            </w:r>
            <w:r w:rsidRPr="00E36021">
              <w:t>опасность,</w:t>
            </w:r>
            <w:r w:rsidRPr="00E36021">
              <w:rPr>
                <w:spacing w:val="-14"/>
              </w:rPr>
              <w:t xml:space="preserve"> </w:t>
            </w:r>
            <w:r w:rsidRPr="00E36021">
              <w:t>чрезвычайная ситуация, пожаробезопасность, электробезопасность, оружие массового поражения, средства индивидуальной и коллективной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защиты</w:t>
            </w:r>
            <w:r w:rsidRPr="00E36021">
              <w:rPr>
                <w:spacing w:val="-9"/>
              </w:rPr>
              <w:t xml:space="preserve"> </w:t>
            </w:r>
            <w:r w:rsidRPr="00E36021">
              <w:t>населения</w:t>
            </w:r>
            <w:r w:rsidRPr="00E36021">
              <w:rPr>
                <w:spacing w:val="-10"/>
              </w:rPr>
              <w:t xml:space="preserve"> </w:t>
            </w:r>
            <w:r w:rsidRPr="00E36021">
              <w:t>от</w:t>
            </w:r>
            <w:r w:rsidRPr="00E36021">
              <w:rPr>
                <w:spacing w:val="-9"/>
              </w:rPr>
              <w:t xml:space="preserve"> </w:t>
            </w:r>
            <w:r w:rsidRPr="00E36021">
              <w:t>оружия</w:t>
            </w:r>
            <w:r w:rsidRPr="00E36021">
              <w:rPr>
                <w:spacing w:val="-11"/>
              </w:rPr>
              <w:t xml:space="preserve"> </w:t>
            </w:r>
            <w:r w:rsidRPr="00E36021">
              <w:t>массового поражения, минимизация опасностей, управление</w:t>
            </w:r>
            <w:r w:rsidRPr="00E36021">
              <w:rPr>
                <w:spacing w:val="-1"/>
              </w:rPr>
              <w:t xml:space="preserve"> </w:t>
            </w:r>
            <w:r w:rsidRPr="00E36021">
              <w:t>рисками</w:t>
            </w:r>
            <w:r w:rsidRPr="00E36021">
              <w:rPr>
                <w:spacing w:val="-5"/>
              </w:rPr>
              <w:t xml:space="preserve"> </w:t>
            </w:r>
            <w:r w:rsidRPr="00E36021">
              <w:t>ЧС,</w:t>
            </w:r>
            <w:r w:rsidRPr="00E36021">
              <w:rPr>
                <w:spacing w:val="-4"/>
              </w:rPr>
              <w:t xml:space="preserve"> </w:t>
            </w:r>
            <w:r w:rsidRPr="00E36021">
              <w:t>экологическая безопасность осуществления</w:t>
            </w:r>
          </w:p>
          <w:p w:rsidR="00530183" w:rsidRPr="00E36021" w:rsidRDefault="0060304E">
            <w:pPr>
              <w:pStyle w:val="TableParagraph"/>
              <w:spacing w:line="256" w:lineRule="auto"/>
              <w:ind w:left="105"/>
            </w:pPr>
            <w:r w:rsidRPr="00E36021">
              <w:t>профессиональной</w:t>
            </w:r>
            <w:r w:rsidRPr="00E36021">
              <w:rPr>
                <w:spacing w:val="-14"/>
              </w:rPr>
              <w:t xml:space="preserve"> </w:t>
            </w:r>
            <w:r w:rsidRPr="00E36021">
              <w:t>деятельности.</w:t>
            </w:r>
            <w:r w:rsidRPr="00E36021">
              <w:rPr>
                <w:spacing w:val="-14"/>
              </w:rPr>
              <w:t xml:space="preserve"> </w:t>
            </w:r>
            <w:r w:rsidRPr="00E36021">
              <w:t>Для юношей: военная служба, военная</w:t>
            </w:r>
          </w:p>
          <w:p w:rsidR="00530183" w:rsidRPr="00E36021" w:rsidRDefault="0060304E">
            <w:pPr>
              <w:pStyle w:val="TableParagraph"/>
              <w:spacing w:before="1" w:line="259" w:lineRule="auto"/>
              <w:ind w:left="105" w:right="172"/>
            </w:pPr>
            <w:r w:rsidRPr="00E36021">
              <w:t>деятельность, ценности военной службы,</w:t>
            </w:r>
            <w:r w:rsidRPr="00E36021">
              <w:rPr>
                <w:spacing w:val="-14"/>
              </w:rPr>
              <w:t xml:space="preserve"> </w:t>
            </w:r>
            <w:r w:rsidRPr="00E36021">
              <w:t>строевая</w:t>
            </w:r>
            <w:r w:rsidRPr="00E36021">
              <w:rPr>
                <w:spacing w:val="-11"/>
              </w:rPr>
              <w:t xml:space="preserve"> </w:t>
            </w:r>
            <w:r w:rsidRPr="00E36021">
              <w:t>подготовка,</w:t>
            </w:r>
            <w:r w:rsidRPr="00E36021">
              <w:rPr>
                <w:spacing w:val="-11"/>
              </w:rPr>
              <w:t xml:space="preserve"> </w:t>
            </w:r>
            <w:r w:rsidRPr="00E36021">
              <w:t>огневая подготовка, физическая подготовка военнослужащего. Для девушек: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дезинфекция,</w:t>
            </w:r>
            <w:r w:rsidRPr="00E36021">
              <w:rPr>
                <w:spacing w:val="-11"/>
              </w:rPr>
              <w:t xml:space="preserve"> </w:t>
            </w:r>
            <w:r w:rsidRPr="00E36021">
              <w:t>дезинсекция,</w:t>
            </w:r>
            <w:r w:rsidRPr="00E36021">
              <w:rPr>
                <w:spacing w:val="-11"/>
              </w:rPr>
              <w:t xml:space="preserve"> </w:t>
            </w:r>
            <w:proofErr w:type="spellStart"/>
            <w:r w:rsidRPr="00E36021">
              <w:rPr>
                <w:spacing w:val="-2"/>
              </w:rPr>
              <w:t>дератация</w:t>
            </w:r>
            <w:proofErr w:type="spellEnd"/>
            <w:r w:rsidRPr="00E36021">
              <w:rPr>
                <w:spacing w:val="-2"/>
              </w:rPr>
              <w:t>,</w:t>
            </w:r>
          </w:p>
          <w:p w:rsidR="00530183" w:rsidRPr="00E36021" w:rsidRDefault="0060304E">
            <w:pPr>
              <w:pStyle w:val="TableParagraph"/>
              <w:spacing w:before="4" w:line="270" w:lineRule="atLeast"/>
              <w:ind w:left="105" w:right="172"/>
            </w:pPr>
            <w:r w:rsidRPr="00E36021">
              <w:t>первая</w:t>
            </w:r>
            <w:r w:rsidRPr="00E36021">
              <w:rPr>
                <w:spacing w:val="-14"/>
              </w:rPr>
              <w:t xml:space="preserve"> </w:t>
            </w:r>
            <w:r w:rsidRPr="00E36021">
              <w:t>(доврачебная)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помощь, здоровый образ жизни</w:t>
            </w:r>
          </w:p>
          <w:p w:rsidR="00831344" w:rsidRPr="00E36021" w:rsidRDefault="00831344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831344" w:rsidRPr="00E36021" w:rsidRDefault="00831344" w:rsidP="0083134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831344" w:rsidRPr="00E36021" w:rsidRDefault="00831344" w:rsidP="00831344">
            <w:pPr>
              <w:pStyle w:val="TableParagraph"/>
              <w:spacing w:before="4" w:line="270" w:lineRule="atLeast"/>
              <w:ind w:left="0" w:right="172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380"/>
              <w:jc w:val="both"/>
            </w:pPr>
            <w:r w:rsidRPr="00E36021">
              <w:t>готовность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к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служению Отечеству, его защите; </w:t>
            </w:r>
            <w:r w:rsidRPr="00E36021">
              <w:rPr>
                <w:spacing w:val="-2"/>
              </w:rPr>
              <w:t>формирование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303"/>
              <w:jc w:val="both"/>
            </w:pPr>
            <w:r w:rsidRPr="00E36021">
              <w:t>потребности соблюдать нормы</w:t>
            </w:r>
            <w:r w:rsidRPr="00E36021">
              <w:rPr>
                <w:spacing w:val="-14"/>
              </w:rPr>
              <w:t xml:space="preserve"> </w:t>
            </w:r>
            <w:r w:rsidRPr="00E36021">
              <w:t>здорового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>образа жизни, осознанно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779"/>
            </w:pPr>
            <w:r w:rsidRPr="00E36021">
              <w:t>выполнять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правила </w:t>
            </w:r>
            <w:r w:rsidRPr="00E36021">
              <w:rPr>
                <w:spacing w:val="-2"/>
              </w:rPr>
              <w:t>безопасности</w:t>
            </w:r>
          </w:p>
          <w:p w:rsidR="00530183" w:rsidRPr="00E36021" w:rsidRDefault="0060304E">
            <w:pPr>
              <w:pStyle w:val="TableParagraph"/>
            </w:pPr>
            <w:r w:rsidRPr="00E36021">
              <w:rPr>
                <w:spacing w:val="-2"/>
              </w:rPr>
              <w:t>жизнедеятельности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использует принципы, правила, требования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безопасного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поведения, защиты от опасностей </w:t>
            </w:r>
            <w:proofErr w:type="gramStart"/>
            <w:r w:rsidRPr="00E36021">
              <w:t>при</w:t>
            </w:r>
            <w:proofErr w:type="gramEnd"/>
          </w:p>
          <w:p w:rsidR="00D156A7" w:rsidRPr="00E36021" w:rsidRDefault="0060304E" w:rsidP="00D156A7">
            <w:pPr>
              <w:pStyle w:val="TableParagraph"/>
              <w:spacing w:before="4" w:line="270" w:lineRule="atLeast"/>
              <w:ind w:left="105" w:right="172"/>
            </w:pPr>
            <w:proofErr w:type="gramStart"/>
            <w:r w:rsidRPr="00E36021">
              <w:t>осуществлении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профессиональной деятельности и в ЧС</w:t>
            </w:r>
          </w:p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094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исключение из своей жизни вредных привычек (курения,</w:t>
            </w:r>
            <w:r w:rsidRPr="00E36021">
              <w:rPr>
                <w:spacing w:val="-4"/>
              </w:rPr>
              <w:t xml:space="preserve"> </w:t>
            </w:r>
            <w:r w:rsidRPr="00E36021">
              <w:t>пьянства</w:t>
            </w:r>
            <w:r w:rsidRPr="00E36021">
              <w:rPr>
                <w:spacing w:val="-4"/>
              </w:rPr>
              <w:t xml:space="preserve"> </w:t>
            </w:r>
            <w:r w:rsidRPr="00E36021">
              <w:t>и</w:t>
            </w:r>
            <w:r w:rsidRPr="00E36021">
              <w:rPr>
                <w:spacing w:val="-4"/>
              </w:rPr>
              <w:t xml:space="preserve"> </w:t>
            </w:r>
            <w:r w:rsidRPr="00E36021">
              <w:t>т.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5"/>
              </w:rPr>
              <w:t>д.)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пользуется номенклатурой информационных источников, применяемых</w:t>
            </w:r>
            <w:r w:rsidRPr="00E36021">
              <w:rPr>
                <w:spacing w:val="-12"/>
              </w:rPr>
              <w:t xml:space="preserve"> </w:t>
            </w:r>
            <w:r w:rsidRPr="00E36021">
              <w:t>в</w:t>
            </w:r>
            <w:r w:rsidRPr="00E36021">
              <w:rPr>
                <w:spacing w:val="-12"/>
              </w:rPr>
              <w:t xml:space="preserve"> </w:t>
            </w:r>
            <w:r w:rsidRPr="00E36021">
              <w:t>сфере</w:t>
            </w:r>
            <w:r w:rsidRPr="00E36021">
              <w:rPr>
                <w:spacing w:val="-12"/>
              </w:rPr>
              <w:t xml:space="preserve"> </w:t>
            </w:r>
            <w:r w:rsidRPr="00E36021">
              <w:t>безопасности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  <w:rPr>
                <w:spacing w:val="-2"/>
              </w:rPr>
            </w:pPr>
            <w:r w:rsidRPr="00E36021">
              <w:rPr>
                <w:spacing w:val="-2"/>
              </w:rPr>
              <w:t>жизнедеятельности.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lastRenderedPageBreak/>
              <w:t>ответов – «5»;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lastRenderedPageBreak/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 w:rsidTr="00D156A7">
        <w:trPr>
          <w:trHeight w:val="2835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6" w:lineRule="auto"/>
              <w:ind w:right="779"/>
            </w:pPr>
            <w:r w:rsidRPr="00E36021">
              <w:rPr>
                <w:spacing w:val="-2"/>
              </w:rPr>
              <w:lastRenderedPageBreak/>
              <w:t xml:space="preserve">воспитание </w:t>
            </w:r>
            <w:proofErr w:type="gramStart"/>
            <w:r w:rsidRPr="00E36021">
              <w:rPr>
                <w:spacing w:val="-2"/>
              </w:rPr>
              <w:t>ответственного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отношения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к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сохранению </w:t>
            </w:r>
            <w:proofErr w:type="gramStart"/>
            <w:r w:rsidRPr="00E36021">
              <w:t>окружающей</w:t>
            </w:r>
            <w:proofErr w:type="gramEnd"/>
            <w:r w:rsidRPr="00E36021">
              <w:t xml:space="preserve"> природной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среды,</w:t>
            </w:r>
            <w:r w:rsidRPr="00E36021">
              <w:rPr>
                <w:spacing w:val="-14"/>
              </w:rPr>
              <w:t xml:space="preserve"> </w:t>
            </w:r>
            <w:r w:rsidRPr="00E36021">
              <w:t>личному</w:t>
            </w:r>
            <w:r w:rsidRPr="00E36021">
              <w:rPr>
                <w:spacing w:val="-14"/>
              </w:rPr>
              <w:t xml:space="preserve"> </w:t>
            </w:r>
            <w:r w:rsidRPr="00E36021">
              <w:t>здоровью, как к индивидуальной и общественной ценности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применяет приемы разнообразные форматы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представления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информации, содержащей актуальные научные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сведения</w:t>
            </w:r>
            <w:r w:rsidRPr="00E36021">
              <w:rPr>
                <w:spacing w:val="-2"/>
              </w:rPr>
              <w:t xml:space="preserve"> </w:t>
            </w:r>
            <w:r w:rsidRPr="00E36021">
              <w:t xml:space="preserve">о </w:t>
            </w:r>
            <w:r w:rsidRPr="00E36021">
              <w:rPr>
                <w:spacing w:val="-2"/>
              </w:rPr>
              <w:t>безопасности</w:t>
            </w:r>
          </w:p>
          <w:p w:rsidR="00530183" w:rsidRPr="00E36021" w:rsidRDefault="0060304E">
            <w:pPr>
              <w:pStyle w:val="TableParagraph"/>
              <w:spacing w:before="14" w:line="256" w:lineRule="auto"/>
              <w:ind w:left="105" w:right="172"/>
            </w:pPr>
            <w:r w:rsidRPr="00E36021">
              <w:t>жизнедеятельности,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применяет</w:t>
            </w:r>
            <w:r w:rsidRPr="00E36021">
              <w:rPr>
                <w:spacing w:val="-14"/>
              </w:rPr>
              <w:t xml:space="preserve"> </w:t>
            </w:r>
            <w:r w:rsidRPr="00E36021">
              <w:t>знания о правилах экологической</w:t>
            </w:r>
          </w:p>
          <w:p w:rsidR="00530183" w:rsidRPr="00E36021" w:rsidRDefault="0060304E">
            <w:pPr>
              <w:pStyle w:val="TableParagraph"/>
              <w:spacing w:before="3" w:line="259" w:lineRule="auto"/>
              <w:ind w:left="105" w:right="172"/>
            </w:pPr>
            <w:r w:rsidRPr="00E36021">
              <w:t>безопасности, о принципах эффективного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>взаимодействия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 созданию человек</w:t>
            </w:r>
            <w:proofErr w:type="gramStart"/>
            <w:r w:rsidRPr="00E36021">
              <w:t>о-</w:t>
            </w:r>
            <w:proofErr w:type="gramEnd"/>
            <w:r w:rsidRPr="00E36021">
              <w:t xml:space="preserve"> и </w:t>
            </w:r>
            <w:proofErr w:type="spellStart"/>
            <w:r w:rsidRPr="00E36021">
              <w:t>природозащитной</w:t>
            </w:r>
            <w:proofErr w:type="spellEnd"/>
            <w:r w:rsidRPr="00E36021">
              <w:t xml:space="preserve"> среды</w:t>
            </w:r>
          </w:p>
          <w:p w:rsidR="00363722" w:rsidRPr="00E36021" w:rsidRDefault="0060304E" w:rsidP="00363722">
            <w:pPr>
              <w:pStyle w:val="TableParagraph"/>
              <w:spacing w:line="256" w:lineRule="auto"/>
              <w:ind w:left="105"/>
            </w:pPr>
            <w:r w:rsidRPr="00E36021">
              <w:t>осуществления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профессиональной</w:t>
            </w:r>
            <w:r w:rsidR="00363722" w:rsidRPr="00E36021">
              <w:t xml:space="preserve"> деятельности,</w:t>
            </w:r>
            <w:r w:rsidR="00363722" w:rsidRPr="00E36021">
              <w:rPr>
                <w:spacing w:val="-14"/>
              </w:rPr>
              <w:t xml:space="preserve"> </w:t>
            </w:r>
            <w:r w:rsidR="00363722" w:rsidRPr="00E36021">
              <w:t>о</w:t>
            </w:r>
            <w:r w:rsidR="00363722" w:rsidRPr="00E36021">
              <w:rPr>
                <w:spacing w:val="-14"/>
              </w:rPr>
              <w:t xml:space="preserve"> </w:t>
            </w:r>
            <w:r w:rsidR="00363722" w:rsidRPr="00E36021">
              <w:t>психологических рекомендациях по организации</w:t>
            </w:r>
          </w:p>
          <w:p w:rsidR="00363722" w:rsidRPr="00E36021" w:rsidRDefault="00363722" w:rsidP="00363722">
            <w:pPr>
              <w:pStyle w:val="TableParagraph"/>
              <w:ind w:left="105"/>
            </w:pPr>
            <w:r w:rsidRPr="00E36021">
              <w:t>деятельности</w:t>
            </w:r>
            <w:r w:rsidRPr="00E36021">
              <w:rPr>
                <w:spacing w:val="-6"/>
              </w:rPr>
              <w:t xml:space="preserve"> </w:t>
            </w:r>
            <w:r w:rsidRPr="00E36021">
              <w:t>трудового</w:t>
            </w:r>
            <w:r w:rsidRPr="00E36021">
              <w:rPr>
                <w:spacing w:val="-6"/>
              </w:rPr>
              <w:t xml:space="preserve"> </w:t>
            </w:r>
            <w:r w:rsidRPr="00E36021">
              <w:t>коллектива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10"/>
              </w:rPr>
              <w:t>и</w:t>
            </w:r>
          </w:p>
          <w:p w:rsidR="00363722" w:rsidRPr="00E36021" w:rsidRDefault="00363722" w:rsidP="00363722">
            <w:pPr>
              <w:pStyle w:val="TableParagraph"/>
              <w:spacing w:before="20"/>
              <w:ind w:left="105"/>
            </w:pPr>
            <w:r w:rsidRPr="00E36021">
              <w:t>личности</w:t>
            </w:r>
            <w:r w:rsidRPr="00E36021">
              <w:rPr>
                <w:spacing w:val="-7"/>
              </w:rPr>
              <w:t xml:space="preserve"> </w:t>
            </w:r>
            <w:r w:rsidRPr="00E36021">
              <w:t>для</w:t>
            </w:r>
            <w:r w:rsidRPr="00E36021">
              <w:rPr>
                <w:spacing w:val="-7"/>
              </w:rPr>
              <w:t xml:space="preserve"> </w:t>
            </w:r>
            <w:r w:rsidRPr="00E36021">
              <w:t>минимизации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опасностей</w:t>
            </w:r>
          </w:p>
          <w:p w:rsidR="00363722" w:rsidRPr="00E36021" w:rsidRDefault="00363722" w:rsidP="00363722">
            <w:pPr>
              <w:pStyle w:val="TableParagraph"/>
              <w:spacing w:before="4" w:line="270" w:lineRule="atLeast"/>
              <w:ind w:left="105"/>
              <w:rPr>
                <w:spacing w:val="-2"/>
              </w:rPr>
            </w:pPr>
            <w:r w:rsidRPr="00E36021">
              <w:t>и</w:t>
            </w:r>
            <w:r w:rsidRPr="00E36021">
              <w:rPr>
                <w:spacing w:val="-7"/>
              </w:rPr>
              <w:t xml:space="preserve"> </w:t>
            </w:r>
            <w:r w:rsidRPr="00E36021">
              <w:t>управлению</w:t>
            </w:r>
            <w:r w:rsidRPr="00E36021">
              <w:rPr>
                <w:spacing w:val="-7"/>
              </w:rPr>
              <w:t xml:space="preserve"> </w:t>
            </w:r>
            <w:r w:rsidRPr="00E36021">
              <w:t>рисками</w:t>
            </w:r>
            <w:r w:rsidRPr="00E36021">
              <w:rPr>
                <w:spacing w:val="-8"/>
              </w:rPr>
              <w:t xml:space="preserve"> </w:t>
            </w:r>
            <w:r w:rsidRPr="00E36021">
              <w:t>ЧС</w:t>
            </w:r>
            <w:r w:rsidRPr="00E36021">
              <w:rPr>
                <w:spacing w:val="-8"/>
              </w:rPr>
              <w:t xml:space="preserve"> </w:t>
            </w:r>
            <w:r w:rsidRPr="00E36021">
              <w:t>на</w:t>
            </w:r>
            <w:r w:rsidRPr="00E36021">
              <w:rPr>
                <w:spacing w:val="-7"/>
              </w:rPr>
              <w:t xml:space="preserve"> </w:t>
            </w:r>
            <w:r w:rsidRPr="00E36021">
              <w:t xml:space="preserve">рабочем </w:t>
            </w:r>
            <w:r w:rsidRPr="00E36021">
              <w:rPr>
                <w:spacing w:val="-2"/>
              </w:rPr>
              <w:t>месте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pacing w:line="252" w:lineRule="exact"/>
        <w:sectPr w:rsidR="00530183" w:rsidRPr="00E36021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3823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lastRenderedPageBreak/>
              <w:t>освоение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приемов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right="113"/>
            </w:pPr>
            <w:r w:rsidRPr="00E36021">
              <w:t>действий в опасных и чрезвычайных ситуациях природного,</w:t>
            </w:r>
            <w:r w:rsidRPr="00E36021">
              <w:rPr>
                <w:spacing w:val="-14"/>
              </w:rPr>
              <w:t xml:space="preserve"> </w:t>
            </w:r>
            <w:r w:rsidRPr="00E36021">
              <w:t>техногенного и социального характера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47" w:lineRule="exact"/>
              <w:ind w:left="105"/>
            </w:pPr>
            <w:r w:rsidRPr="00E36021">
              <w:t>демонстрирует</w:t>
            </w:r>
            <w:r w:rsidRPr="00E36021">
              <w:rPr>
                <w:spacing w:val="-6"/>
              </w:rPr>
              <w:t xml:space="preserve"> </w:t>
            </w:r>
            <w:r w:rsidRPr="00E36021">
              <w:t>знание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правил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left="105"/>
            </w:pPr>
            <w:r w:rsidRPr="00E36021">
              <w:t>дезинфекции,</w:t>
            </w:r>
            <w:r w:rsidRPr="00E36021">
              <w:rPr>
                <w:spacing w:val="-14"/>
              </w:rPr>
              <w:t xml:space="preserve"> </w:t>
            </w:r>
            <w:r w:rsidRPr="00E36021">
              <w:t>дезинсекции,</w:t>
            </w:r>
            <w:r w:rsidRPr="00E36021">
              <w:rPr>
                <w:spacing w:val="-14"/>
              </w:rPr>
              <w:t xml:space="preserve"> </w:t>
            </w:r>
            <w:proofErr w:type="spellStart"/>
            <w:r w:rsidRPr="00E36021">
              <w:t>дератации</w:t>
            </w:r>
            <w:proofErr w:type="spellEnd"/>
            <w:r w:rsidRPr="00E36021">
              <w:t>, оказания первой (доврачебной)</w:t>
            </w:r>
          </w:p>
          <w:p w:rsidR="00530183" w:rsidRPr="00E36021" w:rsidRDefault="0060304E">
            <w:pPr>
              <w:pStyle w:val="TableParagraph"/>
              <w:spacing w:before="1" w:line="259" w:lineRule="auto"/>
              <w:ind w:left="105"/>
            </w:pPr>
            <w:r w:rsidRPr="00E36021">
              <w:t>помощи, ведения здорового образа жизни; грамотно применяет знание алгоритмов</w:t>
            </w:r>
            <w:r w:rsidRPr="00E36021">
              <w:rPr>
                <w:spacing w:val="-13"/>
              </w:rPr>
              <w:t xml:space="preserve"> </w:t>
            </w:r>
            <w:r w:rsidRPr="00E36021">
              <w:t>действий</w:t>
            </w:r>
            <w:r w:rsidRPr="00E36021">
              <w:rPr>
                <w:spacing w:val="-12"/>
              </w:rPr>
              <w:t xml:space="preserve"> </w:t>
            </w:r>
            <w:r w:rsidRPr="00E36021">
              <w:t>по</w:t>
            </w:r>
            <w:r w:rsidRPr="00E36021">
              <w:rPr>
                <w:spacing w:val="-12"/>
              </w:rPr>
              <w:t xml:space="preserve"> </w:t>
            </w:r>
            <w:r w:rsidRPr="00E36021">
              <w:t>гражданской обороне и в ЧС, защите человека 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среды обитания от негативного воздействия</w:t>
            </w:r>
            <w:r w:rsidRPr="00E36021">
              <w:rPr>
                <w:spacing w:val="-13"/>
              </w:rPr>
              <w:t xml:space="preserve"> </w:t>
            </w:r>
            <w:r w:rsidRPr="00E36021">
              <w:t>при</w:t>
            </w:r>
            <w:r w:rsidRPr="00E36021">
              <w:rPr>
                <w:spacing w:val="-12"/>
              </w:rPr>
              <w:t xml:space="preserve"> </w:t>
            </w:r>
            <w:r w:rsidRPr="00E36021">
              <w:t>ЧС;</w:t>
            </w:r>
            <w:r w:rsidRPr="00E36021">
              <w:rPr>
                <w:spacing w:val="-12"/>
              </w:rPr>
              <w:t xml:space="preserve"> </w:t>
            </w:r>
            <w:r w:rsidRPr="00E36021">
              <w:t>использования современных средств и устройств информатизации и цифровых инструментов в обеспечении</w:t>
            </w:r>
          </w:p>
          <w:p w:rsidR="00530183" w:rsidRPr="00E36021" w:rsidRDefault="0060304E">
            <w:pPr>
              <w:pStyle w:val="TableParagraph"/>
              <w:spacing w:line="251" w:lineRule="exact"/>
              <w:ind w:left="105"/>
            </w:pPr>
            <w:r w:rsidRPr="00E36021">
              <w:t>безопасности</w:t>
            </w:r>
            <w:r w:rsidRPr="00E36021">
              <w:rPr>
                <w:spacing w:val="-10"/>
              </w:rPr>
              <w:t xml:space="preserve"> </w:t>
            </w:r>
            <w:r w:rsidRPr="00E36021">
              <w:t>жизнедеятельности</w:t>
            </w:r>
            <w:r w:rsidRPr="00E36021">
              <w:rPr>
                <w:spacing w:val="-10"/>
              </w:rPr>
              <w:t xml:space="preserve"> и</w:t>
            </w:r>
          </w:p>
          <w:p w:rsidR="00530183" w:rsidRPr="00E36021" w:rsidRDefault="0060304E">
            <w:pPr>
              <w:pStyle w:val="TableParagraph"/>
              <w:spacing w:before="20"/>
              <w:ind w:left="105"/>
              <w:rPr>
                <w:spacing w:val="-4"/>
              </w:rPr>
            </w:pPr>
            <w:r w:rsidRPr="00E36021">
              <w:t>защиты</w:t>
            </w:r>
            <w:r w:rsidRPr="00E36021">
              <w:rPr>
                <w:spacing w:val="-6"/>
              </w:rPr>
              <w:t xml:space="preserve"> </w:t>
            </w:r>
            <w:r w:rsidRPr="00E36021">
              <w:t>окружающей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4"/>
              </w:rPr>
              <w:t>среды</w:t>
            </w:r>
          </w:p>
          <w:p w:rsidR="00D156A7" w:rsidRPr="00E36021" w:rsidRDefault="00D156A7">
            <w:pPr>
              <w:pStyle w:val="TableParagraph"/>
              <w:spacing w:before="20"/>
              <w:ind w:left="105"/>
              <w:rPr>
                <w:spacing w:val="-4"/>
              </w:rPr>
            </w:pPr>
          </w:p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D156A7" w:rsidRPr="00E36021" w:rsidRDefault="00D156A7">
            <w:pPr>
              <w:pStyle w:val="TableParagraph"/>
              <w:spacing w:before="20"/>
              <w:ind w:left="105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3823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lastRenderedPageBreak/>
              <w:t>способность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к</w:t>
            </w:r>
            <w:r w:rsidRPr="00E36021">
              <w:rPr>
                <w:spacing w:val="-14"/>
              </w:rPr>
              <w:t xml:space="preserve"> </w:t>
            </w:r>
            <w:r w:rsidRPr="00E36021">
              <w:t>социальной адаптации и интеграции в обществе,</w:t>
            </w:r>
            <w:r w:rsidRPr="00E36021">
              <w:rPr>
                <w:spacing w:val="-10"/>
              </w:rPr>
              <w:t xml:space="preserve"> </w:t>
            </w:r>
            <w:r w:rsidRPr="00E36021">
              <w:t>в</w:t>
            </w:r>
            <w:r w:rsidRPr="00E36021">
              <w:rPr>
                <w:spacing w:val="-10"/>
              </w:rPr>
              <w:t xml:space="preserve"> </w:t>
            </w:r>
            <w:r w:rsidRPr="00E36021">
              <w:t>том</w:t>
            </w:r>
            <w:r w:rsidRPr="00E36021">
              <w:rPr>
                <w:spacing w:val="-10"/>
              </w:rPr>
              <w:t xml:space="preserve"> </w:t>
            </w:r>
            <w:r w:rsidRPr="00E36021">
              <w:t>числе</w:t>
            </w:r>
            <w:r w:rsidRPr="00E36021">
              <w:rPr>
                <w:spacing w:val="-10"/>
              </w:rPr>
              <w:t xml:space="preserve"> </w:t>
            </w:r>
            <w:r w:rsidRPr="00E36021">
              <w:t>при реализации</w:t>
            </w:r>
            <w:r w:rsidRPr="00E36021">
              <w:rPr>
                <w:spacing w:val="-14"/>
              </w:rPr>
              <w:t xml:space="preserve"> </w:t>
            </w:r>
            <w:r w:rsidRPr="00E36021">
              <w:t>возможностей коммуникации на основе словесной речи (включая устную</w:t>
            </w:r>
            <w:r w:rsidRPr="00E36021">
              <w:rPr>
                <w:spacing w:val="-14"/>
              </w:rPr>
              <w:t xml:space="preserve"> </w:t>
            </w:r>
            <w:r w:rsidRPr="00E36021">
              <w:t>коммуникацию),</w:t>
            </w:r>
            <w:r w:rsidRPr="00E36021">
              <w:rPr>
                <w:spacing w:val="-14"/>
              </w:rPr>
              <w:t xml:space="preserve"> </w:t>
            </w:r>
            <w:r w:rsidRPr="00E36021">
              <w:t>а также, при желании,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коммуникации</w:t>
            </w:r>
            <w:r w:rsidRPr="00E36021">
              <w:rPr>
                <w:spacing w:val="-14"/>
              </w:rPr>
              <w:t xml:space="preserve"> </w:t>
            </w:r>
            <w:r w:rsidRPr="00E36021">
              <w:t>на</w:t>
            </w:r>
            <w:r w:rsidRPr="00E36021">
              <w:rPr>
                <w:spacing w:val="-14"/>
              </w:rPr>
              <w:t xml:space="preserve"> </w:t>
            </w:r>
            <w:r w:rsidRPr="00E36021">
              <w:t>основе жестовой</w:t>
            </w:r>
            <w:r w:rsidRPr="00E36021">
              <w:rPr>
                <w:spacing w:val="-4"/>
              </w:rPr>
              <w:t xml:space="preserve"> </w:t>
            </w:r>
            <w:r w:rsidRPr="00E36021">
              <w:t>речи</w:t>
            </w:r>
            <w:r w:rsidRPr="00E36021">
              <w:rPr>
                <w:spacing w:val="-5"/>
              </w:rPr>
              <w:t xml:space="preserve"> </w:t>
            </w:r>
            <w:r w:rsidRPr="00E36021">
              <w:t>с</w:t>
            </w:r>
            <w:r w:rsidRPr="00E36021">
              <w:rPr>
                <w:spacing w:val="-4"/>
              </w:rPr>
              <w:t xml:space="preserve"> </w:t>
            </w:r>
            <w:r w:rsidRPr="00E36021">
              <w:t xml:space="preserve">лицами, имеющими нарушения </w:t>
            </w:r>
            <w:r w:rsidRPr="00E36021">
              <w:rPr>
                <w:spacing w:val="-2"/>
              </w:rPr>
              <w:t>слуха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 w:right="172"/>
            </w:pPr>
            <w:r w:rsidRPr="00E36021">
              <w:t>пользуется</w:t>
            </w:r>
            <w:r w:rsidRPr="00E36021">
              <w:rPr>
                <w:spacing w:val="-14"/>
              </w:rPr>
              <w:t xml:space="preserve"> </w:t>
            </w:r>
            <w:proofErr w:type="gramStart"/>
            <w:r w:rsidRPr="00E36021">
              <w:t>актуальными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для обеспечения безопасности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99"/>
            </w:pPr>
            <w:r w:rsidRPr="00E36021">
              <w:t>жизнедеятельности</w:t>
            </w:r>
            <w:r w:rsidRPr="00E36021">
              <w:rPr>
                <w:spacing w:val="-14"/>
              </w:rPr>
              <w:t xml:space="preserve"> </w:t>
            </w:r>
            <w:r w:rsidRPr="00E36021">
              <w:t>рекомендациями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 учету особенностей личности в сфере трудовой деятельности; демонстрирует знание</w:t>
            </w:r>
            <w:r w:rsidRPr="00E36021">
              <w:rPr>
                <w:spacing w:val="-1"/>
              </w:rPr>
              <w:t xml:space="preserve"> </w:t>
            </w:r>
            <w:r w:rsidRPr="00E36021">
              <w:t>возможностей</w:t>
            </w:r>
            <w:r w:rsidRPr="00E36021">
              <w:rPr>
                <w:spacing w:val="-1"/>
              </w:rPr>
              <w:t xml:space="preserve"> </w:t>
            </w:r>
            <w:r w:rsidRPr="00E36021">
              <w:t>применения</w:t>
            </w:r>
            <w:r w:rsidRPr="00E36021">
              <w:rPr>
                <w:spacing w:val="-2"/>
              </w:rPr>
              <w:t xml:space="preserve"> </w:t>
            </w:r>
            <w:r w:rsidRPr="00E36021">
              <w:t>ИКТ и цифровых инструментов для поиска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актуальных</w:t>
            </w:r>
            <w:r w:rsidRPr="00E36021">
              <w:rPr>
                <w:spacing w:val="-13"/>
              </w:rPr>
              <w:t xml:space="preserve"> </w:t>
            </w:r>
            <w:r w:rsidRPr="00E36021">
              <w:t>сведений</w:t>
            </w:r>
            <w:r w:rsidRPr="00E36021">
              <w:rPr>
                <w:spacing w:val="-11"/>
              </w:rPr>
              <w:t xml:space="preserve"> </w:t>
            </w:r>
            <w:r w:rsidRPr="00E36021">
              <w:t>о</w:t>
            </w:r>
            <w:r w:rsidRPr="00E36021">
              <w:rPr>
                <w:spacing w:val="-13"/>
              </w:rPr>
              <w:t xml:space="preserve"> </w:t>
            </w:r>
            <w:r w:rsidRPr="00E36021">
              <w:t xml:space="preserve">безопасности жизнедеятельности; демонстрирует знание </w:t>
            </w:r>
            <w:proofErr w:type="gramStart"/>
            <w:r w:rsidRPr="00E36021">
              <w:t>возможностей применения приемов минимизации опасности нарушения правил безопасности жизнедеятельности</w:t>
            </w:r>
            <w:proofErr w:type="gramEnd"/>
            <w:r w:rsidRPr="00E36021">
              <w:t xml:space="preserve"> для реализации</w:t>
            </w:r>
          </w:p>
          <w:p w:rsidR="00D156A7" w:rsidRPr="00E36021" w:rsidRDefault="0060304E" w:rsidP="00363722">
            <w:pPr>
              <w:pStyle w:val="TableParagraph"/>
              <w:ind w:left="105"/>
              <w:rPr>
                <w:spacing w:val="-2"/>
              </w:rPr>
            </w:pPr>
            <w:r w:rsidRPr="00E36021">
              <w:t>идеи</w:t>
            </w:r>
            <w:r w:rsidRPr="00E36021">
              <w:rPr>
                <w:spacing w:val="-6"/>
              </w:rPr>
              <w:t xml:space="preserve"> </w:t>
            </w:r>
            <w:r w:rsidRPr="00E36021">
              <w:t>бережливого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производства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728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705"/>
              <w:jc w:val="both"/>
            </w:pPr>
            <w:r w:rsidRPr="00E36021">
              <w:t>владение навыками пространственной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и </w:t>
            </w:r>
            <w:r w:rsidRPr="00E36021">
              <w:rPr>
                <w:spacing w:val="-2"/>
              </w:rPr>
              <w:t>социально-бытовой ориентировки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В</w:t>
            </w:r>
            <w:r w:rsidRPr="00E36021">
              <w:rPr>
                <w:spacing w:val="-12"/>
              </w:rPr>
              <w:t xml:space="preserve"> </w:t>
            </w:r>
            <w:r w:rsidRPr="00E36021">
              <w:t>ходе</w:t>
            </w:r>
            <w:r w:rsidRPr="00E36021">
              <w:rPr>
                <w:spacing w:val="-11"/>
              </w:rPr>
              <w:t xml:space="preserve"> </w:t>
            </w:r>
            <w:r w:rsidRPr="00E36021">
              <w:t>выполнения</w:t>
            </w:r>
            <w:r w:rsidRPr="00E36021">
              <w:rPr>
                <w:spacing w:val="-12"/>
              </w:rPr>
              <w:t xml:space="preserve"> </w:t>
            </w:r>
            <w:r w:rsidRPr="00E36021">
              <w:t>практических заданий демонстрирует умение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распознавать</w:t>
            </w:r>
            <w:r w:rsidRPr="00E36021">
              <w:rPr>
                <w:spacing w:val="-11"/>
              </w:rPr>
              <w:t xml:space="preserve"> </w:t>
            </w:r>
            <w:r w:rsidRPr="00E36021">
              <w:t>в</w:t>
            </w:r>
            <w:r w:rsidRPr="00E36021">
              <w:rPr>
                <w:spacing w:val="-12"/>
              </w:rPr>
              <w:t xml:space="preserve"> </w:t>
            </w:r>
            <w:r w:rsidRPr="00E36021">
              <w:t>профессиональном</w:t>
            </w:r>
            <w:r w:rsidRPr="00E36021">
              <w:rPr>
                <w:spacing w:val="-12"/>
              </w:rPr>
              <w:t xml:space="preserve"> </w:t>
            </w:r>
            <w:r w:rsidRPr="00E36021">
              <w:t>и социальном контексте задачи и/или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проблемы,</w:t>
            </w:r>
            <w:r w:rsidRPr="00E36021">
              <w:rPr>
                <w:spacing w:val="-8"/>
              </w:rPr>
              <w:t xml:space="preserve"> </w:t>
            </w:r>
            <w:r w:rsidRPr="00E36021">
              <w:t>относящиеся</w:t>
            </w:r>
            <w:r w:rsidRPr="00E36021">
              <w:rPr>
                <w:spacing w:val="-8"/>
              </w:rPr>
              <w:t xml:space="preserve"> </w:t>
            </w:r>
            <w:r w:rsidRPr="00E36021">
              <w:t>к</w:t>
            </w:r>
            <w:r w:rsidRPr="00E36021">
              <w:rPr>
                <w:spacing w:val="-10"/>
              </w:rPr>
              <w:t xml:space="preserve"> </w:t>
            </w:r>
            <w:r w:rsidRPr="00E36021">
              <w:t>кругу</w:t>
            </w:r>
            <w:r w:rsidRPr="00E36021">
              <w:rPr>
                <w:spacing w:val="-11"/>
              </w:rPr>
              <w:t xml:space="preserve"> </w:t>
            </w:r>
            <w:r w:rsidRPr="00E36021">
              <w:t>задач и/или проблем поддержания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безопасных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условий</w:t>
            </w:r>
          </w:p>
          <w:p w:rsidR="00D156A7" w:rsidRPr="00E36021" w:rsidRDefault="0060304E" w:rsidP="00363722">
            <w:pPr>
              <w:pStyle w:val="TableParagraph"/>
              <w:spacing w:line="270" w:lineRule="atLeast"/>
              <w:ind w:left="105" w:right="172"/>
            </w:pPr>
            <w:r w:rsidRPr="00E36021">
              <w:t>жизнедеятельности,</w:t>
            </w:r>
            <w:r w:rsidRPr="00E36021">
              <w:rPr>
                <w:spacing w:val="-8"/>
              </w:rPr>
              <w:t xml:space="preserve"> </w:t>
            </w:r>
            <w:r w:rsidRPr="00E36021">
              <w:t>в</w:t>
            </w:r>
            <w:r w:rsidRPr="00E36021">
              <w:rPr>
                <w:spacing w:val="-9"/>
              </w:rPr>
              <w:t xml:space="preserve"> </w:t>
            </w:r>
            <w:r w:rsidRPr="00E36021">
              <w:t>том</w:t>
            </w:r>
            <w:r w:rsidRPr="00E36021">
              <w:rPr>
                <w:spacing w:val="-11"/>
              </w:rPr>
              <w:t xml:space="preserve"> </w:t>
            </w:r>
            <w:r w:rsidRPr="00E36021">
              <w:t>числе</w:t>
            </w:r>
            <w:r w:rsidRPr="00E36021">
              <w:rPr>
                <w:spacing w:val="-8"/>
              </w:rPr>
              <w:t xml:space="preserve"> </w:t>
            </w:r>
            <w:r w:rsidRPr="00E36021">
              <w:t>при возникновении ЧС и выполнять правила поведения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74"/>
            </w:pPr>
            <w:r w:rsidRPr="00E36021">
              <w:t>умение</w:t>
            </w:r>
            <w:r w:rsidRPr="00E36021">
              <w:rPr>
                <w:spacing w:val="-3"/>
              </w:rPr>
              <w:t xml:space="preserve"> </w:t>
            </w:r>
            <w:r w:rsidRPr="00E36021">
              <w:t>самостоятельно</w:t>
            </w:r>
            <w:r w:rsidRPr="00E36021">
              <w:rPr>
                <w:spacing w:val="-3"/>
              </w:rPr>
              <w:t xml:space="preserve"> </w:t>
            </w:r>
            <w:r w:rsidRPr="00E36021">
              <w:t>и безопасно передвигаться в</w:t>
            </w:r>
            <w:r w:rsidRPr="00E36021">
              <w:rPr>
                <w:spacing w:val="-12"/>
              </w:rPr>
              <w:t xml:space="preserve"> </w:t>
            </w:r>
            <w:r w:rsidRPr="00E36021">
              <w:t>знакомом</w:t>
            </w:r>
            <w:r w:rsidRPr="00E36021">
              <w:rPr>
                <w:spacing w:val="-11"/>
              </w:rPr>
              <w:t xml:space="preserve"> </w:t>
            </w:r>
            <w:r w:rsidRPr="00E36021">
              <w:t>и</w:t>
            </w:r>
            <w:r w:rsidRPr="00E36021">
              <w:rPr>
                <w:spacing w:val="-12"/>
              </w:rPr>
              <w:t xml:space="preserve"> </w:t>
            </w:r>
            <w:r w:rsidRPr="00E36021">
              <w:t xml:space="preserve">незнакомом пространстве с </w:t>
            </w:r>
            <w:r w:rsidRPr="00E36021">
              <w:rPr>
                <w:spacing w:val="-2"/>
              </w:rPr>
              <w:t>использованием специального оборудования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 w:right="99"/>
            </w:pPr>
            <w:r w:rsidRPr="00E36021">
              <w:t>в</w:t>
            </w:r>
            <w:r w:rsidRPr="00E36021">
              <w:rPr>
                <w:spacing w:val="-13"/>
              </w:rPr>
              <w:t xml:space="preserve"> </w:t>
            </w:r>
            <w:r w:rsidRPr="00E36021">
              <w:t>чрезвычайных</w:t>
            </w:r>
            <w:r w:rsidRPr="00E36021">
              <w:rPr>
                <w:spacing w:val="-12"/>
              </w:rPr>
              <w:t xml:space="preserve"> </w:t>
            </w:r>
            <w:r w:rsidRPr="00E36021">
              <w:t>ситуациях</w:t>
            </w:r>
            <w:r w:rsidRPr="00E36021">
              <w:rPr>
                <w:spacing w:val="-12"/>
              </w:rPr>
              <w:t xml:space="preserve"> </w:t>
            </w:r>
            <w:r w:rsidRPr="00E36021">
              <w:t>природного и техногенного характера, а также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действия</w:t>
            </w:r>
            <w:r w:rsidRPr="00E36021">
              <w:rPr>
                <w:spacing w:val="-12"/>
              </w:rPr>
              <w:t xml:space="preserve"> </w:t>
            </w:r>
            <w:r w:rsidRPr="00E36021">
              <w:t>по</w:t>
            </w:r>
            <w:r w:rsidRPr="00E36021">
              <w:rPr>
                <w:spacing w:val="-11"/>
              </w:rPr>
              <w:t xml:space="preserve"> </w:t>
            </w:r>
            <w:r w:rsidRPr="00E36021">
              <w:t>сигналам</w:t>
            </w:r>
            <w:r w:rsidRPr="00E36021">
              <w:rPr>
                <w:spacing w:val="-13"/>
              </w:rPr>
              <w:t xml:space="preserve"> </w:t>
            </w:r>
            <w:r w:rsidRPr="00E36021">
              <w:t xml:space="preserve">гражданской обороны и применению средств индивидуальной защиты </w:t>
            </w:r>
            <w:proofErr w:type="gramStart"/>
            <w:r w:rsidRPr="00E36021">
              <w:t>от</w:t>
            </w:r>
            <w:proofErr w:type="gramEnd"/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поражающих</w:t>
            </w:r>
            <w:r w:rsidRPr="00E36021">
              <w:rPr>
                <w:spacing w:val="-6"/>
              </w:rPr>
              <w:t xml:space="preserve"> </w:t>
            </w:r>
            <w:r w:rsidRPr="00E36021">
              <w:t>факторов,</w:t>
            </w:r>
            <w:r w:rsidRPr="00E36021">
              <w:rPr>
                <w:spacing w:val="-5"/>
              </w:rPr>
              <w:t xml:space="preserve"> </w:t>
            </w:r>
            <w:r w:rsidRPr="00E36021">
              <w:t>и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5"/>
              </w:rPr>
              <w:t>ЧС;</w:t>
            </w:r>
          </w:p>
          <w:p w:rsidR="00530183" w:rsidRPr="00E36021" w:rsidRDefault="0060304E">
            <w:pPr>
              <w:pStyle w:val="TableParagraph"/>
              <w:spacing w:before="15" w:line="259" w:lineRule="auto"/>
              <w:ind w:left="105"/>
            </w:pPr>
            <w:r w:rsidRPr="00E36021">
              <w:t>демонстрирует</w:t>
            </w:r>
            <w:r w:rsidRPr="00E36021">
              <w:rPr>
                <w:spacing w:val="-7"/>
              </w:rPr>
              <w:t xml:space="preserve"> </w:t>
            </w:r>
            <w:r w:rsidRPr="00E36021">
              <w:t>грамотное</w:t>
            </w:r>
            <w:r w:rsidRPr="00E36021">
              <w:rPr>
                <w:spacing w:val="-10"/>
              </w:rPr>
              <w:t xml:space="preserve"> </w:t>
            </w:r>
            <w:r w:rsidRPr="00E36021">
              <w:t>применение правил</w:t>
            </w:r>
            <w:r w:rsidRPr="00E36021">
              <w:rPr>
                <w:spacing w:val="-8"/>
              </w:rPr>
              <w:t xml:space="preserve"> </w:t>
            </w:r>
            <w:r w:rsidRPr="00E36021">
              <w:t>использования</w:t>
            </w:r>
            <w:r w:rsidRPr="00E36021">
              <w:rPr>
                <w:spacing w:val="-8"/>
              </w:rPr>
              <w:t xml:space="preserve"> </w:t>
            </w:r>
            <w:r w:rsidRPr="00E36021">
              <w:t>средств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2"/>
              </w:rPr>
              <w:t>защиты</w:t>
            </w:r>
          </w:p>
          <w:p w:rsidR="00530183" w:rsidRPr="00E36021" w:rsidRDefault="0060304E">
            <w:pPr>
              <w:pStyle w:val="TableParagraph"/>
              <w:spacing w:before="1"/>
              <w:ind w:left="105"/>
              <w:rPr>
                <w:spacing w:val="-2"/>
              </w:rPr>
            </w:pPr>
            <w:r w:rsidRPr="00E36021">
              <w:t>от</w:t>
            </w:r>
            <w:r w:rsidRPr="00E36021">
              <w:rPr>
                <w:spacing w:val="-5"/>
              </w:rPr>
              <w:t xml:space="preserve"> </w:t>
            </w:r>
            <w:r w:rsidRPr="00E36021">
              <w:t>оружия</w:t>
            </w:r>
            <w:r w:rsidRPr="00E36021">
              <w:rPr>
                <w:spacing w:val="-3"/>
              </w:rPr>
              <w:t xml:space="preserve"> </w:t>
            </w:r>
            <w:r w:rsidRPr="00E36021">
              <w:t>массового</w:t>
            </w:r>
            <w:r w:rsidRPr="00E36021">
              <w:rPr>
                <w:spacing w:val="-2"/>
              </w:rPr>
              <w:t xml:space="preserve"> поражения;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ectPr w:rsidR="00530183" w:rsidRPr="00E36021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1639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6" w:lineRule="auto"/>
              <w:ind w:right="113"/>
            </w:pPr>
            <w:r w:rsidRPr="00E36021">
              <w:lastRenderedPageBreak/>
              <w:t>способность к осмыслению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10"/>
              </w:rPr>
              <w:t>и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20"/>
            </w:pPr>
            <w:r w:rsidRPr="00E36021">
              <w:t>дифференциации</w:t>
            </w:r>
            <w:r w:rsidRPr="00E36021">
              <w:rPr>
                <w:spacing w:val="-14"/>
              </w:rPr>
              <w:t xml:space="preserve"> </w:t>
            </w:r>
            <w:r w:rsidRPr="00E36021">
              <w:t>картины мира, ее временн</w:t>
            </w:r>
            <w:proofErr w:type="gramStart"/>
            <w:r w:rsidRPr="00E36021">
              <w:t>о-</w:t>
            </w:r>
            <w:proofErr w:type="gramEnd"/>
            <w:r w:rsidRPr="00E36021">
              <w:t xml:space="preserve"> </w:t>
            </w:r>
            <w:r w:rsidRPr="00E36021">
              <w:rPr>
                <w:spacing w:val="-2"/>
              </w:rPr>
              <w:t>пространственной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rPr>
                <w:spacing w:val="-2"/>
              </w:rPr>
              <w:t>организации</w:t>
            </w:r>
          </w:p>
        </w:tc>
        <w:tc>
          <w:tcPr>
            <w:tcW w:w="3974" w:type="dxa"/>
          </w:tcPr>
          <w:p w:rsidR="00D156A7" w:rsidRPr="00E36021" w:rsidRDefault="0060304E" w:rsidP="00363722">
            <w:pPr>
              <w:pStyle w:val="TableParagraph"/>
              <w:spacing w:line="259" w:lineRule="auto"/>
              <w:ind w:left="105"/>
            </w:pPr>
            <w:r w:rsidRPr="00E36021">
              <w:t>грамотно</w:t>
            </w:r>
            <w:r w:rsidRPr="00E36021">
              <w:rPr>
                <w:spacing w:val="-8"/>
              </w:rPr>
              <w:t xml:space="preserve"> </w:t>
            </w:r>
            <w:r w:rsidRPr="00E36021">
              <w:t>осуществляет</w:t>
            </w:r>
            <w:r w:rsidRPr="00E36021">
              <w:rPr>
                <w:spacing w:val="-9"/>
              </w:rPr>
              <w:t xml:space="preserve"> </w:t>
            </w:r>
            <w:r w:rsidRPr="00E36021">
              <w:t>анализ</w:t>
            </w:r>
            <w:r w:rsidRPr="00E36021">
              <w:rPr>
                <w:spacing w:val="-10"/>
              </w:rPr>
              <w:t xml:space="preserve"> </w:t>
            </w:r>
            <w:r w:rsidRPr="00E36021">
              <w:t>задачи</w:t>
            </w:r>
            <w:r w:rsidRPr="00E36021">
              <w:rPr>
                <w:spacing w:val="-9"/>
              </w:rPr>
              <w:t xml:space="preserve"> </w:t>
            </w:r>
            <w:r w:rsidRPr="00E36021">
              <w:t xml:space="preserve">и </w:t>
            </w:r>
            <w:proofErr w:type="gramStart"/>
            <w:r w:rsidRPr="00E36021">
              <w:t>и</w:t>
            </w:r>
            <w:proofErr w:type="gramEnd"/>
            <w:r w:rsidRPr="00E36021">
              <w:t>/или проблемы, относящиеся к предметной области безопасности жизнедеятельности,</w:t>
            </w:r>
            <w:r w:rsidRPr="00E36021">
              <w:rPr>
                <w:spacing w:val="-9"/>
              </w:rPr>
              <w:t xml:space="preserve"> </w:t>
            </w:r>
            <w:r w:rsidRPr="00E36021">
              <w:t>выделяя</w:t>
            </w:r>
            <w:r w:rsidRPr="00E36021">
              <w:rPr>
                <w:spacing w:val="-11"/>
              </w:rPr>
              <w:t xml:space="preserve"> </w:t>
            </w:r>
            <w:r w:rsidRPr="00E36021">
              <w:t>составные части подобных задач и/или проблем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655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97"/>
            </w:pPr>
            <w:r w:rsidRPr="00E36021">
              <w:t>способность к осмыслению социального окружения,</w:t>
            </w:r>
            <w:r w:rsidRPr="00E36021">
              <w:rPr>
                <w:spacing w:val="-12"/>
              </w:rPr>
              <w:t xml:space="preserve"> </w:t>
            </w:r>
            <w:r w:rsidRPr="00E36021">
              <w:t>своего</w:t>
            </w:r>
            <w:r w:rsidRPr="00E36021">
              <w:rPr>
                <w:spacing w:val="-12"/>
              </w:rPr>
              <w:t xml:space="preserve"> </w:t>
            </w:r>
            <w:r w:rsidRPr="00E36021">
              <w:t>места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в нем, принятие </w:t>
            </w:r>
            <w:proofErr w:type="gramStart"/>
            <w:r w:rsidRPr="00E36021">
              <w:rPr>
                <w:spacing w:val="-2"/>
              </w:rPr>
              <w:t>соответствующих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возрасту</w:t>
            </w:r>
            <w:r w:rsidRPr="00E36021">
              <w:rPr>
                <w:spacing w:val="-14"/>
              </w:rPr>
              <w:t xml:space="preserve"> </w:t>
            </w:r>
            <w:r w:rsidRPr="00E36021">
              <w:t>ценностей</w:t>
            </w:r>
            <w:r w:rsidRPr="00E36021">
              <w:rPr>
                <w:spacing w:val="-14"/>
              </w:rPr>
              <w:t xml:space="preserve"> </w:t>
            </w:r>
            <w:r w:rsidRPr="00E36021">
              <w:t>и социальных ролей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 w:right="172"/>
            </w:pPr>
            <w:r w:rsidRPr="00E36021">
              <w:t>корректно определяет</w:t>
            </w:r>
            <w:r w:rsidRPr="00E36021">
              <w:rPr>
                <w:spacing w:val="-1"/>
              </w:rPr>
              <w:t xml:space="preserve"> </w:t>
            </w:r>
            <w:r w:rsidRPr="00E36021">
              <w:t>задачи для поиска</w:t>
            </w:r>
            <w:r w:rsidRPr="00E36021">
              <w:rPr>
                <w:spacing w:val="-9"/>
              </w:rPr>
              <w:t xml:space="preserve"> </w:t>
            </w:r>
            <w:r w:rsidRPr="00E36021">
              <w:t>информации,</w:t>
            </w:r>
            <w:r w:rsidRPr="00E36021">
              <w:rPr>
                <w:spacing w:val="-11"/>
              </w:rPr>
              <w:t xml:space="preserve"> </w:t>
            </w:r>
            <w:r w:rsidRPr="00E36021">
              <w:rPr>
                <w:spacing w:val="-2"/>
              </w:rPr>
              <w:t>содержащей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актуальные</w:t>
            </w:r>
            <w:r w:rsidRPr="00E36021">
              <w:rPr>
                <w:spacing w:val="-12"/>
              </w:rPr>
              <w:t xml:space="preserve"> </w:t>
            </w:r>
            <w:r w:rsidRPr="00E36021">
              <w:t>сведения</w:t>
            </w:r>
            <w:r w:rsidRPr="00E36021">
              <w:rPr>
                <w:spacing w:val="-12"/>
              </w:rPr>
              <w:t xml:space="preserve"> </w:t>
            </w:r>
            <w:r w:rsidRPr="00E36021">
              <w:t>о</w:t>
            </w:r>
            <w:r w:rsidRPr="00E36021">
              <w:rPr>
                <w:spacing w:val="-12"/>
              </w:rPr>
              <w:t xml:space="preserve"> </w:t>
            </w:r>
            <w:r w:rsidRPr="00E36021">
              <w:t>безопасности жизнедеятельности и необходимые источники информации согласно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номенклатуре</w:t>
            </w:r>
            <w:r w:rsidRPr="00E36021">
              <w:rPr>
                <w:spacing w:val="-5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информационных</w:t>
            </w:r>
            <w:proofErr w:type="gramEnd"/>
          </w:p>
          <w:p w:rsidR="00530183" w:rsidRPr="00E36021" w:rsidRDefault="0060304E">
            <w:pPr>
              <w:pStyle w:val="TableParagraph"/>
              <w:spacing w:before="15" w:line="259" w:lineRule="auto"/>
              <w:ind w:left="105"/>
            </w:pPr>
            <w:r w:rsidRPr="00E36021">
              <w:t>источников,</w:t>
            </w:r>
            <w:r w:rsidRPr="00E36021">
              <w:rPr>
                <w:spacing w:val="-11"/>
              </w:rPr>
              <w:t xml:space="preserve"> </w:t>
            </w:r>
            <w:r w:rsidRPr="00E36021">
              <w:t>применяемых</w:t>
            </w:r>
            <w:r w:rsidRPr="00E36021">
              <w:rPr>
                <w:spacing w:val="-11"/>
              </w:rPr>
              <w:t xml:space="preserve"> </w:t>
            </w:r>
            <w:r w:rsidRPr="00E36021">
              <w:t>в</w:t>
            </w:r>
            <w:r w:rsidRPr="00E36021">
              <w:rPr>
                <w:spacing w:val="-12"/>
              </w:rPr>
              <w:t xml:space="preserve"> </w:t>
            </w:r>
            <w:r w:rsidRPr="00E36021">
              <w:t>сфере безопасности жизнедеятельности; результативно выполняет информационный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поиск</w:t>
            </w:r>
            <w:r w:rsidRPr="00E36021">
              <w:rPr>
                <w:spacing w:val="-14"/>
              </w:rPr>
              <w:t xml:space="preserve"> </w:t>
            </w:r>
            <w:r w:rsidRPr="00E36021">
              <w:t>сведений,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необходимых</w:t>
            </w:r>
            <w:r w:rsidRPr="00E36021">
              <w:rPr>
                <w:spacing w:val="-9"/>
              </w:rPr>
              <w:t xml:space="preserve"> </w:t>
            </w:r>
            <w:r w:rsidRPr="00E36021">
              <w:t>для</w:t>
            </w:r>
            <w:r w:rsidRPr="00E36021">
              <w:rPr>
                <w:spacing w:val="-9"/>
              </w:rPr>
              <w:t xml:space="preserve"> </w:t>
            </w:r>
            <w:r w:rsidRPr="00E36021">
              <w:t>решения</w:t>
            </w:r>
            <w:r w:rsidRPr="00E36021">
              <w:rPr>
                <w:spacing w:val="-10"/>
              </w:rPr>
              <w:t xml:space="preserve"> </w:t>
            </w:r>
            <w:r w:rsidRPr="00E36021">
              <w:t>задач</w:t>
            </w:r>
            <w:r w:rsidRPr="00E36021">
              <w:rPr>
                <w:spacing w:val="-9"/>
              </w:rPr>
              <w:t xml:space="preserve"> </w:t>
            </w:r>
            <w:r w:rsidRPr="00E36021">
              <w:t>и/или проблем поддержания безопасных условий жизнедеятельности, в том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proofErr w:type="gramStart"/>
            <w:r w:rsidRPr="00E36021">
              <w:t>числе</w:t>
            </w:r>
            <w:proofErr w:type="gramEnd"/>
            <w:r w:rsidRPr="00E36021">
              <w:rPr>
                <w:spacing w:val="-8"/>
              </w:rPr>
              <w:t xml:space="preserve"> </w:t>
            </w:r>
            <w:r w:rsidRPr="00E36021">
              <w:t>при</w:t>
            </w:r>
            <w:r w:rsidRPr="00E36021">
              <w:rPr>
                <w:spacing w:val="-8"/>
              </w:rPr>
              <w:t xml:space="preserve"> </w:t>
            </w:r>
            <w:r w:rsidRPr="00E36021">
              <w:t>возникновении</w:t>
            </w:r>
            <w:r w:rsidRPr="00E36021">
              <w:rPr>
                <w:spacing w:val="-11"/>
              </w:rPr>
              <w:t xml:space="preserve"> </w:t>
            </w:r>
            <w:r w:rsidRPr="00E36021">
              <w:t>ЧС;</w:t>
            </w:r>
            <w:r w:rsidRPr="00E36021">
              <w:rPr>
                <w:spacing w:val="-8"/>
              </w:rPr>
              <w:t xml:space="preserve"> </w:t>
            </w:r>
            <w:r w:rsidRPr="00E36021">
              <w:t>создает качественные устные и письменные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172"/>
            </w:pPr>
            <w:r w:rsidRPr="00E36021">
              <w:t>сообщения,</w:t>
            </w:r>
            <w:r w:rsidRPr="00E36021">
              <w:rPr>
                <w:spacing w:val="-11"/>
              </w:rPr>
              <w:t xml:space="preserve"> </w:t>
            </w:r>
            <w:r w:rsidRPr="00E36021">
              <w:t>электронные</w:t>
            </w:r>
            <w:r w:rsidRPr="00E36021">
              <w:rPr>
                <w:spacing w:val="-13"/>
              </w:rPr>
              <w:t xml:space="preserve"> </w:t>
            </w:r>
            <w:proofErr w:type="spellStart"/>
            <w:r w:rsidRPr="00E36021">
              <w:t>контенты</w:t>
            </w:r>
            <w:proofErr w:type="spellEnd"/>
            <w:r w:rsidRPr="00E36021">
              <w:rPr>
                <w:spacing w:val="-11"/>
              </w:rPr>
              <w:t xml:space="preserve"> </w:t>
            </w:r>
            <w:r w:rsidRPr="00E36021">
              <w:t>и т.п., грамотно применяя приемы структурирования информации;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демонстрирует</w:t>
            </w:r>
            <w:r w:rsidRPr="00E36021">
              <w:rPr>
                <w:spacing w:val="-11"/>
              </w:rPr>
              <w:t xml:space="preserve"> </w:t>
            </w:r>
            <w:r w:rsidRPr="00E36021">
              <w:t>ИК</w:t>
            </w:r>
            <w:proofErr w:type="gramStart"/>
            <w:r w:rsidRPr="00E36021">
              <w:t>Т-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компетентность</w:t>
            </w:r>
            <w:r w:rsidRPr="00E36021">
              <w:rPr>
                <w:spacing w:val="-11"/>
              </w:rPr>
              <w:t xml:space="preserve"> </w:t>
            </w:r>
            <w:r w:rsidRPr="00E36021">
              <w:t>в решения задач, связанных с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888"/>
            </w:pPr>
            <w:r w:rsidRPr="00E36021">
              <w:t>профессиональным</w:t>
            </w:r>
            <w:r w:rsidRPr="00E36021">
              <w:rPr>
                <w:spacing w:val="-14"/>
              </w:rPr>
              <w:t xml:space="preserve"> </w:t>
            </w:r>
            <w:r w:rsidRPr="00E36021">
              <w:t>контекстом обеспечения безопасности жизнедеятельности и защиты</w:t>
            </w:r>
          </w:p>
          <w:p w:rsidR="00D156A7" w:rsidRPr="00E36021" w:rsidRDefault="0060304E" w:rsidP="00363722">
            <w:pPr>
              <w:pStyle w:val="TableParagraph"/>
              <w:ind w:left="105"/>
              <w:rPr>
                <w:spacing w:val="-4"/>
              </w:rPr>
            </w:pPr>
            <w:r w:rsidRPr="00E36021">
              <w:t>окружающей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4"/>
              </w:rPr>
              <w:t>среды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 w:rsidTr="00363722">
        <w:trPr>
          <w:trHeight w:val="40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9" w:lineRule="exact"/>
            </w:pPr>
            <w:r w:rsidRPr="00E36021">
              <w:t>формирование</w:t>
            </w:r>
            <w:r w:rsidRPr="00E36021">
              <w:rPr>
                <w:spacing w:val="-12"/>
              </w:rPr>
              <w:t xml:space="preserve"> </w:t>
            </w:r>
            <w:r w:rsidRPr="00E36021">
              <w:rPr>
                <w:spacing w:val="-2"/>
              </w:rPr>
              <w:t>умения</w:t>
            </w:r>
          </w:p>
          <w:p w:rsidR="00530183" w:rsidRPr="00E36021" w:rsidRDefault="0060304E">
            <w:pPr>
              <w:pStyle w:val="TableParagraph"/>
              <w:spacing w:before="18"/>
            </w:pPr>
            <w:r w:rsidRPr="00E36021">
              <w:t>следовать</w:t>
            </w:r>
            <w:r w:rsidRPr="00E36021">
              <w:rPr>
                <w:spacing w:val="-4"/>
              </w:rPr>
              <w:t xml:space="preserve"> </w:t>
            </w:r>
            <w:r w:rsidRPr="00E36021">
              <w:rPr>
                <w:spacing w:val="-2"/>
              </w:rPr>
              <w:t>отработанной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ind w:right="97"/>
            </w:pPr>
            <w:r w:rsidRPr="00E36021">
              <w:t>системе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правил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поведения и взаимодействия </w:t>
            </w:r>
            <w:proofErr w:type="gramStart"/>
            <w:r w:rsidRPr="00E36021">
              <w:t>в</w:t>
            </w:r>
            <w:proofErr w:type="gramEnd"/>
            <w:r w:rsidRPr="00E36021">
              <w:t xml:space="preserve"> привычных бытовых,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учебных</w:t>
            </w:r>
            <w:r w:rsidRPr="00E36021">
              <w:rPr>
                <w:spacing w:val="-12"/>
              </w:rPr>
              <w:t xml:space="preserve"> </w:t>
            </w:r>
            <w:r w:rsidRPr="00E36021">
              <w:t>и</w:t>
            </w:r>
            <w:r w:rsidRPr="00E36021">
              <w:rPr>
                <w:spacing w:val="-12"/>
              </w:rPr>
              <w:t xml:space="preserve"> </w:t>
            </w:r>
            <w:r w:rsidRPr="00E36021">
              <w:t xml:space="preserve">социальных </w:t>
            </w:r>
            <w:proofErr w:type="gramStart"/>
            <w:r w:rsidRPr="00E36021">
              <w:t>ситуациях</w:t>
            </w:r>
            <w:proofErr w:type="gramEnd"/>
            <w:r w:rsidRPr="00E36021">
              <w:t>,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удерживать</w:t>
            </w:r>
          </w:p>
          <w:p w:rsidR="00530183" w:rsidRPr="00E36021" w:rsidRDefault="0060304E">
            <w:pPr>
              <w:pStyle w:val="TableParagraph"/>
            </w:pPr>
            <w:r w:rsidRPr="00E36021">
              <w:t>границы</w:t>
            </w:r>
            <w:r w:rsidRPr="00E36021">
              <w:rPr>
                <w:spacing w:val="-4"/>
              </w:rPr>
              <w:t xml:space="preserve"> </w:t>
            </w:r>
            <w:r w:rsidRPr="00E36021">
              <w:rPr>
                <w:spacing w:val="-2"/>
              </w:rPr>
              <w:t>взаимодействия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6" w:lineRule="auto"/>
              <w:ind w:left="105"/>
            </w:pPr>
            <w:r w:rsidRPr="00E36021">
              <w:t>использует</w:t>
            </w:r>
            <w:r w:rsidRPr="00E36021">
              <w:rPr>
                <w:spacing w:val="-14"/>
              </w:rPr>
              <w:t xml:space="preserve"> </w:t>
            </w:r>
            <w:r w:rsidRPr="00E36021">
              <w:t>современное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программное обеспечение, </w:t>
            </w:r>
            <w:proofErr w:type="gramStart"/>
            <w:r w:rsidRPr="00E36021">
              <w:t>различные</w:t>
            </w:r>
            <w:proofErr w:type="gramEnd"/>
            <w:r w:rsidRPr="00E36021">
              <w:t xml:space="preserve"> цифровые</w:t>
            </w:r>
          </w:p>
          <w:p w:rsidR="00D156A7" w:rsidRPr="00E36021" w:rsidRDefault="0060304E" w:rsidP="00363722">
            <w:pPr>
              <w:pStyle w:val="TableParagraph"/>
              <w:spacing w:line="259" w:lineRule="auto"/>
              <w:ind w:left="105"/>
              <w:rPr>
                <w:spacing w:val="-2"/>
              </w:rPr>
            </w:pPr>
            <w:r w:rsidRPr="00E36021">
              <w:t>средства</w:t>
            </w:r>
            <w:r w:rsidRPr="00E36021">
              <w:rPr>
                <w:spacing w:val="-12"/>
              </w:rPr>
              <w:t xml:space="preserve"> </w:t>
            </w:r>
            <w:r w:rsidRPr="00E36021">
              <w:t>для</w:t>
            </w:r>
            <w:r w:rsidRPr="00E36021">
              <w:rPr>
                <w:spacing w:val="-11"/>
              </w:rPr>
              <w:t xml:space="preserve"> </w:t>
            </w:r>
            <w:r w:rsidRPr="00E36021">
              <w:t>получения</w:t>
            </w:r>
            <w:r w:rsidRPr="00E36021">
              <w:rPr>
                <w:spacing w:val="-12"/>
              </w:rPr>
              <w:t xml:space="preserve"> </w:t>
            </w:r>
            <w:r w:rsidRPr="00E36021">
              <w:t xml:space="preserve">информации, </w:t>
            </w:r>
            <w:r w:rsidRPr="00E36021">
              <w:rPr>
                <w:spacing w:val="-2"/>
              </w:rPr>
              <w:t>позволяющей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lastRenderedPageBreak/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lastRenderedPageBreak/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4095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lastRenderedPageBreak/>
              <w:t xml:space="preserve">знание своих </w:t>
            </w:r>
            <w:r w:rsidRPr="00E36021">
              <w:rPr>
                <w:spacing w:val="-2"/>
              </w:rPr>
              <w:t>предпочтений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(ограничений)</w:t>
            </w:r>
            <w:r w:rsidRPr="00E36021">
              <w:rPr>
                <w:spacing w:val="-11"/>
              </w:rPr>
              <w:t xml:space="preserve"> </w:t>
            </w:r>
            <w:r w:rsidRPr="00E36021">
              <w:t>в</w:t>
            </w:r>
            <w:r w:rsidRPr="00E36021">
              <w:rPr>
                <w:spacing w:val="-12"/>
              </w:rPr>
              <w:t xml:space="preserve"> </w:t>
            </w:r>
            <w:r w:rsidRPr="00E36021">
              <w:t>бытовой сфере</w:t>
            </w:r>
            <w:r w:rsidRPr="00E36021">
              <w:rPr>
                <w:spacing w:val="-2"/>
              </w:rPr>
              <w:t xml:space="preserve"> </w:t>
            </w:r>
            <w:r w:rsidRPr="00E36021">
              <w:t>и</w:t>
            </w:r>
            <w:r w:rsidRPr="00E36021">
              <w:rPr>
                <w:spacing w:val="-1"/>
              </w:rPr>
              <w:t xml:space="preserve"> </w:t>
            </w:r>
            <w:r w:rsidRPr="00E36021">
              <w:t>сфере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2"/>
              </w:rPr>
              <w:t>интересов.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идентифицировать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основные</w:t>
            </w:r>
            <w:r w:rsidRPr="00E36021">
              <w:rPr>
                <w:spacing w:val="-14"/>
              </w:rPr>
              <w:t xml:space="preserve"> </w:t>
            </w:r>
            <w:r w:rsidRPr="00E36021">
              <w:t>опасности среды обитания человека, оценивать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 w:right="99"/>
            </w:pPr>
            <w:r w:rsidRPr="00E36021">
              <w:t>риск их реализации; принимать решения</w:t>
            </w:r>
            <w:r w:rsidRPr="00E36021">
              <w:rPr>
                <w:spacing w:val="-13"/>
              </w:rPr>
              <w:t xml:space="preserve"> </w:t>
            </w:r>
            <w:r w:rsidRPr="00E36021">
              <w:t>по</w:t>
            </w:r>
            <w:r w:rsidRPr="00E36021">
              <w:rPr>
                <w:spacing w:val="-12"/>
              </w:rPr>
              <w:t xml:space="preserve"> </w:t>
            </w:r>
            <w:r w:rsidRPr="00E36021">
              <w:t>целесообразным</w:t>
            </w:r>
            <w:r w:rsidRPr="00E36021">
              <w:rPr>
                <w:spacing w:val="-12"/>
              </w:rPr>
              <w:t xml:space="preserve"> </w:t>
            </w:r>
            <w:r w:rsidRPr="00E36021">
              <w:t>действиям в ЧС</w:t>
            </w:r>
            <w:proofErr w:type="gramStart"/>
            <w:r w:rsidRPr="00E36021">
              <w:t>.</w:t>
            </w:r>
            <w:proofErr w:type="gramEnd"/>
            <w:r w:rsidRPr="00E36021">
              <w:t xml:space="preserve"> </w:t>
            </w:r>
            <w:proofErr w:type="gramStart"/>
            <w:r w:rsidRPr="00E36021">
              <w:t>п</w:t>
            </w:r>
            <w:proofErr w:type="gramEnd"/>
            <w:r w:rsidRPr="00E36021">
              <w:t>равильно составляет план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действий, определят ресурсы, прогнозирует</w:t>
            </w:r>
            <w:r w:rsidRPr="00E36021">
              <w:rPr>
                <w:spacing w:val="-14"/>
              </w:rPr>
              <w:t xml:space="preserve"> </w:t>
            </w:r>
            <w:r w:rsidRPr="00E36021">
              <w:t>результаты</w:t>
            </w:r>
            <w:r w:rsidRPr="00E36021">
              <w:rPr>
                <w:spacing w:val="-14"/>
              </w:rPr>
              <w:t xml:space="preserve"> </w:t>
            </w:r>
            <w:r w:rsidRPr="00E36021">
              <w:t>реализации составленного плана поддержания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безопасных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условий</w:t>
            </w:r>
          </w:p>
          <w:p w:rsidR="00530183" w:rsidRPr="00E36021" w:rsidRDefault="0060304E">
            <w:pPr>
              <w:pStyle w:val="TableParagraph"/>
              <w:spacing w:before="14" w:line="256" w:lineRule="auto"/>
              <w:ind w:left="105"/>
            </w:pPr>
            <w:r w:rsidRPr="00E36021">
              <w:t>жизнедеятельности,</w:t>
            </w:r>
            <w:r w:rsidRPr="00E36021">
              <w:rPr>
                <w:spacing w:val="-8"/>
              </w:rPr>
              <w:t xml:space="preserve"> </w:t>
            </w:r>
            <w:r w:rsidRPr="00E36021">
              <w:t>в</w:t>
            </w:r>
            <w:r w:rsidRPr="00E36021">
              <w:rPr>
                <w:spacing w:val="-9"/>
              </w:rPr>
              <w:t xml:space="preserve"> </w:t>
            </w:r>
            <w:r w:rsidRPr="00E36021">
              <w:t>том</w:t>
            </w:r>
            <w:r w:rsidRPr="00E36021">
              <w:rPr>
                <w:spacing w:val="-11"/>
              </w:rPr>
              <w:t xml:space="preserve"> </w:t>
            </w:r>
            <w:r w:rsidRPr="00E36021">
              <w:t>числе</w:t>
            </w:r>
            <w:r w:rsidRPr="00E36021">
              <w:rPr>
                <w:spacing w:val="-8"/>
              </w:rPr>
              <w:t xml:space="preserve"> </w:t>
            </w:r>
            <w:r w:rsidRPr="00E36021">
              <w:t>при возникновении ЧС; корректно</w:t>
            </w:r>
          </w:p>
          <w:p w:rsidR="00530183" w:rsidRPr="00E36021" w:rsidRDefault="0060304E">
            <w:pPr>
              <w:pStyle w:val="TableParagraph"/>
              <w:spacing w:before="3" w:line="259" w:lineRule="auto"/>
              <w:ind w:left="105" w:right="172"/>
            </w:pPr>
            <w:r w:rsidRPr="00E36021">
              <w:t>осуществляет</w:t>
            </w:r>
            <w:r w:rsidRPr="00E36021">
              <w:rPr>
                <w:spacing w:val="-12"/>
              </w:rPr>
              <w:t xml:space="preserve"> </w:t>
            </w:r>
            <w:r w:rsidRPr="00E36021">
              <w:t>оценку</w:t>
            </w:r>
            <w:r w:rsidRPr="00E36021">
              <w:rPr>
                <w:spacing w:val="-14"/>
              </w:rPr>
              <w:t xml:space="preserve"> </w:t>
            </w:r>
            <w:r w:rsidRPr="00E36021">
              <w:t>результата</w:t>
            </w:r>
            <w:r w:rsidRPr="00E36021">
              <w:rPr>
                <w:spacing w:val="-11"/>
              </w:rPr>
              <w:t xml:space="preserve"> </w:t>
            </w:r>
            <w:r w:rsidRPr="00E36021">
              <w:t>и последствий своих действий по решению задач и/или проблем</w:t>
            </w:r>
          </w:p>
          <w:p w:rsidR="00363722" w:rsidRPr="00E36021" w:rsidRDefault="0060304E" w:rsidP="00363722">
            <w:pPr>
              <w:pStyle w:val="TableParagraph"/>
              <w:spacing w:line="249" w:lineRule="exact"/>
              <w:ind w:left="105"/>
            </w:pPr>
            <w:r w:rsidRPr="00E36021">
              <w:t>поддержания</w:t>
            </w:r>
            <w:r w:rsidRPr="00E36021">
              <w:rPr>
                <w:spacing w:val="-9"/>
              </w:rPr>
              <w:t xml:space="preserve"> </w:t>
            </w:r>
            <w:r w:rsidRPr="00E36021">
              <w:t>безопасных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условий</w:t>
            </w:r>
            <w:r w:rsidR="00363722" w:rsidRPr="00E36021">
              <w:t xml:space="preserve"> жизнедеятельности,</w:t>
            </w:r>
            <w:r w:rsidR="00363722" w:rsidRPr="00E36021">
              <w:rPr>
                <w:spacing w:val="-4"/>
              </w:rPr>
              <w:t xml:space="preserve"> </w:t>
            </w:r>
            <w:r w:rsidR="00363722" w:rsidRPr="00E36021">
              <w:t>в</w:t>
            </w:r>
            <w:r w:rsidR="00363722" w:rsidRPr="00E36021">
              <w:rPr>
                <w:spacing w:val="-4"/>
              </w:rPr>
              <w:t xml:space="preserve"> </w:t>
            </w:r>
            <w:r w:rsidR="00363722" w:rsidRPr="00E36021">
              <w:t>том</w:t>
            </w:r>
            <w:r w:rsidR="00363722" w:rsidRPr="00E36021">
              <w:rPr>
                <w:spacing w:val="-7"/>
              </w:rPr>
              <w:t xml:space="preserve"> </w:t>
            </w:r>
            <w:r w:rsidR="00363722" w:rsidRPr="00E36021">
              <w:t>числе</w:t>
            </w:r>
            <w:r w:rsidR="00363722" w:rsidRPr="00E36021">
              <w:rPr>
                <w:spacing w:val="-3"/>
              </w:rPr>
              <w:t xml:space="preserve"> </w:t>
            </w:r>
            <w:proofErr w:type="gramStart"/>
            <w:r w:rsidR="00363722" w:rsidRPr="00E36021">
              <w:rPr>
                <w:spacing w:val="-5"/>
              </w:rPr>
              <w:t>при</w:t>
            </w:r>
            <w:proofErr w:type="gramEnd"/>
          </w:p>
          <w:p w:rsidR="00363722" w:rsidRPr="00E36021" w:rsidRDefault="00363722" w:rsidP="00363722">
            <w:pPr>
              <w:pStyle w:val="TableParagraph"/>
              <w:spacing w:before="18"/>
              <w:ind w:left="105"/>
              <w:rPr>
                <w:spacing w:val="-5"/>
              </w:rPr>
            </w:pPr>
            <w:proofErr w:type="gramStart"/>
            <w:r w:rsidRPr="00E36021">
              <w:t>возникновении</w:t>
            </w:r>
            <w:proofErr w:type="gramEnd"/>
            <w:r w:rsidRPr="00E36021">
              <w:rPr>
                <w:spacing w:val="-13"/>
              </w:rPr>
              <w:t xml:space="preserve"> </w:t>
            </w:r>
            <w:r w:rsidRPr="00E36021">
              <w:rPr>
                <w:spacing w:val="-5"/>
              </w:rPr>
              <w:t>ЧС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pStyle w:val="TableParagraph"/>
              <w:spacing w:line="252" w:lineRule="exact"/>
              <w:ind w:left="105"/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pacing w:line="252" w:lineRule="exact"/>
        <w:sectPr w:rsidR="00530183" w:rsidRPr="00E36021">
          <w:type w:val="continuous"/>
          <w:pgSz w:w="11910" w:h="16840"/>
          <w:pgMar w:top="1100" w:right="620" w:bottom="945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4368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634"/>
            </w:pPr>
            <w:proofErr w:type="spellStart"/>
            <w:r w:rsidRPr="00E36021">
              <w:rPr>
                <w:spacing w:val="-2"/>
              </w:rPr>
              <w:lastRenderedPageBreak/>
              <w:t>Метапредметные</w:t>
            </w:r>
            <w:proofErr w:type="spellEnd"/>
            <w:r w:rsidRPr="00E36021">
              <w:rPr>
                <w:spacing w:val="-2"/>
              </w:rPr>
              <w:t xml:space="preserve"> </w:t>
            </w:r>
            <w:r w:rsidRPr="00E36021">
              <w:t>овладение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умениями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формулировать личные понятия о безопасности; анализировать причины возникновения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опасных</w:t>
            </w:r>
            <w:r w:rsidRPr="00E36021">
              <w:rPr>
                <w:spacing w:val="-14"/>
              </w:rPr>
              <w:t xml:space="preserve"> </w:t>
            </w:r>
            <w:r w:rsidRPr="00E36021">
              <w:t>и чрезвычайных ситуаций; обобщать и сравнивать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247"/>
            </w:pPr>
            <w:r w:rsidRPr="00E36021">
              <w:t>последствия опасных и чрезвычайных</w:t>
            </w:r>
            <w:r w:rsidRPr="00E36021">
              <w:rPr>
                <w:spacing w:val="-14"/>
              </w:rPr>
              <w:t xml:space="preserve"> </w:t>
            </w:r>
            <w:r w:rsidRPr="00E36021">
              <w:t>ситуаций; выявлять причинно-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следственные связи опасных ситуаций и их влияние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на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безопасность </w:t>
            </w:r>
            <w:r w:rsidRPr="00E36021">
              <w:rPr>
                <w:spacing w:val="-2"/>
              </w:rPr>
              <w:t>жизнедеятельности</w:t>
            </w:r>
          </w:p>
          <w:p w:rsidR="00530183" w:rsidRPr="00E36021" w:rsidRDefault="0060304E">
            <w:pPr>
              <w:pStyle w:val="TableParagraph"/>
              <w:spacing w:line="253" w:lineRule="exact"/>
            </w:pPr>
            <w:r w:rsidRPr="00E36021">
              <w:rPr>
                <w:spacing w:val="-2"/>
              </w:rPr>
              <w:t>человека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47" w:lineRule="exact"/>
              <w:ind w:left="105"/>
            </w:pPr>
            <w:r w:rsidRPr="00E36021">
              <w:t>В</w:t>
            </w:r>
            <w:r w:rsidRPr="00E36021">
              <w:rPr>
                <w:spacing w:val="-5"/>
              </w:rPr>
              <w:t xml:space="preserve"> </w:t>
            </w:r>
            <w:r w:rsidRPr="00E36021">
              <w:t>ситуациях</w:t>
            </w:r>
            <w:r w:rsidRPr="00E36021">
              <w:rPr>
                <w:spacing w:val="-4"/>
              </w:rPr>
              <w:t xml:space="preserve"> </w:t>
            </w:r>
            <w:r w:rsidRPr="00E36021">
              <w:t>деловых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4"/>
              </w:rPr>
              <w:t>игр,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left="105" w:right="172"/>
            </w:pPr>
            <w:r w:rsidRPr="00E36021">
              <w:t>имитирующих деятельность по созданию человек</w:t>
            </w:r>
            <w:proofErr w:type="gramStart"/>
            <w:r w:rsidRPr="00E36021">
              <w:t>о-</w:t>
            </w:r>
            <w:proofErr w:type="gramEnd"/>
            <w:r w:rsidRPr="00E36021">
              <w:t xml:space="preserve"> и </w:t>
            </w:r>
            <w:proofErr w:type="spellStart"/>
            <w:r w:rsidRPr="00E36021">
              <w:t>природозащитной</w:t>
            </w:r>
            <w:proofErr w:type="spellEnd"/>
            <w:r w:rsidRPr="00E36021">
              <w:rPr>
                <w:spacing w:val="-14"/>
              </w:rPr>
              <w:t xml:space="preserve"> </w:t>
            </w:r>
            <w:r w:rsidRPr="00E36021">
              <w:t>среды</w:t>
            </w:r>
            <w:r w:rsidRPr="00E36021">
              <w:rPr>
                <w:spacing w:val="-12"/>
              </w:rPr>
              <w:t xml:space="preserve"> </w:t>
            </w:r>
            <w:r w:rsidRPr="00E36021">
              <w:t>на</w:t>
            </w:r>
            <w:r w:rsidRPr="00E36021">
              <w:rPr>
                <w:spacing w:val="-11"/>
              </w:rPr>
              <w:t xml:space="preserve"> </w:t>
            </w:r>
            <w:r w:rsidRPr="00E36021">
              <w:t>рабочем месте, результативно организует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работу</w:t>
            </w:r>
            <w:r w:rsidRPr="00E36021">
              <w:rPr>
                <w:spacing w:val="-11"/>
              </w:rPr>
              <w:t xml:space="preserve"> </w:t>
            </w:r>
            <w:r w:rsidRPr="00E36021">
              <w:t>коллектива</w:t>
            </w:r>
            <w:r w:rsidRPr="00E36021">
              <w:rPr>
                <w:spacing w:val="-8"/>
              </w:rPr>
              <w:t xml:space="preserve"> </w:t>
            </w:r>
            <w:r w:rsidRPr="00E36021">
              <w:t>и</w:t>
            </w:r>
            <w:r w:rsidRPr="00E36021">
              <w:rPr>
                <w:spacing w:val="-11"/>
              </w:rPr>
              <w:t xml:space="preserve"> </w:t>
            </w:r>
            <w:r w:rsidRPr="00E36021">
              <w:t>команды</w:t>
            </w:r>
            <w:r w:rsidRPr="00E36021">
              <w:rPr>
                <w:spacing w:val="-8"/>
              </w:rPr>
              <w:t xml:space="preserve"> </w:t>
            </w:r>
            <w:r w:rsidRPr="00E36021">
              <w:t xml:space="preserve">и эффективно взаимодействует </w:t>
            </w:r>
            <w:proofErr w:type="gramStart"/>
            <w:r w:rsidRPr="00E36021">
              <w:t>с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left="105" w:right="172"/>
            </w:pPr>
            <w:r w:rsidRPr="00E36021">
              <w:t>коллегами,</w:t>
            </w:r>
            <w:r w:rsidRPr="00E36021">
              <w:rPr>
                <w:spacing w:val="-7"/>
              </w:rPr>
              <w:t xml:space="preserve"> </w:t>
            </w:r>
            <w:r w:rsidRPr="00E36021">
              <w:t>руководством,</w:t>
            </w:r>
            <w:r w:rsidRPr="00E36021">
              <w:rPr>
                <w:spacing w:val="-10"/>
              </w:rPr>
              <w:t xml:space="preserve"> </w:t>
            </w:r>
            <w:r w:rsidRPr="00E36021">
              <w:t>клиентами на основе правил бесконфликтного поведения;</w:t>
            </w:r>
            <w:r w:rsidRPr="00E36021">
              <w:rPr>
                <w:spacing w:val="-14"/>
              </w:rPr>
              <w:t xml:space="preserve"> </w:t>
            </w:r>
            <w:r w:rsidRPr="00E36021">
              <w:t>демонстрирует</w:t>
            </w:r>
            <w:r w:rsidRPr="00E36021">
              <w:rPr>
                <w:spacing w:val="-14"/>
              </w:rPr>
              <w:t xml:space="preserve"> </w:t>
            </w:r>
            <w:r w:rsidRPr="00E36021">
              <w:t>грамотное применение норм экологической</w:t>
            </w:r>
          </w:p>
          <w:p w:rsidR="00D156A7" w:rsidRPr="00E36021" w:rsidRDefault="0060304E" w:rsidP="00363722">
            <w:pPr>
              <w:pStyle w:val="TableParagraph"/>
              <w:spacing w:line="252" w:lineRule="exact"/>
              <w:ind w:left="105"/>
              <w:rPr>
                <w:spacing w:val="-2"/>
              </w:rPr>
            </w:pPr>
            <w:r w:rsidRPr="00E36021">
              <w:t>безопасности</w:t>
            </w:r>
            <w:r w:rsidRPr="00E36021">
              <w:rPr>
                <w:spacing w:val="-4"/>
              </w:rPr>
              <w:t xml:space="preserve"> </w:t>
            </w:r>
            <w:r w:rsidRPr="00E36021">
              <w:t>на</w:t>
            </w:r>
            <w:r w:rsidRPr="00E36021">
              <w:rPr>
                <w:spacing w:val="-3"/>
              </w:rPr>
              <w:t xml:space="preserve"> </w:t>
            </w:r>
            <w:r w:rsidRPr="00E36021">
              <w:t>рабочем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месте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4096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6" w:lineRule="auto"/>
            </w:pPr>
            <w:r w:rsidRPr="00E36021">
              <w:lastRenderedPageBreak/>
              <w:t>владение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навыками </w:t>
            </w:r>
            <w:r w:rsidRPr="00E36021">
              <w:rPr>
                <w:spacing w:val="-2"/>
              </w:rPr>
              <w:t>самостоятельно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определять</w:t>
            </w:r>
            <w:r w:rsidRPr="00E36021">
              <w:rPr>
                <w:spacing w:val="-13"/>
              </w:rPr>
              <w:t xml:space="preserve"> </w:t>
            </w:r>
            <w:r w:rsidRPr="00E36021">
              <w:t>цели</w:t>
            </w:r>
            <w:r w:rsidRPr="00E36021">
              <w:rPr>
                <w:spacing w:val="-11"/>
              </w:rPr>
              <w:t xml:space="preserve"> </w:t>
            </w:r>
            <w:r w:rsidRPr="00E36021">
              <w:t>и</w:t>
            </w:r>
            <w:r w:rsidRPr="00E36021">
              <w:rPr>
                <w:spacing w:val="-12"/>
              </w:rPr>
              <w:t xml:space="preserve"> </w:t>
            </w:r>
            <w:r w:rsidRPr="00E36021">
              <w:t xml:space="preserve">задачи по </w:t>
            </w:r>
            <w:proofErr w:type="gramStart"/>
            <w:r w:rsidRPr="00E36021">
              <w:t>безопасному</w:t>
            </w:r>
            <w:proofErr w:type="gramEnd"/>
          </w:p>
          <w:p w:rsidR="00530183" w:rsidRPr="00E36021" w:rsidRDefault="0060304E">
            <w:pPr>
              <w:pStyle w:val="TableParagraph"/>
            </w:pPr>
            <w:r w:rsidRPr="00E36021">
              <w:t>поведению</w:t>
            </w:r>
            <w:r w:rsidRPr="00E36021">
              <w:rPr>
                <w:spacing w:val="-7"/>
              </w:rPr>
              <w:t xml:space="preserve"> </w:t>
            </w:r>
            <w:proofErr w:type="gramStart"/>
            <w:r w:rsidRPr="00E36021">
              <w:rPr>
                <w:spacing w:val="-10"/>
              </w:rPr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before="18" w:line="259" w:lineRule="auto"/>
              <w:ind w:right="159"/>
            </w:pPr>
            <w:r w:rsidRPr="00E36021">
              <w:t>повседневной жизни и в различных опасных и чрезвычайных</w:t>
            </w:r>
            <w:r w:rsidRPr="00E36021">
              <w:rPr>
                <w:spacing w:val="-14"/>
              </w:rPr>
              <w:t xml:space="preserve"> </w:t>
            </w:r>
            <w:r w:rsidRPr="00E36021">
              <w:t>ситуациях, выбирать средства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44"/>
            </w:pPr>
            <w:r w:rsidRPr="00E36021">
              <w:t>реализации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поставленных целей, оценивать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результаты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своей деятельности </w:t>
            </w:r>
            <w:proofErr w:type="gramStart"/>
            <w:r w:rsidRPr="00E36021"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t>обеспечении</w:t>
            </w:r>
            <w:r w:rsidRPr="00E36021">
              <w:rPr>
                <w:spacing w:val="-6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личной</w:t>
            </w:r>
            <w:proofErr w:type="gramEnd"/>
          </w:p>
          <w:p w:rsidR="00530183" w:rsidRPr="00E36021" w:rsidRDefault="0060304E">
            <w:pPr>
              <w:pStyle w:val="TableParagraph"/>
              <w:spacing w:before="21"/>
            </w:pPr>
            <w:r w:rsidRPr="00E36021">
              <w:rPr>
                <w:spacing w:val="-2"/>
              </w:rPr>
              <w:t>безопасности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демонстрирует</w:t>
            </w:r>
            <w:r w:rsidRPr="00E36021">
              <w:rPr>
                <w:spacing w:val="-14"/>
              </w:rPr>
              <w:t xml:space="preserve"> </w:t>
            </w:r>
            <w:r w:rsidRPr="00E36021">
              <w:t>умение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разрабатывать систему мер по минимизации угрозы потерь, вызываемых нарушениями правил безопасности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  <w:rPr>
                <w:spacing w:val="-4"/>
              </w:rPr>
            </w:pPr>
            <w:r w:rsidRPr="00E36021">
              <w:t>жизнедеятельности</w:t>
            </w:r>
            <w:r w:rsidRPr="00E36021">
              <w:rPr>
                <w:spacing w:val="-6"/>
              </w:rPr>
              <w:t xml:space="preserve"> </w:t>
            </w:r>
            <w:r w:rsidRPr="00E36021">
              <w:t>на</w:t>
            </w:r>
            <w:r w:rsidRPr="00E36021">
              <w:rPr>
                <w:spacing w:val="-6"/>
              </w:rPr>
              <w:t xml:space="preserve"> </w:t>
            </w:r>
            <w:r w:rsidRPr="00E36021">
              <w:t>рабочем</w:t>
            </w:r>
            <w:r w:rsidRPr="00E36021">
              <w:rPr>
                <w:spacing w:val="-4"/>
              </w:rPr>
              <w:t xml:space="preserve"> месте</w:t>
            </w:r>
          </w:p>
          <w:p w:rsidR="00D156A7" w:rsidRPr="00E36021" w:rsidRDefault="00D156A7">
            <w:pPr>
              <w:pStyle w:val="TableParagraph"/>
              <w:spacing w:line="252" w:lineRule="exact"/>
              <w:ind w:left="105"/>
              <w:rPr>
                <w:spacing w:val="-4"/>
              </w:rPr>
            </w:pPr>
          </w:p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D156A7" w:rsidRPr="00E36021" w:rsidRDefault="00D156A7">
            <w:pPr>
              <w:pStyle w:val="TableParagraph"/>
              <w:spacing w:line="252" w:lineRule="exact"/>
              <w:ind w:left="105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300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481"/>
            </w:pPr>
            <w:r w:rsidRPr="00E36021">
              <w:t>формирование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умения воспринимать и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39"/>
            </w:pPr>
            <w:r w:rsidRPr="00E36021">
              <w:rPr>
                <w:spacing w:val="-2"/>
              </w:rPr>
              <w:t xml:space="preserve">перерабатывать информацию, </w:t>
            </w:r>
            <w:r w:rsidRPr="00E36021">
              <w:t xml:space="preserve">генерировать идеи, </w:t>
            </w:r>
            <w:r w:rsidRPr="00E36021">
              <w:rPr>
                <w:spacing w:val="-2"/>
              </w:rPr>
              <w:t xml:space="preserve">моделировать </w:t>
            </w:r>
            <w:r w:rsidRPr="00E36021">
              <w:t>индивидуальные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подходы к обеспечению личной</w:t>
            </w:r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t>безопасности</w:t>
            </w:r>
            <w:r w:rsidRPr="00E36021">
              <w:rPr>
                <w:spacing w:val="-5"/>
              </w:rPr>
              <w:t xml:space="preserve"> </w:t>
            </w:r>
            <w:proofErr w:type="gramStart"/>
            <w:r w:rsidRPr="00E36021">
              <w:rPr>
                <w:spacing w:val="-10"/>
              </w:rPr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line="270" w:lineRule="atLeast"/>
              <w:ind w:right="214"/>
            </w:pPr>
            <w:r w:rsidRPr="00E36021">
              <w:t>повседневной жизни и в чрезвычайных</w:t>
            </w:r>
            <w:r w:rsidRPr="00E36021">
              <w:rPr>
                <w:spacing w:val="-14"/>
              </w:rPr>
              <w:t xml:space="preserve"> </w:t>
            </w:r>
            <w:r w:rsidRPr="00E36021">
              <w:t>ситуациях</w:t>
            </w:r>
          </w:p>
        </w:tc>
        <w:tc>
          <w:tcPr>
            <w:tcW w:w="3974" w:type="dxa"/>
          </w:tcPr>
          <w:p w:rsidR="00D156A7" w:rsidRPr="00E36021" w:rsidRDefault="0060304E" w:rsidP="00363722">
            <w:pPr>
              <w:pStyle w:val="TableParagraph"/>
              <w:spacing w:line="259" w:lineRule="auto"/>
              <w:ind w:left="105" w:right="172"/>
            </w:pPr>
            <w:r w:rsidRPr="00E36021">
              <w:t>Для девушек: демонстрирует применение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алгоритма</w:t>
            </w:r>
            <w:r w:rsidRPr="00E36021">
              <w:rPr>
                <w:spacing w:val="-14"/>
              </w:rPr>
              <w:t xml:space="preserve"> </w:t>
            </w:r>
            <w:r w:rsidRPr="00E36021">
              <w:t>распознавания жизненных нарушений при неотложных состояниях и травмах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t>приобретение</w:t>
            </w:r>
            <w:r w:rsidRPr="00E36021">
              <w:rPr>
                <w:spacing w:val="-11"/>
              </w:rPr>
              <w:t xml:space="preserve"> </w:t>
            </w:r>
            <w:r w:rsidRPr="00E36021">
              <w:rPr>
                <w:spacing w:val="-2"/>
              </w:rPr>
              <w:t>опыта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right="154"/>
            </w:pPr>
            <w:r w:rsidRPr="00E36021">
              <w:t>самостоятельного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поиска, анализа и отбора информации</w:t>
            </w:r>
            <w:r w:rsidRPr="00E36021">
              <w:rPr>
                <w:spacing w:val="40"/>
              </w:rPr>
              <w:t xml:space="preserve"> </w:t>
            </w:r>
            <w:r w:rsidRPr="00E36021">
              <w:t>в области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rPr>
                <w:spacing w:val="-2"/>
              </w:rPr>
              <w:t>безопасности</w:t>
            </w:r>
          </w:p>
          <w:p w:rsidR="00530183" w:rsidRPr="00E36021" w:rsidRDefault="0060304E">
            <w:pPr>
              <w:pStyle w:val="TableParagraph"/>
              <w:spacing w:before="21" w:line="259" w:lineRule="auto"/>
              <w:ind w:right="174"/>
            </w:pPr>
            <w:r w:rsidRPr="00E36021">
              <w:t xml:space="preserve">жизнедеятельности с </w:t>
            </w:r>
            <w:r w:rsidRPr="00E36021">
              <w:rPr>
                <w:spacing w:val="-2"/>
              </w:rPr>
              <w:t xml:space="preserve">использованием </w:t>
            </w:r>
            <w:r w:rsidRPr="00E36021">
              <w:t>различных</w:t>
            </w:r>
            <w:r w:rsidRPr="00E36021">
              <w:rPr>
                <w:spacing w:val="-8"/>
              </w:rPr>
              <w:t xml:space="preserve"> </w:t>
            </w:r>
            <w:r w:rsidRPr="00E36021">
              <w:t>источников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10"/>
              </w:rPr>
              <w:t>и</w:t>
            </w:r>
          </w:p>
          <w:p w:rsidR="00530183" w:rsidRPr="00E36021" w:rsidRDefault="0060304E">
            <w:pPr>
              <w:pStyle w:val="TableParagraph"/>
              <w:spacing w:before="1"/>
            </w:pPr>
            <w:r w:rsidRPr="00E36021">
              <w:t>новых</w:t>
            </w:r>
            <w:r w:rsidRPr="00E36021">
              <w:rPr>
                <w:spacing w:val="-4"/>
              </w:rPr>
              <w:t xml:space="preserve"> </w:t>
            </w:r>
            <w:r w:rsidRPr="00E36021">
              <w:rPr>
                <w:spacing w:val="-2"/>
              </w:rPr>
              <w:t>информационных</w:t>
            </w:r>
            <w:r w:rsidR="00363722" w:rsidRPr="00E36021">
              <w:rPr>
                <w:spacing w:val="-2"/>
              </w:rPr>
              <w:t xml:space="preserve"> технологий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демонстрирует</w:t>
            </w:r>
            <w:r w:rsidRPr="00E36021">
              <w:rPr>
                <w:spacing w:val="-14"/>
              </w:rPr>
              <w:t xml:space="preserve"> </w:t>
            </w:r>
            <w:r w:rsidRPr="00E36021">
              <w:t>умение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проводить мероприятия по дезинфекции,</w:t>
            </w:r>
          </w:p>
          <w:p w:rsidR="00530183" w:rsidRPr="00E36021" w:rsidRDefault="0060304E">
            <w:pPr>
              <w:pStyle w:val="TableParagraph"/>
              <w:spacing w:line="259" w:lineRule="auto"/>
              <w:ind w:left="105"/>
            </w:pPr>
            <w:r w:rsidRPr="00E36021">
              <w:t>дезинсекции,</w:t>
            </w:r>
            <w:r w:rsidRPr="00E36021">
              <w:rPr>
                <w:spacing w:val="-14"/>
              </w:rPr>
              <w:t xml:space="preserve"> </w:t>
            </w:r>
            <w:proofErr w:type="spellStart"/>
            <w:r w:rsidRPr="00E36021">
              <w:t>дератации</w:t>
            </w:r>
            <w:proofErr w:type="spellEnd"/>
            <w:r w:rsidRPr="00E36021">
              <w:rPr>
                <w:spacing w:val="-14"/>
              </w:rPr>
              <w:t xml:space="preserve"> </w:t>
            </w:r>
            <w:r w:rsidRPr="00E36021">
              <w:t>составлять индивидуальные карты здоровья с режимом дня, графиком питания с возможностью отслеживать свои показания; оказывать первую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5"/>
            </w:pPr>
            <w:r w:rsidRPr="00E36021">
              <w:t>(доврачебную)</w:t>
            </w:r>
            <w:r w:rsidRPr="00E36021">
              <w:rPr>
                <w:spacing w:val="-6"/>
              </w:rPr>
              <w:t xml:space="preserve"> </w:t>
            </w:r>
            <w:r w:rsidRPr="00E36021">
              <w:t>помощь</w:t>
            </w:r>
            <w:r w:rsidRPr="00E36021">
              <w:rPr>
                <w:spacing w:val="-6"/>
              </w:rPr>
              <w:t xml:space="preserve"> </w:t>
            </w:r>
            <w:proofErr w:type="gramStart"/>
            <w:r w:rsidRPr="00E36021">
              <w:rPr>
                <w:spacing w:val="-5"/>
              </w:rPr>
              <w:t>при</w:t>
            </w:r>
            <w:proofErr w:type="gramEnd"/>
          </w:p>
          <w:p w:rsidR="00530183" w:rsidRPr="00E36021" w:rsidRDefault="0060304E">
            <w:pPr>
              <w:pStyle w:val="TableParagraph"/>
              <w:spacing w:before="15"/>
              <w:ind w:left="105"/>
              <w:rPr>
                <w:spacing w:val="-2"/>
              </w:rPr>
            </w:pPr>
            <w:r w:rsidRPr="00E36021">
              <w:t>неотложных</w:t>
            </w:r>
            <w:r w:rsidRPr="00E36021">
              <w:rPr>
                <w:spacing w:val="-4"/>
              </w:rPr>
              <w:t xml:space="preserve"> </w:t>
            </w:r>
            <w:proofErr w:type="gramStart"/>
            <w:r w:rsidRPr="00E36021">
              <w:t>состояниях</w:t>
            </w:r>
            <w:proofErr w:type="gramEnd"/>
            <w:r w:rsidRPr="00E36021">
              <w:rPr>
                <w:spacing w:val="-4"/>
              </w:rPr>
              <w:t xml:space="preserve"> </w:t>
            </w:r>
            <w:r w:rsidRPr="00E36021">
              <w:t>и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травматизме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363722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ectPr w:rsidR="00530183" w:rsidRPr="00E36021">
          <w:type w:val="continuous"/>
          <w:pgSz w:w="11910" w:h="16840"/>
          <w:pgMar w:top="1100" w:right="620" w:bottom="1074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191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9" w:lineRule="exact"/>
            </w:pPr>
            <w:r w:rsidRPr="00E36021">
              <w:lastRenderedPageBreak/>
              <w:t>развитие</w:t>
            </w:r>
            <w:r w:rsidRPr="00E36021">
              <w:rPr>
                <w:spacing w:val="-9"/>
              </w:rPr>
              <w:t xml:space="preserve"> </w:t>
            </w:r>
            <w:r w:rsidRPr="00E36021">
              <w:rPr>
                <w:spacing w:val="-2"/>
              </w:rPr>
              <w:t>умения</w:t>
            </w:r>
          </w:p>
          <w:p w:rsidR="00530183" w:rsidRPr="00E36021" w:rsidRDefault="0060304E">
            <w:pPr>
              <w:pStyle w:val="TableParagraph"/>
              <w:spacing w:before="18" w:line="259" w:lineRule="auto"/>
            </w:pPr>
            <w:r w:rsidRPr="00E36021">
              <w:t>выражать</w:t>
            </w:r>
            <w:r w:rsidRPr="00E36021">
              <w:rPr>
                <w:spacing w:val="-12"/>
              </w:rPr>
              <w:t xml:space="preserve"> </w:t>
            </w:r>
            <w:r w:rsidRPr="00E36021">
              <w:t>свои</w:t>
            </w:r>
            <w:r w:rsidRPr="00E36021">
              <w:rPr>
                <w:spacing w:val="-12"/>
              </w:rPr>
              <w:t xml:space="preserve"> </w:t>
            </w:r>
            <w:r w:rsidRPr="00E36021">
              <w:t>мысли</w:t>
            </w:r>
            <w:r w:rsidRPr="00E36021">
              <w:rPr>
                <w:spacing w:val="-12"/>
              </w:rPr>
              <w:t xml:space="preserve"> </w:t>
            </w:r>
            <w:r w:rsidRPr="00E36021">
              <w:t>и способности слушать</w:t>
            </w:r>
          </w:p>
          <w:p w:rsidR="00530183" w:rsidRPr="00E36021" w:rsidRDefault="0060304E">
            <w:pPr>
              <w:pStyle w:val="TableParagraph"/>
              <w:spacing w:before="1" w:line="259" w:lineRule="auto"/>
              <w:ind w:right="159"/>
            </w:pPr>
            <w:r w:rsidRPr="00E36021">
              <w:t>собеседника, понимать его точку зрения, признавать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право</w:t>
            </w:r>
            <w:r w:rsidRPr="00E36021">
              <w:rPr>
                <w:spacing w:val="-14"/>
              </w:rPr>
              <w:t xml:space="preserve"> </w:t>
            </w:r>
            <w:r w:rsidRPr="00E36021">
              <w:t>другого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t>человека</w:t>
            </w:r>
            <w:r w:rsidRPr="00E36021">
              <w:rPr>
                <w:spacing w:val="-2"/>
              </w:rPr>
              <w:t xml:space="preserve"> </w:t>
            </w:r>
            <w:r w:rsidRPr="00E36021">
              <w:t>на</w:t>
            </w:r>
            <w:r w:rsidRPr="00E36021">
              <w:rPr>
                <w:spacing w:val="-2"/>
              </w:rPr>
              <w:t xml:space="preserve"> </w:t>
            </w:r>
            <w:r w:rsidRPr="00E36021">
              <w:t>иное</w:t>
            </w:r>
            <w:r w:rsidRPr="00E36021">
              <w:rPr>
                <w:spacing w:val="-2"/>
              </w:rPr>
              <w:t xml:space="preserve"> мнение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59" w:lineRule="auto"/>
              <w:ind w:left="105"/>
              <w:rPr>
                <w:spacing w:val="-2"/>
              </w:rPr>
            </w:pPr>
            <w:r w:rsidRPr="00E36021">
              <w:t>Для</w:t>
            </w:r>
            <w:r w:rsidRPr="00E36021">
              <w:rPr>
                <w:spacing w:val="-9"/>
              </w:rPr>
              <w:t xml:space="preserve"> </w:t>
            </w:r>
            <w:r w:rsidRPr="00E36021">
              <w:t>юношей:</w:t>
            </w:r>
            <w:r w:rsidRPr="00E36021">
              <w:rPr>
                <w:spacing w:val="-9"/>
              </w:rPr>
              <w:t xml:space="preserve"> </w:t>
            </w:r>
            <w:r w:rsidRPr="00E36021">
              <w:t>выполнять</w:t>
            </w:r>
            <w:r w:rsidRPr="00E36021">
              <w:rPr>
                <w:spacing w:val="-10"/>
              </w:rPr>
              <w:t xml:space="preserve"> </w:t>
            </w:r>
            <w:r w:rsidRPr="00E36021">
              <w:t>упражнения</w:t>
            </w:r>
            <w:r w:rsidRPr="00E36021">
              <w:rPr>
                <w:spacing w:val="-9"/>
              </w:rPr>
              <w:t xml:space="preserve"> </w:t>
            </w:r>
            <w:r w:rsidRPr="00E36021">
              <w:t xml:space="preserve">и команды по физической, строевой </w:t>
            </w:r>
            <w:r w:rsidRPr="00E36021">
              <w:rPr>
                <w:spacing w:val="-2"/>
              </w:rPr>
              <w:t>подготовке</w:t>
            </w:r>
          </w:p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184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464"/>
            </w:pPr>
            <w:r w:rsidRPr="00E36021">
              <w:lastRenderedPageBreak/>
              <w:t>формирование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умений взаимодействовать </w:t>
            </w:r>
            <w:proofErr w:type="gramStart"/>
            <w:r w:rsidRPr="00E36021">
              <w:t>с</w:t>
            </w:r>
            <w:proofErr w:type="gramEnd"/>
          </w:p>
          <w:p w:rsidR="00530183" w:rsidRPr="00E36021" w:rsidRDefault="0060304E">
            <w:pPr>
              <w:pStyle w:val="TableParagraph"/>
            </w:pPr>
            <w:r w:rsidRPr="00E36021">
              <w:rPr>
                <w:spacing w:val="-2"/>
              </w:rPr>
              <w:t>окружающими,</w:t>
            </w:r>
          </w:p>
          <w:p w:rsidR="00530183" w:rsidRPr="00E36021" w:rsidRDefault="0060304E">
            <w:pPr>
              <w:pStyle w:val="TableParagraph"/>
              <w:spacing w:before="12" w:line="259" w:lineRule="auto"/>
              <w:ind w:right="97"/>
            </w:pPr>
            <w:r w:rsidRPr="00E36021">
              <w:t>выполнять различные социальные</w:t>
            </w:r>
            <w:r w:rsidRPr="00E36021">
              <w:rPr>
                <w:spacing w:val="-13"/>
              </w:rPr>
              <w:t xml:space="preserve"> </w:t>
            </w:r>
            <w:r w:rsidRPr="00E36021">
              <w:t>роли</w:t>
            </w:r>
            <w:r w:rsidRPr="00E36021">
              <w:rPr>
                <w:spacing w:val="-13"/>
              </w:rPr>
              <w:t xml:space="preserve"> </w:t>
            </w:r>
            <w:r w:rsidRPr="00E36021">
              <w:t>во</w:t>
            </w:r>
            <w:r w:rsidRPr="00E36021">
              <w:rPr>
                <w:spacing w:val="-13"/>
              </w:rPr>
              <w:t xml:space="preserve"> </w:t>
            </w:r>
            <w:r w:rsidRPr="00E36021">
              <w:t>время и при ликвидации</w:t>
            </w:r>
          </w:p>
          <w:p w:rsidR="00530183" w:rsidRPr="00E36021" w:rsidRDefault="0060304E">
            <w:pPr>
              <w:pStyle w:val="TableParagraph"/>
              <w:spacing w:before="2"/>
            </w:pPr>
            <w:r w:rsidRPr="00E36021">
              <w:rPr>
                <w:spacing w:val="-2"/>
              </w:rPr>
              <w:t>последствий</w:t>
            </w:r>
          </w:p>
          <w:p w:rsidR="00530183" w:rsidRPr="00E36021" w:rsidRDefault="0060304E">
            <w:pPr>
              <w:pStyle w:val="TableParagraph"/>
              <w:spacing w:before="18"/>
            </w:pPr>
            <w:r w:rsidRPr="00E36021">
              <w:t>чрезвычайных</w:t>
            </w:r>
            <w:r w:rsidRPr="00E36021">
              <w:rPr>
                <w:spacing w:val="-11"/>
              </w:rPr>
              <w:t xml:space="preserve"> </w:t>
            </w:r>
            <w:r w:rsidRPr="00E36021">
              <w:rPr>
                <w:spacing w:val="-2"/>
              </w:rPr>
              <w:t>ситуаций</w:t>
            </w:r>
          </w:p>
        </w:tc>
        <w:tc>
          <w:tcPr>
            <w:tcW w:w="3974" w:type="dxa"/>
          </w:tcPr>
          <w:p w:rsidR="00530183" w:rsidRPr="00E36021" w:rsidRDefault="0060304E">
            <w:pPr>
              <w:pStyle w:val="TableParagraph"/>
              <w:spacing w:line="247" w:lineRule="exact"/>
              <w:ind w:left="105"/>
            </w:pPr>
            <w:r w:rsidRPr="00E36021">
              <w:t>разрабатывать</w:t>
            </w:r>
            <w:r w:rsidRPr="00E36021">
              <w:rPr>
                <w:spacing w:val="-2"/>
              </w:rPr>
              <w:t xml:space="preserve"> </w:t>
            </w:r>
            <w:r w:rsidRPr="00E36021">
              <w:t>и</w:t>
            </w:r>
            <w:r w:rsidRPr="00E36021">
              <w:rPr>
                <w:spacing w:val="-2"/>
              </w:rPr>
              <w:t xml:space="preserve"> осуществлять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left="105"/>
            </w:pPr>
            <w:r w:rsidRPr="00E36021">
              <w:t>программу самоподготовки будущего призывника</w:t>
            </w:r>
            <w:r w:rsidRPr="00E36021">
              <w:rPr>
                <w:spacing w:val="-13"/>
              </w:rPr>
              <w:t xml:space="preserve"> </w:t>
            </w:r>
            <w:r w:rsidRPr="00E36021">
              <w:t>к</w:t>
            </w:r>
            <w:r w:rsidRPr="00E36021">
              <w:rPr>
                <w:spacing w:val="-12"/>
              </w:rPr>
              <w:t xml:space="preserve"> </w:t>
            </w:r>
            <w:r w:rsidRPr="00E36021">
              <w:t>осуществлению</w:t>
            </w:r>
            <w:r w:rsidRPr="00E36021">
              <w:rPr>
                <w:spacing w:val="-13"/>
              </w:rPr>
              <w:t xml:space="preserve"> </w:t>
            </w:r>
            <w:r w:rsidRPr="00E36021">
              <w:t>военной деятельности; оказывать первую</w:t>
            </w:r>
          </w:p>
          <w:p w:rsidR="00D156A7" w:rsidRPr="00E36021" w:rsidRDefault="0060304E" w:rsidP="00363722">
            <w:pPr>
              <w:pStyle w:val="TableParagraph"/>
              <w:spacing w:line="252" w:lineRule="exact"/>
              <w:ind w:left="105"/>
              <w:rPr>
                <w:spacing w:val="-2"/>
              </w:rPr>
            </w:pPr>
            <w:r w:rsidRPr="00E36021">
              <w:t>(доврачебную)</w:t>
            </w:r>
            <w:r w:rsidRPr="00E36021">
              <w:rPr>
                <w:spacing w:val="-6"/>
              </w:rPr>
              <w:t xml:space="preserve"> </w:t>
            </w:r>
            <w:r w:rsidRPr="00E36021">
              <w:t>помощь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пострадавшим.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97"/>
            </w:pPr>
            <w:r w:rsidRPr="00E36021">
              <w:t xml:space="preserve">формирование умения </w:t>
            </w:r>
            <w:r w:rsidRPr="00E36021">
              <w:rPr>
                <w:spacing w:val="-2"/>
              </w:rPr>
              <w:t>предвидеть</w:t>
            </w:r>
            <w:r w:rsidRPr="00E36021">
              <w:rPr>
                <w:spacing w:val="40"/>
              </w:rPr>
              <w:t xml:space="preserve"> </w:t>
            </w:r>
            <w:r w:rsidRPr="00E36021">
              <w:t>возникновение опасных ситуаций по характерным признакам их появления,</w:t>
            </w:r>
            <w:r w:rsidRPr="00E36021">
              <w:rPr>
                <w:spacing w:val="40"/>
              </w:rPr>
              <w:t xml:space="preserve"> </w:t>
            </w:r>
            <w:r w:rsidRPr="00E36021">
              <w:t>а также на основе анализа специальной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информации, получаемой </w:t>
            </w:r>
            <w:proofErr w:type="gramStart"/>
            <w:r w:rsidRPr="00E36021">
              <w:t>из</w:t>
            </w:r>
            <w:proofErr w:type="gramEnd"/>
            <w:r w:rsidRPr="00E36021">
              <w:t xml:space="preserve"> различных</w:t>
            </w:r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rPr>
                <w:spacing w:val="-2"/>
              </w:rPr>
              <w:t>источников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655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развитие умения применять полученные теоретические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знания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на практике: принимать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обоснованные</w:t>
            </w:r>
            <w:r w:rsidRPr="00E36021">
              <w:rPr>
                <w:spacing w:val="-14"/>
              </w:rPr>
              <w:t xml:space="preserve"> </w:t>
            </w:r>
            <w:r w:rsidRPr="00E36021">
              <w:t>решения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и вырабатывать план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действий</w:t>
            </w:r>
            <w:r w:rsidRPr="00E36021">
              <w:rPr>
                <w:spacing w:val="-14"/>
              </w:rPr>
              <w:t xml:space="preserve"> </w:t>
            </w:r>
            <w:r w:rsidRPr="00E36021">
              <w:t>в</w:t>
            </w:r>
            <w:r w:rsidRPr="00E36021">
              <w:rPr>
                <w:spacing w:val="-14"/>
              </w:rPr>
              <w:t xml:space="preserve"> </w:t>
            </w:r>
            <w:r w:rsidRPr="00E36021">
              <w:t>конкретной опасной ситуации с учетом реально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rPr>
                <w:spacing w:val="-2"/>
              </w:rPr>
              <w:t xml:space="preserve">складывающейся </w:t>
            </w:r>
            <w:r w:rsidRPr="00E36021">
              <w:t xml:space="preserve">обстановки и </w:t>
            </w:r>
            <w:r w:rsidRPr="00E36021">
              <w:rPr>
                <w:spacing w:val="-2"/>
              </w:rPr>
              <w:t>индивидуальных возможностей;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формирование умения анализировать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явления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и события природного, техногенного и социального характера, выявлять причины их возникновения и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257"/>
            </w:pPr>
            <w:r w:rsidRPr="00E36021">
              <w:t>возможные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последствия, проектировать модели</w:t>
            </w:r>
          </w:p>
          <w:p w:rsidR="00530183" w:rsidRPr="00E36021" w:rsidRDefault="0060304E">
            <w:pPr>
              <w:pStyle w:val="TableParagraph"/>
            </w:pPr>
            <w:r w:rsidRPr="00E36021">
              <w:t>личного</w:t>
            </w:r>
            <w:r w:rsidRPr="00E36021">
              <w:rPr>
                <w:spacing w:val="-1"/>
              </w:rPr>
              <w:t xml:space="preserve"> </w:t>
            </w:r>
            <w:r w:rsidRPr="00E36021">
              <w:rPr>
                <w:spacing w:val="-2"/>
              </w:rPr>
              <w:t>безопасного</w:t>
            </w:r>
          </w:p>
          <w:p w:rsidR="00530183" w:rsidRPr="00E36021" w:rsidRDefault="0060304E">
            <w:pPr>
              <w:pStyle w:val="TableParagraph"/>
              <w:spacing w:before="9"/>
            </w:pPr>
            <w:r w:rsidRPr="00E36021">
              <w:rPr>
                <w:spacing w:val="-2"/>
              </w:rPr>
              <w:t>поведения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094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887"/>
            </w:pPr>
            <w:r w:rsidRPr="00E36021">
              <w:t>развитие умения информировать о результатах</w:t>
            </w:r>
            <w:r w:rsidRPr="00E36021">
              <w:rPr>
                <w:spacing w:val="-14"/>
              </w:rPr>
              <w:t xml:space="preserve"> </w:t>
            </w:r>
            <w:r w:rsidRPr="00E36021">
              <w:t>своих</w:t>
            </w:r>
          </w:p>
          <w:p w:rsidR="00363722" w:rsidRPr="00E36021" w:rsidRDefault="0060304E" w:rsidP="00363722">
            <w:pPr>
              <w:pStyle w:val="TableParagraph"/>
              <w:spacing w:line="259" w:lineRule="auto"/>
              <w:ind w:right="206"/>
            </w:pPr>
            <w:r w:rsidRPr="00E36021">
              <w:t>наблюдений,</w:t>
            </w:r>
            <w:r w:rsidRPr="00E36021">
              <w:rPr>
                <w:spacing w:val="-9"/>
              </w:rPr>
              <w:t xml:space="preserve"> </w:t>
            </w:r>
            <w:r w:rsidRPr="00E36021">
              <w:rPr>
                <w:spacing w:val="-2"/>
              </w:rPr>
              <w:t>участвовать</w:t>
            </w:r>
            <w:r w:rsidR="00363722" w:rsidRPr="00E36021">
              <w:t xml:space="preserve"> в дискуссии, отстаивать свою точку зрения, находить</w:t>
            </w:r>
            <w:r w:rsidR="00363722" w:rsidRPr="00E36021">
              <w:rPr>
                <w:spacing w:val="-14"/>
              </w:rPr>
              <w:t xml:space="preserve"> </w:t>
            </w:r>
            <w:r w:rsidR="00363722" w:rsidRPr="00E36021">
              <w:t xml:space="preserve">компромиссное решение </w:t>
            </w:r>
            <w:proofErr w:type="gramStart"/>
            <w:r w:rsidR="00363722" w:rsidRPr="00E36021">
              <w:t>в</w:t>
            </w:r>
            <w:proofErr w:type="gramEnd"/>
            <w:r w:rsidR="00363722" w:rsidRPr="00E36021">
              <w:t xml:space="preserve"> различных</w:t>
            </w:r>
          </w:p>
          <w:p w:rsidR="00530183" w:rsidRPr="00E36021" w:rsidRDefault="00363722" w:rsidP="00363722">
            <w:pPr>
              <w:pStyle w:val="TableParagraph"/>
            </w:pPr>
            <w:proofErr w:type="gramStart"/>
            <w:r w:rsidRPr="00E36021"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ectPr w:rsidR="00530183" w:rsidRPr="00E36021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191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lastRenderedPageBreak/>
              <w:t>освоение знания устройства</w:t>
            </w:r>
            <w:r w:rsidRPr="00E36021">
              <w:rPr>
                <w:spacing w:val="-14"/>
              </w:rPr>
              <w:t xml:space="preserve"> </w:t>
            </w:r>
            <w:r w:rsidRPr="00E36021">
              <w:t>и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принципов действия бытовых приборов и других технических средств, используемых </w:t>
            </w:r>
            <w:proofErr w:type="gramStart"/>
            <w:r w:rsidRPr="00E36021">
              <w:t>в</w:t>
            </w:r>
            <w:proofErr w:type="gramEnd"/>
          </w:p>
          <w:p w:rsidR="00530183" w:rsidRPr="00E36021" w:rsidRDefault="0060304E">
            <w:pPr>
              <w:pStyle w:val="TableParagraph"/>
              <w:spacing w:line="250" w:lineRule="exact"/>
            </w:pPr>
            <w:r w:rsidRPr="00E36021">
              <w:rPr>
                <w:spacing w:val="-2"/>
              </w:rPr>
              <w:t>повседневной</w:t>
            </w:r>
            <w:r w:rsidRPr="00E36021">
              <w:rPr>
                <w:spacing w:val="8"/>
              </w:rPr>
              <w:t xml:space="preserve"> </w:t>
            </w:r>
            <w:r w:rsidRPr="00E36021">
              <w:rPr>
                <w:spacing w:val="-2"/>
              </w:rPr>
              <w:t>жизни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910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t>приобретение</w:t>
            </w:r>
            <w:r w:rsidRPr="00E36021">
              <w:rPr>
                <w:spacing w:val="-11"/>
              </w:rPr>
              <w:t xml:space="preserve"> </w:t>
            </w:r>
            <w:r w:rsidRPr="00E36021">
              <w:rPr>
                <w:spacing w:val="-2"/>
              </w:rPr>
              <w:t>опыта</w:t>
            </w:r>
          </w:p>
          <w:p w:rsidR="00530183" w:rsidRPr="00E36021" w:rsidRDefault="0060304E">
            <w:pPr>
              <w:pStyle w:val="TableParagraph"/>
              <w:spacing w:before="20" w:line="259" w:lineRule="auto"/>
            </w:pPr>
            <w:r w:rsidRPr="00E36021">
              <w:t>локализации</w:t>
            </w:r>
            <w:r w:rsidRPr="00E36021">
              <w:rPr>
                <w:spacing w:val="-14"/>
              </w:rPr>
              <w:t xml:space="preserve"> </w:t>
            </w:r>
            <w:r w:rsidRPr="00E36021">
              <w:t>возможных опасных ситуаций,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proofErr w:type="gramStart"/>
            <w:r w:rsidRPr="00E36021">
              <w:t>связанных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с</w:t>
            </w:r>
            <w:r w:rsidRPr="00E36021">
              <w:rPr>
                <w:spacing w:val="-14"/>
              </w:rPr>
              <w:t xml:space="preserve"> </w:t>
            </w:r>
            <w:r w:rsidRPr="00E36021">
              <w:t>нарушением работы технических</w:t>
            </w:r>
          </w:p>
          <w:p w:rsidR="00530183" w:rsidRPr="00E36021" w:rsidRDefault="0060304E">
            <w:pPr>
              <w:pStyle w:val="TableParagraph"/>
            </w:pPr>
            <w:r w:rsidRPr="00E36021">
              <w:t>средств</w:t>
            </w:r>
            <w:r w:rsidRPr="00E36021">
              <w:rPr>
                <w:spacing w:val="-6"/>
              </w:rPr>
              <w:t xml:space="preserve"> </w:t>
            </w:r>
            <w:r w:rsidRPr="00E36021">
              <w:t>и</w:t>
            </w:r>
            <w:r w:rsidRPr="00E36021">
              <w:rPr>
                <w:spacing w:val="-3"/>
              </w:rPr>
              <w:t xml:space="preserve"> </w:t>
            </w:r>
            <w:r w:rsidRPr="00E36021">
              <w:t>правил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5"/>
              </w:rPr>
              <w:t>их</w:t>
            </w:r>
          </w:p>
          <w:p w:rsidR="00530183" w:rsidRPr="00E36021" w:rsidRDefault="0060304E">
            <w:pPr>
              <w:pStyle w:val="TableParagraph"/>
              <w:spacing w:before="21"/>
            </w:pPr>
            <w:r w:rsidRPr="00E36021">
              <w:rPr>
                <w:spacing w:val="-2"/>
              </w:rPr>
              <w:t>эксплуатации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091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формирование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установки на</w:t>
            </w:r>
            <w:r w:rsidRPr="00E36021">
              <w:rPr>
                <w:spacing w:val="-4"/>
              </w:rPr>
              <w:t xml:space="preserve"> </w:t>
            </w:r>
            <w:r w:rsidRPr="00E36021">
              <w:t>здоровый</w:t>
            </w:r>
            <w:r w:rsidRPr="00E36021">
              <w:rPr>
                <w:spacing w:val="-4"/>
              </w:rPr>
              <w:t xml:space="preserve"> </w:t>
            </w:r>
            <w:r w:rsidRPr="00E36021">
              <w:t>образ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2"/>
              </w:rPr>
              <w:t>жизни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427"/>
            </w:pPr>
            <w:r w:rsidRPr="00E36021">
              <w:t>развитие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необходимых физических качеств: выносливости, силы, ловкости, гибкости,</w:t>
            </w:r>
          </w:p>
          <w:p w:rsidR="00530183" w:rsidRPr="00E36021" w:rsidRDefault="0060304E">
            <w:pPr>
              <w:pStyle w:val="TableParagraph"/>
              <w:spacing w:line="253" w:lineRule="exact"/>
            </w:pPr>
            <w:r w:rsidRPr="00E36021">
              <w:t>скоростных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качеств,</w:t>
            </w:r>
          </w:p>
          <w:p w:rsidR="00530183" w:rsidRPr="00E36021" w:rsidRDefault="0060304E">
            <w:pPr>
              <w:pStyle w:val="TableParagraph"/>
              <w:spacing w:before="14" w:line="259" w:lineRule="auto"/>
            </w:pPr>
            <w:proofErr w:type="gramStart"/>
            <w:r w:rsidRPr="00E36021">
              <w:t>достаточных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для</w:t>
            </w:r>
            <w:r w:rsidRPr="00E36021">
              <w:rPr>
                <w:spacing w:val="-14"/>
              </w:rPr>
              <w:t xml:space="preserve"> </w:t>
            </w:r>
            <w:r w:rsidRPr="00E36021">
              <w:t>того, чтобы выдерживать</w:t>
            </w:r>
          </w:p>
          <w:p w:rsidR="00530183" w:rsidRPr="00E36021" w:rsidRDefault="0060304E">
            <w:pPr>
              <w:pStyle w:val="TableParagraph"/>
              <w:spacing w:before="1"/>
            </w:pPr>
            <w:r w:rsidRPr="00E36021">
              <w:t>необходимые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2"/>
              </w:rPr>
              <w:t>умственные</w:t>
            </w:r>
          </w:p>
          <w:p w:rsidR="00530183" w:rsidRPr="00E36021" w:rsidRDefault="0060304E">
            <w:pPr>
              <w:pStyle w:val="TableParagraph"/>
              <w:spacing w:before="20"/>
            </w:pPr>
            <w:r w:rsidRPr="00E36021">
              <w:t>и</w:t>
            </w:r>
            <w:r w:rsidRPr="00E36021">
              <w:rPr>
                <w:spacing w:val="-3"/>
              </w:rPr>
              <w:t xml:space="preserve"> </w:t>
            </w:r>
            <w:r w:rsidRPr="00E36021">
              <w:t>физические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2"/>
              </w:rPr>
              <w:t>нагрузки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91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3"/>
            </w:pPr>
            <w:r w:rsidRPr="00E36021">
              <w:t>владение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навыками определения и </w:t>
            </w:r>
            <w:r w:rsidRPr="00E36021">
              <w:rPr>
                <w:spacing w:val="-2"/>
              </w:rPr>
              <w:t>исправления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363"/>
            </w:pPr>
            <w:r w:rsidRPr="00E36021">
              <w:t>специфических</w:t>
            </w:r>
            <w:r w:rsidRPr="00E36021">
              <w:rPr>
                <w:spacing w:val="-14"/>
              </w:rPr>
              <w:t xml:space="preserve"> </w:t>
            </w:r>
            <w:r w:rsidRPr="00E36021">
              <w:t>ошибок (</w:t>
            </w:r>
            <w:proofErr w:type="spellStart"/>
            <w:r w:rsidRPr="00E36021">
              <w:t>аграмматизмов</w:t>
            </w:r>
            <w:proofErr w:type="spellEnd"/>
            <w:r w:rsidRPr="00E36021">
              <w:t xml:space="preserve">) в </w:t>
            </w:r>
            <w:proofErr w:type="gramStart"/>
            <w:r w:rsidRPr="00E36021">
              <w:t>письменной</w:t>
            </w:r>
            <w:proofErr w:type="gramEnd"/>
            <w:r w:rsidRPr="00E36021">
              <w:t xml:space="preserve"> и устной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rPr>
                <w:spacing w:val="-4"/>
              </w:rPr>
              <w:t>речи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3276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38"/>
            </w:pPr>
            <w:r w:rsidRPr="00E36021">
              <w:t>способность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</w:t>
            </w:r>
          </w:p>
          <w:p w:rsidR="00530183" w:rsidRPr="00E36021" w:rsidRDefault="0060304E" w:rsidP="00363722">
            <w:pPr>
              <w:pStyle w:val="TableParagraph"/>
              <w:spacing w:line="259" w:lineRule="auto"/>
              <w:ind w:right="218"/>
            </w:pPr>
            <w:r w:rsidRPr="00E36021">
              <w:t>помощи</w:t>
            </w:r>
            <w:r w:rsidRPr="00E36021">
              <w:rPr>
                <w:spacing w:val="-14"/>
              </w:rPr>
              <w:t xml:space="preserve"> </w:t>
            </w:r>
            <w:r w:rsidRPr="00E36021">
              <w:t>педагогического работника и</w:t>
            </w:r>
            <w:r w:rsidR="00363722" w:rsidRPr="00E36021">
              <w:t xml:space="preserve"> </w:t>
            </w:r>
            <w:r w:rsidRPr="00E36021">
              <w:t>организующей</w:t>
            </w:r>
            <w:r w:rsidRPr="00E36021">
              <w:rPr>
                <w:spacing w:val="-9"/>
              </w:rPr>
              <w:t xml:space="preserve"> </w:t>
            </w:r>
            <w:r w:rsidRPr="00E36021">
              <w:rPr>
                <w:spacing w:val="-2"/>
              </w:rPr>
              <w:t>помощи</w:t>
            </w:r>
          </w:p>
          <w:p w:rsidR="00530183" w:rsidRPr="00E36021" w:rsidRDefault="0060304E">
            <w:pPr>
              <w:pStyle w:val="TableParagraph"/>
              <w:spacing w:before="11"/>
            </w:pPr>
            <w:proofErr w:type="spellStart"/>
            <w:r w:rsidRPr="00E36021">
              <w:rPr>
                <w:spacing w:val="-2"/>
              </w:rPr>
              <w:t>тьютора</w:t>
            </w:r>
            <w:proofErr w:type="spell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ectPr w:rsidR="00530183" w:rsidRPr="00E36021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191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416"/>
            </w:pPr>
            <w:r w:rsidRPr="00E36021">
              <w:lastRenderedPageBreak/>
              <w:t>эффективные способы достижения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результата при сопровождающей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218"/>
            </w:pPr>
            <w:r w:rsidRPr="00E36021">
              <w:t>помощи</w:t>
            </w:r>
            <w:r w:rsidRPr="00E36021">
              <w:rPr>
                <w:spacing w:val="-14"/>
              </w:rPr>
              <w:t xml:space="preserve"> </w:t>
            </w:r>
            <w:r w:rsidRPr="00E36021">
              <w:t>педагогического работника и</w:t>
            </w:r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t>организующей</w:t>
            </w:r>
            <w:r w:rsidRPr="00E36021">
              <w:rPr>
                <w:spacing w:val="-9"/>
              </w:rPr>
              <w:t xml:space="preserve"> </w:t>
            </w:r>
            <w:r w:rsidRPr="00E36021">
              <w:rPr>
                <w:spacing w:val="-2"/>
              </w:rPr>
              <w:t>помощи</w:t>
            </w:r>
          </w:p>
          <w:p w:rsidR="00530183" w:rsidRPr="00E36021" w:rsidRDefault="0060304E">
            <w:pPr>
              <w:pStyle w:val="TableParagraph"/>
              <w:spacing w:before="15"/>
            </w:pPr>
            <w:proofErr w:type="spellStart"/>
            <w:r w:rsidRPr="00E36021">
              <w:rPr>
                <w:spacing w:val="-2"/>
              </w:rPr>
              <w:t>тьютора</w:t>
            </w:r>
            <w:proofErr w:type="spell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6" w:lineRule="auto"/>
              <w:ind w:left="106" w:right="487"/>
            </w:pPr>
            <w:r w:rsidRPr="00E36021">
              <w:t>работ;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самостоятельных </w:t>
            </w: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t>овладение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умением</w:t>
            </w:r>
          </w:p>
          <w:p w:rsidR="00530183" w:rsidRPr="00E36021" w:rsidRDefault="0060304E">
            <w:pPr>
              <w:pStyle w:val="TableParagraph"/>
              <w:spacing w:before="20" w:line="259" w:lineRule="auto"/>
            </w:pPr>
            <w:r w:rsidRPr="00E36021">
              <w:t>выполнять действия по заданному</w:t>
            </w:r>
            <w:r w:rsidRPr="00E36021">
              <w:rPr>
                <w:spacing w:val="-14"/>
              </w:rPr>
              <w:t xml:space="preserve"> </w:t>
            </w:r>
            <w:r w:rsidRPr="00E36021">
              <w:t>алгоритму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или образцу </w:t>
            </w:r>
            <w:proofErr w:type="gramStart"/>
            <w:r w:rsidRPr="00E36021">
              <w:t>при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  <w:ind w:right="104"/>
            </w:pPr>
            <w:r w:rsidRPr="00E36021">
              <w:t>сопровождающей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помощи </w:t>
            </w:r>
            <w:proofErr w:type="gramStart"/>
            <w:r w:rsidRPr="00E36021">
              <w:rPr>
                <w:spacing w:val="-2"/>
              </w:rPr>
              <w:t>педагогического</w:t>
            </w:r>
            <w:proofErr w:type="gramEnd"/>
          </w:p>
          <w:p w:rsidR="00530183" w:rsidRPr="00E36021" w:rsidRDefault="0060304E">
            <w:pPr>
              <w:pStyle w:val="TableParagraph"/>
              <w:spacing w:line="256" w:lineRule="auto"/>
              <w:ind w:right="385"/>
            </w:pPr>
            <w:r w:rsidRPr="00E36021">
              <w:t>работника и организующей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помощи</w:t>
            </w:r>
          </w:p>
          <w:p w:rsidR="00530183" w:rsidRPr="00E36021" w:rsidRDefault="0060304E">
            <w:pPr>
              <w:pStyle w:val="TableParagraph"/>
              <w:spacing w:before="4"/>
            </w:pPr>
            <w:proofErr w:type="spellStart"/>
            <w:r w:rsidRPr="00E36021">
              <w:rPr>
                <w:spacing w:val="-2"/>
              </w:rPr>
              <w:t>тьютора</w:t>
            </w:r>
            <w:proofErr w:type="spell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910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0"/>
            </w:pPr>
            <w:r w:rsidRPr="00E36021">
              <w:t>овладение умением оценивать результат</w:t>
            </w:r>
            <w:r w:rsidRPr="00E36021">
              <w:rPr>
                <w:spacing w:val="40"/>
              </w:rPr>
              <w:t xml:space="preserve"> </w:t>
            </w:r>
            <w:r w:rsidRPr="00E36021">
              <w:t>своей деятельности в соответствии</w:t>
            </w:r>
            <w:r w:rsidRPr="00E36021">
              <w:rPr>
                <w:spacing w:val="-14"/>
              </w:rPr>
              <w:t xml:space="preserve"> </w:t>
            </w:r>
            <w:r w:rsidRPr="00E36021">
              <w:t>с</w:t>
            </w:r>
            <w:r w:rsidRPr="00E36021">
              <w:rPr>
                <w:spacing w:val="-14"/>
              </w:rPr>
              <w:t xml:space="preserve"> </w:t>
            </w:r>
            <w:r w:rsidRPr="00E36021">
              <w:t>заданными эталонами при организующей помощи</w:t>
            </w:r>
          </w:p>
          <w:p w:rsidR="00530183" w:rsidRPr="00E36021" w:rsidRDefault="0060304E">
            <w:pPr>
              <w:pStyle w:val="TableParagraph"/>
            </w:pPr>
            <w:proofErr w:type="spellStart"/>
            <w:r w:rsidRPr="00E36021">
              <w:rPr>
                <w:spacing w:val="-2"/>
              </w:rPr>
              <w:t>тьютора</w:t>
            </w:r>
            <w:proofErr w:type="spell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t>овладение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умением</w:t>
            </w:r>
          </w:p>
          <w:p w:rsidR="00530183" w:rsidRPr="00E36021" w:rsidRDefault="0060304E">
            <w:pPr>
              <w:pStyle w:val="TableParagraph"/>
              <w:spacing w:before="20" w:line="259" w:lineRule="auto"/>
            </w:pPr>
            <w:r w:rsidRPr="00E36021">
              <w:t>адекватно реагировать в стандартной</w:t>
            </w:r>
            <w:r w:rsidRPr="00E36021">
              <w:rPr>
                <w:spacing w:val="-14"/>
              </w:rPr>
              <w:t xml:space="preserve"> </w:t>
            </w:r>
            <w:r w:rsidRPr="00E36021">
              <w:t>ситуации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на успех и неудачу, </w:t>
            </w:r>
            <w:r w:rsidRPr="00E36021">
              <w:rPr>
                <w:spacing w:val="-2"/>
              </w:rPr>
              <w:t>конструктивно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действовать даже в ситуациях</w:t>
            </w:r>
            <w:r w:rsidRPr="00E36021">
              <w:rPr>
                <w:spacing w:val="-14"/>
              </w:rPr>
              <w:t xml:space="preserve"> </w:t>
            </w:r>
            <w:r w:rsidRPr="00E36021">
              <w:t>неуспеха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при организующей помощи</w:t>
            </w:r>
          </w:p>
          <w:p w:rsidR="00530183" w:rsidRPr="00E36021" w:rsidRDefault="0060304E">
            <w:pPr>
              <w:pStyle w:val="TableParagraph"/>
              <w:spacing w:before="1"/>
            </w:pPr>
            <w:proofErr w:type="spellStart"/>
            <w:r w:rsidRPr="00E36021">
              <w:rPr>
                <w:spacing w:val="-2"/>
              </w:rPr>
              <w:t>тьютора</w:t>
            </w:r>
            <w:proofErr w:type="spell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3549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t>овладение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умением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right="201"/>
            </w:pPr>
            <w:r w:rsidRPr="00E36021">
              <w:t>активного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использования </w:t>
            </w:r>
            <w:r w:rsidRPr="00E36021">
              <w:rPr>
                <w:spacing w:val="-2"/>
              </w:rPr>
              <w:t xml:space="preserve">знаково-символических </w:t>
            </w:r>
            <w:r w:rsidRPr="00E36021">
              <w:t xml:space="preserve">средств для </w:t>
            </w:r>
            <w:r w:rsidRPr="00E36021">
              <w:rPr>
                <w:spacing w:val="-2"/>
              </w:rPr>
              <w:t xml:space="preserve">представления </w:t>
            </w:r>
            <w:r w:rsidRPr="00E36021">
              <w:t xml:space="preserve">информации </w:t>
            </w:r>
            <w:proofErr w:type="gramStart"/>
            <w:r w:rsidRPr="00E36021">
              <w:t>об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изучаемых</w:t>
            </w:r>
            <w:r w:rsidRPr="00E36021">
              <w:rPr>
                <w:spacing w:val="-14"/>
              </w:rPr>
              <w:t xml:space="preserve"> </w:t>
            </w:r>
            <w:proofErr w:type="gramStart"/>
            <w:r w:rsidRPr="00E36021">
              <w:t>объектах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и процессах,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2"/>
              </w:rPr>
              <w:t>различных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249"/>
            </w:pPr>
            <w:r w:rsidRPr="00E36021">
              <w:t>схем</w:t>
            </w:r>
            <w:r w:rsidRPr="00E36021">
              <w:rPr>
                <w:spacing w:val="-11"/>
              </w:rPr>
              <w:t xml:space="preserve"> </w:t>
            </w:r>
            <w:r w:rsidRPr="00E36021">
              <w:t>решения</w:t>
            </w:r>
            <w:r w:rsidRPr="00E36021">
              <w:rPr>
                <w:spacing w:val="-12"/>
              </w:rPr>
              <w:t xml:space="preserve"> </w:t>
            </w:r>
            <w:r w:rsidRPr="00E36021">
              <w:t>учебных</w:t>
            </w:r>
            <w:r w:rsidRPr="00E36021">
              <w:rPr>
                <w:spacing w:val="-11"/>
              </w:rPr>
              <w:t xml:space="preserve"> </w:t>
            </w:r>
            <w:r w:rsidRPr="00E36021">
              <w:t>и практических задач при организующей помощи педагога-психолога и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proofErr w:type="spellStart"/>
            <w:r w:rsidRPr="00E36021">
              <w:rPr>
                <w:spacing w:val="-2"/>
              </w:rPr>
              <w:t>тьютора</w:t>
            </w:r>
            <w:proofErr w:type="spell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 w:rsidTr="00363722">
        <w:trPr>
          <w:trHeight w:val="40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rPr>
                <w:spacing w:val="-2"/>
              </w:rPr>
              <w:t>способность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right="779"/>
            </w:pPr>
            <w:r w:rsidRPr="00E36021">
              <w:rPr>
                <w:spacing w:val="-2"/>
              </w:rPr>
              <w:t xml:space="preserve">самостоятельно </w:t>
            </w:r>
            <w:r w:rsidRPr="00E36021">
              <w:t xml:space="preserve">обратиться к </w:t>
            </w:r>
            <w:r w:rsidRPr="00E36021">
              <w:rPr>
                <w:spacing w:val="-2"/>
              </w:rPr>
              <w:t>педагогическому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работнику (педагог</w:t>
            </w:r>
            <w:proofErr w:type="gramStart"/>
            <w:r w:rsidRPr="00E36021">
              <w:t>у-</w:t>
            </w:r>
            <w:proofErr w:type="gramEnd"/>
            <w:r w:rsidRPr="00E36021">
              <w:t xml:space="preserve"> психологу,</w:t>
            </w:r>
            <w:r w:rsidRPr="00E36021">
              <w:rPr>
                <w:spacing w:val="-14"/>
              </w:rPr>
              <w:t xml:space="preserve"> </w:t>
            </w:r>
            <w:r w:rsidRPr="00E36021">
              <w:t>социальному педагогу) в случае</w:t>
            </w:r>
          </w:p>
          <w:p w:rsidR="00363722" w:rsidRPr="00E36021" w:rsidRDefault="0060304E" w:rsidP="00363722">
            <w:pPr>
              <w:pStyle w:val="TableParagraph"/>
              <w:spacing w:line="249" w:lineRule="exact"/>
            </w:pPr>
            <w:r w:rsidRPr="00E36021">
              <w:t>личных</w:t>
            </w:r>
            <w:r w:rsidRPr="00E36021">
              <w:rPr>
                <w:spacing w:val="-5"/>
              </w:rPr>
              <w:t xml:space="preserve"> </w:t>
            </w:r>
            <w:r w:rsidRPr="00E36021">
              <w:t>затруднений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10"/>
              </w:rPr>
              <w:t>в</w:t>
            </w:r>
            <w:r w:rsidR="00363722" w:rsidRPr="00E36021">
              <w:t xml:space="preserve"> решении</w:t>
            </w:r>
            <w:r w:rsidR="00363722" w:rsidRPr="00E36021">
              <w:rPr>
                <w:spacing w:val="-13"/>
              </w:rPr>
              <w:t xml:space="preserve"> </w:t>
            </w:r>
            <w:proofErr w:type="gramStart"/>
            <w:r w:rsidR="00363722" w:rsidRPr="00E36021">
              <w:t>какого-</w:t>
            </w:r>
            <w:r w:rsidR="00363722" w:rsidRPr="00E36021">
              <w:rPr>
                <w:spacing w:val="-4"/>
              </w:rPr>
              <w:t>либо</w:t>
            </w:r>
            <w:proofErr w:type="gramEnd"/>
          </w:p>
          <w:p w:rsidR="00530183" w:rsidRPr="00E36021" w:rsidRDefault="00363722" w:rsidP="00363722">
            <w:pPr>
              <w:pStyle w:val="TableParagraph"/>
              <w:spacing w:before="1"/>
            </w:pPr>
            <w:r w:rsidRPr="00E36021">
              <w:rPr>
                <w:spacing w:val="-2"/>
              </w:rPr>
              <w:lastRenderedPageBreak/>
              <w:t>вопроса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lastRenderedPageBreak/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ectPr w:rsidR="00530183" w:rsidRPr="00E36021">
          <w:type w:val="continuous"/>
          <w:pgSz w:w="11910" w:h="16840"/>
          <w:pgMar w:top="1100" w:right="620" w:bottom="925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3004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rPr>
                <w:spacing w:val="-2"/>
              </w:rPr>
              <w:lastRenderedPageBreak/>
              <w:t>способность</w:t>
            </w:r>
          </w:p>
          <w:p w:rsidR="00530183" w:rsidRPr="00E36021" w:rsidRDefault="0060304E">
            <w:pPr>
              <w:pStyle w:val="TableParagraph"/>
              <w:spacing w:before="20" w:line="259" w:lineRule="auto"/>
              <w:ind w:right="113"/>
            </w:pPr>
            <w:r w:rsidRPr="00E36021">
              <w:rPr>
                <w:spacing w:val="-2"/>
              </w:rPr>
              <w:t xml:space="preserve">самостоятельно </w:t>
            </w:r>
            <w:r w:rsidRPr="00E36021">
              <w:t>действовать в</w:t>
            </w:r>
          </w:p>
          <w:p w:rsidR="00530183" w:rsidRPr="00E36021" w:rsidRDefault="0060304E">
            <w:pPr>
              <w:pStyle w:val="TableParagraph"/>
              <w:spacing w:before="1" w:line="259" w:lineRule="auto"/>
            </w:pPr>
            <w:proofErr w:type="gramStart"/>
            <w:r w:rsidRPr="00E36021">
              <w:t>соответствии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с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заданными эталонами при поиске информации в различных источниках, критически оценивать и </w:t>
            </w:r>
            <w:r w:rsidRPr="00E36021">
              <w:rPr>
                <w:spacing w:val="-2"/>
              </w:rPr>
              <w:t>интерпретировать</w:t>
            </w:r>
          </w:p>
          <w:p w:rsidR="00530183" w:rsidRPr="00E36021" w:rsidRDefault="0060304E">
            <w:pPr>
              <w:pStyle w:val="TableParagraph"/>
              <w:spacing w:line="250" w:lineRule="exact"/>
            </w:pPr>
            <w:r w:rsidRPr="00E36021">
              <w:t>получаемую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2"/>
              </w:rPr>
              <w:t>информацию</w:t>
            </w:r>
          </w:p>
          <w:p w:rsidR="00530183" w:rsidRPr="00E36021" w:rsidRDefault="0060304E">
            <w:pPr>
              <w:pStyle w:val="TableParagraph"/>
              <w:spacing w:before="21"/>
            </w:pPr>
            <w:r w:rsidRPr="00E36021">
              <w:t>из</w:t>
            </w:r>
            <w:r w:rsidRPr="00E36021">
              <w:rPr>
                <w:spacing w:val="-5"/>
              </w:rPr>
              <w:t xml:space="preserve"> </w:t>
            </w:r>
            <w:r w:rsidRPr="00E36021">
              <w:t>различных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2"/>
              </w:rPr>
              <w:t>источников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5186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7" w:lineRule="exact"/>
            </w:pPr>
            <w:r w:rsidRPr="00E36021">
              <w:rPr>
                <w:spacing w:val="-2"/>
              </w:rPr>
              <w:t>Предметные</w:t>
            </w:r>
          </w:p>
          <w:p w:rsidR="00530183" w:rsidRPr="00E36021" w:rsidRDefault="0060304E">
            <w:pPr>
              <w:pStyle w:val="TableParagraph"/>
              <w:spacing w:before="21" w:line="259" w:lineRule="auto"/>
            </w:pPr>
            <w:proofErr w:type="spellStart"/>
            <w:r w:rsidRPr="00E36021">
              <w:rPr>
                <w:spacing w:val="-2"/>
              </w:rPr>
              <w:t>сформированность</w:t>
            </w:r>
            <w:proofErr w:type="spellEnd"/>
            <w:r w:rsidRPr="00E36021">
              <w:rPr>
                <w:spacing w:val="-2"/>
              </w:rPr>
              <w:t xml:space="preserve"> </w:t>
            </w:r>
            <w:r w:rsidRPr="00E36021">
              <w:t>представлений</w:t>
            </w:r>
            <w:r w:rsidRPr="00E36021">
              <w:rPr>
                <w:spacing w:val="-14"/>
              </w:rPr>
              <w:t xml:space="preserve"> </w:t>
            </w:r>
            <w:r w:rsidRPr="00E36021">
              <w:t>о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культуре </w:t>
            </w:r>
            <w:r w:rsidRPr="00E36021">
              <w:rPr>
                <w:spacing w:val="-2"/>
              </w:rPr>
              <w:t>безопасности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жизнедеятельности,</w:t>
            </w:r>
            <w:r w:rsidRPr="00E36021">
              <w:rPr>
                <w:spacing w:val="-14"/>
              </w:rPr>
              <w:t xml:space="preserve"> </w:t>
            </w:r>
            <w:r w:rsidRPr="00E36021">
              <w:t>в</w:t>
            </w:r>
            <w:r w:rsidRPr="00E36021">
              <w:rPr>
                <w:spacing w:val="-14"/>
              </w:rPr>
              <w:t xml:space="preserve"> </w:t>
            </w:r>
            <w:r w:rsidRPr="00E36021">
              <w:t>том числе о культуре</w:t>
            </w:r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rPr>
                <w:spacing w:val="-2"/>
              </w:rPr>
              <w:t>экологической</w:t>
            </w:r>
          </w:p>
          <w:p w:rsidR="00530183" w:rsidRPr="00E36021" w:rsidRDefault="0060304E">
            <w:pPr>
              <w:pStyle w:val="TableParagraph"/>
              <w:spacing w:before="19" w:line="259" w:lineRule="auto"/>
              <w:ind w:right="256"/>
            </w:pPr>
            <w:r w:rsidRPr="00E36021">
              <w:t xml:space="preserve">безопасности как жизненно важной </w:t>
            </w:r>
            <w:r w:rsidRPr="00E36021">
              <w:rPr>
                <w:spacing w:val="-2"/>
              </w:rPr>
              <w:t xml:space="preserve">социально-нравственной </w:t>
            </w:r>
            <w:r w:rsidRPr="00E36021">
              <w:t>позиции личности, а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 xml:space="preserve">также </w:t>
            </w:r>
            <w:proofErr w:type="gramStart"/>
            <w:r w:rsidRPr="00E36021">
              <w:t>средстве</w:t>
            </w:r>
            <w:proofErr w:type="gramEnd"/>
            <w:r w:rsidRPr="00E36021">
              <w:t xml:space="preserve">, </w:t>
            </w:r>
            <w:r w:rsidRPr="00E36021">
              <w:rPr>
                <w:spacing w:val="-2"/>
              </w:rPr>
              <w:t xml:space="preserve">повышающем </w:t>
            </w:r>
            <w:r w:rsidRPr="00E36021">
              <w:t>защищенность личности, общества</w:t>
            </w:r>
            <w:r w:rsidRPr="00E36021">
              <w:rPr>
                <w:spacing w:val="-13"/>
              </w:rPr>
              <w:t xml:space="preserve"> </w:t>
            </w:r>
            <w:r w:rsidRPr="00E36021">
              <w:t>и</w:t>
            </w:r>
            <w:r w:rsidRPr="00E36021">
              <w:rPr>
                <w:spacing w:val="-13"/>
              </w:rPr>
              <w:t xml:space="preserve"> </w:t>
            </w:r>
            <w:r w:rsidRPr="00E36021">
              <w:t>государства</w:t>
            </w:r>
            <w:r w:rsidRPr="00E36021">
              <w:rPr>
                <w:spacing w:val="-13"/>
              </w:rPr>
              <w:t xml:space="preserve"> </w:t>
            </w:r>
            <w:r w:rsidRPr="00E36021">
              <w:t>от внешних и внутренних угроз, включая отрицательное влияние</w:t>
            </w:r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t>человеческого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фактора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91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04"/>
            </w:pPr>
            <w:r w:rsidRPr="00E36021">
              <w:t>получение знания основ государственной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системы, </w:t>
            </w:r>
            <w:r w:rsidRPr="00E36021">
              <w:rPr>
                <w:spacing w:val="-2"/>
              </w:rPr>
              <w:t>российского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rPr>
                <w:spacing w:val="-2"/>
              </w:rPr>
              <w:t xml:space="preserve">законодательства, </w:t>
            </w:r>
            <w:r w:rsidRPr="00E36021">
              <w:t>направленного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>на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защиту населения от </w:t>
            </w:r>
            <w:proofErr w:type="gramStart"/>
            <w:r w:rsidRPr="00E36021">
              <w:t>внешних</w:t>
            </w:r>
            <w:proofErr w:type="gramEnd"/>
            <w:r w:rsidRPr="00E36021">
              <w:t xml:space="preserve"> и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t>внутренних</w:t>
            </w:r>
            <w:r w:rsidRPr="00E36021">
              <w:rPr>
                <w:spacing w:val="-10"/>
              </w:rPr>
              <w:t xml:space="preserve"> </w:t>
            </w:r>
            <w:r w:rsidRPr="00E36021">
              <w:rPr>
                <w:spacing w:val="-4"/>
              </w:rPr>
              <w:t>угроз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184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6" w:lineRule="auto"/>
            </w:pPr>
            <w:proofErr w:type="spellStart"/>
            <w:r w:rsidRPr="00E36021">
              <w:rPr>
                <w:spacing w:val="-2"/>
              </w:rPr>
              <w:t>сформированность</w:t>
            </w:r>
            <w:proofErr w:type="spellEnd"/>
            <w:r w:rsidRPr="00E36021">
              <w:rPr>
                <w:spacing w:val="-2"/>
              </w:rPr>
              <w:t xml:space="preserve"> </w:t>
            </w:r>
            <w:r w:rsidRPr="00E36021">
              <w:t>представлений о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05"/>
            </w:pPr>
            <w:r w:rsidRPr="00E36021">
              <w:t>необходимости</w:t>
            </w:r>
            <w:r w:rsidRPr="00E36021">
              <w:rPr>
                <w:spacing w:val="-14"/>
              </w:rPr>
              <w:t xml:space="preserve"> </w:t>
            </w:r>
            <w:r w:rsidRPr="00E36021">
              <w:t>отрицания экстремизма,</w:t>
            </w:r>
            <w:r w:rsidRPr="00E36021">
              <w:rPr>
                <w:spacing w:val="29"/>
              </w:rPr>
              <w:t xml:space="preserve"> </w:t>
            </w:r>
            <w:r w:rsidRPr="00E36021">
              <w:t xml:space="preserve">терроризма, других действий </w:t>
            </w:r>
            <w:r w:rsidRPr="00E36021">
              <w:rPr>
                <w:spacing w:val="-2"/>
              </w:rPr>
              <w:t>противоправного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t>характера,</w:t>
            </w:r>
            <w:r w:rsidRPr="00E36021">
              <w:rPr>
                <w:spacing w:val="-5"/>
              </w:rPr>
              <w:t xml:space="preserve"> </w:t>
            </w:r>
            <w:r w:rsidRPr="00E36021">
              <w:t>а</w:t>
            </w:r>
            <w:r w:rsidRPr="00E36021">
              <w:rPr>
                <w:spacing w:val="-1"/>
              </w:rPr>
              <w:t xml:space="preserve"> </w:t>
            </w:r>
            <w:r w:rsidRPr="00E36021">
              <w:rPr>
                <w:spacing w:val="-2"/>
              </w:rPr>
              <w:t>также</w:t>
            </w:r>
          </w:p>
          <w:p w:rsidR="00530183" w:rsidRPr="00E36021" w:rsidRDefault="0060304E">
            <w:pPr>
              <w:pStyle w:val="TableParagraph"/>
              <w:spacing w:before="18"/>
            </w:pPr>
            <w:r w:rsidRPr="00E36021">
              <w:t>асоциального</w:t>
            </w:r>
            <w:r w:rsidRPr="00E36021">
              <w:rPr>
                <w:spacing w:val="-10"/>
              </w:rPr>
              <w:t xml:space="preserve"> </w:t>
            </w:r>
            <w:r w:rsidRPr="00E36021">
              <w:rPr>
                <w:spacing w:val="-2"/>
              </w:rPr>
              <w:t>поведения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639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</w:pPr>
            <w:proofErr w:type="spellStart"/>
            <w:r w:rsidRPr="00E36021">
              <w:rPr>
                <w:spacing w:val="-2"/>
              </w:rPr>
              <w:t>сформированность</w:t>
            </w:r>
            <w:proofErr w:type="spellEnd"/>
            <w:r w:rsidRPr="00E36021">
              <w:rPr>
                <w:spacing w:val="-2"/>
              </w:rPr>
              <w:t xml:space="preserve"> </w:t>
            </w:r>
            <w:r w:rsidRPr="00E36021">
              <w:t>представлений</w:t>
            </w:r>
            <w:r w:rsidRPr="00E36021">
              <w:rPr>
                <w:spacing w:val="-14"/>
              </w:rPr>
              <w:t xml:space="preserve"> </w:t>
            </w:r>
            <w:r w:rsidRPr="00E36021">
              <w:t>о</w:t>
            </w:r>
            <w:r w:rsidRPr="00E36021">
              <w:rPr>
                <w:spacing w:val="-14"/>
              </w:rPr>
              <w:t xml:space="preserve"> </w:t>
            </w:r>
            <w:r w:rsidRPr="00E36021">
              <w:t>здоровом образе жизни как о</w:t>
            </w:r>
          </w:p>
          <w:p w:rsidR="00530183" w:rsidRPr="00E36021" w:rsidRDefault="0060304E">
            <w:pPr>
              <w:pStyle w:val="TableParagraph"/>
              <w:spacing w:line="259" w:lineRule="auto"/>
            </w:pPr>
            <w:proofErr w:type="gramStart"/>
            <w:r w:rsidRPr="00E36021">
              <w:t>средстве</w:t>
            </w:r>
            <w:proofErr w:type="gramEnd"/>
            <w:r w:rsidRPr="00E36021">
              <w:t xml:space="preserve"> обеспечения духовного,</w:t>
            </w:r>
            <w:r w:rsidRPr="00E36021">
              <w:rPr>
                <w:spacing w:val="-14"/>
              </w:rPr>
              <w:t xml:space="preserve"> </w:t>
            </w:r>
            <w:r w:rsidRPr="00E36021">
              <w:t>физического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>и</w:t>
            </w:r>
          </w:p>
          <w:p w:rsidR="00530183" w:rsidRPr="00E36021" w:rsidRDefault="0060304E">
            <w:pPr>
              <w:pStyle w:val="TableParagraph"/>
            </w:pPr>
            <w:r w:rsidRPr="00E36021">
              <w:rPr>
                <w:spacing w:val="-2"/>
              </w:rPr>
              <w:t>социального</w:t>
            </w:r>
            <w:r w:rsidR="00363722" w:rsidRPr="00E36021">
              <w:t xml:space="preserve"> благополучия</w:t>
            </w:r>
            <w:r w:rsidR="00363722" w:rsidRPr="00E36021">
              <w:rPr>
                <w:spacing w:val="-12"/>
              </w:rPr>
              <w:t xml:space="preserve"> </w:t>
            </w:r>
            <w:r w:rsidR="00363722" w:rsidRPr="00E36021">
              <w:rPr>
                <w:spacing w:val="-2"/>
              </w:rPr>
              <w:t>личности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D156A7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pacing w:line="252" w:lineRule="exact"/>
        <w:sectPr w:rsidR="00530183" w:rsidRPr="00E36021">
          <w:type w:val="continuous"/>
          <w:pgSz w:w="11910" w:h="16840"/>
          <w:pgMar w:top="1100" w:right="620" w:bottom="1062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4642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9" w:lineRule="exact"/>
            </w:pPr>
            <w:r w:rsidRPr="00E36021">
              <w:lastRenderedPageBreak/>
              <w:t>освоение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знания</w:t>
            </w:r>
          </w:p>
          <w:p w:rsidR="00530183" w:rsidRPr="00E36021" w:rsidRDefault="0060304E">
            <w:pPr>
              <w:pStyle w:val="TableParagraph"/>
              <w:spacing w:before="18" w:line="259" w:lineRule="auto"/>
              <w:ind w:right="113"/>
            </w:pPr>
            <w:r w:rsidRPr="00E36021">
              <w:rPr>
                <w:spacing w:val="-2"/>
              </w:rPr>
              <w:t xml:space="preserve">распространенных </w:t>
            </w:r>
            <w:r w:rsidRPr="00E36021">
              <w:t>опасных</w:t>
            </w:r>
            <w:r w:rsidRPr="00E36021">
              <w:rPr>
                <w:spacing w:val="-14"/>
              </w:rPr>
              <w:t xml:space="preserve"> </w:t>
            </w:r>
            <w:r w:rsidRPr="00E36021">
              <w:t>и</w:t>
            </w:r>
            <w:r w:rsidRPr="00E36021">
              <w:rPr>
                <w:spacing w:val="-14"/>
              </w:rPr>
              <w:t xml:space="preserve"> </w:t>
            </w:r>
            <w:r w:rsidRPr="00E36021">
              <w:t>чрезвычайных ситуаций природного, техногенного и социального характера освоение знания</w:t>
            </w:r>
          </w:p>
          <w:p w:rsidR="00530183" w:rsidRPr="00E36021" w:rsidRDefault="0060304E">
            <w:pPr>
              <w:pStyle w:val="TableParagraph"/>
            </w:pPr>
            <w:r w:rsidRPr="00E36021">
              <w:t>факторов,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2"/>
              </w:rPr>
              <w:t>пагубно</w:t>
            </w:r>
          </w:p>
          <w:p w:rsidR="00530183" w:rsidRPr="00E36021" w:rsidRDefault="0060304E">
            <w:pPr>
              <w:pStyle w:val="TableParagraph"/>
              <w:spacing w:before="21" w:line="256" w:lineRule="auto"/>
            </w:pPr>
            <w:proofErr w:type="gramStart"/>
            <w:r w:rsidRPr="00E36021">
              <w:t>влияющих</w:t>
            </w:r>
            <w:proofErr w:type="gramEnd"/>
            <w:r w:rsidRPr="00E36021">
              <w:rPr>
                <w:spacing w:val="-14"/>
              </w:rPr>
              <w:t xml:space="preserve"> </w:t>
            </w:r>
            <w:r w:rsidRPr="00E36021">
              <w:t>на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здоровье </w:t>
            </w:r>
            <w:r w:rsidRPr="00E36021">
              <w:rPr>
                <w:spacing w:val="-2"/>
              </w:rPr>
              <w:t>человека;</w:t>
            </w:r>
          </w:p>
          <w:p w:rsidR="00530183" w:rsidRPr="00E36021" w:rsidRDefault="0060304E">
            <w:pPr>
              <w:pStyle w:val="TableParagraph"/>
              <w:spacing w:before="3" w:line="259" w:lineRule="auto"/>
              <w:ind w:right="101"/>
              <w:jc w:val="both"/>
            </w:pPr>
            <w:proofErr w:type="gramStart"/>
            <w:r w:rsidRPr="00E36021">
              <w:t>развитие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знания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основных мер</w:t>
            </w:r>
            <w:r w:rsidRPr="00E36021">
              <w:rPr>
                <w:spacing w:val="-7"/>
              </w:rPr>
              <w:t xml:space="preserve"> </w:t>
            </w:r>
            <w:r w:rsidRPr="00E36021">
              <w:t>защиты</w:t>
            </w:r>
            <w:r w:rsidRPr="00E36021">
              <w:rPr>
                <w:spacing w:val="-9"/>
              </w:rPr>
              <w:t xml:space="preserve"> </w:t>
            </w:r>
            <w:r w:rsidRPr="00E36021">
              <w:t>(в</w:t>
            </w:r>
            <w:r w:rsidRPr="00E36021">
              <w:rPr>
                <w:spacing w:val="-8"/>
              </w:rPr>
              <w:t xml:space="preserve"> </w:t>
            </w:r>
            <w:r w:rsidRPr="00E36021">
              <w:t>том</w:t>
            </w:r>
            <w:r w:rsidRPr="00E36021">
              <w:rPr>
                <w:spacing w:val="-8"/>
              </w:rPr>
              <w:t xml:space="preserve"> </w:t>
            </w:r>
            <w:r w:rsidRPr="00E36021">
              <w:t>числе</w:t>
            </w:r>
            <w:r w:rsidRPr="00E36021">
              <w:rPr>
                <w:spacing w:val="-9"/>
              </w:rPr>
              <w:t xml:space="preserve"> </w:t>
            </w:r>
            <w:r w:rsidRPr="00E36021">
              <w:t>в области гражданской</w:t>
            </w:r>
            <w:proofErr w:type="gramEnd"/>
          </w:p>
          <w:p w:rsidR="00530183" w:rsidRPr="00E36021" w:rsidRDefault="0060304E">
            <w:pPr>
              <w:pStyle w:val="TableParagraph"/>
              <w:spacing w:line="259" w:lineRule="auto"/>
            </w:pPr>
            <w:r w:rsidRPr="00E36021">
              <w:t>обороны) и правил поведения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в</w:t>
            </w:r>
            <w:r w:rsidRPr="00E36021">
              <w:rPr>
                <w:spacing w:val="-14"/>
              </w:rPr>
              <w:t xml:space="preserve"> </w:t>
            </w:r>
            <w:r w:rsidRPr="00E36021">
              <w:t>условиях</w:t>
            </w:r>
          </w:p>
          <w:p w:rsidR="00530183" w:rsidRPr="00E36021" w:rsidRDefault="0060304E">
            <w:pPr>
              <w:pStyle w:val="TableParagraph"/>
            </w:pPr>
            <w:r w:rsidRPr="00E36021">
              <w:t xml:space="preserve">опасных и </w:t>
            </w:r>
            <w:r w:rsidRPr="00E36021">
              <w:rPr>
                <w:spacing w:val="-2"/>
              </w:rPr>
              <w:t>чрезвычайных</w:t>
            </w:r>
          </w:p>
          <w:p w:rsidR="00530183" w:rsidRPr="00E36021" w:rsidRDefault="0060304E">
            <w:pPr>
              <w:pStyle w:val="TableParagraph"/>
              <w:spacing w:before="21"/>
            </w:pPr>
            <w:r w:rsidRPr="00E36021">
              <w:rPr>
                <w:spacing w:val="-2"/>
              </w:rPr>
              <w:t>ситуаций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pStyle w:val="TableParagraph"/>
              <w:spacing w:before="4" w:line="270" w:lineRule="atLeast"/>
              <w:ind w:left="105" w:right="172"/>
              <w:rPr>
                <w:sz w:val="24"/>
                <w:szCs w:val="24"/>
              </w:rPr>
            </w:pP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7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63"/>
            </w:pPr>
            <w:r w:rsidRPr="00E36021">
              <w:t xml:space="preserve">формирование умения </w:t>
            </w:r>
            <w:r w:rsidRPr="00E36021">
              <w:rPr>
                <w:spacing w:val="-2"/>
              </w:rPr>
              <w:t xml:space="preserve">предвидеть </w:t>
            </w:r>
            <w:r w:rsidRPr="00E36021">
              <w:t>возникновение</w:t>
            </w:r>
            <w:r w:rsidRPr="00E36021">
              <w:rPr>
                <w:spacing w:val="-14"/>
              </w:rPr>
              <w:t xml:space="preserve"> </w:t>
            </w:r>
            <w:r w:rsidRPr="00E36021">
              <w:t>опасных</w:t>
            </w:r>
            <w:r w:rsidRPr="00E36021">
              <w:rPr>
                <w:spacing w:val="-14"/>
              </w:rPr>
              <w:t xml:space="preserve"> </w:t>
            </w:r>
            <w:r w:rsidRPr="00E36021">
              <w:t>и чрезвычайных</w:t>
            </w:r>
            <w:r w:rsidRPr="00E36021">
              <w:rPr>
                <w:spacing w:val="40"/>
              </w:rPr>
              <w:t xml:space="preserve"> </w:t>
            </w:r>
            <w:r w:rsidRPr="00E36021">
              <w:t xml:space="preserve">ситуаций по характерным для них признакам, а также использовать различные </w:t>
            </w:r>
            <w:r w:rsidRPr="00E36021">
              <w:rPr>
                <w:spacing w:val="-2"/>
              </w:rPr>
              <w:t>информационные</w:t>
            </w:r>
          </w:p>
          <w:p w:rsidR="00530183" w:rsidRPr="00E36021" w:rsidRDefault="0060304E">
            <w:pPr>
              <w:pStyle w:val="TableParagraph"/>
              <w:spacing w:line="251" w:lineRule="exact"/>
            </w:pPr>
            <w:r w:rsidRPr="00E36021">
              <w:rPr>
                <w:spacing w:val="-2"/>
              </w:rPr>
              <w:t>источники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731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404"/>
            </w:pPr>
            <w:r w:rsidRPr="00E36021">
              <w:t>развитие умения применять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полученные знания в области</w:t>
            </w:r>
          </w:p>
          <w:p w:rsidR="00530183" w:rsidRPr="00E36021" w:rsidRDefault="0060304E">
            <w:pPr>
              <w:pStyle w:val="TableParagraph"/>
              <w:spacing w:line="252" w:lineRule="exact"/>
            </w:pPr>
            <w:r w:rsidRPr="00E36021">
              <w:t>безопасности</w:t>
            </w:r>
            <w:r w:rsidRPr="00E36021">
              <w:rPr>
                <w:spacing w:val="-6"/>
              </w:rPr>
              <w:t xml:space="preserve"> </w:t>
            </w:r>
            <w:proofErr w:type="gramStart"/>
            <w:r w:rsidRPr="00E36021">
              <w:rPr>
                <w:spacing w:val="-5"/>
              </w:rPr>
              <w:t>на</w:t>
            </w:r>
            <w:proofErr w:type="gramEnd"/>
          </w:p>
          <w:p w:rsidR="00530183" w:rsidRPr="00E36021" w:rsidRDefault="0060304E">
            <w:pPr>
              <w:pStyle w:val="TableParagraph"/>
              <w:spacing w:before="17" w:line="256" w:lineRule="auto"/>
              <w:ind w:right="259"/>
              <w:jc w:val="both"/>
            </w:pPr>
            <w:r w:rsidRPr="00E36021">
              <w:t>практике,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проектировать модели </w:t>
            </w:r>
            <w:proofErr w:type="gramStart"/>
            <w:r w:rsidRPr="00E36021">
              <w:t>личного</w:t>
            </w:r>
            <w:proofErr w:type="gramEnd"/>
          </w:p>
          <w:p w:rsidR="00530183" w:rsidRPr="00E36021" w:rsidRDefault="0060304E">
            <w:pPr>
              <w:pStyle w:val="TableParagraph"/>
              <w:spacing w:before="3" w:line="259" w:lineRule="auto"/>
              <w:ind w:right="258"/>
              <w:jc w:val="both"/>
            </w:pPr>
            <w:r w:rsidRPr="00E36021">
              <w:t>безопасного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поведения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 xml:space="preserve">в повседневной жизни и в </w:t>
            </w:r>
            <w:proofErr w:type="gramStart"/>
            <w:r w:rsidRPr="00E36021">
              <w:t>различных</w:t>
            </w:r>
            <w:proofErr w:type="gramEnd"/>
            <w:r w:rsidRPr="00E36021">
              <w:t xml:space="preserve"> опасных и</w:t>
            </w:r>
          </w:p>
          <w:p w:rsidR="00530183" w:rsidRPr="00E36021" w:rsidRDefault="0060304E">
            <w:pPr>
              <w:pStyle w:val="TableParagraph"/>
              <w:spacing w:line="252" w:lineRule="exact"/>
              <w:jc w:val="both"/>
            </w:pPr>
            <w:r w:rsidRPr="00E36021">
              <w:t>чрезвычайных</w:t>
            </w:r>
            <w:r w:rsidRPr="00E36021">
              <w:rPr>
                <w:spacing w:val="-11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1910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59" w:lineRule="auto"/>
              <w:ind w:right="110"/>
            </w:pPr>
            <w:r w:rsidRPr="00E36021">
              <w:t>получение и освоение знания основ обороны государства и воинской службы:</w:t>
            </w:r>
            <w:r w:rsidRPr="00E36021">
              <w:rPr>
                <w:spacing w:val="-14"/>
              </w:rPr>
              <w:t xml:space="preserve"> </w:t>
            </w:r>
            <w:r w:rsidRPr="00E36021">
              <w:t>законодательства об обороне государства и воинской обязанности</w:t>
            </w:r>
          </w:p>
          <w:p w:rsidR="00530183" w:rsidRPr="00E36021" w:rsidRDefault="0060304E">
            <w:pPr>
              <w:pStyle w:val="TableParagraph"/>
            </w:pPr>
            <w:r w:rsidRPr="00E36021">
              <w:rPr>
                <w:spacing w:val="-2"/>
              </w:rPr>
              <w:t>граждан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459"/>
        </w:trPr>
        <w:tc>
          <w:tcPr>
            <w:tcW w:w="2717" w:type="dxa"/>
          </w:tcPr>
          <w:p w:rsidR="00530183" w:rsidRPr="00E36021" w:rsidRDefault="0060304E">
            <w:pPr>
              <w:pStyle w:val="TableParagraph"/>
              <w:spacing w:line="249" w:lineRule="exact"/>
            </w:pPr>
            <w:r w:rsidRPr="00E36021">
              <w:t>прав</w:t>
            </w:r>
            <w:r w:rsidRPr="00E36021">
              <w:rPr>
                <w:spacing w:val="-5"/>
              </w:rPr>
              <w:t xml:space="preserve"> </w:t>
            </w:r>
            <w:r w:rsidRPr="00E36021">
              <w:t>и</w:t>
            </w:r>
            <w:r w:rsidRPr="00E36021">
              <w:rPr>
                <w:spacing w:val="-1"/>
              </w:rPr>
              <w:t xml:space="preserve"> </w:t>
            </w:r>
            <w:r w:rsidRPr="00E36021">
              <w:rPr>
                <w:spacing w:val="-2"/>
              </w:rPr>
              <w:t>обязанностей</w:t>
            </w:r>
          </w:p>
          <w:p w:rsidR="00530183" w:rsidRPr="00E36021" w:rsidRDefault="0060304E">
            <w:pPr>
              <w:pStyle w:val="TableParagraph"/>
              <w:spacing w:before="18" w:line="259" w:lineRule="auto"/>
              <w:ind w:right="174"/>
            </w:pPr>
            <w:r w:rsidRPr="00E36021">
              <w:t>гражданина</w:t>
            </w:r>
            <w:r w:rsidRPr="00E36021">
              <w:rPr>
                <w:spacing w:val="-14"/>
              </w:rPr>
              <w:t xml:space="preserve"> </w:t>
            </w:r>
            <w:r w:rsidRPr="00E36021">
              <w:t>до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призыва, во время призыва и</w:t>
            </w:r>
          </w:p>
          <w:p w:rsidR="00530183" w:rsidRPr="00E36021" w:rsidRDefault="0060304E">
            <w:pPr>
              <w:pStyle w:val="TableParagraph"/>
              <w:spacing w:before="1" w:line="259" w:lineRule="auto"/>
            </w:pPr>
            <w:r w:rsidRPr="00E36021">
              <w:t>прохождения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военной службы, уставных отношений, быта</w:t>
            </w:r>
          </w:p>
          <w:p w:rsidR="00530183" w:rsidRPr="00E36021" w:rsidRDefault="0060304E">
            <w:pPr>
              <w:pStyle w:val="TableParagraph"/>
              <w:spacing w:line="259" w:lineRule="auto"/>
              <w:ind w:right="107"/>
            </w:pPr>
            <w:r w:rsidRPr="00E36021">
              <w:t>военнослужащих,</w:t>
            </w:r>
            <w:r w:rsidRPr="00E36021">
              <w:rPr>
                <w:spacing w:val="-14"/>
              </w:rPr>
              <w:t xml:space="preserve"> </w:t>
            </w:r>
            <w:r w:rsidRPr="00E36021">
              <w:t>порядка несения службы и</w:t>
            </w:r>
          </w:p>
          <w:p w:rsidR="00363722" w:rsidRPr="00E36021" w:rsidRDefault="0060304E" w:rsidP="00363722">
            <w:pPr>
              <w:pStyle w:val="TableParagraph"/>
              <w:spacing w:line="249" w:lineRule="exact"/>
            </w:pPr>
            <w:r w:rsidRPr="00E36021">
              <w:t>воинских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ритуалов,</w:t>
            </w:r>
            <w:r w:rsidR="00363722" w:rsidRPr="00E36021">
              <w:t xml:space="preserve"> </w:t>
            </w:r>
            <w:proofErr w:type="gramStart"/>
            <w:r w:rsidR="00363722" w:rsidRPr="00E36021">
              <w:t>строевой</w:t>
            </w:r>
            <w:proofErr w:type="gramEnd"/>
            <w:r w:rsidR="00363722" w:rsidRPr="00E36021">
              <w:t>,</w:t>
            </w:r>
            <w:r w:rsidR="00363722" w:rsidRPr="00E36021">
              <w:rPr>
                <w:spacing w:val="-8"/>
              </w:rPr>
              <w:t xml:space="preserve"> </w:t>
            </w:r>
            <w:r w:rsidR="00363722" w:rsidRPr="00E36021">
              <w:t>огневой</w:t>
            </w:r>
            <w:r w:rsidR="00363722" w:rsidRPr="00E36021">
              <w:rPr>
                <w:spacing w:val="-7"/>
              </w:rPr>
              <w:t xml:space="preserve"> </w:t>
            </w:r>
            <w:r w:rsidR="00363722" w:rsidRPr="00E36021">
              <w:rPr>
                <w:spacing w:val="-10"/>
              </w:rPr>
              <w:t>и</w:t>
            </w:r>
          </w:p>
          <w:p w:rsidR="00530183" w:rsidRPr="00E36021" w:rsidRDefault="00363722" w:rsidP="00363722">
            <w:pPr>
              <w:pStyle w:val="TableParagraph"/>
            </w:pPr>
            <w:r w:rsidRPr="00E36021">
              <w:t>тактической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2"/>
              </w:rPr>
              <w:t>подготовки;</w:t>
            </w:r>
          </w:p>
        </w:tc>
        <w:tc>
          <w:tcPr>
            <w:tcW w:w="3974" w:type="dxa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530183" w:rsidRPr="00E36021" w:rsidRDefault="00363722" w:rsidP="00363722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80" w:type="dxa"/>
          </w:tcPr>
          <w:p w:rsidR="00530183" w:rsidRPr="00E36021" w:rsidRDefault="0060304E">
            <w:pPr>
              <w:pStyle w:val="TableParagraph"/>
              <w:spacing w:line="259" w:lineRule="auto"/>
              <w:ind w:left="106" w:right="275"/>
            </w:pPr>
            <w:r w:rsidRPr="00E36021">
              <w:t>оценка результатов выполнения</w:t>
            </w:r>
            <w:r w:rsidRPr="00E36021">
              <w:rPr>
                <w:spacing w:val="-14"/>
              </w:rPr>
              <w:t xml:space="preserve"> </w:t>
            </w:r>
            <w:r w:rsidRPr="00E36021">
              <w:t>практических работ; самостоятельных</w:t>
            </w:r>
          </w:p>
          <w:p w:rsidR="00530183" w:rsidRPr="00E36021" w:rsidRDefault="0060304E">
            <w:pPr>
              <w:pStyle w:val="TableParagraph"/>
              <w:spacing w:line="25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</w:tbl>
    <w:p w:rsidR="00530183" w:rsidRPr="00E36021" w:rsidRDefault="00530183">
      <w:pPr>
        <w:spacing w:line="252" w:lineRule="exact"/>
        <w:sectPr w:rsidR="00530183" w:rsidRPr="00E36021">
          <w:type w:val="continuous"/>
          <w:pgSz w:w="11910" w:h="16840"/>
          <w:pgMar w:top="1100" w:right="620" w:bottom="924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3974"/>
        <w:gridCol w:w="2880"/>
      </w:tblGrid>
      <w:tr w:rsidR="00530183" w:rsidRPr="00E36021">
        <w:trPr>
          <w:trHeight w:val="256"/>
        </w:trPr>
        <w:tc>
          <w:tcPr>
            <w:tcW w:w="2717" w:type="dxa"/>
            <w:tcBorders>
              <w:bottom w:val="nil"/>
            </w:tcBorders>
          </w:tcPr>
          <w:p w:rsidR="00530183" w:rsidRPr="00E36021" w:rsidRDefault="0060304E">
            <w:pPr>
              <w:pStyle w:val="TableParagraph"/>
              <w:spacing w:line="237" w:lineRule="exact"/>
            </w:pPr>
            <w:r w:rsidRPr="00E36021">
              <w:lastRenderedPageBreak/>
              <w:t>освоение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2"/>
              </w:rPr>
              <w:t>знания</w:t>
            </w:r>
          </w:p>
        </w:tc>
        <w:tc>
          <w:tcPr>
            <w:tcW w:w="3974" w:type="dxa"/>
            <w:vMerge w:val="restart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  <w:tcBorders>
              <w:bottom w:val="nil"/>
            </w:tcBorders>
          </w:tcPr>
          <w:p w:rsidR="00530183" w:rsidRPr="00E36021" w:rsidRDefault="0060304E">
            <w:pPr>
              <w:pStyle w:val="TableParagraph"/>
              <w:spacing w:line="237" w:lineRule="exact"/>
              <w:ind w:left="106"/>
            </w:pPr>
            <w:r w:rsidRPr="00E36021">
              <w:t>оценка</w:t>
            </w:r>
            <w:r w:rsidRPr="00E36021">
              <w:rPr>
                <w:spacing w:val="-4"/>
              </w:rPr>
              <w:t xml:space="preserve"> </w:t>
            </w:r>
            <w:r w:rsidRPr="00E36021">
              <w:rPr>
                <w:spacing w:val="-2"/>
              </w:rPr>
              <w:t>результатов</w:t>
            </w: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t>основных</w:t>
            </w:r>
            <w:r w:rsidRPr="00E36021">
              <w:rPr>
                <w:spacing w:val="-6"/>
              </w:rPr>
              <w:t xml:space="preserve"> </w:t>
            </w:r>
            <w:r w:rsidRPr="00E36021">
              <w:t>видов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военно-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  <w:ind w:left="106"/>
            </w:pPr>
            <w:r w:rsidRPr="00E36021">
              <w:t>выполнения</w:t>
            </w:r>
            <w:r w:rsidRPr="00E36021">
              <w:rPr>
                <w:spacing w:val="-12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практических</w:t>
            </w:r>
            <w:proofErr w:type="gramEnd"/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rPr>
                <w:spacing w:val="-2"/>
              </w:rPr>
              <w:t>профессиональной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  <w:ind w:left="106"/>
            </w:pPr>
            <w:r w:rsidRPr="00E36021">
              <w:t>работ;</w:t>
            </w:r>
            <w:r w:rsidRPr="00E36021">
              <w:rPr>
                <w:spacing w:val="-2"/>
              </w:rPr>
              <w:t xml:space="preserve"> самостоятельных</w:t>
            </w: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</w:pPr>
            <w:r w:rsidRPr="00E36021">
              <w:rPr>
                <w:spacing w:val="-2"/>
              </w:rPr>
              <w:t>деятельности,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line="242" w:lineRule="exact"/>
            </w:pPr>
            <w:r w:rsidRPr="00E36021">
              <w:rPr>
                <w:spacing w:val="-2"/>
              </w:rPr>
              <w:t>особенностей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t>прохождения</w:t>
            </w:r>
            <w:r w:rsidRPr="00E36021">
              <w:rPr>
                <w:spacing w:val="-6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военной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t>службы</w:t>
            </w:r>
            <w:r w:rsidRPr="00E36021">
              <w:rPr>
                <w:spacing w:val="-5"/>
              </w:rPr>
              <w:t xml:space="preserve"> </w:t>
            </w:r>
            <w:r w:rsidRPr="00E36021">
              <w:t>по</w:t>
            </w:r>
            <w:r w:rsidRPr="00E36021">
              <w:rPr>
                <w:spacing w:val="-3"/>
              </w:rPr>
              <w:t xml:space="preserve"> </w:t>
            </w:r>
            <w:r w:rsidRPr="00E36021">
              <w:t>призыву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10"/>
              </w:rPr>
              <w:t>и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</w:pPr>
            <w:r w:rsidRPr="00E36021">
              <w:t>контракту,</w:t>
            </w:r>
            <w:r w:rsidRPr="00E36021">
              <w:rPr>
                <w:spacing w:val="-9"/>
              </w:rPr>
              <w:t xml:space="preserve"> </w:t>
            </w:r>
            <w:r w:rsidRPr="00E36021">
              <w:t>увольнения</w:t>
            </w:r>
            <w:r w:rsidRPr="00E36021">
              <w:rPr>
                <w:spacing w:val="-9"/>
              </w:rPr>
              <w:t xml:space="preserve"> </w:t>
            </w:r>
            <w:proofErr w:type="gramStart"/>
            <w:r w:rsidRPr="00E36021">
              <w:rPr>
                <w:spacing w:val="-10"/>
              </w:rPr>
              <w:t>с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line="242" w:lineRule="exact"/>
            </w:pPr>
            <w:r w:rsidRPr="00E36021">
              <w:t>военной</w:t>
            </w:r>
            <w:r w:rsidRPr="00E36021">
              <w:rPr>
                <w:spacing w:val="-5"/>
              </w:rPr>
              <w:t xml:space="preserve"> </w:t>
            </w:r>
            <w:r w:rsidRPr="00E36021">
              <w:t>службы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10"/>
              </w:rPr>
              <w:t>и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80"/>
        </w:trPr>
        <w:tc>
          <w:tcPr>
            <w:tcW w:w="2717" w:type="dxa"/>
            <w:tcBorders>
              <w:top w:val="nil"/>
            </w:tcBorders>
          </w:tcPr>
          <w:p w:rsidR="00530183" w:rsidRPr="00E36021" w:rsidRDefault="0060304E">
            <w:pPr>
              <w:pStyle w:val="TableParagraph"/>
              <w:spacing w:before="1"/>
            </w:pPr>
            <w:r w:rsidRPr="00E36021">
              <w:t>пребывания</w:t>
            </w:r>
            <w:r w:rsidRPr="00E36021">
              <w:rPr>
                <w:spacing w:val="-4"/>
              </w:rPr>
              <w:t xml:space="preserve"> </w:t>
            </w:r>
            <w:r w:rsidRPr="00E36021">
              <w:t>в</w:t>
            </w:r>
            <w:r w:rsidRPr="00E36021">
              <w:rPr>
                <w:spacing w:val="-3"/>
              </w:rPr>
              <w:t xml:space="preserve"> </w:t>
            </w:r>
            <w:r w:rsidRPr="00E36021">
              <w:rPr>
                <w:spacing w:val="-2"/>
              </w:rPr>
              <w:t>запасе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20"/>
              </w:rPr>
            </w:pPr>
          </w:p>
        </w:tc>
      </w:tr>
      <w:tr w:rsidR="00530183" w:rsidRPr="00E36021">
        <w:trPr>
          <w:trHeight w:val="256"/>
        </w:trPr>
        <w:tc>
          <w:tcPr>
            <w:tcW w:w="2717" w:type="dxa"/>
            <w:tcBorders>
              <w:bottom w:val="nil"/>
            </w:tcBorders>
          </w:tcPr>
          <w:p w:rsidR="00530183" w:rsidRPr="00E36021" w:rsidRDefault="0060304E">
            <w:pPr>
              <w:pStyle w:val="TableParagraph"/>
              <w:spacing w:line="236" w:lineRule="exact"/>
            </w:pPr>
            <w:r w:rsidRPr="00E36021">
              <w:t>владение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2"/>
              </w:rPr>
              <w:t>основами</w:t>
            </w:r>
          </w:p>
        </w:tc>
        <w:tc>
          <w:tcPr>
            <w:tcW w:w="3974" w:type="dxa"/>
            <w:vMerge w:val="restart"/>
          </w:tcPr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90-100 %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«5»;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70- 89%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«4»;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50-69 % правильных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ответов – «3»;</w:t>
            </w:r>
          </w:p>
          <w:p w:rsidR="00D156A7" w:rsidRPr="00E36021" w:rsidRDefault="00D156A7" w:rsidP="00D156A7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E36021">
              <w:rPr>
                <w:color w:val="1A1A1A"/>
                <w:sz w:val="24"/>
                <w:szCs w:val="24"/>
                <w:lang w:eastAsia="ru-RU"/>
              </w:rPr>
              <w:t>менее 50 % - «2»</w:t>
            </w:r>
          </w:p>
          <w:p w:rsidR="00530183" w:rsidRPr="00E36021" w:rsidRDefault="00530183">
            <w:pPr>
              <w:pStyle w:val="TableParagraph"/>
              <w:ind w:left="0"/>
            </w:pPr>
          </w:p>
        </w:tc>
        <w:tc>
          <w:tcPr>
            <w:tcW w:w="2880" w:type="dxa"/>
            <w:tcBorders>
              <w:bottom w:val="nil"/>
            </w:tcBorders>
          </w:tcPr>
          <w:p w:rsidR="00530183" w:rsidRPr="00E36021" w:rsidRDefault="0060304E">
            <w:pPr>
              <w:pStyle w:val="TableParagraph"/>
              <w:spacing w:line="236" w:lineRule="exact"/>
              <w:ind w:left="106"/>
            </w:pPr>
            <w:r w:rsidRPr="00E36021">
              <w:t>оценка</w:t>
            </w:r>
            <w:r w:rsidRPr="00E36021">
              <w:rPr>
                <w:spacing w:val="-4"/>
              </w:rPr>
              <w:t xml:space="preserve"> </w:t>
            </w:r>
            <w:r w:rsidRPr="00E36021">
              <w:rPr>
                <w:spacing w:val="-2"/>
              </w:rPr>
              <w:t>результатов</w:t>
            </w: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t>медицинских</w:t>
            </w:r>
            <w:r w:rsidRPr="00E36021">
              <w:rPr>
                <w:spacing w:val="-8"/>
              </w:rPr>
              <w:t xml:space="preserve"> </w:t>
            </w:r>
            <w:r w:rsidRPr="00E36021">
              <w:t>знаний</w:t>
            </w:r>
            <w:r w:rsidRPr="00E36021">
              <w:rPr>
                <w:spacing w:val="-7"/>
              </w:rPr>
              <w:t xml:space="preserve"> </w:t>
            </w:r>
            <w:r w:rsidRPr="00E36021">
              <w:rPr>
                <w:spacing w:val="-10"/>
              </w:rPr>
              <w:t>и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  <w:ind w:left="106"/>
            </w:pPr>
            <w:r w:rsidRPr="00E36021">
              <w:t>выполнения</w:t>
            </w:r>
            <w:r w:rsidRPr="00E36021">
              <w:rPr>
                <w:spacing w:val="-12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практических</w:t>
            </w:r>
            <w:proofErr w:type="gramEnd"/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</w:pPr>
            <w:r w:rsidRPr="00E36021">
              <w:t>оказания</w:t>
            </w:r>
            <w:r w:rsidRPr="00E36021">
              <w:rPr>
                <w:spacing w:val="-7"/>
              </w:rPr>
              <w:t xml:space="preserve"> </w:t>
            </w:r>
            <w:r w:rsidRPr="00E36021">
              <w:t>первой</w:t>
            </w:r>
            <w:r w:rsidRPr="00E36021">
              <w:rPr>
                <w:spacing w:val="-6"/>
              </w:rPr>
              <w:t xml:space="preserve"> </w:t>
            </w:r>
            <w:r w:rsidRPr="00E36021">
              <w:rPr>
                <w:spacing w:val="-2"/>
              </w:rPr>
              <w:t>помощи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  <w:ind w:left="106"/>
            </w:pPr>
            <w:r w:rsidRPr="00E36021">
              <w:t>работ;</w:t>
            </w:r>
            <w:r w:rsidRPr="00E36021">
              <w:rPr>
                <w:spacing w:val="-2"/>
              </w:rPr>
              <w:t xml:space="preserve"> самостоятельных</w:t>
            </w: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line="242" w:lineRule="exact"/>
            </w:pPr>
            <w:r w:rsidRPr="00E36021">
              <w:t>пострадавшим</w:t>
            </w:r>
            <w:r w:rsidRPr="00E36021">
              <w:rPr>
                <w:spacing w:val="-12"/>
              </w:rPr>
              <w:t xml:space="preserve"> </w:t>
            </w:r>
            <w:proofErr w:type="gramStart"/>
            <w:r w:rsidRPr="00E36021">
              <w:rPr>
                <w:spacing w:val="-5"/>
              </w:rPr>
              <w:t>при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line="242" w:lineRule="exact"/>
              <w:ind w:left="106"/>
            </w:pPr>
            <w:r w:rsidRPr="00E36021">
              <w:rPr>
                <w:spacing w:val="-2"/>
              </w:rPr>
              <w:t>работ</w:t>
            </w: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t>неотложных</w:t>
            </w:r>
            <w:r w:rsidRPr="00E36021">
              <w:rPr>
                <w:spacing w:val="-10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состояниях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proofErr w:type="gramStart"/>
            <w:r w:rsidRPr="00E36021">
              <w:t>(травмах,</w:t>
            </w:r>
            <w:r w:rsidRPr="00E36021">
              <w:rPr>
                <w:spacing w:val="-9"/>
              </w:rPr>
              <w:t xml:space="preserve"> </w:t>
            </w:r>
            <w:r w:rsidRPr="00E36021">
              <w:t>отравлениях</w:t>
            </w:r>
            <w:r w:rsidRPr="00E36021">
              <w:rPr>
                <w:spacing w:val="-8"/>
              </w:rPr>
              <w:t xml:space="preserve"> </w:t>
            </w:r>
            <w:r w:rsidRPr="00E36021">
              <w:rPr>
                <w:spacing w:val="-10"/>
              </w:rPr>
              <w:t>и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</w:pPr>
            <w:r w:rsidRPr="00E36021">
              <w:t>различных</w:t>
            </w:r>
            <w:r w:rsidRPr="00E36021">
              <w:rPr>
                <w:spacing w:val="-6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видах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line="242" w:lineRule="exact"/>
            </w:pPr>
            <w:r w:rsidRPr="00E36021">
              <w:t>поражений),</w:t>
            </w:r>
            <w:r w:rsidRPr="00E36021">
              <w:rPr>
                <w:spacing w:val="-5"/>
              </w:rPr>
              <w:t xml:space="preserve"> </w:t>
            </w:r>
            <w:r w:rsidRPr="00E36021">
              <w:rPr>
                <w:spacing w:val="-2"/>
              </w:rPr>
              <w:t>включая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t>знания</w:t>
            </w:r>
            <w:r w:rsidRPr="00E36021">
              <w:rPr>
                <w:spacing w:val="-4"/>
              </w:rPr>
              <w:t xml:space="preserve"> </w:t>
            </w:r>
            <w:r w:rsidRPr="00E36021">
              <w:t>об</w:t>
            </w:r>
            <w:r w:rsidRPr="00E36021">
              <w:rPr>
                <w:spacing w:val="-2"/>
              </w:rPr>
              <w:t xml:space="preserve"> </w:t>
            </w:r>
            <w:proofErr w:type="gramStart"/>
            <w:r w:rsidRPr="00E36021">
              <w:rPr>
                <w:spacing w:val="-2"/>
              </w:rPr>
              <w:t>основных</w:t>
            </w:r>
            <w:proofErr w:type="gramEnd"/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3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3" w:lineRule="exact"/>
            </w:pPr>
            <w:r w:rsidRPr="00E36021">
              <w:rPr>
                <w:spacing w:val="-2"/>
              </w:rPr>
              <w:t>инфекционных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 w:rsidRPr="00E36021">
        <w:trPr>
          <w:trHeight w:val="262"/>
        </w:trPr>
        <w:tc>
          <w:tcPr>
            <w:tcW w:w="2717" w:type="dxa"/>
            <w:tcBorders>
              <w:top w:val="nil"/>
              <w:bottom w:val="nil"/>
            </w:tcBorders>
          </w:tcPr>
          <w:p w:rsidR="00530183" w:rsidRPr="00E36021" w:rsidRDefault="0060304E">
            <w:pPr>
              <w:pStyle w:val="TableParagraph"/>
              <w:spacing w:before="1" w:line="241" w:lineRule="exact"/>
            </w:pPr>
            <w:proofErr w:type="gramStart"/>
            <w:r w:rsidRPr="00E36021">
              <w:t>заболеваниях</w:t>
            </w:r>
            <w:proofErr w:type="gramEnd"/>
            <w:r w:rsidRPr="00E36021">
              <w:rPr>
                <w:spacing w:val="-5"/>
              </w:rPr>
              <w:t xml:space="preserve"> </w:t>
            </w:r>
            <w:r w:rsidRPr="00E36021">
              <w:t>и</w:t>
            </w:r>
            <w:r w:rsidRPr="00E36021">
              <w:rPr>
                <w:spacing w:val="-5"/>
              </w:rPr>
              <w:t xml:space="preserve"> их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Pr="00E36021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530183" w:rsidRPr="00E36021" w:rsidRDefault="00530183">
            <w:pPr>
              <w:pStyle w:val="TableParagraph"/>
              <w:ind w:left="0"/>
              <w:rPr>
                <w:sz w:val="18"/>
              </w:rPr>
            </w:pPr>
          </w:p>
        </w:tc>
      </w:tr>
      <w:tr w:rsidR="00530183">
        <w:trPr>
          <w:trHeight w:val="279"/>
        </w:trPr>
        <w:tc>
          <w:tcPr>
            <w:tcW w:w="2717" w:type="dxa"/>
            <w:tcBorders>
              <w:top w:val="nil"/>
            </w:tcBorders>
          </w:tcPr>
          <w:p w:rsidR="00530183" w:rsidRDefault="0060304E">
            <w:pPr>
              <w:pStyle w:val="TableParagraph"/>
              <w:spacing w:line="253" w:lineRule="exact"/>
            </w:pPr>
            <w:r w:rsidRPr="00E36021">
              <w:rPr>
                <w:spacing w:val="-2"/>
              </w:rPr>
              <w:t>профилактике</w:t>
            </w:r>
          </w:p>
        </w:tc>
        <w:tc>
          <w:tcPr>
            <w:tcW w:w="3974" w:type="dxa"/>
            <w:vMerge/>
            <w:tcBorders>
              <w:top w:val="nil"/>
            </w:tcBorders>
          </w:tcPr>
          <w:p w:rsidR="00530183" w:rsidRDefault="00530183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530183" w:rsidRDefault="0053018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0304E" w:rsidRDefault="0060304E"/>
    <w:sectPr w:rsidR="0060304E">
      <w:type w:val="continuous"/>
      <w:pgSz w:w="11910" w:h="16840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F57"/>
    <w:multiLevelType w:val="multilevel"/>
    <w:tmpl w:val="3EE8B436"/>
    <w:lvl w:ilvl="0">
      <w:start w:val="1"/>
      <w:numFmt w:val="decimal"/>
      <w:lvlText w:val="%1."/>
      <w:lvlJc w:val="left"/>
      <w:pPr>
        <w:ind w:left="4187" w:hanging="284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5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1" w:hanging="600"/>
      </w:pPr>
      <w:rPr>
        <w:rFonts w:hint="default"/>
        <w:lang w:val="ru-RU" w:eastAsia="en-US" w:bidi="ar-SA"/>
      </w:rPr>
    </w:lvl>
  </w:abstractNum>
  <w:abstractNum w:abstractNumId="1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607352"/>
    <w:multiLevelType w:val="hybridMultilevel"/>
    <w:tmpl w:val="9978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37E9A"/>
    <w:multiLevelType w:val="multilevel"/>
    <w:tmpl w:val="63D8C7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2382028"/>
    <w:multiLevelType w:val="hybridMultilevel"/>
    <w:tmpl w:val="68F01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B08E5"/>
    <w:multiLevelType w:val="hybridMultilevel"/>
    <w:tmpl w:val="CD443EEE"/>
    <w:lvl w:ilvl="0" w:tplc="B246C276">
      <w:start w:val="1"/>
      <w:numFmt w:val="decimal"/>
      <w:lvlText w:val="%1."/>
      <w:lvlJc w:val="left"/>
      <w:pPr>
        <w:ind w:left="222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849704">
      <w:numFmt w:val="bullet"/>
      <w:lvlText w:val="•"/>
      <w:lvlJc w:val="left"/>
      <w:pPr>
        <w:ind w:left="1178" w:hanging="500"/>
      </w:pPr>
      <w:rPr>
        <w:rFonts w:hint="default"/>
        <w:lang w:val="ru-RU" w:eastAsia="en-US" w:bidi="ar-SA"/>
      </w:rPr>
    </w:lvl>
    <w:lvl w:ilvl="2" w:tplc="F70084A4">
      <w:numFmt w:val="bullet"/>
      <w:lvlText w:val="•"/>
      <w:lvlJc w:val="left"/>
      <w:pPr>
        <w:ind w:left="2137" w:hanging="500"/>
      </w:pPr>
      <w:rPr>
        <w:rFonts w:hint="default"/>
        <w:lang w:val="ru-RU" w:eastAsia="en-US" w:bidi="ar-SA"/>
      </w:rPr>
    </w:lvl>
    <w:lvl w:ilvl="3" w:tplc="182EFB80">
      <w:numFmt w:val="bullet"/>
      <w:lvlText w:val="•"/>
      <w:lvlJc w:val="left"/>
      <w:pPr>
        <w:ind w:left="3095" w:hanging="500"/>
      </w:pPr>
      <w:rPr>
        <w:rFonts w:hint="default"/>
        <w:lang w:val="ru-RU" w:eastAsia="en-US" w:bidi="ar-SA"/>
      </w:rPr>
    </w:lvl>
    <w:lvl w:ilvl="4" w:tplc="F4DAFD76">
      <w:numFmt w:val="bullet"/>
      <w:lvlText w:val="•"/>
      <w:lvlJc w:val="left"/>
      <w:pPr>
        <w:ind w:left="4054" w:hanging="500"/>
      </w:pPr>
      <w:rPr>
        <w:rFonts w:hint="default"/>
        <w:lang w:val="ru-RU" w:eastAsia="en-US" w:bidi="ar-SA"/>
      </w:rPr>
    </w:lvl>
    <w:lvl w:ilvl="5" w:tplc="651E86E8">
      <w:numFmt w:val="bullet"/>
      <w:lvlText w:val="•"/>
      <w:lvlJc w:val="left"/>
      <w:pPr>
        <w:ind w:left="5013" w:hanging="500"/>
      </w:pPr>
      <w:rPr>
        <w:rFonts w:hint="default"/>
        <w:lang w:val="ru-RU" w:eastAsia="en-US" w:bidi="ar-SA"/>
      </w:rPr>
    </w:lvl>
    <w:lvl w:ilvl="6" w:tplc="0B76F682">
      <w:numFmt w:val="bullet"/>
      <w:lvlText w:val="•"/>
      <w:lvlJc w:val="left"/>
      <w:pPr>
        <w:ind w:left="5971" w:hanging="500"/>
      </w:pPr>
      <w:rPr>
        <w:rFonts w:hint="default"/>
        <w:lang w:val="ru-RU" w:eastAsia="en-US" w:bidi="ar-SA"/>
      </w:rPr>
    </w:lvl>
    <w:lvl w:ilvl="7" w:tplc="82428CE2">
      <w:numFmt w:val="bullet"/>
      <w:lvlText w:val="•"/>
      <w:lvlJc w:val="left"/>
      <w:pPr>
        <w:ind w:left="6930" w:hanging="500"/>
      </w:pPr>
      <w:rPr>
        <w:rFonts w:hint="default"/>
        <w:lang w:val="ru-RU" w:eastAsia="en-US" w:bidi="ar-SA"/>
      </w:rPr>
    </w:lvl>
    <w:lvl w:ilvl="8" w:tplc="57442E7C">
      <w:numFmt w:val="bullet"/>
      <w:lvlText w:val="•"/>
      <w:lvlJc w:val="left"/>
      <w:pPr>
        <w:ind w:left="7889" w:hanging="500"/>
      </w:pPr>
      <w:rPr>
        <w:rFonts w:hint="default"/>
        <w:lang w:val="ru-RU" w:eastAsia="en-US" w:bidi="ar-SA"/>
      </w:rPr>
    </w:lvl>
  </w:abstractNum>
  <w:abstractNum w:abstractNumId="6">
    <w:nsid w:val="63310A00"/>
    <w:multiLevelType w:val="hybridMultilevel"/>
    <w:tmpl w:val="B53E8222"/>
    <w:lvl w:ilvl="0" w:tplc="FBAEFCD2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A2F5BE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02DE5094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A1968122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953C8CBE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C50AB1C8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F0DA8F2C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2F6E09AC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708060AC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abstractNum w:abstractNumId="7">
    <w:nsid w:val="6C2173C8"/>
    <w:multiLevelType w:val="hybridMultilevel"/>
    <w:tmpl w:val="FB3CE570"/>
    <w:lvl w:ilvl="0" w:tplc="9F84097A">
      <w:start w:val="2"/>
      <w:numFmt w:val="decimal"/>
      <w:lvlText w:val="%1."/>
      <w:lvlJc w:val="left"/>
      <w:pPr>
        <w:ind w:left="40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B0536E"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2" w:tplc="1916DFC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40CC5416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4" w:tplc="4878B9D4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5" w:tplc="7E4A717E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6" w:tplc="4F46A36A">
      <w:numFmt w:val="bullet"/>
      <w:lvlText w:val="•"/>
      <w:lvlJc w:val="left"/>
      <w:pPr>
        <w:ind w:left="4253" w:hanging="360"/>
      </w:pPr>
      <w:rPr>
        <w:rFonts w:hint="default"/>
        <w:lang w:val="ru-RU" w:eastAsia="en-US" w:bidi="ar-SA"/>
      </w:rPr>
    </w:lvl>
    <w:lvl w:ilvl="7" w:tplc="BA5E1A12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8" w:tplc="7A90652E">
      <w:numFmt w:val="bullet"/>
      <w:lvlText w:val="•"/>
      <w:lvlJc w:val="left"/>
      <w:pPr>
        <w:ind w:left="553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30183"/>
    <w:rsid w:val="00003646"/>
    <w:rsid w:val="00024B01"/>
    <w:rsid w:val="00061A08"/>
    <w:rsid w:val="00081EFB"/>
    <w:rsid w:val="000860E8"/>
    <w:rsid w:val="000A112F"/>
    <w:rsid w:val="000B0883"/>
    <w:rsid w:val="000E58E8"/>
    <w:rsid w:val="000F1095"/>
    <w:rsid w:val="00156D96"/>
    <w:rsid w:val="001B3EC4"/>
    <w:rsid w:val="001E4C66"/>
    <w:rsid w:val="001F354B"/>
    <w:rsid w:val="00237182"/>
    <w:rsid w:val="00246F3C"/>
    <w:rsid w:val="00271E7D"/>
    <w:rsid w:val="002878C2"/>
    <w:rsid w:val="00363722"/>
    <w:rsid w:val="0039116A"/>
    <w:rsid w:val="00392542"/>
    <w:rsid w:val="00397341"/>
    <w:rsid w:val="003B3F80"/>
    <w:rsid w:val="003D08AB"/>
    <w:rsid w:val="003D40E1"/>
    <w:rsid w:val="003E5A3C"/>
    <w:rsid w:val="003F182B"/>
    <w:rsid w:val="00400656"/>
    <w:rsid w:val="0040204A"/>
    <w:rsid w:val="00434948"/>
    <w:rsid w:val="00437478"/>
    <w:rsid w:val="0048661D"/>
    <w:rsid w:val="00497DF9"/>
    <w:rsid w:val="004A24B2"/>
    <w:rsid w:val="004B4265"/>
    <w:rsid w:val="004D6CEA"/>
    <w:rsid w:val="004F2DBA"/>
    <w:rsid w:val="00526310"/>
    <w:rsid w:val="00530183"/>
    <w:rsid w:val="005478A5"/>
    <w:rsid w:val="00550565"/>
    <w:rsid w:val="00570E0D"/>
    <w:rsid w:val="005924B9"/>
    <w:rsid w:val="005A1B2A"/>
    <w:rsid w:val="005A5E21"/>
    <w:rsid w:val="005A7403"/>
    <w:rsid w:val="005B3A7A"/>
    <w:rsid w:val="005C2057"/>
    <w:rsid w:val="005C63D6"/>
    <w:rsid w:val="005E48E4"/>
    <w:rsid w:val="0060304E"/>
    <w:rsid w:val="00606D5E"/>
    <w:rsid w:val="006316A5"/>
    <w:rsid w:val="00647389"/>
    <w:rsid w:val="00694156"/>
    <w:rsid w:val="00696800"/>
    <w:rsid w:val="00696F50"/>
    <w:rsid w:val="006A2859"/>
    <w:rsid w:val="006B1CED"/>
    <w:rsid w:val="006D3699"/>
    <w:rsid w:val="00734CAA"/>
    <w:rsid w:val="00740590"/>
    <w:rsid w:val="00747C71"/>
    <w:rsid w:val="00766089"/>
    <w:rsid w:val="007A6AE6"/>
    <w:rsid w:val="007C0986"/>
    <w:rsid w:val="007E4898"/>
    <w:rsid w:val="007E56F6"/>
    <w:rsid w:val="0081029D"/>
    <w:rsid w:val="00831344"/>
    <w:rsid w:val="008674F9"/>
    <w:rsid w:val="0088699F"/>
    <w:rsid w:val="008B2B76"/>
    <w:rsid w:val="008C4229"/>
    <w:rsid w:val="0090639F"/>
    <w:rsid w:val="00916491"/>
    <w:rsid w:val="00A14A71"/>
    <w:rsid w:val="00A73D95"/>
    <w:rsid w:val="00AB2A45"/>
    <w:rsid w:val="00AD5A11"/>
    <w:rsid w:val="00B0797F"/>
    <w:rsid w:val="00B2723C"/>
    <w:rsid w:val="00B36F07"/>
    <w:rsid w:val="00B500DA"/>
    <w:rsid w:val="00B711E6"/>
    <w:rsid w:val="00B86E71"/>
    <w:rsid w:val="00BD6945"/>
    <w:rsid w:val="00BE6FF1"/>
    <w:rsid w:val="00C72EBA"/>
    <w:rsid w:val="00C97234"/>
    <w:rsid w:val="00CB130F"/>
    <w:rsid w:val="00CC6F65"/>
    <w:rsid w:val="00CD625B"/>
    <w:rsid w:val="00CE2266"/>
    <w:rsid w:val="00CF3453"/>
    <w:rsid w:val="00D156A7"/>
    <w:rsid w:val="00D667D3"/>
    <w:rsid w:val="00D77ECF"/>
    <w:rsid w:val="00D904E9"/>
    <w:rsid w:val="00DB14E3"/>
    <w:rsid w:val="00E162A8"/>
    <w:rsid w:val="00E24BEC"/>
    <w:rsid w:val="00E3010D"/>
    <w:rsid w:val="00E36021"/>
    <w:rsid w:val="00E37401"/>
    <w:rsid w:val="00E428B0"/>
    <w:rsid w:val="00EA70C3"/>
    <w:rsid w:val="00EB4CC8"/>
    <w:rsid w:val="00ED7624"/>
    <w:rsid w:val="00F156E8"/>
    <w:rsid w:val="00F4721F"/>
    <w:rsid w:val="00F65BFB"/>
    <w:rsid w:val="00F90228"/>
    <w:rsid w:val="00FD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62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1">
    <w:name w:val="Сетка таблицы11"/>
    <w:basedOn w:val="a1"/>
    <w:next w:val="a5"/>
    <w:uiPriority w:val="59"/>
    <w:rsid w:val="0060304E"/>
    <w:pPr>
      <w:widowControl/>
      <w:autoSpaceDE/>
      <w:autoSpaceDN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603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EA70C3"/>
    <w:pPr>
      <w:widowControl/>
      <w:tabs>
        <w:tab w:val="center" w:pos="4677"/>
        <w:tab w:val="right" w:pos="9355"/>
      </w:tabs>
      <w:autoSpaceDE/>
      <w:autoSpaceDN/>
    </w:pPr>
    <w:rPr>
      <w:rFonts w:asciiTheme="minorHAnsi" w:hAnsiTheme="minorHAnsi" w:cstheme="minorBidi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A70C3"/>
    <w:rPr>
      <w:rFonts w:eastAsia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62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1">
    <w:name w:val="Сетка таблицы11"/>
    <w:basedOn w:val="a1"/>
    <w:next w:val="a5"/>
    <w:uiPriority w:val="59"/>
    <w:rsid w:val="0060304E"/>
    <w:pPr>
      <w:widowControl/>
      <w:autoSpaceDE/>
      <w:autoSpaceDN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603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EA70C3"/>
    <w:pPr>
      <w:widowControl/>
      <w:tabs>
        <w:tab w:val="center" w:pos="4677"/>
        <w:tab w:val="right" w:pos="9355"/>
      </w:tabs>
      <w:autoSpaceDE/>
      <w:autoSpaceDN/>
    </w:pPr>
    <w:rPr>
      <w:rFonts w:asciiTheme="minorHAnsi" w:hAnsiTheme="minorHAnsi" w:cstheme="minorBidi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A70C3"/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3185D-FDD4-4A70-A158-FEE0183D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45</Pages>
  <Words>11688</Words>
  <Characters>66626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"ВСПК"</Company>
  <LinksUpToDate>false</LinksUpToDate>
  <CharactersWithSpaces>78158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Надежда</cp:lastModifiedBy>
  <cp:revision>9</cp:revision>
  <dcterms:created xsi:type="dcterms:W3CDTF">2024-06-04T17:33:00Z</dcterms:created>
  <dcterms:modified xsi:type="dcterms:W3CDTF">2024-06-21T13:32:00Z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2024-05-26T00:00:00Z</vt:filetime>
  </property>
  <property fmtid="{D5CDD505-2E9C-101B-9397-08002B2CF9AE}" pid="5" name="Producer">
    <vt:lpwstr>3-Heights(TM) PDF Security Shell 4.8.25.2 (http://www.pdf-tools.com)</vt:lpwstr>
  </property>
</Properties>
</file>